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5D241A">
        <w:rPr>
          <w:rFonts w:ascii="Arial" w:hAnsi="Arial" w:cs="Arial"/>
          <w:b/>
          <w:bCs/>
          <w:iCs/>
        </w:rPr>
        <w:t>4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poz. 2019 ze zm.)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7C1437" w:rsidRPr="007C1437" w:rsidRDefault="00DC7859" w:rsidP="007C1437">
      <w:pPr>
        <w:pStyle w:val="Bezodstpw"/>
        <w:jc w:val="center"/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Dostawa</w:t>
      </w:r>
      <w:r w:rsidR="007C1437" w:rsidRPr="007C1437">
        <w:rPr>
          <w:rFonts w:ascii="Arial" w:hAnsi="Arial" w:cs="Arial"/>
        </w:rPr>
        <w:t xml:space="preserve"> </w:t>
      </w:r>
      <w:r w:rsidR="005D241A">
        <w:rPr>
          <w:rFonts w:ascii="Arial" w:hAnsi="Arial" w:cs="Arial"/>
        </w:rPr>
        <w:t>elementów składowych namiotu</w:t>
      </w:r>
      <w:r w:rsidR="007C1437" w:rsidRPr="007C1437">
        <w:rPr>
          <w:rFonts w:ascii="Arial" w:hAnsi="Arial" w:cs="Arial"/>
        </w:rPr>
        <w:t>.</w:t>
      </w:r>
    </w:p>
    <w:p w:rsidR="007C1437" w:rsidRPr="007C1437" w:rsidRDefault="007C1437" w:rsidP="007C1437">
      <w:pPr>
        <w:pStyle w:val="Bezodstpw"/>
        <w:jc w:val="center"/>
        <w:rPr>
          <w:rFonts w:ascii="Arial" w:hAnsi="Arial" w:cs="Arial"/>
        </w:rPr>
      </w:pPr>
      <w:r w:rsidRPr="007C1437">
        <w:rPr>
          <w:rFonts w:ascii="Arial" w:hAnsi="Arial" w:cs="Arial"/>
        </w:rPr>
        <w:t xml:space="preserve">Znak postępowania </w:t>
      </w:r>
      <w:r w:rsidR="005D241A">
        <w:rPr>
          <w:rFonts w:ascii="Arial" w:hAnsi="Arial" w:cs="Arial"/>
        </w:rPr>
        <w:t>40</w:t>
      </w:r>
      <w:r w:rsidRPr="007C1437">
        <w:rPr>
          <w:rFonts w:ascii="Arial" w:hAnsi="Arial" w:cs="Arial"/>
        </w:rPr>
        <w:t>/202</w:t>
      </w:r>
      <w:r w:rsidR="005D241A">
        <w:rPr>
          <w:rFonts w:ascii="Arial" w:hAnsi="Arial" w:cs="Arial"/>
        </w:rPr>
        <w:t>5</w:t>
      </w:r>
    </w:p>
    <w:bookmarkEnd w:id="0"/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9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E28" w:rsidRDefault="009B1E28" w:rsidP="00744647">
      <w:pPr>
        <w:spacing w:after="0" w:line="240" w:lineRule="auto"/>
      </w:pPr>
      <w:r>
        <w:separator/>
      </w:r>
    </w:p>
  </w:endnote>
  <w:endnote w:type="continuationSeparator" w:id="0">
    <w:p w:rsidR="009B1E28" w:rsidRDefault="009B1E28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E28" w:rsidRDefault="009B1E28" w:rsidP="00744647">
      <w:pPr>
        <w:spacing w:after="0" w:line="240" w:lineRule="auto"/>
      </w:pPr>
      <w:r>
        <w:separator/>
      </w:r>
    </w:p>
  </w:footnote>
  <w:footnote w:type="continuationSeparator" w:id="0">
    <w:p w:rsidR="009B1E28" w:rsidRDefault="009B1E28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96DC0"/>
    <w:rsid w:val="001B2BF9"/>
    <w:rsid w:val="001E6C9B"/>
    <w:rsid w:val="00207385"/>
    <w:rsid w:val="00222064"/>
    <w:rsid w:val="002348CD"/>
    <w:rsid w:val="002354E0"/>
    <w:rsid w:val="0023741D"/>
    <w:rsid w:val="002631F4"/>
    <w:rsid w:val="002B100E"/>
    <w:rsid w:val="00306C38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3E7ECB"/>
    <w:rsid w:val="004A0760"/>
    <w:rsid w:val="004E472C"/>
    <w:rsid w:val="00502B09"/>
    <w:rsid w:val="0050678D"/>
    <w:rsid w:val="00536556"/>
    <w:rsid w:val="00554A67"/>
    <w:rsid w:val="005C2C48"/>
    <w:rsid w:val="005D241A"/>
    <w:rsid w:val="005D60B1"/>
    <w:rsid w:val="00603D1E"/>
    <w:rsid w:val="006071BB"/>
    <w:rsid w:val="00617A72"/>
    <w:rsid w:val="00622F6A"/>
    <w:rsid w:val="00623950"/>
    <w:rsid w:val="0064355B"/>
    <w:rsid w:val="00693298"/>
    <w:rsid w:val="006A491B"/>
    <w:rsid w:val="006D4BF6"/>
    <w:rsid w:val="006D60E0"/>
    <w:rsid w:val="00733F48"/>
    <w:rsid w:val="00744647"/>
    <w:rsid w:val="00761B95"/>
    <w:rsid w:val="00775D06"/>
    <w:rsid w:val="00782DD4"/>
    <w:rsid w:val="007B608E"/>
    <w:rsid w:val="007C1437"/>
    <w:rsid w:val="007C7F1B"/>
    <w:rsid w:val="007D0AD1"/>
    <w:rsid w:val="00800FF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901734"/>
    <w:rsid w:val="0090664C"/>
    <w:rsid w:val="00966A4F"/>
    <w:rsid w:val="00984408"/>
    <w:rsid w:val="00995FFE"/>
    <w:rsid w:val="009B1E28"/>
    <w:rsid w:val="009B3CC9"/>
    <w:rsid w:val="009C0817"/>
    <w:rsid w:val="00A64B29"/>
    <w:rsid w:val="00A73BB4"/>
    <w:rsid w:val="00AC6ABA"/>
    <w:rsid w:val="00AF1FD9"/>
    <w:rsid w:val="00B126B8"/>
    <w:rsid w:val="00B83467"/>
    <w:rsid w:val="00BD108B"/>
    <w:rsid w:val="00BD6BF4"/>
    <w:rsid w:val="00BE1D3B"/>
    <w:rsid w:val="00BF1396"/>
    <w:rsid w:val="00C01071"/>
    <w:rsid w:val="00C02BFB"/>
    <w:rsid w:val="00C1476C"/>
    <w:rsid w:val="00C4087E"/>
    <w:rsid w:val="00C70958"/>
    <w:rsid w:val="00CF7160"/>
    <w:rsid w:val="00D163A9"/>
    <w:rsid w:val="00D93DF7"/>
    <w:rsid w:val="00DA26F5"/>
    <w:rsid w:val="00DA4902"/>
    <w:rsid w:val="00DA6892"/>
    <w:rsid w:val="00DC7859"/>
    <w:rsid w:val="00E01C55"/>
    <w:rsid w:val="00E268A5"/>
    <w:rsid w:val="00E6342C"/>
    <w:rsid w:val="00E83A24"/>
    <w:rsid w:val="00E90861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AC18E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C57409-0658-405D-9573-EB12A2A8B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39</cp:revision>
  <cp:lastPrinted>2021-03-11T08:40:00Z</cp:lastPrinted>
  <dcterms:created xsi:type="dcterms:W3CDTF">2021-03-11T08:47:00Z</dcterms:created>
  <dcterms:modified xsi:type="dcterms:W3CDTF">2025-02-14T11:36:00Z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