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0052" w14:textId="77777777" w:rsidR="000D5B09" w:rsidRDefault="000D5B09" w:rsidP="000D5B09">
      <w:pPr>
        <w:jc w:val="both"/>
        <w:rPr>
          <w:rFonts w:ascii="Times New Roman" w:hAnsi="Times New Roman" w:cs="Times New Roman"/>
        </w:rPr>
      </w:pPr>
    </w:p>
    <w:p w14:paraId="22710ED5" w14:textId="580D1AB9" w:rsidR="00197DD1" w:rsidRPr="00940F8F" w:rsidRDefault="000D5B09" w:rsidP="00EF0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F8F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9C70D97" w14:textId="3461204A" w:rsidR="000D5B09" w:rsidRDefault="000D5B09" w:rsidP="000D5B09">
      <w:pPr>
        <w:jc w:val="both"/>
        <w:rPr>
          <w:rFonts w:ascii="Times New Roman" w:hAnsi="Times New Roman" w:cs="Times New Roman"/>
        </w:rPr>
      </w:pPr>
    </w:p>
    <w:p w14:paraId="0D2086D6" w14:textId="1FA9E81C" w:rsidR="000D5B09" w:rsidRDefault="000D5B09" w:rsidP="000D5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</w:t>
      </w:r>
    </w:p>
    <w:p w14:paraId="33D58278" w14:textId="61C95D7B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</w:p>
    <w:p w14:paraId="0514326C" w14:textId="58723ABC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31441284" w14:textId="3CB41676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telefonu/Faks</w:t>
      </w:r>
    </w:p>
    <w:p w14:paraId="63CE77DE" w14:textId="3CDC9F7C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</w:p>
    <w:p w14:paraId="76DF2F43" w14:textId="3479AE37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</w:p>
    <w:p w14:paraId="3F7CC93C" w14:textId="07DD0D3C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</w:p>
    <w:p w14:paraId="465167A6" w14:textId="432CD28F" w:rsidR="000D5B09" w:rsidRDefault="000D5B09" w:rsidP="000D5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Zamawiającego </w:t>
      </w:r>
    </w:p>
    <w:p w14:paraId="3BAC6330" w14:textId="3D74AD0F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 Powiatowa </w:t>
      </w:r>
      <w:r w:rsidR="00940F8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aństwowej Straży Pożarnej </w:t>
      </w:r>
    </w:p>
    <w:p w14:paraId="24DB8930" w14:textId="5D78D3AA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3-go Maja 140</w:t>
      </w:r>
    </w:p>
    <w:p w14:paraId="694392D9" w14:textId="7F5D05D5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32-100 Proszowice</w:t>
      </w:r>
    </w:p>
    <w:p w14:paraId="59571B6E" w14:textId="46CB3A3D" w:rsidR="00394872" w:rsidRDefault="00394872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682-14-37-528</w:t>
      </w:r>
    </w:p>
    <w:p w14:paraId="2EB5BDDB" w14:textId="0D414F9B" w:rsidR="000D5B09" w:rsidRDefault="000D5B09" w:rsidP="000D5B09">
      <w:pPr>
        <w:pStyle w:val="Akapitzlist"/>
        <w:jc w:val="both"/>
        <w:rPr>
          <w:rFonts w:ascii="Times New Roman" w:hAnsi="Times New Roman" w:cs="Times New Roman"/>
        </w:rPr>
      </w:pPr>
    </w:p>
    <w:p w14:paraId="1D97A701" w14:textId="58F58428" w:rsidR="000D5B09" w:rsidRDefault="000D5B09" w:rsidP="000D5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oferowane </w:t>
      </w:r>
      <w:r w:rsidR="00E723D6">
        <w:rPr>
          <w:rFonts w:ascii="Times New Roman" w:hAnsi="Times New Roman" w:cs="Times New Roman"/>
        </w:rPr>
        <w:t>obuwie służbowe</w:t>
      </w:r>
      <w:r>
        <w:rPr>
          <w:rFonts w:ascii="Times New Roman" w:hAnsi="Times New Roman" w:cs="Times New Roman"/>
        </w:rPr>
        <w:t xml:space="preserve"> spełniają wymagania</w:t>
      </w:r>
      <w:r w:rsidR="00BF0B01">
        <w:rPr>
          <w:rFonts w:ascii="Times New Roman" w:hAnsi="Times New Roman" w:cs="Times New Roman"/>
        </w:rPr>
        <w:t xml:space="preserve"> zawarte w:</w:t>
      </w:r>
    </w:p>
    <w:p w14:paraId="405DB090" w14:textId="72D0BB8A" w:rsidR="00BF0B01" w:rsidRPr="00BF0B01" w:rsidRDefault="00BF0B01" w:rsidP="00BF0B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F0B01">
        <w:rPr>
          <w:rFonts w:ascii="Times New Roman" w:hAnsi="Times New Roman" w:cs="Times New Roman"/>
        </w:rPr>
        <w:t xml:space="preserve">Opisie Przedmiotu Zamówienia – załącznik nr 1 do Zapytania ofertowego </w:t>
      </w:r>
      <w:bookmarkStart w:id="0" w:name="_Hlk166748945"/>
    </w:p>
    <w:bookmarkEnd w:id="0"/>
    <w:p w14:paraId="67FF59B5" w14:textId="77777777" w:rsidR="00BF0B01" w:rsidRPr="00BF0B01" w:rsidRDefault="00BF0B01" w:rsidP="00BF0B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F0B01">
        <w:rPr>
          <w:rFonts w:ascii="Times New Roman" w:hAnsi="Times New Roman" w:cs="Times New Roman"/>
        </w:rPr>
        <w:t>Rozporządzeniu Ministra Spraw Wewnętrznych i Administracji z dnia 1 października 2021r. w sprawie umundurowania strażaków Państwowej Straży Pożarnej (Dz.U. z 2021 poz. 1795)</w:t>
      </w:r>
    </w:p>
    <w:p w14:paraId="78D41A77" w14:textId="64C9C679" w:rsidR="00320876" w:rsidRDefault="00320876" w:rsidP="003948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4872">
        <w:rPr>
          <w:rFonts w:ascii="Times New Roman" w:hAnsi="Times New Roman" w:cs="Times New Roman"/>
        </w:rPr>
        <w:t xml:space="preserve">Wymaganiach </w:t>
      </w:r>
      <w:r w:rsidRPr="00394872">
        <w:rPr>
          <w:rFonts w:ascii="Times New Roman" w:hAnsi="Times New Roman" w:cs="Times New Roman"/>
        </w:rPr>
        <w:t>techniczny</w:t>
      </w:r>
      <w:r w:rsidRPr="00394872">
        <w:rPr>
          <w:rFonts w:ascii="Times New Roman" w:hAnsi="Times New Roman" w:cs="Times New Roman"/>
        </w:rPr>
        <w:t>ch</w:t>
      </w:r>
      <w:r w:rsidRPr="00394872">
        <w:rPr>
          <w:rFonts w:ascii="Times New Roman" w:hAnsi="Times New Roman" w:cs="Times New Roman"/>
        </w:rPr>
        <w:t xml:space="preserve"> Komendy Głównej Państwowej Straży Pożarnej w Warszawie z 2021 roku dla obuwia służbowego skórzanego</w:t>
      </w:r>
      <w:r w:rsidRPr="00394872">
        <w:rPr>
          <w:rFonts w:ascii="Times New Roman" w:hAnsi="Times New Roman" w:cs="Times New Roman"/>
        </w:rPr>
        <w:t xml:space="preserve"> oraz dla obuwia skórzanego tekstylnego.</w:t>
      </w:r>
    </w:p>
    <w:p w14:paraId="1B5FEA4B" w14:textId="77777777" w:rsidR="00394872" w:rsidRPr="00394872" w:rsidRDefault="00394872" w:rsidP="0039487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EEBC202" w14:textId="5DEA6640" w:rsidR="00940F8F" w:rsidRPr="001C174A" w:rsidRDefault="00940F8F" w:rsidP="001C17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174A">
        <w:rPr>
          <w:rFonts w:ascii="Times New Roman" w:hAnsi="Times New Roman" w:cs="Times New Roman"/>
        </w:rPr>
        <w:t>Oświadczamy, że zawarte w zapytaniu ofertowym istotne dla Zamawiającego postanowienia, które zostaną wprowadzone do treści zawieranej umowy, zostały przez nas zaakceptowane i</w:t>
      </w:r>
      <w:r w:rsidR="001C174A">
        <w:rPr>
          <w:rFonts w:ascii="Times New Roman" w:hAnsi="Times New Roman" w:cs="Times New Roman"/>
        </w:rPr>
        <w:t> </w:t>
      </w:r>
      <w:r w:rsidRPr="001C174A">
        <w:rPr>
          <w:rFonts w:ascii="Times New Roman" w:hAnsi="Times New Roman" w:cs="Times New Roman"/>
        </w:rPr>
        <w:t>zobowiązujemy się w przypadku wyboru naszej oferty do zawarcia umowy na wyżej wymienionych warunkach i terminie wyznaczonym przez Zamawiającego.</w:t>
      </w:r>
    </w:p>
    <w:p w14:paraId="6D99A551" w14:textId="77777777" w:rsidR="00940F8F" w:rsidRDefault="00940F8F" w:rsidP="00940F8F">
      <w:pPr>
        <w:pStyle w:val="Akapitzlist"/>
        <w:jc w:val="both"/>
        <w:rPr>
          <w:rFonts w:ascii="Times New Roman" w:hAnsi="Times New Roman" w:cs="Times New Roman"/>
        </w:rPr>
      </w:pPr>
    </w:p>
    <w:p w14:paraId="58868508" w14:textId="3BAA5F52" w:rsidR="00940F8F" w:rsidRPr="00E723D6" w:rsidRDefault="00940F8F" w:rsidP="00940F8F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2179759" w14:textId="2E15DA8B" w:rsidR="00940F8F" w:rsidRDefault="00940F8F" w:rsidP="00940F8F">
      <w:pPr>
        <w:pStyle w:val="Akapitzlist"/>
        <w:jc w:val="both"/>
        <w:rPr>
          <w:rFonts w:ascii="Times New Roman" w:hAnsi="Times New Roman" w:cs="Times New Roman"/>
        </w:rPr>
      </w:pPr>
    </w:p>
    <w:p w14:paraId="176DDC97" w14:textId="6CB45B61" w:rsidR="00940F8F" w:rsidRDefault="00940F8F" w:rsidP="00940F8F">
      <w:pPr>
        <w:pStyle w:val="Akapitzlist"/>
        <w:jc w:val="both"/>
        <w:rPr>
          <w:rFonts w:ascii="Times New Roman" w:hAnsi="Times New Roman" w:cs="Times New Roman"/>
        </w:rPr>
      </w:pPr>
    </w:p>
    <w:p w14:paraId="49C658F1" w14:textId="594EE353" w:rsidR="00940F8F" w:rsidRPr="00771CA5" w:rsidRDefault="00940F8F" w:rsidP="00771CA5">
      <w:pPr>
        <w:jc w:val="both"/>
        <w:rPr>
          <w:rFonts w:ascii="Times New Roman" w:hAnsi="Times New Roman" w:cs="Times New Roman"/>
        </w:rPr>
      </w:pPr>
    </w:p>
    <w:p w14:paraId="4273D5D2" w14:textId="70DEBDFD" w:rsidR="00940F8F" w:rsidRDefault="00940F8F" w:rsidP="00940F8F">
      <w:pPr>
        <w:pStyle w:val="Akapitzlist"/>
        <w:jc w:val="both"/>
        <w:rPr>
          <w:rFonts w:ascii="Times New Roman" w:hAnsi="Times New Roman" w:cs="Times New Roman"/>
        </w:rPr>
      </w:pPr>
    </w:p>
    <w:p w14:paraId="2C2B97E9" w14:textId="49233D1F" w:rsidR="00940F8F" w:rsidRDefault="00940F8F" w:rsidP="00940F8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20A227C9" w14:textId="3A680BCA" w:rsidR="000D5B09" w:rsidRPr="000D5B09" w:rsidRDefault="00940F8F" w:rsidP="000D5B0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40F8F">
        <w:rPr>
          <w:rFonts w:ascii="Times New Roman" w:hAnsi="Times New Roman" w:cs="Times New Roman"/>
          <w:sz w:val="16"/>
          <w:szCs w:val="16"/>
        </w:rPr>
        <w:t>(miejscowość i data)</w:t>
      </w:r>
      <w:r w:rsidRPr="00940F8F">
        <w:rPr>
          <w:rFonts w:ascii="Times New Roman" w:hAnsi="Times New Roman" w:cs="Times New Roman"/>
          <w:sz w:val="16"/>
          <w:szCs w:val="16"/>
        </w:rPr>
        <w:tab/>
      </w:r>
      <w:r w:rsidRPr="00940F8F">
        <w:rPr>
          <w:rFonts w:ascii="Times New Roman" w:hAnsi="Times New Roman" w:cs="Times New Roman"/>
          <w:sz w:val="16"/>
          <w:szCs w:val="16"/>
        </w:rPr>
        <w:tab/>
      </w:r>
      <w:r w:rsidRPr="00940F8F">
        <w:rPr>
          <w:rFonts w:ascii="Times New Roman" w:hAnsi="Times New Roman" w:cs="Times New Roman"/>
          <w:sz w:val="16"/>
          <w:szCs w:val="16"/>
        </w:rPr>
        <w:tab/>
      </w:r>
      <w:r w:rsidRPr="00940F8F">
        <w:rPr>
          <w:rFonts w:ascii="Times New Roman" w:hAnsi="Times New Roman" w:cs="Times New Roman"/>
          <w:sz w:val="16"/>
          <w:szCs w:val="16"/>
        </w:rPr>
        <w:tab/>
      </w:r>
      <w:r w:rsidRPr="00940F8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40F8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40F8F">
        <w:rPr>
          <w:rFonts w:ascii="Times New Roman" w:hAnsi="Times New Roman" w:cs="Times New Roman"/>
          <w:sz w:val="16"/>
          <w:szCs w:val="16"/>
        </w:rPr>
        <w:t>(podpis i pieczęć Wykonawcy)</w:t>
      </w:r>
    </w:p>
    <w:sectPr w:rsidR="000D5B09" w:rsidRPr="000D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17602"/>
    <w:multiLevelType w:val="hybridMultilevel"/>
    <w:tmpl w:val="890E71CC"/>
    <w:lvl w:ilvl="0" w:tplc="D0A86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F510E"/>
    <w:multiLevelType w:val="hybridMultilevel"/>
    <w:tmpl w:val="83CA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77059">
    <w:abstractNumId w:val="1"/>
  </w:num>
  <w:num w:numId="2" w16cid:durableId="56290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5D"/>
    <w:rsid w:val="00054E41"/>
    <w:rsid w:val="000D5B09"/>
    <w:rsid w:val="00197DD1"/>
    <w:rsid w:val="001B107C"/>
    <w:rsid w:val="001C174A"/>
    <w:rsid w:val="00320876"/>
    <w:rsid w:val="00394872"/>
    <w:rsid w:val="0052125D"/>
    <w:rsid w:val="005B4CA4"/>
    <w:rsid w:val="005F534C"/>
    <w:rsid w:val="00771CA5"/>
    <w:rsid w:val="00840208"/>
    <w:rsid w:val="00891903"/>
    <w:rsid w:val="00940F8F"/>
    <w:rsid w:val="00B756C0"/>
    <w:rsid w:val="00BF0B01"/>
    <w:rsid w:val="00CA186A"/>
    <w:rsid w:val="00E723D6"/>
    <w:rsid w:val="00EF0517"/>
    <w:rsid w:val="00F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5141"/>
  <w15:chartTrackingRefBased/>
  <w15:docId w15:val="{4F71655F-A80E-44C9-AF19-CC20DE3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</dc:creator>
  <cp:keywords/>
  <dc:description/>
  <cp:lastModifiedBy>KP PSP</cp:lastModifiedBy>
  <cp:revision>8</cp:revision>
  <dcterms:created xsi:type="dcterms:W3CDTF">2021-06-30T12:46:00Z</dcterms:created>
  <dcterms:modified xsi:type="dcterms:W3CDTF">2024-09-12T10:56:00Z</dcterms:modified>
</cp:coreProperties>
</file>