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33896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146EBB18" w14:textId="0ED925D8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0E408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MIĘSO WIEPRZOWE, WOŁOWE, WĘDLINY</w:t>
      </w:r>
    </w:p>
    <w:p w14:paraId="770C5112" w14:textId="2BB31716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42C1B95B" w14:textId="3EA8E31B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58643C0C" w14:textId="10897DD6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2DE339DE" w14:textId="05AD423A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17D359BD" w14:textId="62D2697C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79FB6D1C" w14:textId="3D259FA6" w:rsidR="00E5083A" w:rsidRPr="00265720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46CAB3CC" w14:textId="495CF269" w:rsidR="00E5083A" w:rsidRPr="00265720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696060AA" w14:textId="0DCC7619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31694582" w14:textId="77777777" w:rsidR="00E5083A" w:rsidRPr="00437811" w:rsidRDefault="00E5083A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3C69E0DF" w14:textId="32977C2B" w:rsidR="00E5083A" w:rsidRPr="00265720" w:rsidRDefault="00E5083A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E5083A" w:rsidRPr="00437811" w14:paraId="1BE1C71B" w14:textId="77777777" w:rsidTr="00265720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60D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30ECD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8C49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E5083A" w:rsidRPr="00437811" w14:paraId="178BC823" w14:textId="77777777" w:rsidTr="00265720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01094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8D953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64402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E5083A" w:rsidRPr="00437811" w14:paraId="7283214E" w14:textId="77777777" w:rsidTr="00265720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99E29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5749F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7B68D" w14:textId="77777777" w:rsidR="00E5083A" w:rsidRPr="00437811" w:rsidRDefault="00E5083A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70E802C7" w14:textId="1F0E4291" w:rsidR="00E5083A" w:rsidRPr="00265720" w:rsidRDefault="00E5083A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0FBF8B86" w14:textId="676A88D5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1E2A6FA2" w14:textId="41B80FF5" w:rsidR="00A306B7" w:rsidRPr="00437811" w:rsidRDefault="00E5083A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="00011F01"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="00011F01"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="00011F01"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="00011F01" w:rsidRPr="00437811">
        <w:rPr>
          <w:rFonts w:ascii="Trebuchet MS" w:eastAsia="Tahoma" w:hAnsi="Trebuchet MS" w:cs="Times New Roman"/>
          <w:b/>
          <w:bCs/>
          <w:sz w:val="22"/>
          <w:szCs w:val="22"/>
        </w:rPr>
        <w:t>d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ostawa artykułów spożywczych do Przedszkola Samorządowego nr 7 w Bełchatowie.</w:t>
      </w:r>
    </w:p>
    <w:p w14:paraId="5D095E2F" w14:textId="1E627165" w:rsidR="00A306B7" w:rsidRPr="00437811" w:rsidRDefault="00A306B7" w:rsidP="00FA2D06">
      <w:pPr>
        <w:pStyle w:val="Nagwek2"/>
        <w:spacing w:line="360" w:lineRule="auto"/>
        <w:ind w:left="0" w:right="7" w:firstLine="0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0E4081">
        <w:rPr>
          <w:rFonts w:ascii="Trebuchet MS" w:hAnsi="Trebuchet MS"/>
          <w:sz w:val="22"/>
        </w:rPr>
        <w:t>I</w:t>
      </w:r>
      <w:r w:rsidRPr="00437811">
        <w:rPr>
          <w:rFonts w:ascii="Trebuchet MS" w:hAnsi="Trebuchet MS"/>
          <w:sz w:val="22"/>
        </w:rPr>
        <w:t xml:space="preserve"> MIĘSO WIEPRZOWE, WOŁOWE, WĘDLINY </w:t>
      </w:r>
    </w:p>
    <w:p w14:paraId="36E39287" w14:textId="21F46810" w:rsidR="00A306B7" w:rsidRPr="00265720" w:rsidRDefault="005A2E30" w:rsidP="00FA2D06">
      <w:pPr>
        <w:pStyle w:val="Akapitzlist"/>
        <w:widowControl w:val="0"/>
        <w:numPr>
          <w:ilvl w:val="0"/>
          <w:numId w:val="33"/>
        </w:numPr>
        <w:autoSpaceDN w:val="0"/>
        <w:spacing w:after="0" w:line="360" w:lineRule="auto"/>
        <w:ind w:right="0"/>
        <w:contextualSpacing w:val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tbl>
      <w:tblPr>
        <w:tblStyle w:val="TableGrid"/>
        <w:tblW w:w="15047" w:type="dxa"/>
        <w:tblInd w:w="-26" w:type="dxa"/>
        <w:tblLayout w:type="fixed"/>
        <w:tblCellMar>
          <w:top w:w="24" w:type="dxa"/>
          <w:left w:w="5" w:type="dxa"/>
          <w:right w:w="18" w:type="dxa"/>
        </w:tblCellMar>
        <w:tblLook w:val="04A0" w:firstRow="1" w:lastRow="0" w:firstColumn="1" w:lastColumn="0" w:noHBand="0" w:noVBand="1"/>
      </w:tblPr>
      <w:tblGrid>
        <w:gridCol w:w="479"/>
        <w:gridCol w:w="4078"/>
        <w:gridCol w:w="709"/>
        <w:gridCol w:w="992"/>
        <w:gridCol w:w="993"/>
        <w:gridCol w:w="1134"/>
        <w:gridCol w:w="1134"/>
        <w:gridCol w:w="1275"/>
        <w:gridCol w:w="1418"/>
        <w:gridCol w:w="1134"/>
        <w:gridCol w:w="1701"/>
      </w:tblGrid>
      <w:tr w:rsidR="00797F2D" w:rsidRPr="00437811" w14:paraId="27FFF2C5" w14:textId="2EF872F2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91D9B" w14:textId="77777777" w:rsidR="00797F2D" w:rsidRPr="00437811" w:rsidRDefault="00797F2D" w:rsidP="00FA2D06">
            <w:pPr>
              <w:widowControl w:val="0"/>
              <w:spacing w:after="0" w:line="360" w:lineRule="auto"/>
              <w:ind w:left="10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Lp. 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1B7F8" w14:textId="6253D902" w:rsidR="00797F2D" w:rsidRPr="00437811" w:rsidRDefault="00797F2D" w:rsidP="00FA2D06">
            <w:pPr>
              <w:widowControl w:val="0"/>
              <w:spacing w:after="0" w:line="360" w:lineRule="auto"/>
              <w:ind w:left="18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Opis przedmiotu zamówienia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B9E2D" w14:textId="7F8C9F17" w:rsidR="00797F2D" w:rsidRPr="00437811" w:rsidRDefault="00797F2D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52603" w14:textId="477B13A2" w:rsidR="00797F2D" w:rsidRPr="00265720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Cs w:val="20"/>
              </w:rPr>
            </w:pPr>
            <w:r w:rsidRPr="00265720">
              <w:rPr>
                <w:rFonts w:ascii="Trebuchet MS" w:hAnsi="Trebuchet MS"/>
                <w:szCs w:val="20"/>
              </w:rPr>
              <w:t>Ilość zapotrzebowania półrocznego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D22" w14:textId="3BB6E470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  <w:r w:rsidR="00265720">
              <w:rPr>
                <w:rFonts w:ascii="Trebuchet MS" w:hAnsi="Trebuchet MS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7621F" w14:textId="50C02778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5DBDF02" w14:textId="4DB3447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BE789" w14:textId="7D1031EF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59D9D958" w14:textId="19D9F22A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ED1C7" w14:textId="7158A6D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33A0ED87" w14:textId="13B5DBE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9DFD8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16958023" w14:textId="18E51872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4DCE" w14:textId="6FC578A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D110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0C5E6D9B" w14:textId="6A13F6B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797F2D" w:rsidRPr="00437811" w14:paraId="5904C528" w14:textId="77777777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DA0EF" w14:textId="270C6374" w:rsidR="00797F2D" w:rsidRPr="00437811" w:rsidRDefault="00797F2D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3BC5B" w14:textId="21501D67" w:rsidR="00797F2D" w:rsidRPr="00437811" w:rsidRDefault="00797F2D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DA622" w14:textId="1984BE1B" w:rsidR="00797F2D" w:rsidRPr="00437811" w:rsidRDefault="00797F2D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2D3B" w14:textId="147DC271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D6982" w14:textId="74FBF42B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32A30" w14:textId="00D2FDA0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7A16" w14:textId="39589B19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66133" w14:textId="1742DBDD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DF1B" w14:textId="7AF95AB0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AF921" w14:textId="4B1914FD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45D87" w14:textId="6A3AF6DA" w:rsidR="00797F2D" w:rsidRPr="00437811" w:rsidRDefault="00797F2D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9C4321" w:rsidRPr="00437811" w14:paraId="1EE3957E" w14:textId="1D9F95EC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3374" w14:textId="581688AE" w:rsidR="009C4321" w:rsidRPr="00437811" w:rsidRDefault="009C4321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B259" w14:textId="574A1573" w:rsidR="009C4321" w:rsidRPr="00437811" w:rsidRDefault="009C4321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Boczek wieprzowy surowy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9C591" w14:textId="1A3D4E82" w:rsidR="009C4321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1F39" w14:textId="7DE44F3B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879EF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DB084" w14:textId="1EA57439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DE8C1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09D0" w14:textId="1573FD02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465E5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30770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74492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6A0BE529" w14:textId="5F1E539A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EAB6B4" w14:textId="38D97F7B" w:rsidR="009C4321" w:rsidRPr="00437811" w:rsidRDefault="009C4321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C626" w14:textId="3CF98C1F" w:rsidR="009C4321" w:rsidRPr="00437811" w:rsidRDefault="009C4321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boczek wędzony /parzony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16077" w14:textId="3BB7AE87" w:rsidR="009C4321" w:rsidRPr="00437811" w:rsidRDefault="009C4321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EAC12" w14:textId="091D2F2C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761E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B26F" w14:textId="5F1AADC0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8F5B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2F64" w14:textId="1997025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AB23C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448E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2E7D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47D61CC7" w14:textId="4F562855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633FB1" w14:textId="351A5F24" w:rsidR="009C4321" w:rsidRPr="00437811" w:rsidRDefault="009C4321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556D" w14:textId="7C8097E6" w:rsidR="009C4321" w:rsidRPr="00437811" w:rsidRDefault="009C4321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łopatka wieprzowa mielona /mięso świeże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CEE32" w14:textId="04E4E12D" w:rsidR="009C4321" w:rsidRPr="00437811" w:rsidRDefault="009C4321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AC576" w14:textId="146F3491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8100A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93FFF" w14:textId="17282ECC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E91F0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3500F" w14:textId="5B258866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0646C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6910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62430" w14:textId="77777777" w:rsidR="009C4321" w:rsidRPr="00437811" w:rsidRDefault="009C4321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7C663883" w14:textId="7EB72112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1AE11F" w14:textId="2EF7A972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B5281" w14:textId="39C6AAEB" w:rsidR="00265720" w:rsidRPr="00437811" w:rsidRDefault="00265720" w:rsidP="00FA2D06">
            <w:pPr>
              <w:widowControl w:val="0"/>
              <w:spacing w:after="0" w:line="360" w:lineRule="auto"/>
              <w:ind w:left="70" w:right="66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łopatka wieprzowa bez kości /mięso śwież</w:t>
            </w:r>
            <w:r>
              <w:rPr>
                <w:rFonts w:ascii="Trebuchet MS" w:hAnsi="Trebuchet MS"/>
                <w:sz w:val="22"/>
              </w:rPr>
              <w:t>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FC99" w14:textId="2665BB1C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8C516F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5C57" w14:textId="03EFD018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BFDF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48D7C" w14:textId="13AC37DC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08D66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B174" w14:textId="606178B4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76E67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CB026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CB55C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7FF1AA0F" w14:textId="15467426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301A8" w14:textId="05FED2F0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384D7" w14:textId="1597C7D3" w:rsidR="00265720" w:rsidRPr="00437811" w:rsidRDefault="00265720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karczek wieprzowy bez kości /mięso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FADC" w14:textId="3A82FB77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8C516F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379BA" w14:textId="2E67643E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23C8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3873B" w14:textId="65B8BCC1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4EB58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ED7E5" w14:textId="111D4D23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6D14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3A339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29498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714827BE" w14:textId="716B6D4C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60B50" w14:textId="08CBCF33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D04A8" w14:textId="7AD9A3F1" w:rsidR="00265720" w:rsidRPr="00437811" w:rsidRDefault="00265720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Polędwiczki wieprzowe, 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205E4" w14:textId="6C244C68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8C516F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8C988" w14:textId="1B543B66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3B6E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0D22" w14:textId="341FB089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03722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A3EA0" w14:textId="1F65483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87ED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32E28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CF3E5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45819D5A" w14:textId="403578A0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98CD8" w14:textId="695764B7" w:rsidR="009C4321" w:rsidRPr="00437811" w:rsidRDefault="009C4321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D2279" w14:textId="0A7360E5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mięso wołowe bez kości /mięso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4B4F" w14:textId="4C815242" w:rsidR="009C4321" w:rsidRPr="00437811" w:rsidRDefault="009C4321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D6E2" w14:textId="48D78A60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25CB8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E6EDD" w14:textId="0928C5A1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B771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A289" w14:textId="369FBBF7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BC7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98823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6332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248970EF" w14:textId="59276388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7E6C46" w14:textId="2F7674F4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F05DB" w14:textId="4FB684B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Wołowina schabowa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63BF" w14:textId="4755B123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F7146" w14:textId="4720C381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7ADD5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E3C7" w14:textId="331BF7A1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45057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75B8" w14:textId="355C332F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DD957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E2315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24799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0D98A013" w14:textId="5921A7B3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BE46E2" w14:textId="6E719200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1F92" w14:textId="79857790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Schab bez kości, 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20B36" w14:textId="6B011991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1B64" w14:textId="44F49E30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92C3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2769A" w14:textId="02D4B620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6D1D6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66EFD" w14:textId="652AF145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F4F1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8DF0A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662D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1FFA7E29" w14:textId="64981989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20EF1" w14:textId="7F6965F5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4102B" w14:textId="1048D61D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Żeberka wieprzowe paski, mięso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EFD9" w14:textId="5890D74A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A5ACE" w14:textId="0AB756F5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EA6F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2CCB" w14:textId="6470D96C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D7968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B5ACC" w14:textId="175F8712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F435C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80C45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764F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5B9A8E35" w14:textId="577F90DC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C69EF8" w14:textId="097966B6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11.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7326" w14:textId="183D9561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wędlina z indyka (mięso z indyka min. 75%) bez sztucznych konserwantów, barwników, dodatków do żywności, Hermetycznie pakowane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75796" w14:textId="21D3804A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0D14" w14:textId="42B7ABE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30C0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07437" w14:textId="599B9B3C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C90C5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56B04" w14:textId="53B769A4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54C1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77609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531CB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23558BDF" w14:textId="1AB42BD7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4E6E34" w14:textId="11660D97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B0C3" w14:textId="0D987731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wędlina drobiowa (mięso z kurczaka min. 75%)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7E395" w14:textId="14BA6FB9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B48F" w14:textId="19918A9D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1119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908E" w14:textId="131E1B6E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684A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0205C" w14:textId="002AA764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317FE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8D390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28A96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10FAC09D" w14:textId="358B47CD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E3AD26" w14:textId="1324198C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65B0D" w14:textId="022FEE8D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Polędwica wieprzowa, parzona ( zawartość mięsa min. 75%) zawartość tłuszczu nie większa niż 10g na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FF02C" w14:textId="367CAE8A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D7192" w14:textId="5690C24B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0197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D3E2" w14:textId="2E0FA029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E7152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1E138" w14:textId="4A01CB3B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0E336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4DCE4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E5CDD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4D7EE261" w14:textId="484D5883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C00F4" w14:textId="6AF4D278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7A25" w14:textId="2D215B2F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Szynka gotowana, ( w składzie mięso wieprzowe min. 76%) zawartość tłuszczu nie większa niż 10g na 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38754" w14:textId="3E990310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B6998" w14:textId="1AB54F53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9304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F8B56" w14:textId="51C9B64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22C4D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681F9" w14:textId="0DAE3D4B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E4F7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8DEE3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6557" w14:textId="7777777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548F4A18" w14:textId="4CC1ACF2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BF8E3D" w14:textId="4D3B31CA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E3E8A" w14:textId="568D8D1D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schab wieprzowy pieczony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20B6C" w14:textId="03F5A7B8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D1F88" w14:textId="7251F9BA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C7A6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BAB95" w14:textId="5AAED665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5E929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20D04" w14:textId="671A7FCE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6756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80952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4A0CC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7EB63271" w14:textId="5B6986A1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A6292" w14:textId="72F1F74F" w:rsidR="00265720" w:rsidRPr="00437811" w:rsidRDefault="00265720" w:rsidP="00FA2D06">
            <w:pPr>
              <w:widowControl w:val="0"/>
              <w:spacing w:after="0" w:line="360" w:lineRule="auto"/>
              <w:ind w:left="1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44B70" w14:textId="296FF79D" w:rsidR="00265720" w:rsidRPr="00437811" w:rsidRDefault="00265720" w:rsidP="00FA2D06">
            <w:pPr>
              <w:widowControl w:val="0"/>
              <w:spacing w:after="0" w:line="360" w:lineRule="auto"/>
              <w:ind w:left="7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kiełbasa cienka z mięsa wieprzowego, min 85%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DDB5" w14:textId="56332A96" w:rsidR="00265720" w:rsidRPr="00437811" w:rsidRDefault="00265720" w:rsidP="00FA2D06">
            <w:pPr>
              <w:widowControl w:val="0"/>
              <w:spacing w:after="0" w:line="360" w:lineRule="auto"/>
              <w:ind w:left="2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3050" w14:textId="17F305D1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CC85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2DF36" w14:textId="0EEECE73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2352E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86E4B" w14:textId="3DEEB63E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47A4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3895E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421" w14:textId="77777777" w:rsidR="00265720" w:rsidRPr="00437811" w:rsidRDefault="00265720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2E6E33AE" w14:textId="1BCB776F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A20E6" w14:textId="47A9853D" w:rsidR="00265720" w:rsidRPr="00437811" w:rsidRDefault="00265720" w:rsidP="00FA2D06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17.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CD72B" w14:textId="454BA560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Kiełbasa krakowska z mięsa wieprzowego, podsuszana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6EA0" w14:textId="6B1D181E" w:rsidR="00265720" w:rsidRPr="00437811" w:rsidRDefault="00265720" w:rsidP="00FA2D06">
            <w:pPr>
              <w:widowControl w:val="0"/>
              <w:spacing w:after="0" w:line="360" w:lineRule="auto"/>
              <w:ind w:left="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BE071" w14:textId="79D5F6DE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885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6EE9A" w14:textId="211D021C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8423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76C" w14:textId="604ED23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6107A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3B4BC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9119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27DCE29D" w14:textId="221859A1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171E0" w14:textId="4D695298" w:rsidR="00265720" w:rsidRPr="00437811" w:rsidRDefault="00265720" w:rsidP="00FA2D06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A8C26" w14:textId="7A0B5018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kiełbaski z cielęciną, zawartość mięsa min. 80%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4541" w14:textId="43172CC3" w:rsidR="00265720" w:rsidRPr="00437811" w:rsidRDefault="00265720" w:rsidP="00FA2D06">
            <w:pPr>
              <w:widowControl w:val="0"/>
              <w:spacing w:after="0" w:line="360" w:lineRule="auto"/>
              <w:ind w:left="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091FA" w14:textId="004652AD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C810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A023" w14:textId="5E41CA0A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BD6AE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E02F" w14:textId="15510BBC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F9D17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5A934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33E65" w14:textId="7777777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48E48D3D" w14:textId="17ED786B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EE5CC0" w14:textId="5C927E76" w:rsidR="00265720" w:rsidRPr="00437811" w:rsidRDefault="00265720" w:rsidP="00FA2D06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19.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92909" w14:textId="655FC3C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parówki cienkie (min. 80 % mięsa)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1EB4" w14:textId="6863433B" w:rsidR="00265720" w:rsidRPr="00437811" w:rsidRDefault="00265720" w:rsidP="00FA2D06">
            <w:pPr>
              <w:widowControl w:val="0"/>
              <w:spacing w:after="0" w:line="360" w:lineRule="auto"/>
              <w:ind w:left="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B077" w14:textId="041D5E45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C9182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40E97" w14:textId="5C37CCE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F824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A079F" w14:textId="4FA7B191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5F82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AE4AE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15E8A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6AE4F6CA" w14:textId="77777777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1EDA3" w14:textId="503F2F69" w:rsidR="00265720" w:rsidRPr="00437811" w:rsidRDefault="00265720" w:rsidP="00FA2D06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b/>
                <w:bCs/>
                <w:sz w:val="22"/>
              </w:rPr>
            </w:pPr>
            <w:r w:rsidRPr="00265720">
              <w:rPr>
                <w:rFonts w:ascii="Trebuchet MS" w:hAnsi="Trebuchet MS"/>
                <w:sz w:val="22"/>
              </w:rPr>
              <w:t>20</w:t>
            </w:r>
            <w:r>
              <w:rPr>
                <w:rFonts w:ascii="Trebuchet MS" w:hAnsi="Trebuchet MS"/>
                <w:b/>
                <w:bCs/>
                <w:sz w:val="22"/>
              </w:rPr>
              <w:t>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7CAE" w14:textId="432B8BF7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Kabanosy cienkie wieprzowe (min. 130g  mięsa na 100g produktu)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9D96E" w14:textId="0951277C" w:rsidR="00265720" w:rsidRPr="00437811" w:rsidRDefault="00265720" w:rsidP="00FA2D06">
            <w:pPr>
              <w:widowControl w:val="0"/>
              <w:spacing w:after="0" w:line="360" w:lineRule="auto"/>
              <w:ind w:left="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72FF9" w14:textId="67F8871C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83A3A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8395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AD407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4F5C6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56F9D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CD33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7FE55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4C91F45A" w14:textId="77777777" w:rsidTr="00265720">
        <w:trPr>
          <w:cantSplit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DC6D7B" w14:textId="2ACB7728" w:rsidR="00265720" w:rsidRPr="00437811" w:rsidRDefault="00265720" w:rsidP="00FA2D06">
            <w:pPr>
              <w:widowControl w:val="0"/>
              <w:spacing w:after="0" w:line="360" w:lineRule="auto"/>
              <w:ind w:left="67" w:right="0" w:firstLine="0"/>
              <w:jc w:val="left"/>
              <w:rPr>
                <w:rFonts w:ascii="Trebuchet MS" w:hAnsi="Trebuchet MS"/>
                <w:b/>
                <w:bCs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20.</w:t>
            </w:r>
          </w:p>
        </w:tc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0F528" w14:textId="4D32DCB6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Kiełbasa biała surowa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9C178" w14:textId="78D5836C" w:rsidR="00265720" w:rsidRPr="00437811" w:rsidRDefault="00265720" w:rsidP="00FA2D06">
            <w:pPr>
              <w:widowControl w:val="0"/>
              <w:spacing w:after="0" w:line="360" w:lineRule="auto"/>
              <w:ind w:left="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FEC71" w14:textId="4F2F9B9F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E6858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5C1C7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9F8D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096CD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60140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D8BA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947BD" w14:textId="77777777" w:rsidR="00265720" w:rsidRPr="00437811" w:rsidRDefault="00265720" w:rsidP="00FA2D06">
            <w:pPr>
              <w:widowControl w:val="0"/>
              <w:spacing w:after="0" w:line="360" w:lineRule="auto"/>
              <w:ind w:right="0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65720" w:rsidRPr="00437811" w14:paraId="7EEE6F3E" w14:textId="77777777" w:rsidTr="000E4081">
        <w:trPr>
          <w:cantSplit/>
          <w:trHeight w:val="1887"/>
        </w:trPr>
        <w:tc>
          <w:tcPr>
            <w:tcW w:w="107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B041" w14:textId="30294ED7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Łączna cena oferty NETTO</w:t>
            </w:r>
          </w:p>
          <w:p w14:paraId="381FA10B" w14:textId="726679F8" w:rsidR="00265720" w:rsidRPr="00437811" w:rsidRDefault="00265720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20408" w14:textId="3BC26D91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116300" w14:textId="19CB764D" w:rsidR="00265720" w:rsidRPr="00437811" w:rsidRDefault="00265720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Łączna cena oferty BRUTTO: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(tj. suma wszystkich wierszy z kolumny 11.)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FC467" w14:textId="1A0DADA6" w:rsidR="00265720" w:rsidRPr="00437811" w:rsidRDefault="00265720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49FE2510" w14:textId="3A6FCFAA" w:rsidR="00206677" w:rsidRPr="00437811" w:rsidRDefault="002A21F0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024452E5" w14:textId="6C4C3B22" w:rsidR="00D37E80" w:rsidRPr="00437811" w:rsidRDefault="00D37E80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 xml:space="preserve">CZAS KONIECZNY NA WYMIANĘ LUB UZUPEŁNIENIE TOWARU: </w:t>
      </w:r>
    </w:p>
    <w:p w14:paraId="122CD989" w14:textId="7F99327F" w:rsidR="00D37E80" w:rsidRPr="00437811" w:rsidRDefault="00D37E80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</w:t>
      </w:r>
      <w:r w:rsidR="002A21F0" w:rsidRPr="00437811">
        <w:rPr>
          <w:rFonts w:ascii="Trebuchet MS" w:eastAsia="Tahoma" w:hAnsi="Trebuchet MS"/>
          <w:sz w:val="22"/>
        </w:rPr>
        <w:t>X</w:t>
      </w:r>
      <w:r w:rsidRPr="00437811">
        <w:rPr>
          <w:rFonts w:ascii="Trebuchet MS" w:eastAsia="Tahoma" w:hAnsi="Trebuchet MS"/>
          <w:sz w:val="22"/>
        </w:rPr>
        <w:t>. SWZ).</w:t>
      </w:r>
    </w:p>
    <w:p w14:paraId="6F1FC2A3" w14:textId="1E8D0748" w:rsidR="00D37E80" w:rsidRPr="00265720" w:rsidRDefault="00D37E80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307ACE3E" w14:textId="71067507" w:rsidR="00D37E80" w:rsidRPr="00437811" w:rsidRDefault="00D37E80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7246F112" w14:textId="3227415B" w:rsidR="00D37E80" w:rsidRPr="00437811" w:rsidRDefault="00D37E80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D37E80" w:rsidRPr="00437811" w14:paraId="53C6A1A6" w14:textId="77777777" w:rsidTr="00265720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237F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D7E9A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EAE04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D37E80" w:rsidRPr="00437811" w14:paraId="266BE24B" w14:textId="77777777" w:rsidTr="00265720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4411D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2A6EA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2D61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D37E80" w:rsidRPr="00437811" w14:paraId="77E1F55C" w14:textId="77777777" w:rsidTr="00265720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1AFC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8F0D0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4F67" w14:textId="77777777" w:rsidR="00D37E80" w:rsidRPr="00437811" w:rsidRDefault="00D37E80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2B7048E8" w14:textId="27032091" w:rsidR="00D37E80" w:rsidRPr="00437811" w:rsidRDefault="00D37E80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0DA9A5FB" w14:textId="1FC47A6B" w:rsidR="00D37E80" w:rsidRPr="00437811" w:rsidRDefault="00D37E80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>Oświadczamy, że wykonawca którego reprezentuję jest</w:t>
      </w:r>
    </w:p>
    <w:p w14:paraId="39AE71F0" w14:textId="2C695275" w:rsidR="002A21F0" w:rsidRPr="00437811" w:rsidRDefault="002A21F0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7455CBBE" w14:textId="7DA7DCA0" w:rsidR="002A21F0" w:rsidRPr="00437811" w:rsidRDefault="002A21F0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1A7623C6" w14:textId="28707792" w:rsidR="002A21F0" w:rsidRPr="00437811" w:rsidRDefault="002A21F0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41471E33" w14:textId="6E21199B" w:rsidR="002A21F0" w:rsidRPr="00437811" w:rsidRDefault="002A21F0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605E5800" w14:textId="63A26594" w:rsidR="002A21F0" w:rsidRPr="00437811" w:rsidRDefault="002A21F0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1E62F129" w14:textId="255B7413" w:rsidR="002A21F0" w:rsidRPr="00437811" w:rsidRDefault="002A21F0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39BAB1C6" w14:textId="5F8D1C88" w:rsidR="002A21F0" w:rsidRPr="00437811" w:rsidRDefault="002A21F0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4A42B984" w14:textId="7335BE88" w:rsidR="002A21F0" w:rsidRDefault="002A21F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bookmarkStart w:id="0" w:name="_Hlk78207023"/>
      <w:bookmarkEnd w:id="0"/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="00265720"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</w:t>
      </w:r>
      <w:r w:rsidR="00206677" w:rsidRPr="00437811">
        <w:rPr>
          <w:rFonts w:ascii="Trebuchet MS" w:hAnsi="Trebuchet MS"/>
          <w:color w:val="auto"/>
          <w:sz w:val="22"/>
        </w:rPr>
        <w:t xml:space="preserve"> </w:t>
      </w:r>
      <w:r w:rsidRPr="00437811">
        <w:rPr>
          <w:rFonts w:ascii="Trebuchet MS" w:hAnsi="Trebuchet MS"/>
          <w:color w:val="auto"/>
          <w:sz w:val="22"/>
        </w:rPr>
        <w:t>zamawiającego, zgodnie z przepisami o podatku od towarów i usług, który miałby obowiązek rozliczyć – w następującym zakresie</w:t>
      </w:r>
    </w:p>
    <w:p w14:paraId="18DE0BD1" w14:textId="77777777" w:rsidR="00265720" w:rsidRPr="00437811" w:rsidRDefault="0026572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1B0EAD1E" w14:textId="77777777" w:rsidR="002A21F0" w:rsidRPr="00437811" w:rsidRDefault="002A21F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1D14212E" w14:textId="77777777" w:rsidR="002A21F0" w:rsidRPr="00437811" w:rsidRDefault="002A21F0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75F0EB37" w14:textId="197811E4" w:rsidR="00D37E80" w:rsidRPr="00437811" w:rsidRDefault="002A21F0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367C9DB5" w14:textId="4F990B80" w:rsidR="00D37E80" w:rsidRPr="00437811" w:rsidRDefault="00D37E80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78C645A6" w14:textId="77777777" w:rsidR="002A21F0" w:rsidRPr="00437811" w:rsidRDefault="002A21F0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96AE178" w14:textId="5F832E1C" w:rsidR="002A21F0" w:rsidRPr="00437811" w:rsidRDefault="002A21F0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4458B5A6" w14:textId="77777777" w:rsidR="002A21F0" w:rsidRPr="00437811" w:rsidRDefault="002A21F0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Uważam się za związanym niniejszą ofertą na czas wskazany w Specyfikacji Warunków Zamówienia.</w:t>
      </w:r>
    </w:p>
    <w:p w14:paraId="1A3D8137" w14:textId="77777777" w:rsidR="002A21F0" w:rsidRPr="00437811" w:rsidRDefault="002A21F0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4492E1A3" w14:textId="77777777" w:rsidR="002A21F0" w:rsidRPr="00437811" w:rsidRDefault="002A21F0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2839EBC0" w14:textId="3BC8D1E1" w:rsidR="002A21F0" w:rsidRPr="00437811" w:rsidRDefault="002A21F0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5115DFCB" w14:textId="77777777" w:rsidR="002A21F0" w:rsidRPr="00437811" w:rsidRDefault="002A21F0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3D0A124" w14:textId="3D5B02EB" w:rsidR="00A306B7" w:rsidRPr="00437811" w:rsidRDefault="002A21F0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</w:p>
    <w:p w14:paraId="40D70F38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156FA4F9" w14:textId="6814104D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0E408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–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Mięso drobiowe</w:t>
      </w:r>
    </w:p>
    <w:p w14:paraId="52BD7012" w14:textId="678BCDE8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48813C9A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20FEC686" w14:textId="796723A1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55C6C6D4" w14:textId="04CEDC57" w:rsidR="00B64AE4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11B7221B" w14:textId="0EE7AB08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lastRenderedPageBreak/>
        <w:t>Tel</w:t>
      </w:r>
    </w:p>
    <w:p w14:paraId="39A426FF" w14:textId="689918F0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6978DF86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5D23FE2E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48DB1722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181346D3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2F5D886A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CD7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72CA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8645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102132CC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103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FEC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F872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7C04EB63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67C19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3A99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FB6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63C740C7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6E0D1065" w14:textId="545E9085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6FF7AF78" w14:textId="4ADB1648" w:rsidR="00206677" w:rsidRPr="000E408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7F8D1A53" w14:textId="7A993441" w:rsidR="003E42B6" w:rsidRPr="00437811" w:rsidRDefault="003E42B6" w:rsidP="00FA2D06">
      <w:pPr>
        <w:spacing w:line="360" w:lineRule="auto"/>
        <w:jc w:val="left"/>
        <w:rPr>
          <w:rFonts w:ascii="Trebuchet MS" w:hAnsi="Trebuchet MS"/>
          <w:b/>
          <w:bCs/>
          <w:sz w:val="22"/>
        </w:rPr>
      </w:pPr>
      <w:r w:rsidRPr="00437811">
        <w:rPr>
          <w:rFonts w:ascii="Trebuchet MS" w:hAnsi="Trebuchet MS"/>
          <w:b/>
          <w:bCs/>
          <w:sz w:val="22"/>
        </w:rPr>
        <w:t xml:space="preserve">Część </w:t>
      </w:r>
      <w:r w:rsidR="000E4081">
        <w:rPr>
          <w:rFonts w:ascii="Trebuchet MS" w:hAnsi="Trebuchet MS"/>
          <w:b/>
          <w:bCs/>
          <w:sz w:val="22"/>
        </w:rPr>
        <w:t>II</w:t>
      </w:r>
      <w:r w:rsidRPr="00437811">
        <w:rPr>
          <w:rFonts w:ascii="Trebuchet MS" w:hAnsi="Trebuchet MS"/>
          <w:b/>
          <w:bCs/>
          <w:sz w:val="22"/>
        </w:rPr>
        <w:t xml:space="preserve"> MIĘSO DROBIOWE</w:t>
      </w:r>
    </w:p>
    <w:p w14:paraId="45D83069" w14:textId="2AF8512E" w:rsidR="00A306B7" w:rsidRPr="00B64AE4" w:rsidRDefault="005A2E30" w:rsidP="00FA2D06">
      <w:pPr>
        <w:pStyle w:val="Akapitzlist"/>
        <w:widowControl w:val="0"/>
        <w:numPr>
          <w:ilvl w:val="1"/>
          <w:numId w:val="22"/>
        </w:numPr>
        <w:autoSpaceDN w:val="0"/>
        <w:spacing w:after="0" w:line="360" w:lineRule="auto"/>
        <w:ind w:right="0"/>
        <w:contextualSpacing w:val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CENĘ:</w:t>
      </w:r>
    </w:p>
    <w:tbl>
      <w:tblPr>
        <w:tblStyle w:val="TableGrid"/>
        <w:tblW w:w="14751" w:type="dxa"/>
        <w:tblInd w:w="-14" w:type="dxa"/>
        <w:tblLayout w:type="fixed"/>
        <w:tblCellMar>
          <w:top w:w="34" w:type="dxa"/>
          <w:left w:w="72" w:type="dxa"/>
          <w:right w:w="55" w:type="dxa"/>
        </w:tblCellMar>
        <w:tblLook w:val="04A0" w:firstRow="1" w:lastRow="0" w:firstColumn="1" w:lastColumn="0" w:noHBand="0" w:noVBand="1"/>
      </w:tblPr>
      <w:tblGrid>
        <w:gridCol w:w="454"/>
        <w:gridCol w:w="4233"/>
        <w:gridCol w:w="709"/>
        <w:gridCol w:w="992"/>
        <w:gridCol w:w="992"/>
        <w:gridCol w:w="1134"/>
        <w:gridCol w:w="993"/>
        <w:gridCol w:w="1275"/>
        <w:gridCol w:w="1276"/>
        <w:gridCol w:w="1134"/>
        <w:gridCol w:w="1559"/>
      </w:tblGrid>
      <w:tr w:rsidR="00797F2D" w:rsidRPr="00437811" w14:paraId="0A85ADFA" w14:textId="50787D2C" w:rsidTr="000E4081">
        <w:trPr>
          <w:cantSplit/>
          <w:trHeight w:val="68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C5FA26" w14:textId="3206D928" w:rsidR="00797F2D" w:rsidRPr="00437811" w:rsidRDefault="00797F2D" w:rsidP="00FA2D06">
            <w:pPr>
              <w:widowControl w:val="0"/>
              <w:spacing w:after="0" w:line="360" w:lineRule="auto"/>
              <w:ind w:left="31" w:right="0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Lp</w:t>
            </w:r>
            <w:proofErr w:type="spellEnd"/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A3AA6" w14:textId="7C4D1F1E" w:rsidR="00797F2D" w:rsidRPr="00437811" w:rsidRDefault="00797F2D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8F102" w14:textId="6276A2B7" w:rsidR="00797F2D" w:rsidRPr="00437811" w:rsidRDefault="00797F2D" w:rsidP="00FA2D06">
            <w:pPr>
              <w:widowControl w:val="0"/>
              <w:spacing w:after="0" w:line="360" w:lineRule="auto"/>
              <w:ind w:left="0" w:right="2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8901" w14:textId="3A5F1F3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Ilość zapotrzebowania półrocznego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1EE69" w14:textId="6E3CF4FD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 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FC46C" w14:textId="4BC5A9B3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3C6D8A1F" w14:textId="1D4F2E04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663C5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Stawka </w:t>
            </w:r>
          </w:p>
          <w:p w14:paraId="5900367D" w14:textId="742E4C37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A2796" w14:textId="040ED92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4F5BA61" w14:textId="44FD7E35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A1340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14700DA2" w14:textId="78316D37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BE6B" w14:textId="037C997D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BB889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3966D07C" w14:textId="570319EA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797F2D" w:rsidRPr="00437811" w14:paraId="092F4649" w14:textId="77777777" w:rsidTr="000E4081">
        <w:trPr>
          <w:cantSplit/>
          <w:trHeight w:val="21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736F6" w14:textId="59EFFC9B" w:rsidR="00797F2D" w:rsidRPr="00437811" w:rsidRDefault="00797F2D" w:rsidP="00FA2D06">
            <w:pPr>
              <w:widowControl w:val="0"/>
              <w:spacing w:after="0" w:line="360" w:lineRule="auto"/>
              <w:ind w:left="31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2A92" w14:textId="23E03DF9" w:rsidR="00797F2D" w:rsidRPr="00437811" w:rsidRDefault="00797F2D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20D83" w14:textId="28B4E725" w:rsidR="00797F2D" w:rsidRPr="00437811" w:rsidRDefault="00797F2D" w:rsidP="00FA2D06">
            <w:pPr>
              <w:widowControl w:val="0"/>
              <w:spacing w:after="0" w:line="360" w:lineRule="auto"/>
              <w:ind w:left="0" w:right="2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D442A" w14:textId="096FAACC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0F587" w14:textId="1BF80C88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CD679" w14:textId="6E3D8C6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CCA49" w14:textId="441760AA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8FC55" w14:textId="7E0A03DE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509FD" w14:textId="6DC9072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2932" w14:textId="11083C3A" w:rsidR="00797F2D" w:rsidRPr="00437811" w:rsidRDefault="00797F2D" w:rsidP="00FA2D06">
            <w:pPr>
              <w:widowControl w:val="0"/>
              <w:spacing w:after="0" w:line="360" w:lineRule="auto"/>
              <w:ind w:left="0" w:right="1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276C" w14:textId="589BC459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9C4321" w:rsidRPr="00437811" w14:paraId="698E70E3" w14:textId="3858F42C" w:rsidTr="000E4081">
        <w:trPr>
          <w:cantSplit/>
          <w:trHeight w:val="32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015A7" w14:textId="762072F8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8C98" w14:textId="49331BE3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Filet z piersi kurczaka  mięso świeże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96C3" w14:textId="3C726F93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6DEA" w14:textId="38787819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82121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BEFB" w14:textId="05B81EF4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EACD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5DD6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7BA53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3E4C2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0EA1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688D4191" w14:textId="48EA1DBD" w:rsidTr="000E4081">
        <w:trPr>
          <w:cantSplit/>
          <w:trHeight w:val="57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8DAE3A" w14:textId="5B6E5F06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1A0EB" w14:textId="180D16DF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Filet z indyka świeży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7138A" w14:textId="3D0E3E09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6980" w14:textId="32D0C39E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218C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86014" w14:textId="186BA218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C05FD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E956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9F48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893E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3C109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195D2308" w14:textId="51916D41" w:rsidTr="000E4081">
        <w:trPr>
          <w:cantSplit/>
          <w:trHeight w:val="374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19515D" w14:textId="0C47FECA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0FA8" w14:textId="2AE7EA17" w:rsidR="009C4321" w:rsidRPr="00437811" w:rsidRDefault="009C4321" w:rsidP="00FA2D06">
            <w:pPr>
              <w:widowControl w:val="0"/>
              <w:spacing w:after="0" w:line="360" w:lineRule="auto"/>
              <w:ind w:left="0" w:right="1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Kurczak świeży, nie mrożony,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CAD0D" w14:textId="582F30B3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77981" w14:textId="66A6E2EF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EE9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3DF0" w14:textId="5BB1E5DA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237F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79B7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EA33E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97583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4189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2B8DD87D" w14:textId="0AF40654" w:rsidTr="000E4081">
        <w:trPr>
          <w:cantSplit/>
          <w:trHeight w:val="38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5A33A" w14:textId="4E9B1D27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3C030" w14:textId="16F507B6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Pałka z kurczaka mięso świeże, nie mrożone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BC4A" w14:textId="0EADBB90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44E55" w14:textId="2511DFF1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72A4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ACFF" w14:textId="6FCD9E01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18DD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9692F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032E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C67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8B06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9C4321" w:rsidRPr="00437811" w14:paraId="1BDEB7E6" w14:textId="77777777" w:rsidTr="000E4081">
        <w:trPr>
          <w:cantSplit/>
          <w:trHeight w:val="527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9E8469" w14:textId="761E5B2F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4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A9321" w14:textId="757379A4" w:rsidR="009C4321" w:rsidRPr="00437811" w:rsidRDefault="009C432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Indyk – 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mieso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 xml:space="preserve"> z podudzia, świeży,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B2172" w14:textId="4BD5C4A4" w:rsidR="009C4321" w:rsidRPr="00437811" w:rsidRDefault="009C4321" w:rsidP="00FA2D06">
            <w:pPr>
              <w:widowControl w:val="0"/>
              <w:spacing w:after="0" w:line="360" w:lineRule="auto"/>
              <w:ind w:left="0" w:right="2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DEB1" w14:textId="6BF03A61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202B1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AB3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8EC2B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10FA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1B1D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0EA3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C5AA9" w14:textId="77777777" w:rsidR="009C4321" w:rsidRPr="00437811" w:rsidRDefault="009C4321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6530A9" w:rsidRPr="00437811" w14:paraId="154BED38" w14:textId="77777777" w:rsidTr="000E4081">
        <w:trPr>
          <w:cantSplit/>
          <w:trHeight w:val="1729"/>
        </w:trPr>
        <w:tc>
          <w:tcPr>
            <w:tcW w:w="107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AB717" w14:textId="64538FAA" w:rsidR="006530A9" w:rsidRPr="00437811" w:rsidRDefault="006530A9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 xml:space="preserve">Łączna cena oferty NETTO </w:t>
            </w:r>
          </w:p>
          <w:p w14:paraId="4F1E7317" w14:textId="3E051717" w:rsidR="006530A9" w:rsidRPr="00437811" w:rsidRDefault="006530A9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3219B6" w14:textId="311CEEE2" w:rsidR="006530A9" w:rsidRPr="00437811" w:rsidRDefault="006530A9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114B96" w14:textId="3EDFA286" w:rsidR="006530A9" w:rsidRPr="00437811" w:rsidRDefault="006530A9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0E4081">
              <w:rPr>
                <w:rFonts w:ascii="Trebuchet MS" w:hAnsi="Trebuchet MS"/>
                <w:sz w:val="20"/>
                <w:szCs w:val="20"/>
              </w:rPr>
              <w:t>(</w:t>
            </w:r>
            <w:proofErr w:type="spellStart"/>
            <w:r w:rsidRPr="000E4081">
              <w:rPr>
                <w:rFonts w:ascii="Trebuchet MS" w:hAnsi="Trebuchet MS"/>
                <w:sz w:val="20"/>
                <w:szCs w:val="20"/>
              </w:rPr>
              <w:t>tj.suma</w:t>
            </w:r>
            <w:proofErr w:type="spellEnd"/>
            <w:r w:rsidRPr="000E4081">
              <w:rPr>
                <w:rFonts w:ascii="Trebuchet MS" w:hAnsi="Trebuchet MS"/>
                <w:sz w:val="20"/>
                <w:szCs w:val="20"/>
              </w:rPr>
              <w:t xml:space="preserve"> wszystkich wierszy z kolumny 11.)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8D859F" w14:textId="34710F89" w:rsidR="006530A9" w:rsidRPr="00437811" w:rsidRDefault="006530A9" w:rsidP="00FA2D06">
            <w:pPr>
              <w:widowControl w:val="0"/>
              <w:spacing w:after="0" w:line="360" w:lineRule="auto"/>
              <w:ind w:left="0" w:right="1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7D49269B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7A5AF09B" w14:textId="7E52F893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 xml:space="preserve">CZAS KONIECZNY NA WYMIANĘ LUB UZUPEŁNIENIE TOWARU </w:t>
      </w:r>
    </w:p>
    <w:p w14:paraId="0DCD6485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1B95FFAF" w14:textId="77777777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 PRZEDMIOTOWYM KRYTERIUM „0 PKT”</w:t>
      </w:r>
    </w:p>
    <w:p w14:paraId="647EAD58" w14:textId="50171869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6ACD01D3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lastRenderedPageBreak/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22570D76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FB5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5B32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6159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4CC30C93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C25F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9FE4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CB97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61541608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64C2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44B75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B8DF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71DE14A2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6FCA81FC" w14:textId="21105B79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46E9998E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0AB4C3EA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53CCADFD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6E3BB5C6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03B9583B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787A871A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0F9DEF14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38E984D8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719A1D3F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4060DE5E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5F3F85F4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2302B843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lastRenderedPageBreak/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3A6394EB" w14:textId="77777777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1954C627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4428448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66D9AE3F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47FE9CE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0DD6009E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65E277CD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C1ADB79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D628F4A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1A438887" w14:textId="541F9F4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FORMULARZ OFERTOWY</w:t>
      </w:r>
    </w:p>
    <w:p w14:paraId="2BD97517" w14:textId="71A7ABB4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Nabiał</w:t>
      </w:r>
    </w:p>
    <w:p w14:paraId="134F24A9" w14:textId="6F074C54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5E3E1DCA" w14:textId="0A3359C3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</w:p>
    <w:p w14:paraId="1009C9A5" w14:textId="64C239E1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62896AB3" w14:textId="06081F1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4CCF31DD" w14:textId="009D707A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43B8C726" w14:textId="32F0B7DC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22BCCACF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3FBD1E0C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55368AB3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2873D4CA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657DFA17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7021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88C8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475F5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67441811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0262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3E82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D048C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5271AF5B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C40A2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556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02B8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6E6126D3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201B54A8" w14:textId="57CA4DF6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226F87D8" w14:textId="26481924" w:rsidR="00A306B7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2BBB35E6" w14:textId="349BCBDA" w:rsidR="00A306B7" w:rsidRPr="00437811" w:rsidRDefault="00A306B7" w:rsidP="00FA2D06">
      <w:pPr>
        <w:pStyle w:val="Nagwek2"/>
        <w:spacing w:after="36" w:line="360" w:lineRule="auto"/>
        <w:ind w:left="0" w:right="7" w:firstLine="0"/>
        <w:rPr>
          <w:rFonts w:ascii="Trebuchet MS" w:hAnsi="Trebuchet MS"/>
          <w:b w:val="0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0E4081">
        <w:rPr>
          <w:rFonts w:ascii="Trebuchet MS" w:hAnsi="Trebuchet MS"/>
          <w:sz w:val="22"/>
        </w:rPr>
        <w:t>III</w:t>
      </w:r>
      <w:r w:rsidRPr="00437811">
        <w:rPr>
          <w:rFonts w:ascii="Trebuchet MS" w:hAnsi="Trebuchet MS"/>
          <w:sz w:val="22"/>
        </w:rPr>
        <w:t>:</w:t>
      </w:r>
      <w:r w:rsidRPr="00437811">
        <w:rPr>
          <w:rFonts w:ascii="Trebuchet MS" w:hAnsi="Trebuchet MS"/>
          <w:b w:val="0"/>
          <w:sz w:val="22"/>
        </w:rPr>
        <w:t xml:space="preserve"> </w:t>
      </w:r>
      <w:r w:rsidRPr="00437811">
        <w:rPr>
          <w:rFonts w:ascii="Trebuchet MS" w:hAnsi="Trebuchet MS"/>
          <w:sz w:val="22"/>
        </w:rPr>
        <w:t>NABIAŁ</w:t>
      </w:r>
      <w:r w:rsidRPr="00437811">
        <w:rPr>
          <w:rFonts w:ascii="Trebuchet MS" w:hAnsi="Trebuchet MS"/>
          <w:b w:val="0"/>
          <w:sz w:val="22"/>
        </w:rPr>
        <w:t xml:space="preserve"> </w:t>
      </w:r>
    </w:p>
    <w:p w14:paraId="24174A79" w14:textId="2BFEBF86" w:rsidR="005A2E30" w:rsidRPr="00437811" w:rsidRDefault="005A2E30" w:rsidP="00FA2D06">
      <w:pPr>
        <w:pStyle w:val="Akapitzlist"/>
        <w:widowControl w:val="0"/>
        <w:numPr>
          <w:ilvl w:val="2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p w14:paraId="74556F50" w14:textId="25C45CBE" w:rsidR="00A306B7" w:rsidRPr="00437811" w:rsidRDefault="00A306B7" w:rsidP="00FA2D06">
      <w:pPr>
        <w:spacing w:after="0" w:line="360" w:lineRule="auto"/>
        <w:ind w:left="0" w:right="0" w:firstLine="0"/>
        <w:jc w:val="left"/>
        <w:rPr>
          <w:rFonts w:ascii="Trebuchet MS" w:hAnsi="Trebuchet MS"/>
          <w:sz w:val="22"/>
        </w:rPr>
      </w:pPr>
    </w:p>
    <w:tbl>
      <w:tblPr>
        <w:tblStyle w:val="TableGrid"/>
        <w:tblW w:w="14324" w:type="dxa"/>
        <w:tblInd w:w="-14" w:type="dxa"/>
        <w:tblLayout w:type="fixed"/>
        <w:tblCellMar>
          <w:top w:w="8" w:type="dxa"/>
          <w:left w:w="70" w:type="dxa"/>
          <w:right w:w="32" w:type="dxa"/>
        </w:tblCellMar>
        <w:tblLook w:val="04A0" w:firstRow="1" w:lastRow="0" w:firstColumn="1" w:lastColumn="0" w:noHBand="0" w:noVBand="1"/>
      </w:tblPr>
      <w:tblGrid>
        <w:gridCol w:w="576"/>
        <w:gridCol w:w="4253"/>
        <w:gridCol w:w="992"/>
        <w:gridCol w:w="56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797F2D" w:rsidRPr="00437811" w14:paraId="0AD3C0C5" w14:textId="517F4FB2" w:rsidTr="008D7170">
        <w:trPr>
          <w:cantSplit/>
          <w:trHeight w:val="6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C41A8" w14:textId="4A0AF2AD" w:rsidR="00797F2D" w:rsidRPr="00437811" w:rsidRDefault="00797F2D" w:rsidP="00FA2D06">
            <w:pPr>
              <w:widowControl w:val="0"/>
              <w:spacing w:after="0" w:line="360" w:lineRule="auto"/>
              <w:ind w:left="26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8B97" w14:textId="1FACFA4C" w:rsidR="00797F2D" w:rsidRPr="00437811" w:rsidRDefault="00797F2D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B1D95" w14:textId="590B4042" w:rsidR="00797F2D" w:rsidRPr="00437811" w:rsidRDefault="00797F2D" w:rsidP="00FA2D06">
            <w:pPr>
              <w:widowControl w:val="0"/>
              <w:spacing w:after="0" w:line="360" w:lineRule="auto"/>
              <w:ind w:left="3" w:right="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opakowanie </w:t>
            </w:r>
            <w:r w:rsidR="00D60BDC" w:rsidRPr="00437811">
              <w:rPr>
                <w:rFonts w:ascii="Trebuchet MS" w:hAnsi="Trebuchet MS"/>
                <w:sz w:val="22"/>
              </w:rPr>
              <w:t>maksimum</w:t>
            </w:r>
            <w:r w:rsidRPr="00437811">
              <w:rPr>
                <w:rFonts w:ascii="Trebuchet MS" w:hAnsi="Trebuchet MS"/>
                <w:sz w:val="22"/>
              </w:rPr>
              <w:t xml:space="preserve">/waga </w:t>
            </w:r>
            <w:r w:rsidR="00D60BDC" w:rsidRPr="00437811">
              <w:rPr>
                <w:rFonts w:ascii="Trebuchet MS" w:hAnsi="Trebuchet MS"/>
                <w:sz w:val="22"/>
              </w:rPr>
              <w:t>maksimum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D564" w14:textId="670632F2" w:rsidR="00797F2D" w:rsidRPr="00437811" w:rsidRDefault="00797F2D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73D35" w14:textId="7F19BF26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Ilość zapotrzebowania półrocznego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EC97" w14:textId="210CB21D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9F897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Cena jedn. </w:t>
            </w:r>
          </w:p>
          <w:p w14:paraId="71E11A66" w14:textId="3C328548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1A34" w14:textId="19C712FD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2D98F10E" w14:textId="781F14EE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08778" w14:textId="053022E5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5F6477AE" w14:textId="298A0021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1AEC8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1C21439F" w14:textId="7FCADB89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7AC5" w14:textId="17DE6E38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</w:t>
            </w:r>
            <w:r w:rsidR="008D7170">
              <w:rPr>
                <w:rFonts w:ascii="Trebuchet MS" w:hAnsi="Trebuchet MS"/>
                <w:sz w:val="22"/>
              </w:rPr>
              <w:t xml:space="preserve"> </w:t>
            </w:r>
            <w:r w:rsidRPr="00437811">
              <w:rPr>
                <w:rFonts w:ascii="Trebuchet MS" w:hAnsi="Trebuchet MS"/>
                <w:sz w:val="22"/>
              </w:rPr>
              <w:t>VAT(zł)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E642A" w14:textId="77777777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432BEA14" w14:textId="307565EB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797F2D" w:rsidRPr="00437811" w14:paraId="1E7DD34C" w14:textId="77777777" w:rsidTr="008D7170">
        <w:trPr>
          <w:cantSplit/>
          <w:trHeight w:val="2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BBE87" w14:textId="242E5BFE" w:rsidR="00797F2D" w:rsidRPr="00437811" w:rsidRDefault="00797F2D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92525" w14:textId="7F09CB0D" w:rsidR="00797F2D" w:rsidRPr="00437811" w:rsidRDefault="00797F2D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2F00D" w14:textId="35BFB320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2D57" w14:textId="1647A0C7" w:rsidR="00797F2D" w:rsidRPr="00437811" w:rsidRDefault="00797F2D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83DF2" w14:textId="54EFB714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D307F" w14:textId="7BE4B24A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A7232" w14:textId="5ABDDCA5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BDE2" w14:textId="1AED0426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05926" w14:textId="49E438E7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8DCAB" w14:textId="5143AF84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00A61" w14:textId="2CB14DBF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b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9279" w14:textId="0CFD9CDB" w:rsidR="00797F2D" w:rsidRPr="00437811" w:rsidRDefault="00797F2D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33272A" w:rsidRPr="00437811" w14:paraId="45E2801A" w14:textId="06BFC767" w:rsidTr="008D7170">
        <w:trPr>
          <w:cantSplit/>
          <w:trHeight w:val="25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706FA" w14:textId="164819E4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3A01D" w14:textId="696FE644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Mleko krowie 2,0 % butelka 1l, (możliwość ponownego zamknięcia).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2615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1 l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DE4AE" w14:textId="3ECFB2C1" w:rsidR="0033272A" w:rsidRPr="00437811" w:rsidRDefault="0033272A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AD462" w14:textId="1ECE7B35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397A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0617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76F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6CE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6E7F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4E15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AD3" w14:textId="66CB231F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05260CCB" w14:textId="52F435CD" w:rsidTr="008D7170">
        <w:trPr>
          <w:cantSplit/>
          <w:trHeight w:val="13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5950BF" w14:textId="7E8A8FD8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710" w14:textId="0DCAC70C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Mleko krowie 2,0% świeże butelka 5l (możliwość ponownego zamknięcia)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D82B7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5l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7F45" w14:textId="6A973FF4" w:rsidR="0033272A" w:rsidRPr="00437811" w:rsidRDefault="0033272A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5D45" w14:textId="3020162E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555E9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0977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AFB4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A8567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0CAC4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964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C47A" w14:textId="58332BBB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1C36C3A0" w14:textId="0B915F27" w:rsidTr="008D7170">
        <w:trPr>
          <w:cantSplit/>
          <w:trHeight w:val="47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56A71" w14:textId="168C3B04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2858" w14:textId="64772910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Jogurt naturalny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BA1F" w14:textId="1B47D562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E5F" w14:textId="419E0E28" w:rsidR="0033272A" w:rsidRPr="00437811" w:rsidRDefault="0033272A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84474" w14:textId="62841A6D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4E4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329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5295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10FF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250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2602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1AF1" w14:textId="298FDAFF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1329C66A" w14:textId="16E48ABC" w:rsidTr="008D7170">
        <w:trPr>
          <w:cantSplit/>
          <w:trHeight w:val="42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B8E6A" w14:textId="0BE53FC0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9368AC" w14:textId="57260A8F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Jogurt owocowy op. </w:t>
            </w:r>
            <w:r w:rsidRPr="00437811">
              <w:rPr>
                <w:rFonts w:ascii="Trebuchet MS" w:hAnsi="Trebuchet MS"/>
                <w:b/>
                <w:bCs/>
                <w:sz w:val="22"/>
              </w:rPr>
              <w:t>150-175g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38B8A" w14:textId="676F75FD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D0D1D" w14:textId="3A0E6AE3" w:rsidR="0033272A" w:rsidRPr="00437811" w:rsidRDefault="0033272A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D0587" w14:textId="69607E8C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B5DA5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761D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5DF1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E10E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1973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A236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C31BC" w14:textId="08ABC524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2E10DA72" w14:textId="040CD4CA" w:rsidTr="008D7170">
        <w:trPr>
          <w:cantSplit/>
          <w:trHeight w:val="42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AD9717" w14:textId="6B7CEBA5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A2B3D" w14:textId="04E1A223" w:rsidR="0033272A" w:rsidRPr="00437811" w:rsidRDefault="0033272A" w:rsidP="00FA2D06">
            <w:pPr>
              <w:widowControl w:val="0"/>
              <w:spacing w:after="0" w:line="360" w:lineRule="auto"/>
              <w:ind w:left="0" w:right="25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Masło extra zawartość tłuszczu minimum 82%  bez sztucznych dodatków  i konserwantów op. max 500g.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9B3DB" w14:textId="410AD1F9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933B" w14:textId="56276998" w:rsidR="0033272A" w:rsidRPr="00437811" w:rsidRDefault="0033272A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DFA87" w14:textId="325ABA7B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5FA18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D56E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A797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200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BF48A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A16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143F3" w14:textId="3979CAEF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23069AAE" w14:textId="61C897D1" w:rsidTr="008D7170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9133E" w14:textId="33AC72CF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40479" w14:textId="127AE846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Maślanka naturalna karton/butelka (możliwość ponownego zamknięcia).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C4C5B" w14:textId="5F15CD9D" w:rsidR="0033272A" w:rsidRPr="00437811" w:rsidRDefault="0033272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13F4" w14:textId="65D8AB8C" w:rsidR="0033272A" w:rsidRPr="00437811" w:rsidRDefault="0033272A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49C3" w14:textId="004F344C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E10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D9EB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1FF2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338A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52542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6B78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4A3E" w14:textId="7308C780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23593E6B" w14:textId="28E3EA44" w:rsidTr="008D7170">
        <w:trPr>
          <w:cantSplit/>
          <w:trHeight w:val="2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68BAB6" w14:textId="6777CAF8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A61D" w14:textId="6C79637B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 żółty krojony o zaw. tłuszczu min. 25% typu gouda/salami op. Max 1kg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AA1C" w14:textId="102D746A" w:rsidR="0033272A" w:rsidRPr="00437811" w:rsidRDefault="0033272A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ECC84" w14:textId="07308ACD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89D59" w14:textId="5F1C1AD3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06798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6BFB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B5E8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61E2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FFF4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47DA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E17E5" w14:textId="005998B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0985E85C" w14:textId="0D778762" w:rsidTr="008D7170">
        <w:trPr>
          <w:cantSplit/>
          <w:trHeight w:val="2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C559B" w14:textId="67B7A986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CE0C5" w14:textId="09CFC375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Śmietana kwaśna 18%, świeża bez dodatków i konserwantów. Bez dodatku skrobi modyfikowanej, i 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karagenu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>. Op. Max 1l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7A7A7" w14:textId="3AD7B5B7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79374" w14:textId="6803224E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07E30" w14:textId="708D9E11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13E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68B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FBE1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9F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704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59D2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2331" w14:textId="3E851F7C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05C73B11" w14:textId="0E2EBD69" w:rsidTr="008D7170">
        <w:trPr>
          <w:cantSplit/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2FBAB4" w14:textId="16C9B38B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8ED0" w14:textId="120888EB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Śmietana 30% (kartonik) świeża bez dodatków i konserwantów. Bez dodatku 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karagenu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5B27B" w14:textId="6EDB0BF6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E842" w14:textId="0DA541E2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0212" w14:textId="1EB7AE41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331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67EB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59EB3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60CA6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517DF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5A33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9EBA" w14:textId="1C398AF3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4DA67663" w14:textId="77777777" w:rsidTr="008D7170">
        <w:trPr>
          <w:cantSplit/>
          <w:trHeight w:val="437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D44B49" w14:textId="731BA600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8EE2A" w14:textId="7F87246D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Twaróg biały krajanka, półtłusty, świeży bez konserwantów. Op. Pergamin/folia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6F0B" w14:textId="6466E1F7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1kg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1ABCD" w14:textId="5531B1EE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90CA" w14:textId="50F5F4AC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93D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5023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3A3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02B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7D89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63A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C17B5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689F6065" w14:textId="430321CF" w:rsidTr="008D7170">
        <w:trPr>
          <w:cantSplit/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31BC70" w14:textId="12854AC5" w:rsidR="0033272A" w:rsidRPr="00437811" w:rsidRDefault="0033272A" w:rsidP="00FA2D06">
            <w:pPr>
              <w:widowControl w:val="0"/>
              <w:spacing w:after="0" w:line="360" w:lineRule="auto"/>
              <w:ind w:left="6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6F68B" w14:textId="667ED3A7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Serek twarogowy naturalny, op. </w:t>
            </w:r>
            <w:r w:rsidR="008D7170" w:rsidRPr="00437811">
              <w:rPr>
                <w:rFonts w:ascii="Trebuchet MS" w:hAnsi="Trebuchet MS"/>
                <w:sz w:val="22"/>
              </w:rPr>
              <w:t>J</w:t>
            </w:r>
            <w:r w:rsidRPr="00437811">
              <w:rPr>
                <w:rFonts w:ascii="Trebuchet MS" w:hAnsi="Trebuchet MS"/>
                <w:sz w:val="22"/>
              </w:rPr>
              <w:t>edn</w:t>
            </w:r>
            <w:r w:rsidR="008D7170">
              <w:rPr>
                <w:rFonts w:ascii="Trebuchet MS" w:hAnsi="Trebuchet MS"/>
                <w:sz w:val="22"/>
              </w:rPr>
              <w:t>.</w:t>
            </w:r>
            <w:r w:rsidRPr="00437811">
              <w:rPr>
                <w:rFonts w:ascii="Trebuchet MS" w:hAnsi="Trebuchet MS"/>
                <w:sz w:val="22"/>
              </w:rPr>
              <w:t xml:space="preserve"> 200g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D14E1" w14:textId="59F7A3DC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0,25kg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6C22C" w14:textId="40DB7A5F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E1EF" w14:textId="00954733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BAF6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99F6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4EE41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91A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CCA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1BD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F7D2" w14:textId="64555322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56062768" w14:textId="77777777" w:rsidTr="008D7170">
        <w:trPr>
          <w:cantSplit/>
          <w:trHeight w:val="4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427FF" w14:textId="4CD89875" w:rsidR="0033272A" w:rsidRPr="00437811" w:rsidRDefault="0033272A" w:rsidP="00FA2D06">
            <w:pPr>
              <w:widowControl w:val="0"/>
              <w:spacing w:after="0" w:line="360" w:lineRule="auto"/>
              <w:ind w:left="6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F1E8D" w14:textId="5D63FDF3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Serek topiony śmietankowy bloczek 0,09 kg/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FAEA" w14:textId="0C5614AE" w:rsidR="0033272A" w:rsidRPr="00437811" w:rsidRDefault="0033272A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0,09kg/</w:t>
            </w:r>
            <w:proofErr w:type="spellStart"/>
            <w:r w:rsidRPr="00437811">
              <w:rPr>
                <w:rFonts w:ascii="Trebuchet MS" w:hAnsi="Trebuchet MS"/>
                <w:sz w:val="22"/>
              </w:rPr>
              <w:t>szt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DA7DE" w14:textId="3EF269B3" w:rsidR="0033272A" w:rsidRPr="00437811" w:rsidRDefault="0033272A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DC6B8" w14:textId="5259F079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D36DD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BB1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B3B8A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7F818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9E3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7FD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295F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33272A" w:rsidRPr="00437811" w14:paraId="00941C4C" w14:textId="20CB6E72" w:rsidTr="008D7170">
        <w:trPr>
          <w:cantSplit/>
          <w:trHeight w:val="5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109ED0" w14:textId="5D6222EE" w:rsidR="0033272A" w:rsidRPr="00437811" w:rsidRDefault="0033272A" w:rsidP="00FA2D06">
            <w:pPr>
              <w:widowControl w:val="0"/>
              <w:spacing w:after="0" w:line="360" w:lineRule="auto"/>
              <w:ind w:left="6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953F4" w14:textId="2835CD08" w:rsidR="0033272A" w:rsidRPr="00437811" w:rsidRDefault="0033272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Ser mozzarella – mini kulki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6891" w14:textId="781A646D" w:rsidR="0033272A" w:rsidRPr="00437811" w:rsidRDefault="0033272A" w:rsidP="00FA2D06">
            <w:pPr>
              <w:widowControl w:val="0"/>
              <w:spacing w:after="0" w:line="360" w:lineRule="auto"/>
              <w:ind w:left="0" w:right="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673F8" w14:textId="2D98C17D" w:rsidR="0033272A" w:rsidRPr="00437811" w:rsidRDefault="0033272A" w:rsidP="00FA2D06">
            <w:pPr>
              <w:widowControl w:val="0"/>
              <w:spacing w:after="0" w:line="360" w:lineRule="auto"/>
              <w:ind w:left="0" w:right="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kg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BD26" w14:textId="379B989D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8160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2C7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70E5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EF7C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8C58F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089E" w14:textId="7777777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FD6FD" w14:textId="5E9CF8A7" w:rsidR="0033272A" w:rsidRPr="00437811" w:rsidRDefault="0033272A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C0463B" w:rsidRPr="00437811" w14:paraId="4CB15202" w14:textId="77777777" w:rsidTr="008D7170">
        <w:trPr>
          <w:cantSplit/>
          <w:trHeight w:val="524"/>
        </w:trPr>
        <w:tc>
          <w:tcPr>
            <w:tcW w:w="113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5A44A" w14:textId="22E23F02" w:rsidR="00C0463B" w:rsidRPr="00437811" w:rsidRDefault="00C0463B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lastRenderedPageBreak/>
              <w:t>Łączna cena oferty NETTO</w:t>
            </w:r>
          </w:p>
          <w:p w14:paraId="02EF165E" w14:textId="07EA43CC" w:rsidR="00C0463B" w:rsidRPr="00437811" w:rsidRDefault="00C0463B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39C35B" w14:textId="62AFE0CD" w:rsidR="00C0463B" w:rsidRPr="00437811" w:rsidRDefault="00C0463B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08552B" w14:textId="29847856" w:rsidR="00C0463B" w:rsidRPr="00437811" w:rsidRDefault="00C0463B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</w:t>
            </w:r>
            <w:proofErr w:type="spellStart"/>
            <w:r w:rsidRPr="008D7170">
              <w:rPr>
                <w:rFonts w:ascii="Trebuchet MS" w:hAnsi="Trebuchet MS"/>
                <w:sz w:val="20"/>
                <w:szCs w:val="20"/>
              </w:rPr>
              <w:t>tj.suma</w:t>
            </w:r>
            <w:proofErr w:type="spellEnd"/>
            <w:r w:rsidRPr="008D7170">
              <w:rPr>
                <w:rFonts w:ascii="Trebuchet MS" w:hAnsi="Trebuchet MS"/>
                <w:sz w:val="20"/>
                <w:szCs w:val="20"/>
              </w:rPr>
              <w:t xml:space="preserve"> wszystkich</w:t>
            </w:r>
            <w:r w:rsidR="008D7170" w:rsidRPr="008D717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D7170">
              <w:rPr>
                <w:rFonts w:ascii="Trebuchet MS" w:hAnsi="Trebuchet MS"/>
                <w:sz w:val="20"/>
                <w:szCs w:val="20"/>
              </w:rPr>
              <w:t>wierszy z kolumny 11.)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B82005" w14:textId="6B171C20" w:rsidR="00C0463B" w:rsidRPr="00437811" w:rsidRDefault="00C0463B" w:rsidP="00FA2D06">
            <w:pPr>
              <w:widowControl w:val="0"/>
              <w:spacing w:after="0" w:line="360" w:lineRule="auto"/>
              <w:ind w:left="0" w:right="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5603FA2E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71A192F2" w14:textId="5A647A80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5E8F3EC1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3867613C" w14:textId="1606D102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WPRZEDMIOTOWYM KRYTERIUM „0 PKT”</w:t>
      </w:r>
    </w:p>
    <w:p w14:paraId="7109FC95" w14:textId="5BBC5CBC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272BCC67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0FB52F38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D510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A499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5193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5FA14FF3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141D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7044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B323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3B6BDE07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5086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10DB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7462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4317681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689C0309" w14:textId="27FDD88E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>Oświadczamy, że wykonawca którego reprezentuję jest</w:t>
      </w:r>
    </w:p>
    <w:p w14:paraId="442D57BF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1A8C0E4F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0A0DB0F6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4A4A930D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29F830B7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3171B1E6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71C2A117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52AAD5B5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7ED55F63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5AB9429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103D5F60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1D808D4A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67B91830" w14:textId="77777777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OŚWIADCZENIA:</w:t>
      </w:r>
    </w:p>
    <w:p w14:paraId="42E1CE24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6BAE19B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111D44C5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Uważam się za związanym niniejszą ofertą na czas wskazany w Specyfikacji Warunków Zamówienia.</w:t>
      </w:r>
    </w:p>
    <w:p w14:paraId="2AE3F18A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05B608EA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33809AF4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67C540FB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155ABBD2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7EE3C279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02A8A262" w14:textId="5B4420F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–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Warzywa i owoce</w:t>
      </w:r>
    </w:p>
    <w:p w14:paraId="36F94263" w14:textId="50698FAF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13748E4F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Nazwa (firma) Wykonawcy </w:t>
      </w:r>
    </w:p>
    <w:p w14:paraId="798424F8" w14:textId="7CBA0D14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5D8B27BE" w14:textId="0894B6AC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3E80825C" w14:textId="4C30A872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lastRenderedPageBreak/>
        <w:t>Tel</w:t>
      </w:r>
    </w:p>
    <w:p w14:paraId="6315D132" w14:textId="01BAED9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570759D5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500E2515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49B17543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37EC74FD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6859EE1C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0EC19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3AED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4048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62A49DB2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8DD9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EAA5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932F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64967E93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29472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5D0FF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FC2F2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7C82C43C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3FAF3526" w14:textId="7B397AF7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3F96B651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7A06B004" w14:textId="4CE0040F" w:rsidR="00A306B7" w:rsidRPr="00437811" w:rsidRDefault="00A306B7" w:rsidP="00FA2D06">
      <w:pPr>
        <w:pStyle w:val="Nagwek2"/>
        <w:spacing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 xml:space="preserve">Część </w:t>
      </w:r>
      <w:r w:rsidR="008D7170">
        <w:rPr>
          <w:rFonts w:ascii="Trebuchet MS" w:hAnsi="Trebuchet MS"/>
          <w:sz w:val="22"/>
        </w:rPr>
        <w:t>IV</w:t>
      </w:r>
      <w:r w:rsidRPr="00437811">
        <w:rPr>
          <w:rFonts w:ascii="Trebuchet MS" w:hAnsi="Trebuchet MS"/>
          <w:sz w:val="22"/>
        </w:rPr>
        <w:t xml:space="preserve"> WARZYWA I OWOCE</w:t>
      </w:r>
    </w:p>
    <w:p w14:paraId="6D9B7FEA" w14:textId="3B84A15D" w:rsidR="00A306B7" w:rsidRPr="00F952CD" w:rsidRDefault="005A2E30" w:rsidP="00FA2D06">
      <w:pPr>
        <w:pStyle w:val="Akapitzlist"/>
        <w:widowControl w:val="0"/>
        <w:numPr>
          <w:ilvl w:val="3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tbl>
      <w:tblPr>
        <w:tblStyle w:val="TableGrid"/>
        <w:tblW w:w="14184" w:type="dxa"/>
        <w:tblInd w:w="-14" w:type="dxa"/>
        <w:tblLayout w:type="fixed"/>
        <w:tblCellMar>
          <w:top w:w="8" w:type="dxa"/>
          <w:left w:w="70" w:type="dxa"/>
          <w:right w:w="31" w:type="dxa"/>
        </w:tblCellMar>
        <w:tblLook w:val="04A0" w:firstRow="1" w:lastRow="0" w:firstColumn="1" w:lastColumn="0" w:noHBand="0" w:noVBand="1"/>
      </w:tblPr>
      <w:tblGrid>
        <w:gridCol w:w="577"/>
        <w:gridCol w:w="3968"/>
        <w:gridCol w:w="709"/>
        <w:gridCol w:w="709"/>
        <w:gridCol w:w="1134"/>
        <w:gridCol w:w="1134"/>
        <w:gridCol w:w="993"/>
        <w:gridCol w:w="992"/>
        <w:gridCol w:w="1133"/>
        <w:gridCol w:w="1134"/>
        <w:gridCol w:w="1701"/>
      </w:tblGrid>
      <w:tr w:rsidR="0040216A" w:rsidRPr="00437811" w14:paraId="314E7245" w14:textId="58FB22BC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1498" w14:textId="1D61110A" w:rsidR="0040216A" w:rsidRPr="00437811" w:rsidRDefault="0040216A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lastRenderedPageBreak/>
              <w:t>Lp.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DC3F1" w14:textId="4336838A" w:rsidR="0040216A" w:rsidRPr="00437811" w:rsidRDefault="0040216A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7B072" w14:textId="4908A27E" w:rsidR="0040216A" w:rsidRPr="00437811" w:rsidRDefault="0040216A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6C91E" w14:textId="6B4E9CF4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Ilość zapotrzebowania półrocznego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557C" w14:textId="0314776F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  <w:r w:rsidR="008D7170">
              <w:rPr>
                <w:rFonts w:ascii="Trebuchet MS" w:hAnsi="Trebuchet MS"/>
                <w:sz w:val="22"/>
              </w:rPr>
              <w:t>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B1C9" w14:textId="2FD77730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579D14A" w14:textId="06C255E6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15736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Stawka </w:t>
            </w:r>
          </w:p>
          <w:p w14:paraId="4D5ED9E6" w14:textId="64AB844A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1FA8" w14:textId="78043C02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06C154BB" w14:textId="2C333BC9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E6C84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41DC3B29" w14:textId="2FA5FED6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0AF8" w14:textId="77777777" w:rsidR="008D7170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</w:t>
            </w:r>
          </w:p>
          <w:p w14:paraId="38D67AB2" w14:textId="1CC0AE65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(zł)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51FC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35707830" w14:textId="54EE1028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40216A" w:rsidRPr="00437811" w14:paraId="202CCA8D" w14:textId="36BFA6E0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C3E9" w14:textId="77777777" w:rsidR="0040216A" w:rsidRPr="00437811" w:rsidRDefault="0040216A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6C4B1" w14:textId="1C70A530" w:rsidR="0040216A" w:rsidRPr="00437811" w:rsidRDefault="0040216A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D8CF9" w14:textId="2E2F47CF" w:rsidR="0040216A" w:rsidRPr="00437811" w:rsidRDefault="0040216A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DE6F" w14:textId="1F96BF56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32815" w14:textId="58F73AF0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8CB7" w14:textId="61BB49D5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0F37" w14:textId="1A9BB495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87671" w14:textId="513C4640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48F24" w14:textId="4BC16736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4137E" w14:textId="2DA0A0EE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A641" w14:textId="064AA640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i/>
                <w:iCs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B90AB2" w:rsidRPr="00437811" w14:paraId="340A6A06" w14:textId="30040560" w:rsidTr="002332E3">
        <w:trPr>
          <w:cantSplit/>
          <w:trHeight w:val="38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8289E6" w14:textId="32451C14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0550" w14:textId="6A2F3B62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Arbuz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641A" w14:textId="74DD2EA5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92558" w14:textId="6EB77BFC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B7B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21FB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1DE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E109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73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C140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EDC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540413DC" w14:textId="60056E3E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245D8" w14:textId="3FD92C51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E24E5" w14:textId="31060D32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Banan żółty,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F680A" w14:textId="2D826D9B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1F99" w14:textId="291ACC06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BC1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C10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7B76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A6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ED6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61CB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372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1ABB13E" w14:textId="7777777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D8815" w14:textId="53943A01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A6046" w14:textId="503514E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Borówka amerykańska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3AC98" w14:textId="2AC5FBCF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ED7B" w14:textId="012A0F3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34C3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C81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942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D9A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EA4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6CA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D427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DAF0D0C" w14:textId="384701CC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7AD2B0" w14:textId="067D533A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75C3" w14:textId="06CA56B5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brzoskwinie świeże gat.</w:t>
            </w:r>
            <w:r w:rsidR="008D7170">
              <w:rPr>
                <w:rFonts w:ascii="Trebuchet MS" w:hAnsi="Trebuchet MS" w:cs="Calibri"/>
                <w:sz w:val="22"/>
              </w:rPr>
              <w:t xml:space="preserve">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95A4" w14:textId="11302730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19071" w14:textId="088824F2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015B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861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B3C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0922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3FAB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5E2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CBEE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66432E5" w14:textId="7777777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F8FA2" w14:textId="3BCECEE2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5DECA" w14:textId="1B6D061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Granat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2C00A" w14:textId="36D44606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2F33" w14:textId="0B2CFCAE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5A32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D62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1DC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AC27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30E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81D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7F0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511D2E20" w14:textId="44D4B54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488EE" w14:textId="7E48F033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112A" w14:textId="408E8960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Cytryna, gat. I, żółta,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95068" w14:textId="7FB3A8E0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E8EE9" w14:textId="29FF024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373B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A8F3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AC6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913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2C1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38BC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4D5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3A542EC" w14:textId="1112052E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7F6547" w14:textId="30439274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D44F7" w14:textId="58E3623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Gruszka, gat. I, konferencja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1077E" w14:textId="2A6283DA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1131" w14:textId="18FD260C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BBCA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E78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C23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9DB1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C69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887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6A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DB70964" w14:textId="49376C82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05121B" w14:textId="59688753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5C64" w14:textId="3739017D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Jabłko sezonowe, krajowe 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77650" w14:textId="5656E4A2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295BC" w14:textId="064D2359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338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E34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3F42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4F0A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1B20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8861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834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AF449C7" w14:textId="3B9B22A5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00EBC" w14:textId="3B5FDFFE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1E7C2" w14:textId="20FAFB8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Kaki, gat. I, twarde, kolor pomarańczowy,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C70C9" w14:textId="1A670065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F9ADA" w14:textId="651D3E2D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B98B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B93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4E63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530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BA5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8FC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CE47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06DEB0A" w14:textId="3D26735D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F340D" w14:textId="7C44CFA2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CD1FA" w14:textId="5790C2E2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Kiwi </w:t>
            </w:r>
            <w:r w:rsidRPr="00437811">
              <w:rPr>
                <w:rFonts w:ascii="Trebuchet MS" w:hAnsi="Trebuchet MS" w:cs="Calibri"/>
                <w:b/>
                <w:bCs/>
                <w:sz w:val="22"/>
              </w:rPr>
              <w:t>GOLD, żółte</w:t>
            </w:r>
            <w:r w:rsidRPr="00437811">
              <w:rPr>
                <w:rFonts w:ascii="Trebuchet MS" w:hAnsi="Trebuchet MS" w:cs="Calibri"/>
                <w:sz w:val="22"/>
              </w:rPr>
              <w:t>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4D90B" w14:textId="2068FA05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52BC" w14:textId="2DC36C8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8DCF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9DF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1AC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228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9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084C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9C7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F0712C4" w14:textId="2293475E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E921C" w14:textId="476E89D9" w:rsidR="00B90AB2" w:rsidRPr="00437811" w:rsidRDefault="00B90AB2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0DD7" w14:textId="3F27CE2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Mandarynka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FF638" w14:textId="764C51A7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BB80" w14:textId="14024EA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7D3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128D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EB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86F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A47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186C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53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0BBDB2F" w14:textId="47DA8EC3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67A705" w14:textId="60C9F6FD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F3F09" w14:textId="1A5E8734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Malina świeża,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76FC" w14:textId="42D366E7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953AD" w14:textId="28CBD2A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5E85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A7F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767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08C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4D6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281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3ADA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61E7484" w14:textId="7777777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307FB" w14:textId="01ED0CF2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5F6C9" w14:textId="229426B5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Mango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85FC" w14:textId="7012683C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F74E" w14:textId="2EDCC198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2E3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1089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3A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EDF6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E748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125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8A3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352C74E" w14:textId="7048A458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D44A8E" w14:textId="27775CCC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F113" w14:textId="43B2D87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Melon żółty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B2B76" w14:textId="62E5A093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EFC52" w14:textId="50314FD4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060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777F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256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F0E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9FF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C2B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C04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5191CCF1" w14:textId="7C3E2474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4E7C1" w14:textId="4D4FAAD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BD0F3" w14:textId="2681269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Morele świeże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AFF81" w14:textId="19320D40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8EABA" w14:textId="2FDDCB59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0F2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45CE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390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022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7FA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7789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96CF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5E3E8C8C" w14:textId="3FA68FF5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701EA1" w14:textId="258813CB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3E19A" w14:textId="218FD8E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Nektarynki świeże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6BAF7" w14:textId="6C28BA71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F90B1" w14:textId="29CDAB96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4F0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ED5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404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166A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C053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BBB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7B7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242F279" w14:textId="78A5D59F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2C42F" w14:textId="5F1C3BE2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CF314" w14:textId="33676B65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Pomarańcza gat. I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0FBD0" w14:textId="18611345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51C6" w14:textId="5A693119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C80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A7D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462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619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3DB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4BE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135D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CEF1D12" w14:textId="027C37EE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5CC1C1" w14:textId="4BC87F32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F2FC" w14:textId="1D188E90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Rabarbar świeży gat. I,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946ED" w14:textId="7937D530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BFA7" w14:textId="40A4B1A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2B2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3E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3EB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ED7F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484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413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A545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C04F072" w14:textId="5A0368C0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3B063F" w14:textId="2A0471D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5609" w14:textId="377588E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Truskawki świeże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4258A" w14:textId="743A9A29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0D981" w14:textId="33661558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15E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91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ECF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8E81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C6CB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337F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6CF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EA29480" w14:textId="701FD43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89234D" w14:textId="2E6D4C20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C0B60" w14:textId="68E56A94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śliwki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7F4B6" w14:textId="6E462D96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3B7E5" w14:textId="2F3D4AA8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2A3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A6A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CF0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15B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E0E0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239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D259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71CC1AE2" w14:textId="4936C839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27B0D7" w14:textId="4EAD50C0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806BE" w14:textId="4275C3A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Brokuł , świeży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636E3" w14:textId="1D7F111E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4624D" w14:textId="2042AF4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935A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80CB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68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90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186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728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146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CBCBC3A" w14:textId="4597FAF4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30340E" w14:textId="2912C52A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9E2EA" w14:textId="289DA2A8" w:rsidR="00B90AB2" w:rsidRPr="00437811" w:rsidRDefault="00B90AB2" w:rsidP="00FA2D06">
            <w:pPr>
              <w:widowControl w:val="0"/>
              <w:spacing w:after="0" w:line="360" w:lineRule="auto"/>
              <w:ind w:left="2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Buraki czerwone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07477" w14:textId="443693CC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0B6AD" w14:textId="6998510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33A7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B6D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84DF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AE6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847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E98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315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3BF0A08" w14:textId="2E07BFA0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DCB72" w14:textId="61069C8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AE1A" w14:textId="3ADF8F1F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Cebula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78721" w14:textId="7CD0BF64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7CA77" w14:textId="4662E37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CFB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BA0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CA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B13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98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D4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36D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8A2986B" w14:textId="4BF6B3A9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F07D5E" w14:textId="06C17D32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5C48" w14:textId="33126D9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Cukinia, świeża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067DB" w14:textId="6F4B47B3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D2935" w14:textId="65B24F9E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54C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DD8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4D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263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0FA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32C9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73C0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0E157CE" w14:textId="77A6A604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BE0343" w14:textId="6568039F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D245" w14:textId="65035255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Czosnek główka polski,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5ED30" w14:textId="360A9F48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9410C" w14:textId="450AFC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2812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0D04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38C4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1653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08B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EBD8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BE09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7FC32814" w14:textId="370CF8B6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7E3AF1" w14:textId="4B1690DB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260C" w14:textId="204287F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Fasolka szparagowa zielona świeża,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56781" w14:textId="6A86C4D0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950E" w14:textId="6319820B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BA0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3BD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9821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D85D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8EB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8A2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426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AEC9B96" w14:textId="433511B3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579FA" w14:textId="7443336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56F9F" w14:textId="3A3D620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Kalarepa gat. I, główka min 0,20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78634" w14:textId="476201D7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7B58" w14:textId="27565EF0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F3D3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E0DA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083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7B59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E869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6C0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C0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90A6818" w14:textId="7DAA4791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19A14F" w14:textId="1FF623CB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E290B" w14:textId="00E651A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Kalafior świeży gat. I, główka min 0,75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A5EC9" w14:textId="12A0661C" w:rsidR="00B90AB2" w:rsidRPr="00437811" w:rsidRDefault="008D7170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2335" w14:textId="24D9A148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825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03F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651F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C0E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1E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B52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8810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72B30E3" w14:textId="77CA02F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83144" w14:textId="187C4BE5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6E1A8" w14:textId="2B1FD1B2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czerwona , gat. 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3F52" w14:textId="57DE0289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348F" w14:textId="163D2305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4C6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C6C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482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537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6682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861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A46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F5FC9C0" w14:textId="140F17C0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FF2D42" w14:textId="4234D37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8310A" w14:textId="39D57CBA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biała główka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D6992" w14:textId="16AD62AE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8068B" w14:textId="1B1BEFA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AF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70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07A5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CF3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2E9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A2D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D38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10AF514" w14:textId="2DD6A7E8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CBC0FD" w14:textId="30373F60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775AA" w14:textId="4E1EC8DB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pekińska, główka,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9FB2E" w14:textId="2E79EE08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5E83B" w14:textId="71DD93D1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CA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8A3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8CF8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2A1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63E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2F50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476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D42376E" w14:textId="1C63DEE9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8CB58" w14:textId="41907356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C8F5" w14:textId="374A1F2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włoska,  główka min 1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5DE30" w14:textId="503C11CB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9800E" w14:textId="7BE474E0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CEB3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09E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DCF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94D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BE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B27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55B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265F937" w14:textId="36C4AC8B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556676" w14:textId="412A372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8603B" w14:textId="0ABA184A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Kapusta biała kiszona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AD9DC" w14:textId="3B4FCDDF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B8E4" w14:textId="47DE885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1B4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3D82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32A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BE3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794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6EF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208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71C97FCA" w14:textId="7C1867DA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168C86" w14:textId="2DB16D83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34.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9A67B" w14:textId="751CCED0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Koperek zielony, pęczek min. 10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6CAE5" w14:textId="02EAAE74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66AA" w14:textId="505F73BB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C6C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BF86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E98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E38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8EB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43C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8B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2E4C6C4" w14:textId="5D32E5A8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506130" w14:textId="11B70C35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D182C" w14:textId="6D36EC2F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Marchew korzeń,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229D1" w14:textId="7EEA707F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AFAD0" w14:textId="3267166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E5B3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DDE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80A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EE3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74F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2DE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56E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7006F4C" w14:textId="3C8F4225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AA38CC" w14:textId="71F33465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1E406" w14:textId="6DA46C97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Natka pietruszki, pęczek min 10 </w:t>
            </w: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AB6BD" w14:textId="5ECBA816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6806" w14:textId="7AB88508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47B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712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9E6A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CD3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FA4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1BDC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4CB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7408DB5" w14:textId="37303EE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A642B" w14:textId="30E96BF8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189E2" w14:textId="11728953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Kiełki świeże gat. 1 op.  gat.1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BE02" w14:textId="44A5DCBD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14E96" w14:textId="1179ACBD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C93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340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C6C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CF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5C2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2CD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EF8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CBAFF8B" w14:textId="3996A5B9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8941F5" w14:textId="35C1E4A6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0861" w14:textId="720AEB0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Ogórek gruntowy świeży gat. I, dojrzałe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63222" w14:textId="6AE56F44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E3B70" w14:textId="04422902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E9C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8EA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330E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B186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E4E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2838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6CF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55970374" w14:textId="054139DE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EA58C0" w14:textId="320E9050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BB51C" w14:textId="22C89BCA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Ogórek zielony świeży,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3E64C" w14:textId="4861CC3F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6E334" w14:textId="28B8968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CBB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B2E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0949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53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CE21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CC7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5AFF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E2221BA" w14:textId="6FCE84ED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FFC5F5" w14:textId="5DF39461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230A" w14:textId="486454F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Ogórki małosolne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35DE" w14:textId="7B56B4C4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367CE" w14:textId="67378BEB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0FD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A56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78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9FD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55B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5B4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E7DD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5EEA901F" w14:textId="6CBEAA26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74B8E2" w14:textId="1E32DFC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78D" w14:textId="4C1CC0E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Ogórki kwaszone w zamykanym wiaderku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82A57" w14:textId="2C0C9FAF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D3C99" w14:textId="4E893051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F327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E87A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7222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00E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B19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153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561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81106DF" w14:textId="2DFE5600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A7ED98" w14:textId="001141B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42.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2D57C" w14:textId="06204B3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Papryka czerwona świeża,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219A3" w14:textId="49B7D253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402F" w14:textId="1C4640E2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F9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FA3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C8F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A1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DEF1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041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121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D8EC529" w14:textId="62600EBC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14A8B" w14:textId="522F22F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43.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56C72" w14:textId="1FF2176F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Papryka żółta świeża,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C3CC5" w14:textId="7B35602F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2C29" w14:textId="0BB8C160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F7CB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7FB2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AD88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38B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7E2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58F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261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9800B87" w14:textId="2B1C8B30" w:rsidTr="002332E3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E8C70" w14:textId="7D191C08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E76A8" w14:textId="2579B55F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Pieczarki białe, gat. I,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216D" w14:textId="5BA9BE9B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26D1" w14:textId="5FD9DCA5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37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F3E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A99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DC1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0E3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04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7ED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94B90FF" w14:textId="0A51CB41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46E739" w14:textId="729CFFC8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163DB" w14:textId="492FD24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Pietruszka korzeń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762B" w14:textId="2D499712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04A" w14:textId="16EFBDC3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EBB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83A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6A78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F30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2EE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B57C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40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CC1BD4F" w14:textId="3B84837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63D43" w14:textId="7B54979D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46.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0DC6" w14:textId="7B43729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Pomidor, gat. I, świeży, twardy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B9DD" w14:textId="7B4F53AA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3256" w14:textId="2B123845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3C94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1B7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E4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5C9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AD0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D62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487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85308E9" w14:textId="504CEE12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885A66" w14:textId="2B7A89C3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47.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0E35A" w14:textId="6F5F4997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Por świeży, gat. I.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99AA5" w14:textId="2959F66C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EA314" w14:textId="3408F819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6D1B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F8C2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0871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E9B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85E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8FA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78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3447C0F" w14:textId="2BD0B071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89B9E5" w14:textId="226080C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48.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D6B92" w14:textId="6979D8F0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Rzodkiewka pęczek, gat. I. min 5 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8E51" w14:textId="14DACF93" w:rsidR="00B90AB2" w:rsidRPr="00437811" w:rsidRDefault="00B90AB2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9AFC" w14:textId="52C837D0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AF4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78A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7EB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368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FCE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340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AD3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98AD111" w14:textId="27BA68AD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57FC01" w14:textId="660FE34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49.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80D0" w14:textId="3ECEA5C3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Rzodkiew biała świeże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52653" w14:textId="1E0F0DF7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BF9CC" w14:textId="48D1FABE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6F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79D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26F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4216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2C0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E370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E84F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19849F70" w14:textId="204F2610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83375D" w14:textId="23468142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E1D9" w14:textId="53396A8D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Sałata lodowa, gat. I, główka min 0,5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3FBB" w14:textId="77F88A33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1ABB3" w14:textId="77F00D5F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0D1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EAEB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798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8A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EDB2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A6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E7B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6B43555" w14:textId="548E12C7" w:rsidTr="002332E3">
        <w:trPr>
          <w:cantSplit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54204" w14:textId="426FF485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51.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23B03" w14:textId="18BA0568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Sałata zielona, gat. I,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22F20" w14:textId="20F472AA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BE02" w14:textId="5A1779D9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90D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5FD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156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8EB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213F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C75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435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B72047A" w14:textId="05EA7144" w:rsidTr="002332E3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6ED938" w14:textId="5858ABD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52.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FCEE" w14:textId="336E18E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Seler korzeń świeży, gat. I,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D7640" w14:textId="21BE69FA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E474C" w14:textId="137951FC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A0C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61C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9162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3FB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A8B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5A49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F45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3E75AA8" w14:textId="6234FDF3" w:rsidTr="002332E3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229C4F" w14:textId="658E3D4E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53.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32A0A" w14:textId="0F6E0B85" w:rsidR="00B90AB2" w:rsidRPr="00437811" w:rsidRDefault="00B90AB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Szczypiorek świeży, gat. I, pęczek min 10 </w:t>
            </w: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D4CEB" w14:textId="57A21271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CB1A2" w14:textId="32161BB4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C729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4AE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D830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2E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37F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BAF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F3F6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0EAE74C" w14:textId="4C300A04" w:rsidTr="002332E3">
        <w:trPr>
          <w:cantSplit/>
        </w:trPr>
        <w:tc>
          <w:tcPr>
            <w:tcW w:w="5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3D8DD1D2" w14:textId="50496B97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54.</w:t>
            </w:r>
          </w:p>
        </w:tc>
        <w:tc>
          <w:tcPr>
            <w:tcW w:w="39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B7499F" w14:textId="0F8B9798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Ziemniak. Gat. I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71637A" w14:textId="79D76747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021BA1" w14:textId="4BD99A1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EA2F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C247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9F60C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7B9A4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418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6CE14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D0CC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7611DC07" w14:textId="2BDEFEAA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83989" w14:textId="4276C806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F7F6" w14:textId="24224080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Ziarno słonecznika łuskana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4C27" w14:textId="193A4688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4996" w14:textId="6CB9B3DC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E27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4F7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10E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1B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08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2E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C3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BCEE6CD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BED323" w14:textId="27F0F48C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DF2C" w14:textId="4DE5EA4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Ziarno Dyni łuskana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15739" w14:textId="669D1F6B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1EF2" w14:textId="72A8CF4F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D9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DDF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ECA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AAC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466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49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E58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429AF7E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EF3AFE" w14:textId="6C9E85BB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16CA" w14:textId="3A56E040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Morele suszone gat.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029B8" w14:textId="5811D6D9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D585B" w14:textId="308F2FED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4CB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B28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6E1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476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5AB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001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FFE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0834194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CEB523" w14:textId="670BEEAA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58.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7F248" w14:textId="0BBC9E7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Rodzynki sułtańskie, gat. 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B349" w14:textId="660F161E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CE49" w14:textId="3752F411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AD6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E49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5A1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C0A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A00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73E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0C1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6ED290B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47940" w14:textId="6DB09AFF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59.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4545" w14:textId="72BE90BE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żurawina suszona, gat. I,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83D2" w14:textId="5905C813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F93E" w14:textId="28B14338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6D0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30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C09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816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C5C8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5FC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CF0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E538943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BB80F9" w14:textId="27D9804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83EF" w14:textId="6392D8A6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Imbir świeży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9687" w14:textId="51A9CAD6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A8745" w14:textId="5FD552D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2DD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9D4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1A9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C11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59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124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951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6141CBFD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29008" w14:textId="4CF19365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61.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C54A8" w14:textId="19EECD1C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Miód naturalny, pszczeli, op. słoik szklany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B5A5" w14:textId="0E91FE51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D70" w14:textId="5F954AC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1AC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543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32B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D47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E8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4F1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5C4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0CFC5062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A615B2" w14:textId="261D29B7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62.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FBBF" w14:textId="34D7007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Jaja kurze, świeże, rozmiar M z chowu ściółkowego/ wolny wybieg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E03" w14:textId="70B4CEF6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D2C8" w14:textId="7A800581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66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0BF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A9D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964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7D8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812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932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7E8ACE54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DC179" w14:textId="7B2F5E27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63.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ED30" w14:textId="1741138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Susz kompotowy, nie wędzony (jabłko,</w:t>
            </w:r>
            <w:r w:rsidR="00903D13" w:rsidRPr="00437811">
              <w:rPr>
                <w:rFonts w:ascii="Trebuchet MS" w:hAnsi="Trebuchet MS" w:cs="Calibri"/>
                <w:sz w:val="22"/>
              </w:rPr>
              <w:t xml:space="preserve"> </w:t>
            </w:r>
            <w:r w:rsidRPr="00437811">
              <w:rPr>
                <w:rFonts w:ascii="Trebuchet MS" w:hAnsi="Trebuchet MS" w:cs="Calibri"/>
                <w:sz w:val="22"/>
              </w:rPr>
              <w:t>gruszki, śliwki suszone)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E4AE" w14:textId="7617CA87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C192" w14:textId="64E25E63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007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9E5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5A4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08E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0E8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735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94D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76063F2E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A7B0EE" w14:textId="79D2253A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64.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8A68" w14:textId="5B4BE0D1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botwina młoda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79A5" w14:textId="536B2CFD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7BD2" w14:textId="5E594F8B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E8B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0AD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F46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E72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3F5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090F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21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463ACBBA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28C616" w14:textId="4AEC32C9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65.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ED18" w14:textId="234D666F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kapusta młoda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86EA" w14:textId="138E4148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86A4" w14:textId="465097F6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0DED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40D3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9EB7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B7E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236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8062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188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2E9213E8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55D8" w14:textId="2D2128FF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66.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02E96" w14:textId="1CE2A025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włoszczyzna młoda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18A4" w14:textId="7FAA586E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37DA" w14:textId="075E692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6BCE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8DDC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0A7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2D08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4F6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8899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2F6B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B90AB2" w:rsidRPr="00437811" w14:paraId="3FBA47F6" w14:textId="77777777" w:rsidTr="002332E3">
        <w:trPr>
          <w:cantSplit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60FC4D" w14:textId="77F7F88D" w:rsidR="00B90AB2" w:rsidRPr="00437811" w:rsidRDefault="00B90AB2" w:rsidP="00FA2D06">
            <w:pPr>
              <w:widowControl w:val="0"/>
              <w:spacing w:after="0" w:line="360" w:lineRule="auto"/>
              <w:ind w:left="0" w:right="38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67.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0983" w14:textId="4BF4C459" w:rsidR="00B90AB2" w:rsidRPr="00437811" w:rsidRDefault="00B90AB2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Ziemniaki młode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C3E1" w14:textId="081D799B" w:rsidR="00B90AB2" w:rsidRPr="00437811" w:rsidRDefault="00B90AB2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47AF" w14:textId="6DCED8AB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E035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5714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5DA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9A846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8DE1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9B60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72EA" w14:textId="77777777" w:rsidR="00B90AB2" w:rsidRPr="00437811" w:rsidRDefault="00B90AB2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40216A" w:rsidRPr="00437811" w14:paraId="25E4E993" w14:textId="77777777" w:rsidTr="002332E3">
        <w:trPr>
          <w:cantSplit/>
        </w:trPr>
        <w:tc>
          <w:tcPr>
            <w:tcW w:w="102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5072" w14:textId="5B3E290F" w:rsidR="0040216A" w:rsidRPr="00437811" w:rsidRDefault="0040216A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lastRenderedPageBreak/>
              <w:t>Łączna cena oferty NETTO</w:t>
            </w:r>
          </w:p>
          <w:p w14:paraId="007D1025" w14:textId="450F7CEE" w:rsidR="0040216A" w:rsidRPr="00437811" w:rsidRDefault="0040216A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108B2" w14:textId="7AB9F84A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789C7" w14:textId="37CEBFDF" w:rsidR="0040216A" w:rsidRPr="00437811" w:rsidRDefault="0040216A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</w:t>
            </w:r>
            <w:r w:rsidRPr="002332E3">
              <w:rPr>
                <w:rFonts w:ascii="Trebuchet MS" w:hAnsi="Trebuchet MS"/>
                <w:sz w:val="20"/>
                <w:szCs w:val="20"/>
              </w:rPr>
              <w:t>tj. suma wszystkich wierszy z kolumny 11.)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D78ED" w14:textId="4B7738E6" w:rsidR="0040216A" w:rsidRPr="00437811" w:rsidRDefault="0040216A" w:rsidP="00FA2D06">
            <w:pPr>
              <w:widowControl w:val="0"/>
              <w:spacing w:after="0" w:line="360" w:lineRule="auto"/>
              <w:ind w:left="0" w:right="3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66CA6108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7CF94EB0" w14:textId="56FDD2D1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034CAD87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2FA9C3A0" w14:textId="70F81484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1EC291B8" w14:textId="628D7431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295CF9FD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5C4D9239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F36F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BF28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EE6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6D6764D0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866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D968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B3E0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4C70AA54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6A5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338F0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24E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19432E63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41574596" w14:textId="67AF5497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4C15591E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lastRenderedPageBreak/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6A08B4A1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6B06716F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713A8D3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6E481B0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5F4176E4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6D7AEE34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201137E1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4F99774C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4D82802A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227BB821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7F53A0E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4650B2BB" w14:textId="4C4D080F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20E590AB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21EBB6B5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6ACCF54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53EA6F1F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63B5D94B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25DF4B3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79816ACA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74EAB992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68E81BB0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2B7B0CE6" w14:textId="109709AF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Mrożonki</w:t>
      </w:r>
    </w:p>
    <w:p w14:paraId="7529C665" w14:textId="6F81A4F6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5EAD1071" w14:textId="423B142C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</w:p>
    <w:p w14:paraId="305CB3B7" w14:textId="5BA26E6C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6F674633" w14:textId="01730539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67FD00BF" w14:textId="349C02F8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701280B7" w14:textId="602AC4D3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lastRenderedPageBreak/>
        <w:t>E-mail</w:t>
      </w:r>
    </w:p>
    <w:p w14:paraId="10E0EAD0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1F9CEAA2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61E1FDC0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35D091BB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258F3625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38AC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EBD1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9174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28765C78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EF2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759E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303D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39BE3C48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1E8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D8D4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11EFB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521B595E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7E40425D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023ED41D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382234F4" w14:textId="2A068A35" w:rsidR="00A306B7" w:rsidRPr="00437811" w:rsidRDefault="00A306B7" w:rsidP="00FA2D06">
      <w:pPr>
        <w:pStyle w:val="Nagwek2"/>
        <w:spacing w:after="35"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 xml:space="preserve">Część </w:t>
      </w:r>
      <w:r w:rsidR="002332E3">
        <w:rPr>
          <w:rFonts w:ascii="Trebuchet MS" w:hAnsi="Trebuchet MS"/>
          <w:sz w:val="22"/>
        </w:rPr>
        <w:t>V</w:t>
      </w:r>
      <w:r w:rsidRPr="00437811">
        <w:rPr>
          <w:rFonts w:ascii="Trebuchet MS" w:hAnsi="Trebuchet MS"/>
          <w:sz w:val="22"/>
        </w:rPr>
        <w:t xml:space="preserve"> MROŻONKI </w:t>
      </w:r>
    </w:p>
    <w:p w14:paraId="170C0786" w14:textId="57F0CFF2" w:rsidR="00A306B7" w:rsidRPr="00437811" w:rsidRDefault="005A2E30" w:rsidP="00FA2D06">
      <w:pPr>
        <w:pStyle w:val="Akapitzlist"/>
        <w:widowControl w:val="0"/>
        <w:numPr>
          <w:ilvl w:val="4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tbl>
      <w:tblPr>
        <w:tblStyle w:val="TableGrid"/>
        <w:tblW w:w="13971" w:type="dxa"/>
        <w:tblInd w:w="-14" w:type="dxa"/>
        <w:tblLayout w:type="fixed"/>
        <w:tblCellMar>
          <w:top w:w="8" w:type="dxa"/>
          <w:left w:w="70" w:type="dxa"/>
          <w:right w:w="49" w:type="dxa"/>
        </w:tblCellMar>
        <w:tblLook w:val="04A0" w:firstRow="1" w:lastRow="0" w:firstColumn="1" w:lastColumn="0" w:noHBand="0" w:noVBand="1"/>
      </w:tblPr>
      <w:tblGrid>
        <w:gridCol w:w="576"/>
        <w:gridCol w:w="3828"/>
        <w:gridCol w:w="567"/>
        <w:gridCol w:w="850"/>
        <w:gridCol w:w="1134"/>
        <w:gridCol w:w="1134"/>
        <w:gridCol w:w="709"/>
        <w:gridCol w:w="1134"/>
        <w:gridCol w:w="1276"/>
        <w:gridCol w:w="1134"/>
        <w:gridCol w:w="1629"/>
      </w:tblGrid>
      <w:tr w:rsidR="00F52337" w:rsidRPr="00437811" w14:paraId="717C39E7" w14:textId="650C68F0" w:rsidTr="002332E3">
        <w:trPr>
          <w:cantSplit/>
          <w:trHeight w:val="68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94F69" w14:textId="114D324F" w:rsidR="00F52337" w:rsidRPr="00437811" w:rsidRDefault="00F52337" w:rsidP="00FA2D06">
            <w:pPr>
              <w:widowControl w:val="0"/>
              <w:spacing w:after="0" w:line="360" w:lineRule="auto"/>
              <w:ind w:left="0" w:right="26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Lp</w:t>
            </w:r>
            <w:proofErr w:type="spellEnd"/>
            <w:r w:rsidRPr="00437811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83DAC" w14:textId="0892A477" w:rsidR="00F52337" w:rsidRPr="00437811" w:rsidRDefault="00F52337" w:rsidP="00FA2D06">
            <w:pPr>
              <w:widowControl w:val="0"/>
              <w:spacing w:after="0" w:line="360" w:lineRule="auto"/>
              <w:ind w:left="0" w:right="2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2B0C0" w14:textId="1A2AF000" w:rsidR="00F52337" w:rsidRPr="00437811" w:rsidRDefault="00F52337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j.m.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713E" w14:textId="54CAF129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Ilość zapotrzebowania</w:t>
            </w:r>
            <w:r w:rsidR="002332E3">
              <w:rPr>
                <w:rFonts w:ascii="Trebuchet MS" w:hAnsi="Trebuchet MS"/>
                <w:sz w:val="22"/>
              </w:rPr>
              <w:t xml:space="preserve"> </w:t>
            </w:r>
            <w:r w:rsidRPr="00437811">
              <w:rPr>
                <w:rFonts w:ascii="Trebuchet MS" w:hAnsi="Trebuchet MS"/>
                <w:sz w:val="22"/>
              </w:rPr>
              <w:t xml:space="preserve">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F421" w14:textId="49EDB381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958D1" w14:textId="7071699E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4A7834E2" w14:textId="458127F6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E0A3" w14:textId="56168F67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00919D5E" w14:textId="62447FA4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99C8" w14:textId="7CBC124A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4D991059" w14:textId="01D57A62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A44A" w14:textId="77777777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041500B3" w14:textId="13DFAEE9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888C0" w14:textId="380344C1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8FBE" w14:textId="77777777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2822AB76" w14:textId="574223B2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F52337" w:rsidRPr="00437811" w14:paraId="1B1EBB9D" w14:textId="55189366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90826" w14:textId="1F603BEF" w:rsidR="00F52337" w:rsidRPr="00437811" w:rsidRDefault="00F52337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A5838" w14:textId="49E7F240" w:rsidR="00F52337" w:rsidRPr="00437811" w:rsidRDefault="00F52337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41F3" w14:textId="62456474" w:rsidR="00F52337" w:rsidRPr="00437811" w:rsidRDefault="00F52337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9C670" w14:textId="1B2BA2DD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7AD1" w14:textId="7413C143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1C606" w14:textId="34EA2465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8EB3" w14:textId="158316AD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CDE2" w14:textId="6109B879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10A34" w14:textId="4CF6DAB0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4215" w14:textId="35307EE2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9F7A" w14:textId="208081FD" w:rsidR="00F52337" w:rsidRPr="00437811" w:rsidRDefault="00F52337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2332E3" w:rsidRPr="00437811" w14:paraId="0955BF71" w14:textId="4681C29E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C63FB7" w14:textId="6AD57BA3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1F6D" w14:textId="3A883943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Brokuły mrożone różyczki klasa 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D9189" w14:textId="25242E75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EEB0" w14:textId="5F9A0AC5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F1EE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F981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694F1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47F7A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48AE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217E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032F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0A87538E" w14:textId="49CB0F78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DFBF0" w14:textId="6EC30469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6EE44" w14:textId="63860B11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Fasolka szparagowa zielona cięta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F9CDD" w14:textId="24E6297E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B55C" w14:textId="259C20A0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08AB8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37CBD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5562B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56EF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CE83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96091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4FEE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21CAB2E6" w14:textId="15900F11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9D2CDB" w14:textId="69B4D65E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7EDD" w14:textId="1F21D808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Groszek zielony mrożony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ABB1" w14:textId="25E18A4C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8831C" w14:textId="5167DE80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6DC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0363A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2623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4028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B0BB4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CFC0A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BC17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67ADC4B5" w14:textId="2EA2B20C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DE057" w14:textId="1C844EF8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4720C" w14:textId="286370C8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Kalafior różyczki mrożony.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2DB9" w14:textId="40A16B17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ED351" w14:textId="0379AD42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5930D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62DC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878A7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DB0F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9CA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6DF7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3B38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3CEE2272" w14:textId="220DAA6A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603E61" w14:textId="555DAC8C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5D4EC" w14:textId="09EA67D3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Marchewka mini.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38BA" w14:textId="1BB06714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B0CFD" w14:textId="3BFA35F1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42E9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452C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9149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991A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4C7E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C53A3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5A89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2801C263" w14:textId="5C50EBD2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C55C5" w14:textId="2F9BEEAB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1EAF" w14:textId="009DC1DA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Maliny mrożone, klasa I.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D21A7" w14:textId="19F3EFBF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0C3BB" w14:textId="0B55AF0D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18DD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E070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18DC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5404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DECB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D435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3BE05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0CEBC38D" w14:textId="1E4D85E2" w:rsidTr="002332E3">
        <w:trPr>
          <w:cantSplit/>
          <w:trHeight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B27B4" w14:textId="5CD7A015" w:rsidR="002332E3" w:rsidRPr="00437811" w:rsidRDefault="002332E3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1922" w14:textId="39EE9C84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Mieszanka kompotowa (owocowa)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E0AE" w14:textId="650E58AE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EA7F0C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F36F2" w14:textId="1D968F05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17554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87749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1CA9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35C3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4644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8309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EE32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04862" w:rsidRPr="00437811" w14:paraId="7933B0F2" w14:textId="275FA565" w:rsidTr="002332E3">
        <w:trPr>
          <w:cantSplit/>
          <w:trHeight w:val="29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99F56" w14:textId="4F4EF07C" w:rsidR="00004862" w:rsidRPr="00437811" w:rsidRDefault="00004862" w:rsidP="00FA2D06">
            <w:pPr>
              <w:widowControl w:val="0"/>
              <w:spacing w:after="0" w:line="360" w:lineRule="auto"/>
              <w:ind w:left="0" w:right="2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2790A" w14:textId="52FE7D7B" w:rsidR="00004862" w:rsidRPr="00437811" w:rsidRDefault="0000486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 w:cs="Calibri"/>
                <w:sz w:val="22"/>
              </w:rPr>
              <w:t>Miruna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filet mrożony, </w:t>
            </w:r>
            <w:r w:rsidRPr="00437811">
              <w:rPr>
                <w:rFonts w:ascii="Trebuchet MS" w:hAnsi="Trebuchet MS" w:cs="Calibri"/>
                <w:b/>
                <w:bCs/>
                <w:sz w:val="22"/>
              </w:rPr>
              <w:t>bez skóry</w:t>
            </w:r>
            <w:r w:rsidRPr="00437811">
              <w:rPr>
                <w:rFonts w:ascii="Trebuchet MS" w:hAnsi="Trebuchet MS" w:cs="Calibri"/>
                <w:sz w:val="22"/>
              </w:rPr>
              <w:t xml:space="preserve"> 0% glazury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A4375" w14:textId="0123E4F1" w:rsidR="00004862" w:rsidRPr="00437811" w:rsidRDefault="00004862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ABCA4" w14:textId="394C667F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2B49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521B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FA576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0B9B3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AB3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6CD6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D422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04862" w:rsidRPr="00437811" w14:paraId="4E4BF8EA" w14:textId="39CED7EC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183E28" w14:textId="473713BB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56350" w14:textId="3FC1C145" w:rsidR="00004862" w:rsidRPr="00437811" w:rsidRDefault="0000486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Mieszanka warzywna 3-skł (brokuł, kalafior, marchewka)</w:t>
            </w:r>
            <w:r w:rsidR="002332E3">
              <w:rPr>
                <w:rFonts w:ascii="Trebuchet MS" w:hAnsi="Trebuchet MS" w:cs="Calibri"/>
                <w:sz w:val="22"/>
              </w:rPr>
              <w:t xml:space="preserve"> </w:t>
            </w:r>
            <w:r w:rsidRPr="00437811">
              <w:rPr>
                <w:rFonts w:ascii="Trebuchet MS" w:hAnsi="Trebuchet MS" w:cs="Calibri"/>
                <w:sz w:val="22"/>
              </w:rPr>
              <w:t>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FEBA5" w14:textId="2D4C5474" w:rsidR="00004862" w:rsidRPr="00437811" w:rsidRDefault="00004862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153F" w14:textId="0746C45A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EFBD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C315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BE44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7D372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7870B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878B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3BB8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537BC7CF" w14:textId="2185EA85" w:rsidTr="002332E3">
        <w:trPr>
          <w:cantSplit/>
          <w:trHeight w:val="3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98F97B" w14:textId="37D232C5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7C0AC" w14:textId="14E46894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Szpinak drobno krojony- brykiet 2,5 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49EB" w14:textId="3EFA800E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2D13FD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BA87E" w14:textId="4F94A4C1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41DD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EE68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FA74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59B6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F58DB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0BD2D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2C0A4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2332E3" w:rsidRPr="00437811" w14:paraId="394CD37C" w14:textId="182522A1" w:rsidTr="002332E3">
        <w:trPr>
          <w:cantSplit/>
          <w:trHeight w:val="42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D288A" w14:textId="2712CEA2" w:rsidR="002332E3" w:rsidRPr="00437811" w:rsidRDefault="002332E3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915E4" w14:textId="07205D6B" w:rsidR="002332E3" w:rsidRPr="00437811" w:rsidRDefault="002332E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Truskawki bez szypułek Op.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AAE9" w14:textId="0B4E390C" w:rsidR="002332E3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2D13FD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99BE" w14:textId="32CAE240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6F80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1731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71F7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25037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C4C63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35EE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E462A" w14:textId="77777777" w:rsidR="002332E3" w:rsidRPr="00437811" w:rsidRDefault="002332E3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04862" w:rsidRPr="00437811" w14:paraId="2C63D220" w14:textId="2FC6A4A2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59FE22" w14:textId="56065188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4022" w14:textId="7FAC942E" w:rsidR="00004862" w:rsidRPr="00437811" w:rsidRDefault="0000486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Włoszczyzna paski 4-skład (marchew, seler, pietruszka, por)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33C3" w14:textId="10285743" w:rsidR="00004862" w:rsidRPr="00437811" w:rsidRDefault="00004862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B0C1" w14:textId="349D6D81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B5A20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CC91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592B2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5F8B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D2B6B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6C21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97D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04862" w:rsidRPr="00437811" w14:paraId="2BF5B416" w14:textId="7C5B4AEA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80F2C4" w14:textId="1F947E0A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DF436" w14:textId="7B79610B" w:rsidR="00004862" w:rsidRPr="00437811" w:rsidRDefault="0000486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Wiśnie mrożone całe op. 2,5kg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9F7F" w14:textId="149E45A8" w:rsidR="00004862" w:rsidRPr="00437811" w:rsidRDefault="00004862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9A9D8" w14:textId="1E547780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115A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0F808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81D8D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A244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0B9C1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2404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F29C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04862" w:rsidRPr="00437811" w14:paraId="546C7BDE" w14:textId="77777777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13412" w14:textId="2955B868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76FA0" w14:textId="3E1A667D" w:rsidR="00004862" w:rsidRPr="00437811" w:rsidRDefault="0000486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Lody śmietankowe</w:t>
            </w:r>
            <w:r w:rsidR="002332E3">
              <w:rPr>
                <w:rFonts w:ascii="Trebuchet MS" w:hAnsi="Trebuchet MS" w:cs="Calibri"/>
                <w:sz w:val="22"/>
              </w:rPr>
              <w:t>-</w:t>
            </w:r>
            <w:r w:rsidRPr="00437811">
              <w:rPr>
                <w:rFonts w:ascii="Trebuchet MS" w:hAnsi="Trebuchet MS" w:cs="Calibri"/>
                <w:sz w:val="22"/>
              </w:rPr>
              <w:t xml:space="preserve"> mleko, śmietanka, cukier </w:t>
            </w:r>
            <w:r w:rsidRPr="00437811">
              <w:rPr>
                <w:rFonts w:ascii="Trebuchet MS" w:hAnsi="Trebuchet MS" w:cs="Calibri"/>
                <w:b/>
                <w:bCs/>
                <w:sz w:val="22"/>
              </w:rPr>
              <w:t>kubek 150-200 ml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24C34" w14:textId="3415FABE" w:rsidR="00004862" w:rsidRPr="00437811" w:rsidRDefault="002332E3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</w:t>
            </w:r>
            <w:r w:rsidR="00004862" w:rsidRPr="00437811">
              <w:rPr>
                <w:rFonts w:ascii="Trebuchet MS" w:hAnsi="Trebuchet MS" w:cs="Calibri"/>
                <w:sz w:val="22"/>
              </w:rPr>
              <w:t>zt</w:t>
            </w:r>
            <w:r>
              <w:rPr>
                <w:rFonts w:ascii="Trebuchet MS" w:hAnsi="Trebuchet MS" w:cs="Calibri"/>
                <w:sz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24320" w14:textId="196E8779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1378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AB59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5D7C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23F4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338A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FE30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B5518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004862" w:rsidRPr="00437811" w14:paraId="250A4C73" w14:textId="77777777" w:rsidTr="002332E3">
        <w:trPr>
          <w:cantSplit/>
          <w:trHeight w:val="29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A06B81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22" w:firstLine="0"/>
              <w:jc w:val="left"/>
              <w:rPr>
                <w:rFonts w:ascii="Trebuchet MS" w:hAnsi="Trebuchet MS" w:cs="Calibri"/>
                <w:sz w:val="22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84E64" w14:textId="77777777" w:rsidR="00004862" w:rsidRPr="00437811" w:rsidRDefault="00004862" w:rsidP="00FA2D06">
            <w:pPr>
              <w:suppressAutoHyphens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Filet z łososia mrożony, bez skóry, 0% glazury</w:t>
            </w:r>
          </w:p>
          <w:p w14:paraId="3F490EE7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D81FE" w14:textId="404FE707" w:rsidR="00004862" w:rsidRPr="00437811" w:rsidRDefault="00004862" w:rsidP="00FA2D06">
            <w:pPr>
              <w:widowControl w:val="0"/>
              <w:spacing w:after="0" w:line="360" w:lineRule="auto"/>
              <w:ind w:left="0" w:right="2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0D175" w14:textId="545EC89D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02370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406E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06D0B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17F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47F4F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E260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D4D46" w14:textId="77777777" w:rsidR="00004862" w:rsidRPr="00437811" w:rsidRDefault="00004862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735B1D" w:rsidRPr="00437811" w14:paraId="3192FECC" w14:textId="77777777" w:rsidTr="002332E3">
        <w:trPr>
          <w:cantSplit/>
          <w:trHeight w:val="1881"/>
        </w:trPr>
        <w:tc>
          <w:tcPr>
            <w:tcW w:w="99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EA3F" w14:textId="77777777" w:rsidR="00735B1D" w:rsidRPr="00437811" w:rsidRDefault="00735B1D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 xml:space="preserve">Łączna cena oferty NETTO: </w:t>
            </w:r>
          </w:p>
          <w:p w14:paraId="6FF813AE" w14:textId="4A41089D" w:rsidR="00735B1D" w:rsidRPr="00437811" w:rsidRDefault="00735B1D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17F086" w14:textId="3BF454B7" w:rsidR="00735B1D" w:rsidRPr="00437811" w:rsidRDefault="00735B1D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31754" w14:textId="749B2802" w:rsidR="00735B1D" w:rsidRPr="00437811" w:rsidRDefault="00735B1D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(tj. suma wszystkich wierszy z kolumny 11.)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52B267" w14:textId="2762B69D" w:rsidR="00735B1D" w:rsidRPr="00437811" w:rsidRDefault="00735B1D" w:rsidP="00FA2D06">
            <w:pPr>
              <w:widowControl w:val="0"/>
              <w:spacing w:after="0" w:line="360" w:lineRule="auto"/>
              <w:ind w:left="0" w:right="17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6BDE0F58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40FFA62B" w14:textId="5B6537AC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2A969B8F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6EDA91EA" w14:textId="78B5C94A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521CBD76" w14:textId="55159E78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339D30A9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2EFDEF4E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0803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46A86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7394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62E4BD84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2487E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3FCB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2C46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6A92060F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7499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lastRenderedPageBreak/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F217C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8728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7EFF6974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277D7895" w14:textId="396D4B65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1387C645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5ACE0C3F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2DB8BC28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23171A42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485713A4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4F996739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4B19DE15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3A69A671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02231C9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180C70A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304B4995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5352B47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26E2232E" w14:textId="32AA1CAB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4C6C6F68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76FABE7F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lastRenderedPageBreak/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0C6B068D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00E6FECE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38C9E56D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3473501B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6D4E204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6FEF94DB" w14:textId="57820942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</w:p>
    <w:p w14:paraId="63DE291F" w14:textId="77777777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FORMULARZ OFERTOWY</w:t>
      </w:r>
    </w:p>
    <w:p w14:paraId="5CDC6483" w14:textId="166486CA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 .Dostawa i zakup artykułów spożywczych –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Różne artykuły spożywcze</w:t>
      </w:r>
    </w:p>
    <w:p w14:paraId="548EBEFA" w14:textId="3AB9D7F5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03415397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lastRenderedPageBreak/>
        <w:t xml:space="preserve">Nazwa (firma) Wykonawcy </w:t>
      </w:r>
    </w:p>
    <w:p w14:paraId="7C30885E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 xml:space="preserve">Adres (ulica i nr, miejscowość, kod pocztowy, województwo) </w:t>
      </w:r>
    </w:p>
    <w:p w14:paraId="6CEC670C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NIP/REGON:</w:t>
      </w:r>
    </w:p>
    <w:p w14:paraId="443A33AA" w14:textId="30F22773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07DCE7CA" w14:textId="54E044BD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40B4DA7E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752EF0C2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24D72C47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6DCA658C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5AFD26FF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6B030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1CC85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F52B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3A7E9089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DDD3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BE23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14486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297097B9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B90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6128B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21F8A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5F795C97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4DE1E92B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ZAMÓWIENIA:</w:t>
      </w:r>
    </w:p>
    <w:p w14:paraId="6EBAE811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717F0F43" w14:textId="44B6E6FC" w:rsidR="00A306B7" w:rsidRPr="00437811" w:rsidRDefault="00A306B7" w:rsidP="00FA2D06">
      <w:pPr>
        <w:pStyle w:val="Nagwek2"/>
        <w:spacing w:after="35"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 xml:space="preserve">Część </w:t>
      </w:r>
      <w:r w:rsidR="002332E3">
        <w:rPr>
          <w:rFonts w:ascii="Trebuchet MS" w:hAnsi="Trebuchet MS"/>
          <w:sz w:val="22"/>
        </w:rPr>
        <w:t>VI</w:t>
      </w:r>
      <w:r w:rsidRPr="00437811">
        <w:rPr>
          <w:rFonts w:ascii="Trebuchet MS" w:hAnsi="Trebuchet MS"/>
          <w:sz w:val="22"/>
        </w:rPr>
        <w:t xml:space="preserve"> RÓŻNE PRODUKTY SPOŻYWCZE</w:t>
      </w:r>
    </w:p>
    <w:p w14:paraId="6CC499E2" w14:textId="6D38C43F" w:rsidR="00A306B7" w:rsidRPr="00437811" w:rsidRDefault="005A2E30" w:rsidP="00FA2D06">
      <w:pPr>
        <w:pStyle w:val="Akapitzlist"/>
        <w:widowControl w:val="0"/>
        <w:numPr>
          <w:ilvl w:val="5"/>
          <w:numId w:val="22"/>
        </w:numPr>
        <w:autoSpaceDN w:val="0"/>
        <w:spacing w:after="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Oferuję wykonanie dostawy, będącej przedmiotem zamówienia ZA CENĘ</w:t>
      </w:r>
    </w:p>
    <w:p w14:paraId="4D506CB6" w14:textId="77777777" w:rsidR="00A306B7" w:rsidRPr="00437811" w:rsidRDefault="00A306B7" w:rsidP="00FA2D06">
      <w:pPr>
        <w:spacing w:after="0" w:line="360" w:lineRule="auto"/>
        <w:ind w:left="-1416" w:right="10495" w:firstLine="0"/>
        <w:jc w:val="left"/>
        <w:rPr>
          <w:rFonts w:ascii="Trebuchet MS" w:hAnsi="Trebuchet MS"/>
          <w:sz w:val="22"/>
        </w:rPr>
      </w:pPr>
    </w:p>
    <w:tbl>
      <w:tblPr>
        <w:tblStyle w:val="TableGrid"/>
        <w:tblW w:w="13899" w:type="dxa"/>
        <w:tblInd w:w="-14" w:type="dxa"/>
        <w:tblLayout w:type="fixed"/>
        <w:tblCellMar>
          <w:top w:w="8" w:type="dxa"/>
          <w:left w:w="72" w:type="dxa"/>
          <w:right w:w="32" w:type="dxa"/>
        </w:tblCellMar>
        <w:tblLook w:val="04A0" w:firstRow="1" w:lastRow="0" w:firstColumn="1" w:lastColumn="0" w:noHBand="0" w:noVBand="1"/>
      </w:tblPr>
      <w:tblGrid>
        <w:gridCol w:w="576"/>
        <w:gridCol w:w="3544"/>
        <w:gridCol w:w="1134"/>
        <w:gridCol w:w="709"/>
        <w:gridCol w:w="850"/>
        <w:gridCol w:w="1134"/>
        <w:gridCol w:w="992"/>
        <w:gridCol w:w="992"/>
        <w:gridCol w:w="992"/>
        <w:gridCol w:w="992"/>
        <w:gridCol w:w="992"/>
        <w:gridCol w:w="992"/>
      </w:tblGrid>
      <w:tr w:rsidR="00336CBB" w:rsidRPr="00437811" w14:paraId="57D003B9" w14:textId="5042C23B" w:rsidTr="001262B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5477" w14:textId="0286B110" w:rsidR="00336CBB" w:rsidRPr="00437811" w:rsidRDefault="00336CBB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lastRenderedPageBreak/>
              <w:t>Lp.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249D" w14:textId="7473335F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9442C" w14:textId="05C71430" w:rsidR="00336CBB" w:rsidRPr="00437811" w:rsidRDefault="00336CBB" w:rsidP="00FA2D06">
            <w:pPr>
              <w:widowControl w:val="0"/>
              <w:spacing w:after="0" w:line="360" w:lineRule="auto"/>
              <w:ind w:left="1" w:right="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opakowanie minimum/ waga minimum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91B1C" w14:textId="4EFF767B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02E" w14:textId="57E06FAC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Ilość zapotrzebowania półrocznego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0B8F" w14:textId="5828FC63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 producent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7592D" w14:textId="3A52D425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0C78E973" w14:textId="12D4ECD1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DBCC2" w14:textId="16A15CC5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01B10635" w14:textId="118F261C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5CC86" w14:textId="4770B66D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7F47C324" w14:textId="48740E0A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7BE9" w14:textId="77777777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2C224307" w14:textId="15DD712A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2251B" w14:textId="7655A748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3F2A0" w14:textId="77777777" w:rsidR="00336CBB" w:rsidRPr="00437811" w:rsidRDefault="00336CBB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6B06542C" w14:textId="5EAFA6E2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336CBB" w:rsidRPr="00437811" w14:paraId="6504CCAC" w14:textId="77777777" w:rsidTr="001262B9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B7FF7" w14:textId="77777777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90417" w14:textId="13A2263D" w:rsidR="00336CBB" w:rsidRPr="00437811" w:rsidRDefault="00336CBB" w:rsidP="00FA2D06">
            <w:pPr>
              <w:widowControl w:val="0"/>
              <w:spacing w:after="0" w:line="360" w:lineRule="auto"/>
              <w:ind w:left="0" w:right="27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CCA2" w14:textId="4EA1A87C" w:rsidR="00336CBB" w:rsidRPr="00437811" w:rsidRDefault="00336CBB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3A5F" w14:textId="2AC96AF9" w:rsidR="00336CBB" w:rsidRPr="00437811" w:rsidRDefault="00336CBB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507FB" w14:textId="0C19A8B4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0E3D" w14:textId="4F69B77D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EFCEC" w14:textId="25B115CC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9BD82" w14:textId="159DEF5B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DA8C" w14:textId="66F42B08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2126" w14:textId="4023BBDB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850D" w14:textId="35EA9441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8F9D2" w14:textId="03465756" w:rsidR="00336CBB" w:rsidRPr="00437811" w:rsidRDefault="00336CBB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A05EE6" w:rsidRPr="00437811" w14:paraId="7434DCB7" w14:textId="6CD8143E" w:rsidTr="00F6488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BC731" w14:textId="107C5ABF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8DB9" w14:textId="281B4C82" w:rsidR="00A05EE6" w:rsidRPr="00437811" w:rsidRDefault="00A05EE6" w:rsidP="00FA2D06">
            <w:pPr>
              <w:widowControl w:val="0"/>
              <w:spacing w:after="0" w:line="360" w:lineRule="auto"/>
              <w:ind w:left="0" w:right="27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Ananas plastry, w lekkim syropie, w puszce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D3C3" w14:textId="56DAEF4D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565/580g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CCB7" w14:textId="38310D98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C3909" w14:textId="2D9BE312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D2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353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52CB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9CE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7CE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D261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5CC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1100A3D" w14:textId="41142EDE" w:rsidTr="00F6488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45F81" w14:textId="4C10606A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097A0" w14:textId="29E5A038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Barszcz biały bez konserwantów, butelka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5C512" w14:textId="5A9E442C" w:rsidR="00A05EE6" w:rsidRPr="00437811" w:rsidRDefault="00A05EE6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60540" w14:textId="49DD394B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B44D8E" w14:textId="3C25BF8A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B630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35D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4DAA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5D79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C0E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452D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B68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8FFEB78" w14:textId="061A4520" w:rsidTr="00F6488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65B534" w14:textId="62D7C05C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56D13" w14:textId="08F00136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Brzoskwinia w syropie połówki w puszce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3BEE" w14:textId="0040F3F0" w:rsidR="00A05EE6" w:rsidRPr="00437811" w:rsidRDefault="00A05EE6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820/850ml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604FB" w14:textId="5DFE854D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7A0434" w14:textId="1EA7752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0F9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5059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EB6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1D6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808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220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2DA0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660B3F5" w14:textId="027331F0" w:rsidTr="00F64882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F95DB9" w14:textId="4295D0F1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D30E3" w14:textId="52C2B8DF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Barszcz czerwony koncentrat, butelka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5486" w14:textId="31AE2151" w:rsidR="00A05EE6" w:rsidRPr="00437811" w:rsidRDefault="00A05EE6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6D47" w14:textId="058735C9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8F30A" w14:textId="149D5DE9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98F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43E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B4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38D2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6D2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C188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31A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1FB6F20" w14:textId="340BFDD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E47215" w14:textId="5D1F50C1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4C52" w14:textId="00E2781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Bazylia suszona otarta, op</w:t>
            </w:r>
            <w:r w:rsidR="00A05EE6" w:rsidRPr="00437811">
              <w:rPr>
                <w:rFonts w:ascii="Trebuchet MS" w:hAnsi="Trebuchet MS" w:cs="Calibri"/>
                <w:sz w:val="22"/>
              </w:rPr>
              <w:t>.</w:t>
            </w:r>
            <w:r w:rsidRPr="00437811">
              <w:rPr>
                <w:rFonts w:ascii="Trebuchet MS" w:hAnsi="Trebuchet MS" w:cs="Calibri"/>
                <w:sz w:val="22"/>
              </w:rPr>
              <w:t xml:space="preserve"> 10g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C492" w14:textId="46DC2F9D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0CA0" w14:textId="4C4E0A5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42C11" w14:textId="47B6F9E5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6DC2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554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E87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387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59B4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22CB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088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56598568" w14:textId="33721F65" w:rsidTr="00DC6EE3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30E7E" w14:textId="4A13D188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FD8F6" w14:textId="415E23EB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Biszkopty podłużne 140-160g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2F909" w14:textId="750CA352" w:rsidR="00A05EE6" w:rsidRPr="00437811" w:rsidRDefault="00A05EE6" w:rsidP="00FA2D06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140- 160g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8936E" w14:textId="31544FE7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FCC68B" w14:textId="18FE8EDB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1D2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B7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EE8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09FF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3A1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3F8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A4A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B7C5D41" w14:textId="18FCDA75" w:rsidTr="00DC6EE3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5FC87D" w14:textId="3F6D6D00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B37DB" w14:textId="10E284F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Biszkopty okrągłe 120g - 130g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A9B3B" w14:textId="5D147656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120- 140g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C00" w14:textId="70B9D01B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58DF54" w14:textId="5FB4BE6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5CBE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A68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F1D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679B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57AC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91B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7F14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7C99AC9" w14:textId="469F0C2D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1241E2" w14:textId="64A5390F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4895" w14:textId="39E14776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trzcinowy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288F" w14:textId="4305FBB6" w:rsidR="00FD7FF3" w:rsidRPr="00437811" w:rsidRDefault="00FD7FF3" w:rsidP="00FA2D06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EB24" w14:textId="206820CB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8650" w14:textId="149A9E46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FA1F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845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CD39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366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F1C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2AB4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A0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69122CF" w14:textId="18277A0D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43BDE6" w14:textId="3B08896D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91931" w14:textId="24D29DA8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biały kryształ.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3135" w14:textId="21104018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4B83C" w14:textId="1C96B3A0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CCCAE9" w14:textId="2B61C0D3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09F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961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F9D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DF0E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0E1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E87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BDBF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51652D24" w14:textId="4CB367C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F15B0E" w14:textId="2711B0B8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F61F4" w14:textId="0777902B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waniliowy op</w:t>
            </w:r>
            <w:r w:rsidR="00A05EE6" w:rsidRPr="00437811">
              <w:rPr>
                <w:rFonts w:ascii="Trebuchet MS" w:hAnsi="Trebuchet MS" w:cs="Calibri"/>
                <w:sz w:val="22"/>
              </w:rPr>
              <w:t>.</w:t>
            </w:r>
            <w:r w:rsidRPr="00437811">
              <w:rPr>
                <w:rFonts w:ascii="Trebuchet MS" w:hAnsi="Trebuchet MS" w:cs="Calibri"/>
                <w:sz w:val="22"/>
              </w:rPr>
              <w:t xml:space="preserve"> ok. 30g-35g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DCEBE" w14:textId="0F50927B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32g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27AB" w14:textId="109A98F6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5B7A06" w14:textId="7CCB0536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916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7AF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0C4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ED1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1D1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80E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E25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9ACD58D" w14:textId="63928435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1ACC0" w14:textId="3D1D5334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D0017" w14:textId="4BC327B7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Cukier puder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950FE" w14:textId="5DE75910" w:rsidR="00FD7FF3" w:rsidRPr="00437811" w:rsidRDefault="00FD7FF3" w:rsidP="00FA2D06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E38F" w14:textId="297D72E3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AC322" w14:textId="2B99AE1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133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B27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92A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807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E15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724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56C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83E3E3E" w14:textId="41FCE3BC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897923" w14:textId="3C2418C3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2304" w14:textId="4FD6B240" w:rsidR="00FD7FF3" w:rsidRPr="00437811" w:rsidRDefault="00FD7FF3" w:rsidP="00FA2D06">
            <w:pPr>
              <w:widowControl w:val="0"/>
              <w:spacing w:after="0" w:line="360" w:lineRule="auto"/>
              <w:ind w:left="0" w:right="51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Curry, zioła wysokiej jakości ok 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21698" w14:textId="6424413B" w:rsidR="00FD7FF3" w:rsidRPr="00437811" w:rsidRDefault="00FD7FF3" w:rsidP="00FA2D06">
            <w:pPr>
              <w:widowControl w:val="0"/>
              <w:spacing w:after="0" w:line="360" w:lineRule="auto"/>
              <w:ind w:left="0" w:right="45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969EE" w14:textId="5E2B2C8D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71CFD0" w14:textId="26724252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536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71FB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E5BA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115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70E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057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07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498FC65A" w14:textId="4142F0B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E6CF01" w14:textId="49434D22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02437" w14:textId="174915B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Cynamon mielony, opakowanie PET ok</w:t>
            </w:r>
            <w:r w:rsidR="006979C4">
              <w:rPr>
                <w:rFonts w:ascii="Trebuchet MS" w:hAnsi="Trebuchet MS" w:cs="Calibri"/>
                <w:sz w:val="22"/>
              </w:rPr>
              <w:t xml:space="preserve">. </w:t>
            </w:r>
            <w:r w:rsidRPr="00437811">
              <w:rPr>
                <w:rFonts w:ascii="Trebuchet MS" w:hAnsi="Trebuchet MS" w:cs="Calibri"/>
                <w:sz w:val="22"/>
              </w:rPr>
              <w:t>20g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3D6D" w14:textId="32FE62E2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36A92" w14:textId="7461B841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8C3311" w14:textId="20F71A20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0982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A0C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28AA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D48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7A5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78B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4DD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8B51DF1" w14:textId="0D19BACE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46DC" w14:textId="37BFD11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296E" w14:textId="29BAACAC" w:rsidR="00FD7FF3" w:rsidRPr="00437811" w:rsidRDefault="00FD7FF3" w:rsidP="00FA2D06">
            <w:pPr>
              <w:widowControl w:val="0"/>
              <w:spacing w:after="16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b/>
                <w:bCs/>
                <w:sz w:val="22"/>
              </w:rPr>
              <w:t>Cukierki czekoladowe/kakaowe - michałki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2540E" w14:textId="7AD69BCA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5090" w14:textId="4121D11B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4275FC" w14:textId="7D434EE9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46E4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22F2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EA8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E05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80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D9C4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0CE3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925EEFC" w14:textId="31041B61" w:rsidTr="00DE1678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4A4E6A" w14:textId="171BEB21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F0442" w14:textId="6F305344" w:rsidR="00A05EE6" w:rsidRPr="00437811" w:rsidRDefault="00A05EE6" w:rsidP="00FA2D06">
            <w:pPr>
              <w:widowControl w:val="0"/>
              <w:spacing w:after="0" w:line="360" w:lineRule="auto"/>
              <w:ind w:left="0" w:right="1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Chrupki kukurydziane, Bananowe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34A52" w14:textId="5B12C9DA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E64F" w14:textId="23221EBC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3E3939" w14:textId="697D1A0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4E6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5FF0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2A25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9AF4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B145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CE4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6BF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42409DED" w14:textId="4A78757E" w:rsidTr="00DE1678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4E2AFD" w14:textId="76E84030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060D" w14:textId="41DD45DF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Chrupki kukurydziane bezglutenowe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E7E8" w14:textId="3A75E73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7830" w14:textId="34D8CE67" w:rsidR="00A05EE6" w:rsidRPr="00437811" w:rsidRDefault="00A05EE6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409929" w14:textId="0280CBEE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067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0ED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E3A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43A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3F8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3FA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12EE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34EC2E9" w14:textId="0AD04A94" w:rsidTr="00DE1678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F75361" w14:textId="741F41BF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989E" w14:textId="5B50811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Ciasteczka wielozbożowe op</w:t>
            </w:r>
            <w:r w:rsidR="006979C4">
              <w:rPr>
                <w:rFonts w:ascii="Trebuchet MS" w:hAnsi="Trebuchet MS" w:cs="Calibri"/>
                <w:sz w:val="22"/>
              </w:rPr>
              <w:t xml:space="preserve">. </w:t>
            </w:r>
            <w:r w:rsidRPr="00437811">
              <w:rPr>
                <w:rFonts w:ascii="Trebuchet MS" w:hAnsi="Trebuchet MS" w:cs="Calibri"/>
                <w:sz w:val="22"/>
              </w:rPr>
              <w:t>Jedn. 38g kokosowo-czekoladowe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999D9" w14:textId="49C723DD" w:rsidR="00A05EE6" w:rsidRPr="00437811" w:rsidRDefault="006979C4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>
              <w:rPr>
                <w:rFonts w:ascii="Trebuchet MS" w:hAnsi="Trebuchet MS" w:cstheme="minorHAnsi"/>
                <w:sz w:val="22"/>
              </w:rPr>
              <w:t>Op. Jedn.</w:t>
            </w:r>
            <w:r w:rsidR="00A05EE6" w:rsidRPr="00437811">
              <w:rPr>
                <w:rFonts w:ascii="Trebuchet MS" w:hAnsi="Trebuchet MS" w:cstheme="minorHAnsi"/>
                <w:sz w:val="22"/>
              </w:rPr>
              <w:t>38g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F95F" w14:textId="6327AAD3" w:rsidR="00A05EE6" w:rsidRPr="00437811" w:rsidRDefault="00A05EE6" w:rsidP="00FA2D06">
            <w:pPr>
              <w:widowControl w:val="0"/>
              <w:spacing w:after="0" w:line="360" w:lineRule="auto"/>
              <w:ind w:left="0" w:right="41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BE6C55" w14:textId="5E6718DC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8EBB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E2C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9EE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B7B6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C54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8FB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C9A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4138BBA0" w14:textId="66CFD128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9829CD" w14:textId="3A4B3E59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8906A" w14:textId="68576143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Ciastka owsiane ze słonecznikiem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8FE69" w14:textId="65BEA14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 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4DC10" w14:textId="6E39501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B0416" w14:textId="5FEE65AE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3D96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6CB9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E2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4B1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C72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9C1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094D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48EA3C9" w14:textId="5CCAD352" w:rsidTr="007D718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82B7BA" w14:textId="27F02250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22CE" w14:textId="2489EC02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Czekolada mleczna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F035" w14:textId="758B0B7B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90/100g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0402" w14:textId="6F6DDE9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A8A9FF" w14:textId="47E4CBB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7DF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360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E06A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E56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9DB1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B7B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F826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60FC386" w14:textId="7D49A517" w:rsidTr="007D718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2E0B24" w14:textId="760E94A5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E5BF6" w14:textId="6EE8C7EA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Drożdże świeże.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ADE2F" w14:textId="034ED74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878C" w14:textId="7B4C9092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EEAA80" w14:textId="4127F5A1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AB34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29FB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D4F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14D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6C1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2E7F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9528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4A972CB0" w14:textId="47A10666" w:rsidTr="007D718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CCA90C" w14:textId="04E60AC8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E0222" w14:textId="6E29D16E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Dżem z truskawek, bez pestek, Bez dodatku substancji słodzących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4A4D8" w14:textId="1E738EB3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280/300g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F226" w14:textId="6AD3FAFD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A630F" w14:textId="149A9E3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A79B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011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95FB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9FE2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57B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4C71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C5B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8C6BFD2" w14:textId="07BC3A8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9A27B1" w14:textId="7E43DA72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17D47" w14:textId="7DFA4CE6" w:rsidR="00FD7FF3" w:rsidRPr="00437811" w:rsidRDefault="00FD7FF3" w:rsidP="00FA2D06">
            <w:pPr>
              <w:widowControl w:val="0"/>
              <w:spacing w:after="0" w:line="360" w:lineRule="auto"/>
              <w:ind w:left="0" w:right="17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Dżem leśny, niesłodzony, pasteryzowany, Bez dodatku substancji słodzących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FEDAC" w14:textId="5BA25741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</w:t>
            </w:r>
            <w:r w:rsidR="00A05EE6" w:rsidRPr="00437811">
              <w:rPr>
                <w:rFonts w:ascii="Trebuchet MS" w:hAnsi="Trebuchet MS" w:cstheme="minorHAnsi"/>
                <w:sz w:val="22"/>
              </w:rPr>
              <w:t xml:space="preserve"> </w:t>
            </w:r>
            <w:r w:rsidRPr="00437811">
              <w:rPr>
                <w:rFonts w:ascii="Trebuchet MS" w:hAnsi="Trebuchet MS" w:cstheme="minorHAnsi"/>
                <w:sz w:val="22"/>
              </w:rPr>
              <w:t>jedn</w:t>
            </w:r>
            <w:r w:rsidR="00A05EE6" w:rsidRPr="00437811">
              <w:rPr>
                <w:rFonts w:ascii="Trebuchet MS" w:hAnsi="Trebuchet MS" w:cstheme="minorHAnsi"/>
                <w:sz w:val="22"/>
              </w:rPr>
              <w:t>.</w:t>
            </w:r>
            <w:r w:rsidRPr="00437811">
              <w:rPr>
                <w:rFonts w:ascii="Trebuchet MS" w:hAnsi="Trebuchet MS" w:cstheme="minorHAnsi"/>
                <w:sz w:val="22"/>
              </w:rPr>
              <w:t xml:space="preserve"> 280g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DDA5E" w14:textId="0194BD67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1F1DCA" w14:textId="2E0ADA95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B30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7505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C52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194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E0B3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1CD7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4CA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24D9BC48" w14:textId="0F6AF33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B9DBCB" w14:textId="2ABEF07D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1C1EE" w14:textId="3C635E73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Fasola Jaś średnia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9905E" w14:textId="4F3CCA79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435DF" w14:textId="7E7D8601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A3900B" w14:textId="59150FE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253F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A708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A2B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1E8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08C0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7BC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7B5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43FC4BD5" w14:textId="12D0DB53" w:rsidTr="003F6681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18D82B" w14:textId="532AFEA0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C46F" w14:textId="79AABBBB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Filet z makreli w sosie pomidorowym puszka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B5DC" w14:textId="385F0D7E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160-180g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A831B" w14:textId="1F953D6A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D44F8B" w14:textId="35C51E3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75B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7C63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EE4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ED3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AAD3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A57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CE24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BF8FD50" w14:textId="4262B1E3" w:rsidTr="003F6681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F5F708" w14:textId="246CBA55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25.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C0C7" w14:textId="5F51C719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Galaretka 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A6815" w14:textId="2B6D65D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70-80g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7ED02" w14:textId="2F67410A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4C3778" w14:textId="4FE54F2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FCC8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63B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E5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1D3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F2C8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1EE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EC15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431F8CCA" w14:textId="1A9D0772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1AD6AF" w14:textId="1AA7BB3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AAB5A" w14:textId="55E1B2EF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Groch łuskany, pozbawiony łuski, połówki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C62E1" w14:textId="67FEE333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A1AA5" w14:textId="5184DD95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0CFBAB" w14:textId="2C722AA3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C31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3A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D3E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36C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612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EC9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F58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C862E31" w14:textId="76677317" w:rsidTr="00626D3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68E7AB" w14:textId="1186913E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C4D22" w14:textId="03475016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Groszek konserwowy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7EC2A" w14:textId="38C5B88F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E6CB" w14:textId="37D65D00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C1C3ED" w14:textId="5DD21CDB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62A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882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AB41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F67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72FE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5257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AB51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5B55A5C8" w14:textId="33B15CE4" w:rsidTr="00626D3F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6F880" w14:textId="38634571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1327" w14:textId="6AE93921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Groszek ptysiowy 125g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920A" w14:textId="57128D35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125g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F6E" w14:textId="5578B318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A7B19D" w14:textId="626E1875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C9F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40B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CB9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9AC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592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8A6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607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317DA4A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7CED7C" w14:textId="77FEABF3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FA94F" w14:textId="00178A02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Galaretka  owocowa w czekoladzie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EE788" w14:textId="618AAB5B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3036" w14:textId="75111780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75F5C" w14:textId="6E492DC1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21AC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DC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53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3E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C8F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E985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5D2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4BB428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3A047" w14:textId="2216249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89A09" w14:textId="1CBFEA22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Goździki naturalne całe niemielone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A27BB" w14:textId="48EAC4E3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31052" w14:textId="5F1253E6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5D609" w14:textId="1C8C1A64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0CC3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8507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05A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AD6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810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25F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07F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393DFDF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DF4DE8" w14:textId="420F15D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CB218" w14:textId="57C5B591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Herbata czarna z naturalnym aromatem,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2374" w14:textId="5883E689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100szt.x2g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1DFBA" w14:textId="4FBA09C2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op.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109A18" w14:textId="5A56EA81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4550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8E6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74D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F04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34F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47F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819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369DA4E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449A5D" w14:textId="56D35B0F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2AD03" w14:textId="0559310F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Herbata mięta w saszetkach, 100% liść mięty pieprzowej (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Menthae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piperitae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folium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3405" w14:textId="74650203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25 szt. x 1,3g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54D1" w14:textId="0ACC27ED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EECE30" w14:textId="38491C3A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CF7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113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66A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89C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270B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DDE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639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E891824" w14:textId="77777777" w:rsidTr="00303EA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8FC0CC" w14:textId="49BBC16C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3E4F" w14:textId="1828458B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Herbatka owocowa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71B44" w14:textId="68EFE339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20 szt. x 2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DCCE2" w14:textId="78083E8A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49B106" w14:textId="576D4510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9127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7210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BA8D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843A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81C8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767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C334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29C916F" w14:textId="77777777" w:rsidTr="00303EA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010FF" w14:textId="47437CC5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8BA1E" w14:textId="0316674A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Herbata rumianek w saszetkach, 100% liść rumianku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8BC36" w14:textId="561D706E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 szt. x 2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916A5" w14:textId="0B042907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E6862B" w14:textId="31054134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5EB5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8DD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C51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64C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548A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16CE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079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F669B40" w14:textId="77777777" w:rsidTr="00303EA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843E25" w14:textId="0D852D92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0DDB9" w14:textId="4931E98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Herbatniki 160g - 180g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B23D" w14:textId="42A38E51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160-180g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09231" w14:textId="4BE9E1E6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F55F4E" w14:textId="179D455E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616C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387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103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5BF6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DAA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AA7B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F56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CDB8D6E" w14:textId="77777777" w:rsidTr="00303EA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EEBD9" w14:textId="1AD9707C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B894" w14:textId="22BD099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Herbatniki 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C9F3" w14:textId="5DFDC67F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B545B" w14:textId="25984FCC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0023F" w14:textId="13362FB2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06E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C817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93B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B91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664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817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62E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85FBCD8" w14:textId="77777777" w:rsidTr="00303EA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CDB58A" w14:textId="492660D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37.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A3D49" w14:textId="2EB27B38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Kakao gorzkie extra ciemne, składnik</w:t>
            </w:r>
            <w:r w:rsidR="006979C4">
              <w:rPr>
                <w:rFonts w:ascii="Trebuchet MS" w:hAnsi="Trebuchet MS" w:cs="Calibri"/>
                <w:sz w:val="22"/>
              </w:rPr>
              <w:t>i</w:t>
            </w:r>
            <w:r w:rsidRPr="00437811">
              <w:rPr>
                <w:rFonts w:ascii="Trebuchet MS" w:hAnsi="Trebuchet MS" w:cs="Calibri"/>
                <w:sz w:val="22"/>
              </w:rPr>
              <w:t xml:space="preserve"> kakao o obniżonej zawartości tłuszczu (zaw. tłuszczu kakaowego 10-12%)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DDE4D" w14:textId="773F53B9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150 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2670" w14:textId="50E2430E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D50D5" w14:textId="2F56BF11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2D36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9A1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607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A0D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9B89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A341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570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D5C0825" w14:textId="77777777" w:rsidTr="00303EA4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C9180" w14:textId="34703473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685B0" w14:textId="4F98EE3A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Jabłka suszone op. Jedn. ok 40g (chipsy jabłkowe)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36E88" w14:textId="171E989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Ok 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6B8" w14:textId="34767A70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D87D57" w14:textId="5945C578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D4D0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1820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0B8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4B7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50B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D89C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C209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6979C4" w:rsidRPr="00437811" w14:paraId="599C7300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B13680" w14:textId="38F807BB" w:rsidR="006979C4" w:rsidRPr="00437811" w:rsidRDefault="006979C4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4BC25" w14:textId="5F226F27" w:rsidR="006979C4" w:rsidRPr="00437811" w:rsidRDefault="006979C4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jęczmienna wiejska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A3CB" w14:textId="6AE36A29" w:rsidR="006979C4" w:rsidRPr="00437811" w:rsidRDefault="006979C4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2801C" w14:textId="22ADEDE1" w:rsidR="006979C4" w:rsidRPr="00437811" w:rsidRDefault="006979C4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97216" w14:textId="585E357B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A8D82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940F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E980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1BCA0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19E5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442E0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7FAB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6979C4" w:rsidRPr="00437811" w14:paraId="78BAA90C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09D5CF" w14:textId="1717ECDE" w:rsidR="006979C4" w:rsidRPr="00437811" w:rsidRDefault="006979C4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C4FC7" w14:textId="4FB55089" w:rsidR="006979C4" w:rsidRPr="00437811" w:rsidRDefault="006979C4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manna błyskawiczna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3625" w14:textId="255BD98A" w:rsidR="006979C4" w:rsidRPr="00437811" w:rsidRDefault="006979C4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>
              <w:rPr>
                <w:rFonts w:ascii="Trebuchet MS" w:hAnsi="Trebuchet MS" w:cstheme="minorHAnsi"/>
                <w:sz w:val="22"/>
              </w:rPr>
              <w:t>Max .</w:t>
            </w: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313C5" w14:textId="17F2A111" w:rsidR="006979C4" w:rsidRPr="00437811" w:rsidRDefault="006979C4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DA24D6" w14:textId="3F9B0D86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40F63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F4D84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0DE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9C2B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4D717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C7368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45E9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6979C4" w:rsidRPr="00437811" w14:paraId="154CC9BC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43469" w14:textId="2FF75A80" w:rsidR="006979C4" w:rsidRPr="00437811" w:rsidRDefault="006979C4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B6E25" w14:textId="5F5D5EBF" w:rsidR="006979C4" w:rsidRPr="00437811" w:rsidRDefault="006979C4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Kasza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bulgur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5EA7" w14:textId="7EB346FE" w:rsidR="006979C4" w:rsidRPr="00437811" w:rsidRDefault="006979C4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0501" w14:textId="738B2476" w:rsidR="006979C4" w:rsidRPr="00437811" w:rsidRDefault="006979C4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DFD7C" w14:textId="51DFB141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5D47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67D3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ED3C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D9B5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9D675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4151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768CF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6979C4" w:rsidRPr="00437811" w14:paraId="5C815E7D" w14:textId="77777777" w:rsidTr="008C4A3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3EBF7" w14:textId="2235BD0F" w:rsidR="006979C4" w:rsidRPr="00437811" w:rsidRDefault="006979C4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0452F" w14:textId="65D2B457" w:rsidR="006979C4" w:rsidRPr="00437811" w:rsidRDefault="006979C4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 manna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B0FD7" w14:textId="1FDDC71B" w:rsidR="006979C4" w:rsidRPr="00437811" w:rsidRDefault="006979C4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DF1CE5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B7702" w14:textId="486B3A91" w:rsidR="006979C4" w:rsidRPr="00437811" w:rsidRDefault="006979C4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161A4" w14:textId="6229E476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A937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79E9D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CBBA4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72473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E0727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51F8F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9A38" w14:textId="77777777" w:rsidR="006979C4" w:rsidRPr="00437811" w:rsidRDefault="006979C4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56868C3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12BCE5" w14:textId="33CE9E90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59513" w14:textId="1849E49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pęczak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4EBB7" w14:textId="45E42B7E" w:rsidR="00FD7FF3" w:rsidRPr="00437811" w:rsidRDefault="006979C4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3C863" w14:textId="1F13BEF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B4FEF" w14:textId="19AFA4F2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791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251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BFD5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8A2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158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2B2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9066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94F2EA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DA659" w14:textId="2BD18FF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356AF" w14:textId="5D654D46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gryczana biała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153D0" w14:textId="4959F26C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9340B" w14:textId="749F4095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E6FE7" w14:textId="16D33F06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A59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864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CF6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5CD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39E1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3980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44E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2D22EE7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BE9E41" w14:textId="321BE35C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03AC" w14:textId="125261BB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Kasza jaglana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B214" w14:textId="6005B101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B85E1" w14:textId="59878409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BCFB2" w14:textId="5DE59782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BBA0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7AA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9556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D48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8B9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41C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36E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39993C6F" w14:textId="77777777" w:rsidTr="00DD2BD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28F37" w14:textId="30B7CD70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F7DD" w14:textId="7D7BFA9A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Ketchup łagodny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ACAF" w14:textId="4A8C955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450/500g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6F6B" w14:textId="0E8964EB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D3E67" w14:textId="2ACA3732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C9C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D121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CFA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F91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A7A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38F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1A6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3F74206D" w14:textId="77777777" w:rsidTr="00DD2BD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F1D56F" w14:textId="4123D582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5BB86" w14:textId="298B0B5A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Kawa zbożowa - rozpuszczalna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BFFF" w14:textId="2EA49749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D7BF1" w14:textId="0EBF8897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8B261" w14:textId="6DF4897E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0075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533E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4BC0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D08D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90CD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EA0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B25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FC8A8F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0CC7CB" w14:textId="45D846F8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99A8D" w14:textId="15277AA1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Kurkuma mielona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AEAF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4D41B" w14:textId="44F5C64A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29E97F" w14:textId="54A3B9BB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F973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BA6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DB7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2A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C659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30CE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3D89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527B107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06E798" w14:textId="2698207F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805F" w14:textId="11CC8E31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Kukurydza konserwowa w puszce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814D" w14:textId="563460C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910B6" w14:textId="27DCDDD4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22D044" w14:textId="086CCA88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726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DD7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CD9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B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796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305D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BD0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3F07DEA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BF1A35" w14:textId="2B8684C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D33B9" w14:textId="6F77B2CF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Kwasek cytrynowy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438F" w14:textId="3C2153F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A8876" w14:textId="034772D2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41E398" w14:textId="69DFE61B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180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8C91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83A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F6BE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FBF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3EE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91B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9AEEC6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F5063B" w14:textId="5854446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CD84D" w14:textId="33D16A81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Liść laurowy, zioła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2FE22" w14:textId="353A37AE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C1113" w14:textId="7E8C432C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804FB" w14:textId="42148245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ED6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12B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BF1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893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846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4E9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E0C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E76585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15CBA" w14:textId="03EFA218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F35E5" w14:textId="1B2A3449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Majeranek, suszony, otarty,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625E" w14:textId="0A509559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17143" w14:textId="65AB10A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C2EB42" w14:textId="282ABB68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82D9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A32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5217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11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85EF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98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B4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5378B75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274E94" w14:textId="3D248586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E6938" w14:textId="0A7AF163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Majonez, słoik, 76,3% tłuszczu, 6% żółtko jaja, bez konserwantów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60EF" w14:textId="7115FB41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400/440ml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97A1" w14:textId="504896D5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BB70E" w14:textId="681ED653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A7D7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AF40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F745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633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992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16B0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16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B784CA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A0560" w14:textId="0B17F0B3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54.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D09AC" w14:textId="3079C4E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Makaron nitki 500g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8BE23" w14:textId="7354CE8B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31677" w14:textId="66AAFC0F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518D39" w14:textId="0BC9573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3B42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EE7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86C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F4C9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9536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8D5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D99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6858A88" w14:textId="77777777" w:rsidTr="00531591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B4CD2A" w14:textId="4A832BB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9AF2" w14:textId="2530802B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Musztarda stołowa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3C2F" w14:textId="166B679B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170/180 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C418" w14:textId="5B27C7DF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B4B192" w14:textId="3BD4D275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1A9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B41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3423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7DA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596A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D2F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B23B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3CC37ED" w14:textId="77777777" w:rsidTr="00531591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059FB" w14:textId="50B1BB0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89E04" w14:textId="4D61BBD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Makaron przepiórczy nitka składniki mąka pszenna makaronowa, jaja przepiórcze 10,5 %, woda, przyprawa kurkuma.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2F1A0" w14:textId="542B8E1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61F0" w14:textId="42966BBB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613B8" w14:textId="1B816B21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6A6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2B3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388E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573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A92C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D16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58F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70E3BC7" w14:textId="77777777" w:rsidTr="00531591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8A23D0" w14:textId="3970D478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BC8D" w14:textId="30296309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Morele suszone bez pestek całe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A4CD5" w14:textId="79A939A4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 – 120g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5886" w14:textId="31A16159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9B0206" w14:textId="65863001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3E8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8A2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AA1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800D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72F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BB1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F65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2FCA5B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183401" w14:textId="187FA63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00E29" w14:textId="7418BCBC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Makaron  łezki ryżowy, zacierka składniki: mąka makaronowa z pszenicy, woda.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C2837" w14:textId="3EF26073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250g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FA058" w14:textId="79A6D25D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72C0F" w14:textId="4C7507EF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F7F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39C2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2AB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F6C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84D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7D21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3C01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163BA0D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6D5CC1" w14:textId="740D64F1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2FDB" w14:textId="3304557A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Makaron: świderki, muszelki mini, muszelki morskie, spaghetti, łazanka, penne, składniki</w:t>
            </w:r>
            <w:r w:rsidR="00437811" w:rsidRPr="00437811">
              <w:rPr>
                <w:rFonts w:ascii="Trebuchet MS" w:hAnsi="Trebuchet MS" w:cs="Calibri"/>
                <w:sz w:val="22"/>
              </w:rPr>
              <w:t>-</w:t>
            </w:r>
            <w:r w:rsidRPr="00437811">
              <w:rPr>
                <w:rFonts w:ascii="Trebuchet MS" w:hAnsi="Trebuchet MS" w:cs="Calibri"/>
                <w:sz w:val="22"/>
              </w:rPr>
              <w:t xml:space="preserve"> mąka pszenna makaronowa, woda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4B2F0" w14:textId="736AE90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15484" w14:textId="5F060AEF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B40FB0" w14:textId="3D243C70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49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128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24C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3A8A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C6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3A56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F80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BCAD79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B69415" w14:textId="601A73B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BB05C" w14:textId="71D684D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Mąka ziemniaczana 100 % skrobi ziemniaczanej.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9A53D" w14:textId="677A95CC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23F9" w14:textId="5FDE2C2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91E964" w14:textId="5BF5FD6F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645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C39B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D7F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AD9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25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B93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7A3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2454482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D917F" w14:textId="4DB2A630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A694" w14:textId="599E4BF0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Mąka pszenna tortowa typ 450.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55E8" w14:textId="64D18E72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E6C76" w14:textId="6A0957D0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3DA22" w14:textId="15F79819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4408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CC9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47F0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9A54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730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A70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D2B5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5DE1825F" w14:textId="77777777" w:rsidTr="00990527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21223" w14:textId="28D4217D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E7333" w14:textId="6D157014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Mus owocowy  90 g - 100g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44FF" w14:textId="2F909CBD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90g -100g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9978" w14:textId="4B1626CB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A9583A" w14:textId="7750F1B3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A80E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0C9C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9D4A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B9C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7AA9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92B4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DAEA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820C84A" w14:textId="77777777" w:rsidTr="00990527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36A94" w14:textId="6A79ADE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711B" w14:textId="03C83776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Mus - jabłkowy 90 g - 100g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DB44" w14:textId="213237FE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C453" w14:textId="0E6E7476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D3917A" w14:textId="29AA9BA4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0A95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8AE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A1B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53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5E1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CD3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73CB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C0B493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C9F8E" w14:textId="7CB1FA20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64.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1C1E3" w14:textId="52D5A877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Naturalna przyprawa do potraw bez dodatku glutaminianu sodu, konserwantów i sztucznych barwników.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7D6E3" w14:textId="5652955D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BAFDC" w14:textId="52695308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66C40" w14:textId="68AEBBF0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3D19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BFE3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39F8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ADB7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1A9F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9D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061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3BB277F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036C88" w14:textId="69ACCD65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7A327" w14:textId="255098AC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Ocet spirytusowy 10 %, butelka szklana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F1D9" w14:textId="3938E47B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CF424" w14:textId="7246103F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3EC88A" w14:textId="264949B6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0509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9D0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BA8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CCF7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54E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911D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F0CF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B2D031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B02DAB" w14:textId="1FFDD76D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4E026" w14:textId="683E3B60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Oliwa z oliwek z pierwszego tłoczenia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E247" w14:textId="06CA8463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9AC7" w14:textId="0E3B8346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5EAE18" w14:textId="3FDBE20B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47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EA4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59D7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6480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14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52B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4CB0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4351E22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DC4A66" w14:textId="3678B65B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ED1A6" w14:textId="4FF88ACA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Olej rzepakowy z pierwszego tłoczenia, 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6F52" w14:textId="238EF97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48877" w14:textId="2F984398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73F162" w14:textId="0429BD4D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0004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E50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291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F78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E68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FBC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6A2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40A99049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DB4E2" w14:textId="0CF13709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0FE92" w14:textId="1CD90AF8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Oregano, zioła  ok 10g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2F0EB" w14:textId="42AD3F11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44F5" w14:textId="09EABDD6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F3FD4" w14:textId="026779E5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4CC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F5BC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16D3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C1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C9DE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3E3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D6F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4F5090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111B55" w14:textId="4D86967F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6B69" w14:textId="3F486E23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Płatki jaglane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F8BA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EB209" w14:textId="06994D74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0C7AF" w14:textId="38B793FB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31D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9872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1D32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E7B0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78C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93A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2E9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7B48A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952E5" w14:textId="58B6130C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E224A" w14:textId="5C05A77F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Papryka mielona słodka,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378B" w14:textId="797E6534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D8DFD" w14:textId="34C5143A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9CE91E" w14:textId="7C8CEE82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054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0604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163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7CC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6794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0E8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2F4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3C4193D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2479DF" w14:textId="5FF7A1CE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1DFB" w14:textId="3A07408A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Passata pomidorowa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op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max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EE1FA" w14:textId="39B9BC8B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0BB7" w14:textId="2D1F0206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E216D" w14:textId="485F0F00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4A6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62A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951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EAE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29B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E34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9CF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B28592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1825C0" w14:textId="4343CCC4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D3A41" w14:textId="1B1364DB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Pomidory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pellati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w puszce bez skóry, krojone.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7AB2" w14:textId="00FD68D7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E983" w14:textId="0D47842D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BE2155" w14:textId="429A6BF4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6C1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2FE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902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322E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FE5C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74C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02D5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C51280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0A18D" w14:textId="5210DD61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29882" w14:textId="6C09B870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Pieprz czarny mielony,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1777C" w14:textId="1AB62590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18/20g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61BC18" w14:textId="7436B7E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79BBB5" w14:textId="38D4582A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0A8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064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C4B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4726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74F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14E5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7450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22B12F6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79EE70" w14:textId="4BF59799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CFA42" w14:textId="3C478FD8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Płatki kukurydziane, bez dodatku cukru, z obniżoną zawartością soli.  Bezglutenowe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978F6" w14:textId="1C0DED04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600g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25E0A" w14:textId="55C0C7E8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EA7EE" w14:textId="2E0A9112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50D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434C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9B83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14D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D1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938B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2BED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56CA54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754E34" w14:textId="657BC951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5E00E" w14:textId="20661C53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Płatki owsiane błyskawiczne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157A6" w14:textId="5A0F1B12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4EA1" w14:textId="60AE523C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1295D" w14:textId="7EB37ED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BB6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8BA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83E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6174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855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205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47A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64A1877" w14:textId="77777777" w:rsidTr="005F112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45F2DC" w14:textId="337C6349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2AAFA" w14:textId="0859613D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Płatki miodowe/ cynamonowe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6167B" w14:textId="0C7BEA1A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4879" w14:textId="08C3B3CA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5E10FE" w14:textId="073212A4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9B3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717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CABB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372A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14F5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E06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6857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4A7A3E26" w14:textId="77777777" w:rsidTr="005F112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9973F5" w14:textId="1A562E4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77.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58F7" w14:textId="7B620120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Pomidory suszone w oleju,</w:t>
            </w:r>
            <w:r w:rsidR="00437811" w:rsidRPr="00437811">
              <w:rPr>
                <w:rFonts w:ascii="Trebuchet MS" w:hAnsi="Trebuchet MS" w:cs="Calibri"/>
                <w:sz w:val="22"/>
              </w:rPr>
              <w:t xml:space="preserve"> sł</w:t>
            </w:r>
            <w:r w:rsidRPr="00437811">
              <w:rPr>
                <w:rFonts w:ascii="Trebuchet MS" w:hAnsi="Trebuchet MS" w:cs="Calibri"/>
                <w:sz w:val="22"/>
              </w:rPr>
              <w:t xml:space="preserve">oik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E934" w14:textId="5D4A792F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Ok.280g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31E8" w14:textId="424EE4C7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D45BC" w14:textId="10BDC9D1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0D7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401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C12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706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FAD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787E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6AB6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30D9BFB2" w14:textId="77777777" w:rsidTr="005F112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F0654" w14:textId="7C99B1CE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2AC25" w14:textId="79D21E7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Ptasie mleczko w czekoladzie mlecznej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2C2EF" w14:textId="158A035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Op. Jedn. 320-350g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D2D34" w14:textId="39CF84FB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C10AF" w14:textId="7221BB18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FFE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A0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F8BB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F497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2223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46F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470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D3BD7F7" w14:textId="77777777" w:rsidTr="00A3743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9BD593" w14:textId="5677642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79.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D2DEF" w14:textId="3D4995D7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Proszek do pieczenia.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8193F" w14:textId="69C198A4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3D43" w14:textId="2D016FAD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13EFBB" w14:textId="12EEDA55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0C23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74D0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32DA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5D2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D8A9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8C6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C404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4C101B49" w14:textId="77777777" w:rsidTr="00A3743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C391CA" w14:textId="4B062E00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AF5F" w14:textId="471F881F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Pasztet drobiowy, w puszce.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CA2C" w14:textId="654C7DD5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160g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8BACD" w14:textId="6BB214C7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A30285" w14:textId="6A61EEAD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7D0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E92F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A25B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B8A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542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A784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83D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09E82911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F3983D" w14:textId="1FB5EA1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41209" w14:textId="250FB586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Ryż biały </w:t>
            </w:r>
            <w:r w:rsidR="00437811" w:rsidRPr="00437811">
              <w:rPr>
                <w:rFonts w:ascii="Trebuchet MS" w:hAnsi="Trebuchet MS" w:cs="Calibri"/>
                <w:sz w:val="22"/>
              </w:rPr>
              <w:t>długo ziarnisty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4ADBF" w14:textId="4284454C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A675B" w14:textId="20EFE9F4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BE846" w14:textId="223D89DC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939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C7FE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041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605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DB7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D4E7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8DE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680496A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C1E5C" w14:textId="30ABBDE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57733" w14:textId="47A19738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Ryż paraboliczny, suchy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E02E" w14:textId="6763442E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19E8" w14:textId="4D731DB8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09A0EA" w14:textId="6B24242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FD5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A8FC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D1F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956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EA5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DBA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D9BD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0B6882B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D5E32" w14:textId="1D3317B0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7336" w14:textId="4C207455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Soczewica czerwona, sucha nie połamana.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7D0A9" w14:textId="663B952A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1kg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CA88E" w14:textId="652BDEF3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B1C29" w14:textId="42745AE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4432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55C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BED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136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18A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884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7AB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97C601C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B62C6F" w14:textId="141BBFF7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6236" w14:textId="07A02D77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Soda oczyszczona ok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7AD2" w14:textId="16D66126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3B5E2" w14:textId="13BA38BD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59903" w14:textId="3F248EA8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BCFD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784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F72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FF44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2DF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23A1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6AC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44B86B8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8000C4" w14:textId="26FCF3B1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A3CF0" w14:textId="511D8F63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Słomka ptysiowa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0A5F1" w14:textId="3959B011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AF7D2" w14:textId="201B40CC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A23B5C" w14:textId="7C428031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C0CD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6F5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928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200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849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587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2E0D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6B6FD05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00EDC8" w14:textId="7612AABE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EFB28" w14:textId="452D3CCD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Jabłkowy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5FDC7" w14:textId="0F80FBC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5A9BD" w14:textId="1ECA350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8D8776" w14:textId="7BE3BDCD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27E8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DD0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17E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DCC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EA30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A90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F193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290AD839" w14:textId="77777777" w:rsidTr="00E94F1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15587A" w14:textId="73824F06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FE184" w14:textId="691E8F1D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Pomarańczowy 1l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4A55" w14:textId="74DA878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A6BA" w14:textId="7288E810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BED2F" w14:textId="7866FD3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061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1D9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C1B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B274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E73F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5B7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C4E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9385BC5" w14:textId="77777777" w:rsidTr="00E94F1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1BFFC9" w14:textId="5465482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0841B" w14:textId="5C13AD08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wieloowocowy 200ml op</w:t>
            </w:r>
            <w:r w:rsidR="00437811" w:rsidRPr="00437811">
              <w:rPr>
                <w:rFonts w:ascii="Trebuchet MS" w:hAnsi="Trebuchet MS" w:cs="Calibri"/>
                <w:sz w:val="22"/>
              </w:rPr>
              <w:t>akowanie</w:t>
            </w:r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  <w:r w:rsidR="00437811" w:rsidRPr="00437811">
              <w:rPr>
                <w:rFonts w:ascii="Trebuchet MS" w:hAnsi="Trebuchet MS" w:cs="Calibri"/>
                <w:sz w:val="22"/>
              </w:rPr>
              <w:t>k</w:t>
            </w:r>
            <w:r w:rsidRPr="00437811">
              <w:rPr>
                <w:rFonts w:ascii="Trebuchet MS" w:hAnsi="Trebuchet MS" w:cs="Calibri"/>
                <w:sz w:val="22"/>
              </w:rPr>
              <w:t>artonik ze słomką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8E196" w14:textId="2706C90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200ml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33957" w14:textId="51A97FF6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BBB691" w14:textId="36A6028D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7AB2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E904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A13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44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DB64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8C6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27F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6E68E8BF" w14:textId="77777777" w:rsidTr="00E94F10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257167" w14:textId="6816B284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89.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C5847" w14:textId="49CB548F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Sok banan-marchew -jabłko 0,3l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9027" w14:textId="091E5AFB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0,3l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2BBD" w14:textId="5F459380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70F05D" w14:textId="68B53F40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1FF9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367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DC2C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2C0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A7B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E08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C56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C349A3E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B5D4C8" w14:textId="1877CD4A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0DDFD" w14:textId="470B5378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Sól spożywcza jodowana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0AE1" w14:textId="2396A089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B16A8" w14:textId="5346A90B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0F85B" w14:textId="3E6A6ACC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4A64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EF3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53A3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842E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69D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BF8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454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C64FF0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0E3AA2" w14:textId="188DF64B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00F1" w14:textId="192E4A9A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Sól himalajska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CD7D8" w14:textId="6AD8D60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15F72" w14:textId="133DF9BD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7916C" w14:textId="332421D8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2C38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315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DCF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708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179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2EE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F3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5F357408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80A12" w14:textId="1FF0C7FE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71D4C" w14:textId="1525199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Syrop malinowy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op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max 500ml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AE65" w14:textId="40C45E08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 xml:space="preserve">400ml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44F7" w14:textId="23BC076F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87D56" w14:textId="6A68B12F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D42A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1F40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8CB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BF4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3608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15A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50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A0503C2" w14:textId="77777777" w:rsidTr="0098112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B147FA" w14:textId="5AAB120F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2F8F8" w14:textId="6FE0BD83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Śliwki suszone bez pestek op. 100g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0FF1" w14:textId="1DFEA40E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8631" w14:textId="33F7E845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BEC02D" w14:textId="5F4E5FEF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1E9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47E9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3BA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00E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A79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0CA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6B47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03BA7F60" w14:textId="77777777" w:rsidTr="0098112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6DDF7F" w14:textId="1BD3324B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94.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09E9" w14:textId="103D29B6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Tuńczyk w sosie własnym w kawałkach, puszka. Składniki: ryba - tuńczyk, woda, sól.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3CBC" w14:textId="7BE74C5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170g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D356" w14:textId="4B595F9D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CB5852" w14:textId="237AA574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FF9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B18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682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61E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002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060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D13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6F2B7FF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B5444B" w14:textId="1575E304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9B07C" w14:textId="6692D742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Tymianek,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46A93" w14:textId="66F4288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967F7" w14:textId="709712AF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562B0D" w14:textId="2834B621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4DA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641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82B6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52B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20A3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EFD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01B8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3E4A5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43D900" w14:textId="2A58F1C5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88DCC" w14:textId="313FD089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Wafelki z polewą czekoladową  op.36g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498CF" w14:textId="016BB8D8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35-45g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24E6" w14:textId="67C12F6E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F7462" w14:textId="7BD86E40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B9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7542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5480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957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280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D964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6C3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16E0E654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A06ABC" w14:textId="782FD38F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B9686" w14:textId="5DD4133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Woda niegazowana.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A5F8E" w14:textId="44EC48ED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6l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0B25C" w14:textId="617D53F1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76337" w14:textId="42C06B85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0F1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DF7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E152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68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0439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EF10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1B6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46C5BC15" w14:textId="77777777" w:rsidTr="00EB29C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F0DDAF" w14:textId="2BF18E4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731E" w14:textId="6CEC1235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Woda niegazowana 0,5l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18FE" w14:textId="6E3D70E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 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1B2F8" w14:textId="677642E4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5BC71C" w14:textId="060E352C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2500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8BC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09D6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323C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FE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3485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931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57B2E28B" w14:textId="77777777" w:rsidTr="00EB29C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CD415B" w14:textId="378361FB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99.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0FDBA" w14:textId="79E1E6DE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Wafle ryżowe z polewą malinową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28EDB" w14:textId="14029473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24g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F2993" w14:textId="41BF5141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AA0DB" w14:textId="5289CF3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B63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CE4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5B3D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FF36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884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12D4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4DE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5232EC6" w14:textId="77777777" w:rsidTr="00EB29CB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84196" w14:textId="331B09BF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100.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CAF8" w14:textId="6A62C01E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Wafle ryżowe naturalne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5DC3" w14:textId="034D3794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100/130g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0199" w14:textId="199E295E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82F285" w14:textId="53BA66F0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AB0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71F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76E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7C64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DC7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FE71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701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7D4D57B0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6248C" w14:textId="6DE489C6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4AE55" w14:textId="73866B49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Ziele angielskie, całe,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0B171" w14:textId="5F21954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15g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44698" w14:textId="2E07F1C5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50984" w14:textId="1242F4C9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ACDB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1D6B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0FE4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61A3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C92D0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254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0E6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6D097A26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29E5B7" w14:textId="06CEC131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E4AD0" w14:textId="44D6170B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Zioła prowansalskie, zioła wysokiej jakości,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E349" w14:textId="0BFE18BD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41335" w14:textId="2E504EA9" w:rsidR="00FD7FF3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187C3" w14:textId="62D72841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FD75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657E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738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308CF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5CB3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9511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5F9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D7FF3" w:rsidRPr="00437811" w14:paraId="559FA783" w14:textId="77777777" w:rsidTr="008F1DB5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89A91B" w14:textId="643EDB35" w:rsidR="00FD7FF3" w:rsidRPr="00437811" w:rsidRDefault="00FD7FF3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5AFB" w14:textId="5A6C74C4" w:rsidR="00FD7FF3" w:rsidRPr="00437811" w:rsidRDefault="00FD7FF3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Marmolada wieloowocowa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437DC" w14:textId="2E07D165" w:rsidR="00FD7FF3" w:rsidRPr="00437811" w:rsidRDefault="00FD7FF3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C33F" w14:textId="1BDF6C87" w:rsidR="00FD7FF3" w:rsidRPr="00437811" w:rsidRDefault="00FD7FF3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216F0" w14:textId="41C9CB0B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6C0D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C9A7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170A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A8869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023AC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5D2B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12BD" w14:textId="77777777" w:rsidR="00FD7FF3" w:rsidRPr="00437811" w:rsidRDefault="00FD7FF3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30E6816" w14:textId="77777777" w:rsidTr="002A58F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F6F6A9" w14:textId="0DC86E5B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17F79" w14:textId="5F946EEC" w:rsidR="00A05EE6" w:rsidRPr="00437811" w:rsidRDefault="00437811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Zając</w:t>
            </w:r>
            <w:r w:rsidR="00A05EE6" w:rsidRPr="00437811">
              <w:rPr>
                <w:rFonts w:ascii="Trebuchet MS" w:hAnsi="Trebuchet MS" w:cs="Calibri"/>
                <w:sz w:val="22"/>
              </w:rPr>
              <w:t xml:space="preserve"> z czekolady -figurka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402C6" w14:textId="4F19D194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80-90g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3A26" w14:textId="66045B4C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82A3F1" w14:textId="1E09726D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09C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33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C88DC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B106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106E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8A5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C48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D8778B3" w14:textId="77777777" w:rsidTr="002A58F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5C40F9" w14:textId="38954641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55769" w14:textId="51B503A7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Ciastka biszkoptowe w kształcie misia z nadzieniem min 30%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57DF" w14:textId="068483B2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30-40g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240" w14:textId="45FE56A0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7BBB" w14:textId="2022AC2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7D8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5F15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B17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DA6E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E95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D7B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64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731C68B0" w14:textId="77777777" w:rsidTr="002A58F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DE605" w14:textId="7913DF6F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E0530" w14:textId="0A6F8E14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Czekoladowe jajko z niespodzianką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E532" w14:textId="29BF7081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20g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7213" w14:textId="51C3B188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37249B" w14:textId="4B03F74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491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5D293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209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D9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8A1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0706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17E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35296A9E" w14:textId="77777777" w:rsidTr="002A58F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22E29" w14:textId="5F1217AB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C0A6" w14:textId="09D58F2F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Rogal francuski z nadzieniem kakaowym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D68" w14:textId="1670CF90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Min.60g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A051A" w14:textId="2370E5B4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27383" w14:textId="0EF50B06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43D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5E52D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C73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4B7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326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844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9FF71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13FEEEFB" w14:textId="77777777" w:rsidTr="002A58F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E9B7E9" w14:textId="59E2F56C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lastRenderedPageBreak/>
              <w:t>108.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10ABD" w14:textId="4725844C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Baton zbożowy </w:t>
            </w:r>
            <w:proofErr w:type="spellStart"/>
            <w:r w:rsidRPr="00437811">
              <w:rPr>
                <w:rFonts w:ascii="Trebuchet MS" w:hAnsi="Trebuchet MS" w:cs="Calibri"/>
                <w:sz w:val="22"/>
              </w:rPr>
              <w:t>musli</w:t>
            </w:r>
            <w:proofErr w:type="spellEnd"/>
            <w:r w:rsidRPr="00437811">
              <w:rPr>
                <w:rFonts w:ascii="Trebuchet MS" w:hAnsi="Trebuchet MS" w:cs="Calibri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A4C4" w14:textId="10AB9281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Min. 40g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EBE35" w14:textId="65F9669E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63CA47" w14:textId="4F5FC191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C32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2CCA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8E9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633B7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AD808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A21F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E325E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A05EE6" w:rsidRPr="00437811" w14:paraId="32E63E2C" w14:textId="77777777" w:rsidTr="002A58F6">
        <w:trPr>
          <w:cantSplit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EFE3" w14:textId="334152D7" w:rsidR="00A05EE6" w:rsidRPr="00437811" w:rsidRDefault="00A05EE6" w:rsidP="00FA2D06">
            <w:pPr>
              <w:widowControl w:val="0"/>
              <w:spacing w:after="0" w:line="360" w:lineRule="auto"/>
              <w:ind w:left="0" w:right="39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109.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BD4AB" w14:textId="362B456B" w:rsidR="00A05EE6" w:rsidRPr="00437811" w:rsidRDefault="00A05EE6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 xml:space="preserve">Wafelki przekładane kremem kakaowym 48% bez polewy pakowane pojedynczo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91F7" w14:textId="3ACB4267" w:rsidR="00A05EE6" w:rsidRPr="00437811" w:rsidRDefault="00A05EE6" w:rsidP="00FA2D06">
            <w:pPr>
              <w:widowControl w:val="0"/>
              <w:spacing w:after="0" w:line="360" w:lineRule="auto"/>
              <w:ind w:left="0" w:right="42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Min 36g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E95A8" w14:textId="3138D7AA" w:rsidR="00A05EE6" w:rsidRPr="00437811" w:rsidRDefault="00A05EE6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 w:cstheme="minorHAns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004193" w14:textId="1B6525DA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 w:cs="Calibri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5B7A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1E35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D8449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8C4B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F61B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117D0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B74A2" w14:textId="77777777" w:rsidR="00A05EE6" w:rsidRPr="00437811" w:rsidRDefault="00A05EE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F02A86" w:rsidRPr="00437811" w14:paraId="2F11F0FC" w14:textId="77777777" w:rsidTr="002332E3">
        <w:trPr>
          <w:cantSplit/>
        </w:trPr>
        <w:tc>
          <w:tcPr>
            <w:tcW w:w="10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1975D" w14:textId="5BACD5F0" w:rsidR="00F02A86" w:rsidRPr="00437811" w:rsidRDefault="00F02A86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Łączna cena oferty NETTO</w:t>
            </w:r>
          </w:p>
          <w:p w14:paraId="7B02BF19" w14:textId="2458F6B2" w:rsidR="00F02A86" w:rsidRPr="00437811" w:rsidRDefault="00F02A86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A219C" w14:textId="5FDE29BF" w:rsidR="00F02A86" w:rsidRPr="00437811" w:rsidRDefault="00F02A8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983D82" w14:textId="314B094D" w:rsidR="00F02A86" w:rsidRPr="00437811" w:rsidRDefault="00F02A8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</w:rPr>
              <w:br/>
            </w:r>
            <w:r w:rsidRPr="002332E3">
              <w:rPr>
                <w:rFonts w:ascii="Trebuchet MS" w:hAnsi="Trebuchet MS"/>
                <w:szCs w:val="20"/>
              </w:rPr>
              <w:t>(tj. suma wszystkich wierszy z kolumny 11.)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7C63EB" w14:textId="0A7EE329" w:rsidR="00F02A86" w:rsidRPr="00437811" w:rsidRDefault="00F02A86" w:rsidP="00FA2D06">
            <w:pPr>
              <w:widowControl w:val="0"/>
              <w:spacing w:after="0" w:line="360" w:lineRule="auto"/>
              <w:ind w:left="0" w:right="43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5907CF94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1BB347A5" w14:textId="5D719FE8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47D0477A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1C52F88D" w14:textId="23A7D57C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3615FBE9" w14:textId="10983F5E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046DE673" w14:textId="77777777" w:rsidR="00F952CD" w:rsidRDefault="00F952CD" w:rsidP="00FA2D06">
      <w:pPr>
        <w:pStyle w:val="Akapitzlist"/>
        <w:spacing w:after="60" w:line="360" w:lineRule="auto"/>
        <w:jc w:val="left"/>
        <w:rPr>
          <w:rFonts w:ascii="Trebuchet MS" w:eastAsia="Tahoma" w:hAnsi="Trebuchet MS"/>
          <w:i/>
          <w:sz w:val="22"/>
        </w:rPr>
      </w:pPr>
      <w:r w:rsidRPr="00437811">
        <w:rPr>
          <w:rFonts w:ascii="Trebuchet MS" w:eastAsia="Tahoma" w:hAnsi="Trebuchet MS"/>
          <w:sz w:val="22"/>
        </w:rPr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p w14:paraId="506516FE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473C98BA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E843A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lastRenderedPageBreak/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34C43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59BE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179C3476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BF51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5F47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0E209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16C0BE29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54764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ADD5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8A71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7B4BEBB4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2A9E5D2A" w14:textId="6B1071D4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1868E901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0BBF8F8D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4EF2D2F0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54931C4D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2AB18B0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782EF882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3D008E2F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595B7DC2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25F46FC4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2D708872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512F59E0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2097C5C3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798A8614" w14:textId="70EBB717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C. OŚWIADCZENIA</w:t>
      </w:r>
    </w:p>
    <w:p w14:paraId="5246AEF7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7CB323C0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7F6F7DC6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73390D09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6EB61910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AEC7252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3BEAA934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3469FB92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p w14:paraId="1969165F" w14:textId="77777777" w:rsidR="002332E3" w:rsidRDefault="002332E3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</w:p>
    <w:p w14:paraId="06D2E2C0" w14:textId="1DDBEEE9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lastRenderedPageBreak/>
        <w:t>FORMULARZ OFERTOWY</w:t>
      </w:r>
    </w:p>
    <w:p w14:paraId="635196E5" w14:textId="5D06E3E8" w:rsidR="00E5083A" w:rsidRPr="00437811" w:rsidRDefault="00E5083A" w:rsidP="00FA2D06">
      <w:pPr>
        <w:pStyle w:val="Standard"/>
        <w:spacing w:after="160" w:line="360" w:lineRule="auto"/>
        <w:rPr>
          <w:rFonts w:ascii="Trebuchet MS" w:eastAsia="Tahoma" w:hAnsi="Trebuchet MS" w:cstheme="minorHAnsi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Część </w:t>
      </w:r>
      <w:r w:rsidR="00D37E80"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1</w:t>
      </w: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 xml:space="preserve">.Dostawa i zakup artykułów spożywczych - </w:t>
      </w:r>
      <w:r w:rsidRPr="00437811">
        <w:rPr>
          <w:rFonts w:ascii="Trebuchet MS" w:hAnsi="Trebuchet MS" w:cstheme="minorHAnsi"/>
          <w:sz w:val="22"/>
          <w:szCs w:val="22"/>
          <w:u w:val="single"/>
        </w:rPr>
        <w:t>Pieczywo</w:t>
      </w:r>
    </w:p>
    <w:p w14:paraId="63E5A816" w14:textId="687251F2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A. DANE WYKONAWCY</w:t>
      </w:r>
    </w:p>
    <w:p w14:paraId="7C6E4595" w14:textId="59713E5D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Nazwa (firma) Wykonawcy</w:t>
      </w:r>
    </w:p>
    <w:p w14:paraId="2D704D0E" w14:textId="6791A4EE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Adres (ulica i nr, miejscowość, kod pocztowy, województwo)</w:t>
      </w:r>
    </w:p>
    <w:p w14:paraId="4848E987" w14:textId="6F8BF70D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NIP/REGON</w:t>
      </w:r>
    </w:p>
    <w:p w14:paraId="3033B8E9" w14:textId="04BE9ACB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Tel</w:t>
      </w:r>
    </w:p>
    <w:p w14:paraId="4B498674" w14:textId="1F45041D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lang w:val="en-US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lang w:val="en-US"/>
        </w:rPr>
        <w:t>E-mail</w:t>
      </w:r>
    </w:p>
    <w:p w14:paraId="5EB7F8BD" w14:textId="77777777" w:rsidR="00B64AE4" w:rsidRPr="00265720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Adres do korespondencji (jeżeli inny niż adres siedziby)</w:t>
      </w:r>
    </w:p>
    <w:p w14:paraId="52CE5A61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Forma składania oferty</w:t>
      </w:r>
    </w:p>
    <w:p w14:paraId="516E0E68" w14:textId="77777777" w:rsidR="00B64AE4" w:rsidRPr="00437811" w:rsidRDefault="00B64AE4" w:rsidP="00FA2D06">
      <w:pPr>
        <w:pStyle w:val="Standard"/>
        <w:spacing w:line="360" w:lineRule="auto"/>
        <w:rPr>
          <w:rFonts w:ascii="Trebuchet MS" w:eastAsia="Tahoma" w:hAnsi="Trebuchet MS" w:cs="Times New Roman"/>
          <w:bCs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>Ofertę składam samodzielnie*</w:t>
      </w:r>
    </w:p>
    <w:p w14:paraId="062B9D74" w14:textId="77777777" w:rsidR="00B64AE4" w:rsidRPr="00265720" w:rsidRDefault="00B64AE4" w:rsidP="00FA2D06">
      <w:pPr>
        <w:pStyle w:val="Standard"/>
        <w:spacing w:after="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Ofertę składam wspólnie* z </w:t>
      </w:r>
      <w:r w:rsidRPr="00437811">
        <w:rPr>
          <w:rFonts w:ascii="Trebuchet MS" w:eastAsia="Tahoma" w:hAnsi="Trebuchet MS" w:cs="Times New Roman"/>
          <w:bCs/>
          <w:i/>
          <w:sz w:val="22"/>
          <w:szCs w:val="22"/>
        </w:rPr>
        <w:t>(wpisać nazwy i dane wszystkich Wykonawców)</w:t>
      </w:r>
    </w:p>
    <w:tbl>
      <w:tblPr>
        <w:tblW w:w="9870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9"/>
        <w:gridCol w:w="2697"/>
        <w:gridCol w:w="6414"/>
      </w:tblGrid>
      <w:tr w:rsidR="00B64AE4" w:rsidRPr="00437811" w14:paraId="53CAE5D9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0D4F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F62F3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3B030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/>
                <w:bCs/>
                <w:sz w:val="22"/>
                <w:szCs w:val="22"/>
              </w:rPr>
              <w:t>Adres, NIP/REGON, dane kontaktowe</w:t>
            </w:r>
          </w:p>
        </w:tc>
      </w:tr>
      <w:tr w:rsidR="00B64AE4" w:rsidRPr="00437811" w14:paraId="00D46922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0897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5F5E4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01FF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  <w:tr w:rsidR="00B64AE4" w:rsidRPr="00437811" w14:paraId="235A85DB" w14:textId="77777777" w:rsidTr="00234CA3">
        <w:trPr>
          <w:trHeight w:val="374"/>
        </w:trPr>
        <w:tc>
          <w:tcPr>
            <w:tcW w:w="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1FA7E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  <w:r w:rsidRPr="00437811">
              <w:rPr>
                <w:rFonts w:ascii="Trebuchet MS" w:eastAsia="Tahoma" w:hAnsi="Trebuchet MS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39601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8ED7" w14:textId="77777777" w:rsidR="00B64AE4" w:rsidRPr="00437811" w:rsidRDefault="00B64AE4" w:rsidP="00FA2D06">
            <w:pPr>
              <w:pStyle w:val="Standard"/>
              <w:spacing w:line="360" w:lineRule="auto"/>
              <w:rPr>
                <w:rFonts w:ascii="Trebuchet MS" w:eastAsia="Tahoma" w:hAnsi="Trebuchet MS" w:cs="Times New Roman"/>
                <w:bCs/>
                <w:sz w:val="22"/>
                <w:szCs w:val="22"/>
              </w:rPr>
            </w:pPr>
          </w:p>
        </w:tc>
      </w:tr>
    </w:tbl>
    <w:p w14:paraId="62CDDB6D" w14:textId="77777777" w:rsidR="00B64AE4" w:rsidRPr="00265720" w:rsidRDefault="00B64AE4" w:rsidP="00FA2D06">
      <w:pPr>
        <w:pStyle w:val="Standard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</w:rPr>
        <w:t>UWAGA!</w:t>
      </w:r>
      <w:r w:rsidRPr="00437811">
        <w:rPr>
          <w:rFonts w:ascii="Trebuchet MS" w:eastAsia="Tahoma" w:hAnsi="Trebuchet MS" w:cs="Times New Roman"/>
          <w:bCs/>
          <w:sz w:val="22"/>
          <w:szCs w:val="22"/>
        </w:rPr>
        <w:t xml:space="preserve"> Jeśli oferta jest składana wspólnie, należy dołączyć pełnomocnictwo do reprezentacji podpisane przez wszystkich Wykonawców.</w:t>
      </w:r>
    </w:p>
    <w:p w14:paraId="0E67DFA2" w14:textId="35BB8003" w:rsidR="00B64AE4" w:rsidRPr="00437811" w:rsidRDefault="00B64AE4" w:rsidP="00FA2D06">
      <w:pPr>
        <w:pStyle w:val="Standard"/>
        <w:spacing w:after="160"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B. OFEROWANY PRZEDMIOT ZAMÓWIENIA</w:t>
      </w:r>
    </w:p>
    <w:p w14:paraId="41FB0711" w14:textId="77777777" w:rsidR="00B64AE4" w:rsidRPr="00437811" w:rsidRDefault="00B64AE4" w:rsidP="00FA2D06">
      <w:pPr>
        <w:pStyle w:val="Standard"/>
        <w:spacing w:after="16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eastAsia="Tahoma" w:hAnsi="Trebuchet MS" w:cs="Times New Roman"/>
          <w:sz w:val="22"/>
          <w:szCs w:val="22"/>
        </w:rPr>
        <w:t xml:space="preserve">Przystępując do postępowania o udzielenie zamówienia publicznego prowadzonego w </w:t>
      </w:r>
      <w:r w:rsidRPr="00437811">
        <w:rPr>
          <w:rFonts w:ascii="Trebuchet MS" w:eastAsia="Calibri" w:hAnsi="Trebuchet MS" w:cs="Times New Roman"/>
          <w:sz w:val="22"/>
          <w:szCs w:val="22"/>
        </w:rPr>
        <w:t xml:space="preserve">trybie podstawowym bez negocjacji o wartości zamówienia nie przekraczającej progów unijnych o jakich stanowi art. 3 ustawy z 11 września 2019 r. - Prawo zamówień publicznych </w:t>
      </w:r>
      <w:r w:rsidRPr="00437811">
        <w:rPr>
          <w:rFonts w:ascii="Trebuchet MS" w:eastAsia="Tahoma" w:hAnsi="Trebuchet MS" w:cs="Times New Roman"/>
          <w:sz w:val="22"/>
          <w:szCs w:val="22"/>
        </w:rPr>
        <w:t>p.n.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hAnsi="Trebuchet MS" w:cs="Times New Roman"/>
          <w:b/>
          <w:sz w:val="22"/>
          <w:szCs w:val="22"/>
        </w:rPr>
        <w:t>Zakup i</w:t>
      </w:r>
      <w:r w:rsidRPr="00437811">
        <w:rPr>
          <w:rFonts w:ascii="Trebuchet MS" w:hAnsi="Trebuchet MS" w:cs="Times New Roman"/>
          <w:sz w:val="22"/>
          <w:szCs w:val="22"/>
        </w:rPr>
        <w:t xml:space="preserve"> </w:t>
      </w:r>
      <w:r w:rsidRPr="00437811">
        <w:rPr>
          <w:rFonts w:ascii="Trebuchet MS" w:eastAsia="Tahoma" w:hAnsi="Trebuchet MS" w:cs="Times New Roman"/>
          <w:b/>
          <w:bCs/>
          <w:sz w:val="22"/>
          <w:szCs w:val="22"/>
        </w:rPr>
        <w:t>dostawa artykułów spożywczych do Przedszkola Samorządowego nr 7 w Bełchatowie.</w:t>
      </w:r>
    </w:p>
    <w:p w14:paraId="1FBF6A6C" w14:textId="2C0048BE" w:rsidR="00A306B7" w:rsidRPr="00437811" w:rsidRDefault="00A306B7" w:rsidP="00FA2D06">
      <w:pPr>
        <w:pStyle w:val="Nagwek2"/>
        <w:spacing w:line="360" w:lineRule="auto"/>
        <w:ind w:left="-5" w:right="7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lastRenderedPageBreak/>
        <w:t xml:space="preserve">CZĘŚĆ </w:t>
      </w:r>
      <w:r w:rsidR="002332E3">
        <w:rPr>
          <w:rFonts w:ascii="Trebuchet MS" w:hAnsi="Trebuchet MS"/>
          <w:sz w:val="22"/>
        </w:rPr>
        <w:t>VII</w:t>
      </w:r>
      <w:r w:rsidRPr="00437811">
        <w:rPr>
          <w:rFonts w:ascii="Trebuchet MS" w:hAnsi="Trebuchet MS"/>
          <w:sz w:val="22"/>
        </w:rPr>
        <w:t xml:space="preserve"> PIECZYWO</w:t>
      </w:r>
    </w:p>
    <w:p w14:paraId="6DA89528" w14:textId="21F37206" w:rsidR="00A306B7" w:rsidRDefault="007E6402" w:rsidP="00FA2D06">
      <w:pPr>
        <w:widowControl w:val="0"/>
        <w:autoSpaceDN w:val="0"/>
        <w:spacing w:after="0" w:line="360" w:lineRule="auto"/>
        <w:ind w:left="0" w:right="0" w:firstLine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1.</w:t>
      </w:r>
      <w:r w:rsidR="005A2E30" w:rsidRPr="00437811">
        <w:rPr>
          <w:rFonts w:ascii="Trebuchet MS" w:hAnsi="Trebuchet MS"/>
          <w:sz w:val="22"/>
        </w:rPr>
        <w:t>Oferuję wykonanie dostawy, będącej przedmiotem zamówienia ZA CENĘ</w:t>
      </w:r>
    </w:p>
    <w:p w14:paraId="12CD6990" w14:textId="77777777" w:rsidR="00F952CD" w:rsidRPr="00437811" w:rsidRDefault="00F952CD" w:rsidP="00FA2D06">
      <w:pPr>
        <w:widowControl w:val="0"/>
        <w:autoSpaceDN w:val="0"/>
        <w:spacing w:after="0" w:line="360" w:lineRule="auto"/>
        <w:ind w:left="0" w:right="0" w:firstLine="0"/>
        <w:jc w:val="left"/>
        <w:textAlignment w:val="baseline"/>
        <w:rPr>
          <w:rFonts w:ascii="Trebuchet MS" w:hAnsi="Trebuchet MS"/>
          <w:sz w:val="22"/>
        </w:rPr>
      </w:pPr>
    </w:p>
    <w:tbl>
      <w:tblPr>
        <w:tblStyle w:val="TableGrid"/>
        <w:tblW w:w="14751" w:type="dxa"/>
        <w:tblInd w:w="-14" w:type="dxa"/>
        <w:tblLayout w:type="fixed"/>
        <w:tblCellMar>
          <w:top w:w="27" w:type="dxa"/>
          <w:left w:w="72" w:type="dxa"/>
          <w:right w:w="27" w:type="dxa"/>
        </w:tblCellMar>
        <w:tblLook w:val="04A0" w:firstRow="1" w:lastRow="0" w:firstColumn="1" w:lastColumn="0" w:noHBand="0" w:noVBand="1"/>
      </w:tblPr>
      <w:tblGrid>
        <w:gridCol w:w="437"/>
        <w:gridCol w:w="3116"/>
        <w:gridCol w:w="992"/>
        <w:gridCol w:w="567"/>
        <w:gridCol w:w="993"/>
        <w:gridCol w:w="993"/>
        <w:gridCol w:w="993"/>
        <w:gridCol w:w="993"/>
        <w:gridCol w:w="993"/>
        <w:gridCol w:w="1272"/>
        <w:gridCol w:w="1560"/>
        <w:gridCol w:w="1842"/>
      </w:tblGrid>
      <w:tr w:rsidR="00906AFF" w:rsidRPr="00437811" w14:paraId="20B78B8D" w14:textId="28E1B746" w:rsidTr="00F952CD">
        <w:trPr>
          <w:cantSplit/>
          <w:trHeight w:val="68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F01D6" w14:textId="33AFBA27" w:rsidR="00906AFF" w:rsidRPr="00437811" w:rsidRDefault="00906AFF" w:rsidP="00FA2D06">
            <w:pPr>
              <w:widowControl w:val="0"/>
              <w:spacing w:after="0" w:line="360" w:lineRule="auto"/>
              <w:ind w:left="24" w:right="0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Lp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5491" w14:textId="0DB2F42B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73930" w14:textId="07FFD9E8" w:rsidR="00906AFF" w:rsidRPr="00437811" w:rsidRDefault="00906AFF" w:rsidP="00FA2D06">
            <w:pPr>
              <w:widowControl w:val="0"/>
              <w:spacing w:after="0" w:line="360" w:lineRule="auto"/>
              <w:ind w:left="2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opakowanie minimum/waga minimum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99950" w14:textId="4B1F39F9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/>
                <w:sz w:val="22"/>
              </w:rPr>
              <w:t>j.m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2D879" w14:textId="24F15DB1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Ilość zapotrzebowania półrocznego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DAC6" w14:textId="136A1CB9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Nazwa handlowa/producent</w:t>
            </w:r>
            <w:r w:rsidR="00EC4BB7">
              <w:rPr>
                <w:rFonts w:ascii="Trebuchet MS" w:hAnsi="Trebuchet MS"/>
                <w:sz w:val="22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8E9EB" w14:textId="7BAEAF99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20677A56" w14:textId="50C2C32C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netto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650EA" w14:textId="779375FE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Stawka</w:t>
            </w:r>
          </w:p>
          <w:p w14:paraId="6A5C6FE7" w14:textId="051B0A5C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VAT (%)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2DBB" w14:textId="6F228363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Cena jedn.</w:t>
            </w:r>
          </w:p>
          <w:p w14:paraId="773DCE20" w14:textId="530C559F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Brutto (6x7)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D83D0" w14:textId="77777777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netto</w:t>
            </w:r>
          </w:p>
          <w:p w14:paraId="555F4D6C" w14:textId="21F68E3E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(4x6)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A0F43" w14:textId="3602B481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Kwota VAT (zł)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A3769" w14:textId="77777777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Wartość brutto</w:t>
            </w:r>
          </w:p>
          <w:p w14:paraId="7640AF59" w14:textId="77BC8B49" w:rsidR="00906AFF" w:rsidRPr="00437811" w:rsidRDefault="00906AFF" w:rsidP="00FA2D06">
            <w:pPr>
              <w:widowControl w:val="0"/>
              <w:spacing w:after="0" w:line="360" w:lineRule="auto"/>
              <w:ind w:left="0" w:right="44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(10+11)</w:t>
            </w:r>
          </w:p>
        </w:tc>
      </w:tr>
      <w:tr w:rsidR="00906AFF" w:rsidRPr="00437811" w14:paraId="056AFFC1" w14:textId="2A93EF01" w:rsidTr="00F952CD">
        <w:trPr>
          <w:cantSplit/>
          <w:trHeight w:val="3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45E98" w14:textId="77777777" w:rsidR="00906AFF" w:rsidRPr="00437811" w:rsidRDefault="00906AFF" w:rsidP="00FA2D06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DEDDF" w14:textId="17386F0D" w:rsidR="00906AFF" w:rsidRPr="00437811" w:rsidRDefault="00906AFF" w:rsidP="00FA2D06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i/>
                <w:iCs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5936" w14:textId="6B08FF31" w:rsidR="00906AFF" w:rsidRPr="00437811" w:rsidRDefault="00906AFF" w:rsidP="00FA2D06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A0DE2" w14:textId="5332E0DA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389D2" w14:textId="61E8F451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2EA27" w14:textId="40F1C18F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B8C64" w14:textId="159B67A3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8965A" w14:textId="05E3A625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CBA63" w14:textId="09698953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E018D" w14:textId="30C5EB40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41A8" w14:textId="33DED5A3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4D501" w14:textId="06B68A76" w:rsidR="00906AFF" w:rsidRPr="00437811" w:rsidRDefault="00906AFF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i/>
                <w:iCs/>
                <w:sz w:val="22"/>
              </w:rPr>
              <w:t>11</w:t>
            </w:r>
          </w:p>
        </w:tc>
      </w:tr>
      <w:tr w:rsidR="00877D11" w:rsidRPr="00437811" w14:paraId="0D810822" w14:textId="53AC4075" w:rsidTr="00F952CD">
        <w:trPr>
          <w:cantSplit/>
          <w:trHeight w:val="335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61C9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1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3362" w14:textId="4EAAF24B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Chleb wieloziarnisty krojony</w:t>
            </w:r>
            <w:r w:rsidRPr="00437811">
              <w:rPr>
                <w:rFonts w:ascii="Trebuchet MS" w:hAnsi="Trebuchet MS"/>
                <w:sz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2EDC" w14:textId="54925A65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0,5-0,6kg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B9C37" w14:textId="7FE4C90F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4D236" w14:textId="54A37103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D94E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1D766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3599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138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D421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C749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1B215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7EAD6805" w14:textId="1789807C" w:rsidTr="00F952CD">
        <w:trPr>
          <w:cantSplit/>
          <w:trHeight w:val="397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83D6D" w14:textId="32184640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2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3C30" w14:textId="0F1DFC85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Chałka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6E31E" w14:textId="254DC6A0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0,4kg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3BC09" w14:textId="79BDB2B1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15959" w14:textId="57A31EE6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150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6C76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14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8FD5C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8D9D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F16CC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A339F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D90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7EE492C4" w14:textId="1B1BF1E7" w:rsidTr="00F952CD">
        <w:trPr>
          <w:cantSplit/>
          <w:trHeight w:val="534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DA4D4" w14:textId="684BD8CB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3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92DD6" w14:textId="133AB7D4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chleb graham krojony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035E6" w14:textId="51D369D1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0,5-0,6</w:t>
            </w:r>
            <w:r>
              <w:rPr>
                <w:rFonts w:ascii="Trebuchet MS" w:hAnsi="Trebuchet MS" w:cstheme="minorHAnsi"/>
                <w:sz w:val="22"/>
              </w:rPr>
              <w:t xml:space="preserve"> </w:t>
            </w:r>
            <w:r w:rsidRPr="00437811">
              <w:rPr>
                <w:rFonts w:ascii="Trebuchet MS" w:hAnsi="Trebuchet MS" w:cstheme="minorHAnsi"/>
                <w:sz w:val="22"/>
              </w:rPr>
              <w:t>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7326" w14:textId="4689B8E2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544C" w14:textId="1EA219D7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971BB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598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C968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F4A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D410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3E24A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EC09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1137939F" w14:textId="3C3AC2D4" w:rsidTr="00F952CD">
        <w:trPr>
          <w:cantSplit/>
          <w:trHeight w:val="51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5B05" w14:textId="40C8D1E4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4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3A55D" w14:textId="7CC959AA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chleb zwykły krojony 1000g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B8C64" w14:textId="33C9BA06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1,00kg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5CD97" w14:textId="42555653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FDF5" w14:textId="0A07D827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450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A33E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E9C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213D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FDC6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BDE4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4C89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10347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3D2EAB9A" w14:textId="7FF78079" w:rsidTr="00F952CD">
        <w:trPr>
          <w:cantSplit/>
          <w:trHeight w:val="50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A8358" w14:textId="7328F21D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 xml:space="preserve">5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D9BB7" w14:textId="314084FD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Chleb razowy krojony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B7FAA" w14:textId="5CF2401C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0,5-0,6kg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81D6" w14:textId="745225F5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AC9DB" w14:textId="04893E17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DAA2D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8E6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0EDD4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BA41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165A1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8484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9F50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3C831852" w14:textId="46D4958E" w:rsidTr="00F952CD">
        <w:trPr>
          <w:cantSplit/>
          <w:trHeight w:val="491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1301" w14:textId="04DD3E05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E1F5" w14:textId="4D350654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Bułka Angielka krojona – mąka pszenna, woda, drożdże, sól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09D" w14:textId="0DA2C7EF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0,4kg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845C" w14:textId="73323E95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3716B" w14:textId="7B602CEB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630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86870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96EC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D35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F15E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D276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FEB35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A4C17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14E4AD5E" w14:textId="42C5F096" w:rsidTr="00F952CD">
        <w:trPr>
          <w:cantSplit/>
          <w:trHeight w:val="51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80BE4" w14:textId="36A1067B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lastRenderedPageBreak/>
              <w:t xml:space="preserve">7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D1281" w14:textId="349E200E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rogal maślany z kruszonką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BAF2F" w14:textId="38DCDD3D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80g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937D" w14:textId="00CDEA25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2EE17" w14:textId="5379A6A2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268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24E1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5BC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F19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9FFA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00738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B895A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51CDDA91" w14:textId="55C119E3" w:rsidTr="00F952CD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9BFA4" w14:textId="5A826D28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8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9AC60" w14:textId="595F35C1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Bułka tarta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C8C0" w14:textId="30E4A488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500g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3A7B" w14:textId="4D768D60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3429" w14:textId="2FEDDD08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505A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DEC81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EE6B0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4B1D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17B7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8A43E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AEB49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7F777BAA" w14:textId="77777777" w:rsidTr="00F952CD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C6A74" w14:textId="25D01D46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9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CD4AF" w14:textId="7052AA53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Pizza ok 120g z serem i sosem pomidorowym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10AC" w14:textId="22D40F2E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120g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45AD1" w14:textId="648FDC3D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szt.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F6F0" w14:textId="257E977E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E6B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5B08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F4A3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C39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6DEB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0747C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A804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73B5E64F" w14:textId="77777777" w:rsidTr="00F952CD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E0A84" w14:textId="62481BB3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10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48AA" w14:textId="34B5FD46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Ciasto jogurtowe/ babka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6C03" w14:textId="789FB458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1kg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28928" w14:textId="379E284F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="Calibri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483BF" w14:textId="376CF7D1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F036A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C8DB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0611D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4A0E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807F4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E1B4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637F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191150E2" w14:textId="77777777" w:rsidTr="00F952CD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65D2C" w14:textId="4ABA01B8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11.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168F" w14:textId="6192D76C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>Mini babeczki (</w:t>
            </w:r>
            <w:proofErr w:type="spellStart"/>
            <w:r w:rsidRPr="00437811">
              <w:rPr>
                <w:rFonts w:ascii="Trebuchet MS" w:hAnsi="Trebuchet MS"/>
                <w:b/>
                <w:sz w:val="22"/>
              </w:rPr>
              <w:t>muffinki</w:t>
            </w:r>
            <w:proofErr w:type="spellEnd"/>
            <w:r w:rsidRPr="00437811">
              <w:rPr>
                <w:rFonts w:ascii="Trebuchet MS" w:hAnsi="Trebuchet MS"/>
                <w:b/>
                <w:sz w:val="22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B40EA" w14:textId="0193EA22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 w:cstheme="minorHAnsi"/>
                <w:sz w:val="22"/>
              </w:rPr>
              <w:t>40g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5077" w14:textId="1C0EAB2A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proofErr w:type="spellStart"/>
            <w:r w:rsidRPr="00437811">
              <w:rPr>
                <w:rFonts w:ascii="Trebuchet MS" w:hAnsi="Trebuchet MS" w:cs="Calibri"/>
                <w:sz w:val="22"/>
              </w:rPr>
              <w:t>szt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997A8" w14:textId="458FA0C2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EB3D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C4986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3C4B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064F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A37E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0BB6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42DA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877D11" w:rsidRPr="00437811" w14:paraId="59B8EDD7" w14:textId="77777777" w:rsidTr="00F952CD">
        <w:trPr>
          <w:cantSplit/>
          <w:trHeight w:val="393"/>
        </w:trPr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961B5" w14:textId="1DD53672" w:rsidR="00877D11" w:rsidRPr="00437811" w:rsidRDefault="00877D11" w:rsidP="00877D11">
            <w:pPr>
              <w:widowControl w:val="0"/>
              <w:spacing w:after="0" w:line="360" w:lineRule="auto"/>
              <w:ind w:left="0" w:right="49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12.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236A" w14:textId="3CA002A9" w:rsidR="00877D11" w:rsidRPr="00437811" w:rsidRDefault="00877D11" w:rsidP="00877D11">
            <w:pPr>
              <w:widowControl w:val="0"/>
              <w:spacing w:after="0" w:line="360" w:lineRule="auto"/>
              <w:ind w:left="0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 xml:space="preserve">Ciasto sernik – </w:t>
            </w:r>
            <w:r w:rsidRPr="00437811">
              <w:rPr>
                <w:rStyle w:val="hgkelc"/>
                <w:rFonts w:ascii="Trebuchet MS" w:hAnsi="Trebuchet MS"/>
                <w:sz w:val="22"/>
              </w:rPr>
              <w:t>ser twarogowy (min.45%),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95800" w14:textId="0C203698" w:rsidR="00877D11" w:rsidRPr="00437811" w:rsidRDefault="00877D11" w:rsidP="00877D11">
            <w:pPr>
              <w:widowControl w:val="0"/>
              <w:spacing w:after="0" w:line="360" w:lineRule="auto"/>
              <w:ind w:left="0" w:right="4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2kg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BE35" w14:textId="0E764A60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kg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AD8A9" w14:textId="3A03C84E" w:rsidR="00877D11" w:rsidRPr="00877D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4"/>
                <w:szCs w:val="24"/>
              </w:rPr>
            </w:pPr>
            <w:r w:rsidRPr="00877D11">
              <w:rPr>
                <w:rFonts w:ascii="Trebuchet MS" w:hAnsi="Trebuchet MS" w:cs="Calibri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A55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37AC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58C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A38F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58DC5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CC330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F5C2" w14:textId="77777777" w:rsidR="00877D11" w:rsidRPr="00437811" w:rsidRDefault="00877D11" w:rsidP="00877D11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</w:p>
        </w:tc>
      </w:tr>
      <w:tr w:rsidR="00735B1D" w:rsidRPr="00437811" w14:paraId="7FCC0962" w14:textId="77777777" w:rsidTr="002332E3">
        <w:trPr>
          <w:cantSplit/>
          <w:trHeight w:val="393"/>
        </w:trPr>
        <w:tc>
          <w:tcPr>
            <w:tcW w:w="100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95060" w14:textId="77777777" w:rsidR="00735B1D" w:rsidRPr="00437811" w:rsidRDefault="00735B1D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b/>
                <w:sz w:val="22"/>
              </w:rPr>
            </w:pPr>
            <w:r w:rsidRPr="00437811">
              <w:rPr>
                <w:rFonts w:ascii="Trebuchet MS" w:hAnsi="Trebuchet MS"/>
                <w:b/>
                <w:sz w:val="22"/>
              </w:rPr>
              <w:t xml:space="preserve">Łączna cena oferty NETTO: </w:t>
            </w:r>
          </w:p>
          <w:p w14:paraId="67EC0189" w14:textId="2C2933FF" w:rsidR="00735B1D" w:rsidRPr="00437811" w:rsidRDefault="00735B1D" w:rsidP="00FA2D06">
            <w:pPr>
              <w:widowControl w:val="0"/>
              <w:spacing w:after="0" w:line="360" w:lineRule="auto"/>
              <w:ind w:left="9" w:right="0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(tj. suma wszystkich wierszy z kolumny 9)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03D802" w14:textId="7591AAA9" w:rsidR="00735B1D" w:rsidRPr="00437811" w:rsidRDefault="00735B1D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82AC82" w14:textId="1FEF5BC3" w:rsidR="00735B1D" w:rsidRPr="00437811" w:rsidRDefault="00735B1D" w:rsidP="00FA2D06">
            <w:pPr>
              <w:pStyle w:val="NormalnyWeb"/>
              <w:spacing w:after="0"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/>
                <w:b/>
                <w:bCs/>
                <w:sz w:val="22"/>
                <w:szCs w:val="22"/>
              </w:rPr>
              <w:t>Łączna cena oferty BRUTTO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  <w:t>(tj. suma wszystkich wierszy z kolumny 11.)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09A4A" w14:textId="08BAEEAD" w:rsidR="00735B1D" w:rsidRPr="00437811" w:rsidRDefault="00735B1D" w:rsidP="00FA2D06">
            <w:pPr>
              <w:widowControl w:val="0"/>
              <w:spacing w:after="0" w:line="360" w:lineRule="auto"/>
              <w:ind w:left="0" w:right="46" w:firstLine="0"/>
              <w:jc w:val="left"/>
              <w:rPr>
                <w:rFonts w:ascii="Trebuchet MS" w:hAnsi="Trebuchet MS"/>
                <w:sz w:val="22"/>
              </w:rPr>
            </w:pPr>
            <w:r w:rsidRPr="00437811">
              <w:rPr>
                <w:rFonts w:ascii="Trebuchet MS" w:hAnsi="Trebuchet MS"/>
                <w:sz w:val="22"/>
              </w:rPr>
              <w:t>zł</w:t>
            </w:r>
          </w:p>
        </w:tc>
      </w:tr>
    </w:tbl>
    <w:p w14:paraId="60E4D50C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zgodnie z opisem przedmiotu zamówienia stanowiącym załącznik do SWZ i do umowy.</w:t>
      </w:r>
    </w:p>
    <w:p w14:paraId="45CE125D" w14:textId="37DBEEDF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after="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CZAS KONIECZNY NA WYMIANĘ LUB UZUPEŁNIENIE TOWARU</w:t>
      </w:r>
    </w:p>
    <w:p w14:paraId="0DA34DEF" w14:textId="77777777" w:rsidR="00F952CD" w:rsidRPr="00437811" w:rsidRDefault="00F952CD" w:rsidP="00FA2D06">
      <w:pPr>
        <w:pStyle w:val="Akapitzlist"/>
        <w:tabs>
          <w:tab w:val="left" w:pos="1004"/>
        </w:tabs>
        <w:spacing w:line="360" w:lineRule="auto"/>
        <w:jc w:val="left"/>
        <w:rPr>
          <w:rFonts w:ascii="Trebuchet MS" w:eastAsia="Tahoma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t>(Należy podać konkretną ilość godzin z uwzględnieniem zasad oceny ofert podanych w rozdziale XX. SWZ).</w:t>
      </w:r>
    </w:p>
    <w:p w14:paraId="4CF17CA0" w14:textId="23B4C32C" w:rsidR="00F952CD" w:rsidRPr="00265720" w:rsidRDefault="00F952CD" w:rsidP="00FA2D06">
      <w:pPr>
        <w:pStyle w:val="Standarduser"/>
        <w:spacing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color w:val="000000"/>
          <w:sz w:val="22"/>
          <w:szCs w:val="22"/>
        </w:rPr>
        <w:t>UWAGA W PRZYPADKU, GDY WYKONAWCA NIE WPISZE ŻADNEJ CYFRY OTRZYMA W PRZEDMIOTOWYM KRYTERIUM „0 PKT”</w:t>
      </w:r>
    </w:p>
    <w:p w14:paraId="6746E5CE" w14:textId="0B67AF17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tabs>
          <w:tab w:val="left" w:pos="1004"/>
        </w:tabs>
        <w:autoSpaceDN w:val="0"/>
        <w:spacing w:before="120" w:after="160" w:line="360" w:lineRule="auto"/>
        <w:ind w:right="0"/>
        <w:jc w:val="left"/>
        <w:textAlignment w:val="baseline"/>
        <w:rPr>
          <w:rFonts w:ascii="Trebuchet MS" w:eastAsia="Tahoma" w:hAnsi="Trebuchet MS"/>
          <w:b/>
          <w:sz w:val="22"/>
        </w:rPr>
      </w:pPr>
      <w:r w:rsidRPr="00437811">
        <w:rPr>
          <w:rFonts w:ascii="Trebuchet MS" w:eastAsia="Tahoma" w:hAnsi="Trebuchet MS"/>
          <w:b/>
          <w:sz w:val="22"/>
        </w:rPr>
        <w:t>Jednocześnie informuję, że</w:t>
      </w:r>
    </w:p>
    <w:p w14:paraId="25EB0E51" w14:textId="77777777" w:rsidR="00F952CD" w:rsidRPr="00437811" w:rsidRDefault="00F952CD" w:rsidP="00FA2D06">
      <w:pPr>
        <w:pStyle w:val="Akapitzlist"/>
        <w:spacing w:after="60" w:line="360" w:lineRule="auto"/>
        <w:jc w:val="left"/>
        <w:rPr>
          <w:rFonts w:ascii="Trebuchet MS" w:hAnsi="Trebuchet MS"/>
          <w:sz w:val="22"/>
        </w:rPr>
      </w:pPr>
      <w:r w:rsidRPr="00437811">
        <w:rPr>
          <w:rFonts w:ascii="Trebuchet MS" w:eastAsia="Tahoma" w:hAnsi="Trebuchet MS"/>
          <w:sz w:val="22"/>
        </w:rPr>
        <w:lastRenderedPageBreak/>
        <w:t xml:space="preserve">- przewiduję/ nie przewiduję* udział/u w realizacji zamówienia następujących podwykonawców </w:t>
      </w:r>
      <w:r w:rsidRPr="00437811">
        <w:rPr>
          <w:rFonts w:ascii="Trebuchet MS" w:eastAsia="Tahoma" w:hAnsi="Trebuchet MS"/>
          <w:i/>
          <w:sz w:val="22"/>
        </w:rPr>
        <w:t>(podać firmy oraz części zamówienia, dla których podwykonawcy będą realizować zamówienie)</w:t>
      </w:r>
    </w:p>
    <w:tbl>
      <w:tblPr>
        <w:tblW w:w="9185" w:type="dxa"/>
        <w:tblInd w:w="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3"/>
        <w:gridCol w:w="3963"/>
        <w:gridCol w:w="4659"/>
      </w:tblGrid>
      <w:tr w:rsidR="00F952CD" w:rsidRPr="00437811" w14:paraId="067D1361" w14:textId="77777777" w:rsidTr="00234CA3">
        <w:trPr>
          <w:trHeight w:val="402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1044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Lp.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E033D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 xml:space="preserve">Firma (nazwa) podwykonawcy </w:t>
            </w:r>
            <w:r w:rsidRPr="00437811">
              <w:rPr>
                <w:rFonts w:ascii="Trebuchet MS" w:hAnsi="Trebuchet MS"/>
                <w:sz w:val="22"/>
                <w:szCs w:val="22"/>
              </w:rPr>
              <w:br/>
            </w: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(o ile jest znana)</w:t>
            </w: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F2722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Część (zakres) zamówienia</w:t>
            </w:r>
          </w:p>
        </w:tc>
      </w:tr>
      <w:tr w:rsidR="00F952CD" w:rsidRPr="00437811" w14:paraId="3589A55D" w14:textId="77777777" w:rsidTr="00234CA3">
        <w:trPr>
          <w:trHeight w:val="254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D236B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1.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475AC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30AFE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  <w:tr w:rsidR="00F952CD" w:rsidRPr="00437811" w14:paraId="30E0A078" w14:textId="77777777" w:rsidTr="00234CA3">
        <w:trPr>
          <w:trHeight w:val="260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9BA9F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  <w:r w:rsidRPr="00437811"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  <w:t>2.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995DCC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034A7" w14:textId="77777777" w:rsidR="00F952CD" w:rsidRPr="00437811" w:rsidRDefault="00F952CD" w:rsidP="00FA2D06">
            <w:pPr>
              <w:pStyle w:val="Standard"/>
              <w:shd w:val="clear" w:color="auto" w:fill="FFFFFF"/>
              <w:tabs>
                <w:tab w:val="left" w:pos="426"/>
              </w:tabs>
              <w:spacing w:line="360" w:lineRule="auto"/>
              <w:rPr>
                <w:rFonts w:ascii="Trebuchet MS" w:hAnsi="Trebuchet MS" w:cs="Times New Roman"/>
                <w:b/>
                <w:spacing w:val="-1"/>
                <w:sz w:val="22"/>
                <w:szCs w:val="22"/>
              </w:rPr>
            </w:pPr>
          </w:p>
        </w:tc>
      </w:tr>
    </w:tbl>
    <w:p w14:paraId="3478DF1B" w14:textId="77777777" w:rsidR="00F952CD" w:rsidRPr="00437811" w:rsidRDefault="00F952CD" w:rsidP="00FA2D06">
      <w:pPr>
        <w:pStyle w:val="Akapitzlist"/>
        <w:shd w:val="clear" w:color="auto" w:fill="FFFFFF"/>
        <w:tabs>
          <w:tab w:val="left" w:pos="1146"/>
        </w:tabs>
        <w:spacing w:line="360" w:lineRule="auto"/>
        <w:jc w:val="left"/>
        <w:rPr>
          <w:rFonts w:ascii="Trebuchet MS" w:hAnsi="Trebuchet MS"/>
          <w:spacing w:val="-1"/>
          <w:sz w:val="22"/>
          <w:u w:val="single"/>
        </w:rPr>
      </w:pPr>
      <w:r w:rsidRPr="00437811">
        <w:rPr>
          <w:rFonts w:ascii="Trebuchet MS" w:hAnsi="Trebuchet MS"/>
          <w:spacing w:val="-1"/>
          <w:sz w:val="22"/>
          <w:u w:val="single"/>
        </w:rPr>
        <w:t>należy wypełnić, jeżeli Wykonawca przewiduje udział podwykonawców</w:t>
      </w:r>
    </w:p>
    <w:p w14:paraId="1C13DB8A" w14:textId="68B04334" w:rsidR="00F952CD" w:rsidRPr="00437811" w:rsidRDefault="00F952CD" w:rsidP="00FA2D06">
      <w:pPr>
        <w:pStyle w:val="Akapitzlist"/>
        <w:widowControl w:val="0"/>
        <w:numPr>
          <w:ilvl w:val="0"/>
          <w:numId w:val="21"/>
        </w:numPr>
        <w:autoSpaceDN w:val="0"/>
        <w:spacing w:after="160" w:line="360" w:lineRule="auto"/>
        <w:ind w:right="0"/>
        <w:jc w:val="left"/>
        <w:textAlignment w:val="baseline"/>
        <w:rPr>
          <w:rFonts w:ascii="Trebuchet MS" w:hAnsi="Trebuchet MS"/>
          <w:sz w:val="22"/>
        </w:rPr>
      </w:pPr>
      <w:r w:rsidRPr="00437811">
        <w:rPr>
          <w:rFonts w:ascii="Trebuchet MS" w:hAnsi="Trebuchet MS"/>
          <w:sz w:val="22"/>
        </w:rPr>
        <w:t>Oświadczamy, że wykonawca którego reprezentuję jest</w:t>
      </w:r>
    </w:p>
    <w:p w14:paraId="40D9F09C" w14:textId="77777777" w:rsidR="00F952CD" w:rsidRPr="00437811" w:rsidRDefault="00F952CD" w:rsidP="00FA2D06">
      <w:pPr>
        <w:pStyle w:val="NormalnyWeb"/>
        <w:numPr>
          <w:ilvl w:val="0"/>
          <w:numId w:val="30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sym w:font="Wingdings" w:char="F06F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Pr="00437811">
        <w:rPr>
          <w:rFonts w:ascii="Trebuchet MS" w:hAnsi="Trebuchet MS"/>
          <w:b/>
          <w:bCs/>
          <w:sz w:val="22"/>
          <w:szCs w:val="22"/>
        </w:rPr>
        <w:t>mikro przedsiębiorcą,</w:t>
      </w:r>
    </w:p>
    <w:p w14:paraId="03F06259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</w:rPr>
        <w:t xml:space="preserve"> małym przedsiębiorcą,</w:t>
      </w:r>
    </w:p>
    <w:p w14:paraId="37F9A35C" w14:textId="77777777" w:rsidR="00F952CD" w:rsidRPr="00437811" w:rsidRDefault="00F952CD" w:rsidP="00FA2D06">
      <w:pPr>
        <w:numPr>
          <w:ilvl w:val="0"/>
          <w:numId w:val="30"/>
        </w:numPr>
        <w:suppressAutoHyphens w:val="0"/>
        <w:spacing w:before="100" w:beforeAutospacing="1" w:after="62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średnim przedsiębiorcą,</w:t>
      </w:r>
    </w:p>
    <w:p w14:paraId="7EFCCEA5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1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jednoosobowa działalność gospodarcza,</w:t>
      </w:r>
    </w:p>
    <w:p w14:paraId="4390820F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osoba fizyczna nieprowadząca działalności gospodarczej,</w:t>
      </w:r>
    </w:p>
    <w:p w14:paraId="19DA4581" w14:textId="77777777" w:rsidR="00F952CD" w:rsidRPr="00437811" w:rsidRDefault="00F952CD" w:rsidP="00FA2D06">
      <w:pPr>
        <w:numPr>
          <w:ilvl w:val="0"/>
          <w:numId w:val="30"/>
        </w:numPr>
        <w:shd w:val="clear" w:color="auto" w:fill="FFFFFF"/>
        <w:suppressAutoHyphens w:val="0"/>
        <w:spacing w:before="100" w:beforeAutospacing="1" w:after="159" w:line="360" w:lineRule="auto"/>
        <w:ind w:right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inny rodzaj</w:t>
      </w:r>
    </w:p>
    <w:p w14:paraId="65A92759" w14:textId="77777777" w:rsidR="00F952CD" w:rsidRPr="00437811" w:rsidRDefault="00F952CD" w:rsidP="00FA2D06">
      <w:pPr>
        <w:suppressAutoHyphens w:val="0"/>
        <w:spacing w:before="119" w:after="119" w:line="360" w:lineRule="auto"/>
        <w:ind w:left="360"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color w:val="auto"/>
          <w:sz w:val="22"/>
        </w:rPr>
        <w:t xml:space="preserve">Składając niniejszą ofertę, zgodnie z art. 225 ust. 1 ustawy </w:t>
      </w:r>
      <w:proofErr w:type="spellStart"/>
      <w:r w:rsidRPr="00437811">
        <w:rPr>
          <w:rFonts w:ascii="Trebuchet MS" w:hAnsi="Trebuchet MS"/>
          <w:color w:val="auto"/>
          <w:sz w:val="22"/>
        </w:rPr>
        <w:t>Pzp</w:t>
      </w:r>
      <w:proofErr w:type="spellEnd"/>
      <w:r w:rsidRPr="00437811">
        <w:rPr>
          <w:rFonts w:ascii="Trebuchet MS" w:hAnsi="Trebuchet MS"/>
          <w:color w:val="auto"/>
          <w:sz w:val="22"/>
        </w:rPr>
        <w:t xml:space="preserve"> informuję/my, że wybór oferty</w:t>
      </w:r>
    </w:p>
    <w:p w14:paraId="25577818" w14:textId="77777777" w:rsidR="00F952CD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b/>
          <w:bCs/>
          <w:sz w:val="22"/>
        </w:rPr>
        <w:sym w:font="Wingdings" w:char="F06F"/>
      </w:r>
      <w:r>
        <w:rPr>
          <w:rFonts w:ascii="Trebuchet MS" w:hAnsi="Trebuchet MS"/>
          <w:b/>
          <w:bCs/>
          <w:sz w:val="22"/>
        </w:rPr>
        <w:t xml:space="preserve"> </w:t>
      </w:r>
      <w:r w:rsidRPr="00437811">
        <w:rPr>
          <w:rFonts w:ascii="Trebuchet MS" w:hAnsi="Trebuchet MS"/>
          <w:b/>
          <w:bCs/>
          <w:color w:val="auto"/>
          <w:sz w:val="22"/>
        </w:rPr>
        <w:t>będzie</w:t>
      </w:r>
      <w:r w:rsidRPr="00437811">
        <w:rPr>
          <w:rFonts w:ascii="Trebuchet MS" w:hAnsi="Trebuchet MS"/>
          <w:color w:val="auto"/>
          <w:sz w:val="22"/>
        </w:rPr>
        <w:t xml:space="preserve"> prowadzić do powstania obowiązku podatkowego po stronie zamawiającego, zgodnie z przepisami o podatku od towarów i usług, który miałby obowiązek rozliczyć – w następującym zakresie</w:t>
      </w:r>
    </w:p>
    <w:p w14:paraId="27A706B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4DBA4837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i/>
          <w:iCs/>
          <w:color w:val="auto"/>
          <w:sz w:val="22"/>
        </w:rPr>
        <w:t>(należy podać rodzaj każdego towaru/usługi oraz wartość bez podatku VAT/stawki VAT)</w:t>
      </w:r>
    </w:p>
    <w:p w14:paraId="7E7151B9" w14:textId="77777777" w:rsidR="00F952CD" w:rsidRPr="00437811" w:rsidRDefault="00F952CD" w:rsidP="00FA2D06">
      <w:pPr>
        <w:pStyle w:val="Akapitzlist"/>
        <w:suppressAutoHyphens w:val="0"/>
        <w:spacing w:before="119" w:after="240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</w:p>
    <w:p w14:paraId="5C592E0D" w14:textId="77777777" w:rsidR="00F952CD" w:rsidRPr="00437811" w:rsidRDefault="00F952CD" w:rsidP="00FA2D06">
      <w:pPr>
        <w:pStyle w:val="Akapitzlist"/>
        <w:suppressAutoHyphens w:val="0"/>
        <w:spacing w:before="119" w:after="119" w:line="360" w:lineRule="auto"/>
        <w:ind w:right="0" w:firstLine="0"/>
        <w:jc w:val="left"/>
        <w:rPr>
          <w:rFonts w:ascii="Trebuchet MS" w:hAnsi="Trebuchet MS"/>
          <w:color w:val="auto"/>
          <w:sz w:val="22"/>
        </w:rPr>
      </w:pPr>
      <w:r w:rsidRPr="00437811">
        <w:rPr>
          <w:rFonts w:ascii="Trebuchet MS" w:hAnsi="Trebuchet MS"/>
          <w:sz w:val="22"/>
        </w:rPr>
        <w:lastRenderedPageBreak/>
        <w:sym w:font="Wingdings" w:char="F06F"/>
      </w:r>
      <w:r w:rsidRPr="00437811">
        <w:rPr>
          <w:rFonts w:ascii="Trebuchet MS" w:hAnsi="Trebuchet MS"/>
          <w:b/>
          <w:bCs/>
          <w:color w:val="auto"/>
          <w:sz w:val="22"/>
          <w:u w:val="single"/>
        </w:rPr>
        <w:t xml:space="preserve"> nie będzie prowadzić do powstania obowiązku podatkowego po stronie zamawiającego, zgodnie z przepisami o podatku od towarów i usług, który miałby obowiązek rozliczyć.</w:t>
      </w:r>
      <w:r w:rsidRPr="00437811">
        <w:rPr>
          <w:rFonts w:ascii="Trebuchet MS" w:hAnsi="Trebuchet MS"/>
          <w:b/>
          <w:bCs/>
          <w:color w:val="auto"/>
          <w:sz w:val="22"/>
          <w:u w:val="single"/>
          <w:vertAlign w:val="superscript"/>
        </w:rPr>
        <w:t>*</w:t>
      </w:r>
    </w:p>
    <w:p w14:paraId="64488EB3" w14:textId="4D0F0206" w:rsidR="00F952CD" w:rsidRPr="00437811" w:rsidRDefault="00F952CD" w:rsidP="00FA2D06">
      <w:pPr>
        <w:pStyle w:val="Standard"/>
        <w:spacing w:line="360" w:lineRule="auto"/>
        <w:rPr>
          <w:rFonts w:ascii="Trebuchet MS" w:eastAsia="Tahoma" w:hAnsi="Trebuchet MS" w:cs="Times New Roman"/>
          <w:b/>
          <w:sz w:val="22"/>
          <w:szCs w:val="22"/>
          <w:u w:val="single"/>
        </w:rPr>
      </w:pPr>
      <w:r w:rsidRPr="00437811">
        <w:rPr>
          <w:rFonts w:ascii="Trebuchet MS" w:eastAsia="Tahoma" w:hAnsi="Trebuchet MS" w:cs="Times New Roman"/>
          <w:b/>
          <w:sz w:val="22"/>
          <w:szCs w:val="22"/>
          <w:u w:val="single"/>
        </w:rPr>
        <w:t>C. OŚWIADCZENIA</w:t>
      </w:r>
    </w:p>
    <w:p w14:paraId="4E974B08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zamówienie zostanie zrealizowane w terminach i na zasadach określonych w SWZ oraz we wzorze umowy.</w:t>
      </w:r>
    </w:p>
    <w:p w14:paraId="1D26623A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zapoznałem się ze Specyfikacją Warunków Zamówienia, zasadami korzystania z Platformy Zakupowej i nie wnoszę do niej zastrzeżeń oraz, że zdobyłem konieczne informacje do przygotowania oferty, a także podpiszę umowę zgodnie ze wzorem stanowiącym załącznik do niniejszej specyfikacji. Oświadczam, że akceptuję zasady platformy zakupowej.</w:t>
      </w:r>
    </w:p>
    <w:p w14:paraId="64930942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Uważam się za związanym niniejszą ofertą na czas wskazany w Specyfikacji Warunków Zamówienia.</w:t>
      </w:r>
    </w:p>
    <w:p w14:paraId="77D72009" w14:textId="77777777" w:rsidR="00F952CD" w:rsidRPr="00437811" w:rsidRDefault="00F952CD" w:rsidP="00FA2D06">
      <w:pPr>
        <w:pStyle w:val="NormalnyWeb"/>
        <w:numPr>
          <w:ilvl w:val="0"/>
          <w:numId w:val="31"/>
        </w:numPr>
        <w:spacing w:after="62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</w:rPr>
        <w:t>Oświadczam, że wypełniłem obowiązki informacyjne przewidziane w art. 13 lub art. 14 RODO</w:t>
      </w:r>
      <w:r w:rsidRPr="00437811">
        <w:rPr>
          <w:rFonts w:ascii="Trebuchet MS" w:hAnsi="Trebuchet MS"/>
          <w:sz w:val="22"/>
          <w:szCs w:val="22"/>
          <w:vertAlign w:val="superscript"/>
        </w:rPr>
        <w:t>1)</w:t>
      </w:r>
      <w:r w:rsidRPr="00437811">
        <w:rPr>
          <w:rFonts w:ascii="Trebuchet MS" w:hAnsi="Trebuchet MS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</w:p>
    <w:p w14:paraId="12F4EB2A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 xml:space="preserve">1) </w:t>
      </w:r>
      <w:r w:rsidRPr="00437811">
        <w:rPr>
          <w:rFonts w:ascii="Trebuchet MS" w:hAnsi="Trebuchet MS"/>
          <w:sz w:val="22"/>
          <w:szCs w:val="2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  <w:p w14:paraId="58EE6154" w14:textId="77777777" w:rsidR="00F952CD" w:rsidRPr="00437811" w:rsidRDefault="00F952CD" w:rsidP="00FA2D06">
      <w:pPr>
        <w:pStyle w:val="NormalnyWeb"/>
        <w:spacing w:after="0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sz w:val="22"/>
          <w:szCs w:val="22"/>
          <w:vertAlign w:val="superscript"/>
        </w:rPr>
        <w:t>2)</w:t>
      </w:r>
      <w:r w:rsidRPr="00437811">
        <w:rPr>
          <w:rFonts w:ascii="Trebuchet MS" w:hAnsi="Trebuchet MS"/>
          <w:sz w:val="22"/>
          <w:szCs w:val="2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(w przypadku, gdy treść oświadczenia nie dotyczy Wykonawcy, oświadczenie należy przekreślić).</w:t>
      </w:r>
    </w:p>
    <w:p w14:paraId="4C18C0C3" w14:textId="77777777" w:rsidR="00F952CD" w:rsidRPr="00437811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b/>
          <w:bCs/>
          <w:sz w:val="22"/>
          <w:szCs w:val="22"/>
        </w:rPr>
        <w:t xml:space="preserve">UWAGA! </w:t>
      </w:r>
      <w:r w:rsidRPr="00437811">
        <w:rPr>
          <w:rFonts w:ascii="Trebuchet MS" w:hAnsi="Trebuchet MS"/>
          <w:sz w:val="22"/>
          <w:szCs w:val="22"/>
        </w:rPr>
        <w:t>Niniejszy dokument należy opatrzyć kwalifikowanym podpisem elektronicznym, podpisem zaufanym lub podpisem osobistym. Nanoszenie jakichkolwiek zmian w treści dokumentu po opatrzeniu ww. podpisem może skutkować naruszeniem integralności podpisu, a w konsekwencji skutkować odrzuceniem oferty!</w:t>
      </w:r>
    </w:p>
    <w:p w14:paraId="2A21C1C4" w14:textId="71DC1894" w:rsidR="00A306B7" w:rsidRPr="002332E3" w:rsidRDefault="00F952CD" w:rsidP="00FA2D06">
      <w:pPr>
        <w:pStyle w:val="NormalnyWeb"/>
        <w:spacing w:before="238" w:beforeAutospacing="0" w:after="198" w:line="360" w:lineRule="auto"/>
        <w:rPr>
          <w:rFonts w:ascii="Trebuchet MS" w:hAnsi="Trebuchet MS"/>
          <w:sz w:val="22"/>
          <w:szCs w:val="22"/>
        </w:rPr>
      </w:pPr>
      <w:r w:rsidRPr="00437811">
        <w:rPr>
          <w:rFonts w:ascii="Trebuchet MS" w:hAnsi="Trebuchet MS"/>
          <w:i/>
          <w:iCs/>
          <w:sz w:val="22"/>
          <w:szCs w:val="22"/>
        </w:rPr>
        <w:t>*niepotrzebne skreślić</w:t>
      </w:r>
      <w:r w:rsidRPr="00437811">
        <w:rPr>
          <w:rFonts w:ascii="Trebuchet MS" w:hAnsi="Trebuchet MS"/>
          <w:sz w:val="22"/>
          <w:szCs w:val="22"/>
        </w:rPr>
        <w:t xml:space="preserve"> </w:t>
      </w:r>
    </w:p>
    <w:sectPr w:rsidR="00A306B7" w:rsidRPr="002332E3" w:rsidSect="00265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11" w:footer="887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39AAF" w14:textId="77777777" w:rsidR="00066173" w:rsidRDefault="00066173">
      <w:pPr>
        <w:spacing w:after="0" w:line="240" w:lineRule="auto"/>
      </w:pPr>
      <w:r>
        <w:separator/>
      </w:r>
    </w:p>
  </w:endnote>
  <w:endnote w:type="continuationSeparator" w:id="0">
    <w:p w14:paraId="161907F5" w14:textId="77777777" w:rsidR="00066173" w:rsidRDefault="0006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0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9F8B4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0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A490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noProof/>
        <w:sz w:val="16"/>
      </w:rPr>
      <w:t>3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32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37661" w14:textId="77777777" w:rsidR="00316B56" w:rsidRDefault="002A21F0">
    <w:pPr>
      <w:spacing w:after="0" w:line="259" w:lineRule="auto"/>
      <w:ind w:left="0" w:right="4" w:firstLine="0"/>
      <w:jc w:val="right"/>
    </w:pPr>
    <w:r>
      <w:rPr>
        <w:sz w:val="16"/>
      </w:rPr>
      <w:t xml:space="preserve">Strona </w:t>
    </w:r>
    <w:r>
      <w:rPr>
        <w:sz w:val="16"/>
      </w:rPr>
      <w:fldChar w:fldCharType="begin"/>
    </w:r>
    <w:r>
      <w:rPr>
        <w:sz w:val="16"/>
      </w:rPr>
      <w:instrText xml:space="preserve"> PAGE </w:instrText>
    </w:r>
    <w:r>
      <w:rPr>
        <w:sz w:val="16"/>
      </w:rPr>
      <w:fldChar w:fldCharType="separate"/>
    </w:r>
    <w:r>
      <w:rPr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z </w:t>
    </w:r>
    <w:r>
      <w:rPr>
        <w:sz w:val="16"/>
      </w:rPr>
      <w:fldChar w:fldCharType="begin"/>
    </w:r>
    <w:r>
      <w:rPr>
        <w:sz w:val="16"/>
      </w:rPr>
      <w:instrText xml:space="preserve"> NUMPAGES </w:instrText>
    </w:r>
    <w:r>
      <w:rPr>
        <w:sz w:val="16"/>
      </w:rPr>
      <w:fldChar w:fldCharType="separate"/>
    </w:r>
    <w:r>
      <w:rPr>
        <w:noProof/>
        <w:sz w:val="16"/>
      </w:rPr>
      <w:t>16</w:t>
    </w:r>
    <w:r>
      <w:rPr>
        <w:sz w:val="16"/>
      </w:rPr>
      <w:fldChar w:fldCharType="end"/>
    </w: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A0C3C" w14:textId="77777777" w:rsidR="00066173" w:rsidRDefault="00066173">
      <w:pPr>
        <w:spacing w:after="0" w:line="240" w:lineRule="auto"/>
      </w:pPr>
      <w:r>
        <w:separator/>
      </w:r>
    </w:p>
  </w:footnote>
  <w:footnote w:type="continuationSeparator" w:id="0">
    <w:p w14:paraId="4DB8EE59" w14:textId="77777777" w:rsidR="00066173" w:rsidRDefault="0006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2124" w14:textId="77777777" w:rsidR="00316B56" w:rsidRDefault="002A21F0">
    <w:pPr>
      <w:spacing w:after="0" w:line="259" w:lineRule="auto"/>
      <w:ind w:left="0" w:right="0" w:firstLine="0"/>
      <w:jc w:val="left"/>
    </w:pPr>
    <w:r>
      <w:t xml:space="preserve">TP/1/2021/P10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87C2F" w14:textId="77777777" w:rsidR="00316B56" w:rsidRDefault="00316B5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1FF26" w14:textId="77777777" w:rsidR="00316B56" w:rsidRDefault="00316B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D03EF"/>
    <w:multiLevelType w:val="multilevel"/>
    <w:tmpl w:val="F61C53E2"/>
    <w:numStyleLink w:val="WWNum2"/>
  </w:abstractNum>
  <w:abstractNum w:abstractNumId="1" w15:restartNumberingAfterBreak="0">
    <w:nsid w:val="05220DAD"/>
    <w:multiLevelType w:val="multilevel"/>
    <w:tmpl w:val="BD88AA76"/>
    <w:lvl w:ilvl="0">
      <w:start w:val="12"/>
      <w:numFmt w:val="lowerLetter"/>
      <w:lvlText w:val="%1)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08107AEF"/>
    <w:multiLevelType w:val="multilevel"/>
    <w:tmpl w:val="FA2891DC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08607B18"/>
    <w:multiLevelType w:val="hybridMultilevel"/>
    <w:tmpl w:val="FC04E83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25554"/>
    <w:multiLevelType w:val="multilevel"/>
    <w:tmpl w:val="99B8D668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5" w15:restartNumberingAfterBreak="0">
    <w:nsid w:val="13943BD7"/>
    <w:multiLevelType w:val="multilevel"/>
    <w:tmpl w:val="EA24F9E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13F43605"/>
    <w:multiLevelType w:val="multilevel"/>
    <w:tmpl w:val="3EB656F4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7" w15:restartNumberingAfterBreak="0">
    <w:nsid w:val="1DD23C11"/>
    <w:multiLevelType w:val="multilevel"/>
    <w:tmpl w:val="32984366"/>
    <w:lvl w:ilvl="0">
      <w:start w:val="1"/>
      <w:numFmt w:val="bullet"/>
      <w:lvlText w:val="•"/>
      <w:lvlJc w:val="left"/>
      <w:pPr>
        <w:tabs>
          <w:tab w:val="num" w:pos="0"/>
        </w:tabs>
        <w:ind w:left="1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1E2C42EA"/>
    <w:multiLevelType w:val="multilevel"/>
    <w:tmpl w:val="8B04BC08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9" w15:restartNumberingAfterBreak="0">
    <w:nsid w:val="1F537D80"/>
    <w:multiLevelType w:val="hybridMultilevel"/>
    <w:tmpl w:val="4A40F2E2"/>
    <w:lvl w:ilvl="0" w:tplc="0415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26E"/>
    <w:multiLevelType w:val="multilevel"/>
    <w:tmpl w:val="7658AC4A"/>
    <w:lvl w:ilvl="0">
      <w:start w:val="3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1" w15:restartNumberingAfterBreak="0">
    <w:nsid w:val="27580F9A"/>
    <w:multiLevelType w:val="multilevel"/>
    <w:tmpl w:val="59CA2346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2" w15:restartNumberingAfterBreak="0">
    <w:nsid w:val="2E86790E"/>
    <w:multiLevelType w:val="hybridMultilevel"/>
    <w:tmpl w:val="36666F4E"/>
    <w:lvl w:ilvl="0" w:tplc="0415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D24A8"/>
    <w:multiLevelType w:val="multilevel"/>
    <w:tmpl w:val="E126F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404269"/>
    <w:multiLevelType w:val="multilevel"/>
    <w:tmpl w:val="F6A837E8"/>
    <w:lvl w:ilvl="0">
      <w:start w:val="1"/>
      <w:numFmt w:val="lowerLetter"/>
      <w:lvlText w:val="%1)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5" w15:restartNumberingAfterBreak="0">
    <w:nsid w:val="42A27E00"/>
    <w:multiLevelType w:val="multilevel"/>
    <w:tmpl w:val="3CACF9DE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6" w15:restartNumberingAfterBreak="0">
    <w:nsid w:val="470F4612"/>
    <w:multiLevelType w:val="hybridMultilevel"/>
    <w:tmpl w:val="128AAA0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C85C6B"/>
    <w:multiLevelType w:val="multilevel"/>
    <w:tmpl w:val="875E8A64"/>
    <w:lvl w:ilvl="0">
      <w:start w:val="20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8" w15:restartNumberingAfterBreak="0">
    <w:nsid w:val="541C6EA8"/>
    <w:multiLevelType w:val="multilevel"/>
    <w:tmpl w:val="E41C947A"/>
    <w:lvl w:ilvl="0">
      <w:start w:val="4"/>
      <w:numFmt w:val="decimal"/>
      <w:lvlText w:val="%1."/>
      <w:lvlJc w:val="left"/>
      <w:pPr>
        <w:tabs>
          <w:tab w:val="num" w:pos="0"/>
        </w:tabs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596A0F68"/>
    <w:multiLevelType w:val="multilevel"/>
    <w:tmpl w:val="6F12807A"/>
    <w:styleLink w:val="WWNum1"/>
    <w:lvl w:ilvl="0">
      <w:numFmt w:val="bullet"/>
      <w:lvlText w:val=""/>
      <w:lvlJc w:val="left"/>
      <w:pPr>
        <w:ind w:left="720" w:hanging="360"/>
      </w:pPr>
      <w:rPr>
        <w:rFonts w:ascii="Symbol" w:hAnsi="Symbol" w:cs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0" w:hAnsi="0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0" w:hAnsi="0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0" w:hAnsi="0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5ACF7B79"/>
    <w:multiLevelType w:val="hybridMultilevel"/>
    <w:tmpl w:val="2CDEA1E2"/>
    <w:lvl w:ilvl="0" w:tplc="E0D014C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B6631E4"/>
    <w:multiLevelType w:val="multilevel"/>
    <w:tmpl w:val="5C1ADB5C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C002800"/>
    <w:multiLevelType w:val="multilevel"/>
    <w:tmpl w:val="F61C53E2"/>
    <w:numStyleLink w:val="WWNum2"/>
  </w:abstractNum>
  <w:abstractNum w:abstractNumId="23" w15:restartNumberingAfterBreak="0">
    <w:nsid w:val="5DDF72CC"/>
    <w:multiLevelType w:val="multilevel"/>
    <w:tmpl w:val="9F38AD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5F1A2277"/>
    <w:multiLevelType w:val="hybridMultilevel"/>
    <w:tmpl w:val="D58C023C"/>
    <w:lvl w:ilvl="0" w:tplc="D46025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204C01"/>
    <w:multiLevelType w:val="multilevel"/>
    <w:tmpl w:val="F61C53E2"/>
    <w:styleLink w:val="WWNum2"/>
    <w:lvl w:ilvl="0">
      <w:numFmt w:val="bullet"/>
      <w:lvlText w:val=""/>
      <w:lvlJc w:val="left"/>
      <w:pPr>
        <w:ind w:left="862" w:hanging="360"/>
      </w:pPr>
      <w:rPr>
        <w:rFonts w:ascii="Symbol" w:hAnsi="Symbol" w:cs="Symbol"/>
        <w:sz w:val="21"/>
      </w:rPr>
    </w:lvl>
    <w:lvl w:ilvl="1">
      <w:start w:val="1"/>
      <w:numFmt w:val="decimal"/>
      <w:lvlText w:val="%2."/>
      <w:lvlJc w:val="left"/>
      <w:pPr>
        <w:ind w:left="1069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65C2CB5"/>
    <w:multiLevelType w:val="multilevel"/>
    <w:tmpl w:val="999C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7A4735"/>
    <w:multiLevelType w:val="hybridMultilevel"/>
    <w:tmpl w:val="F2764CC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932593"/>
    <w:multiLevelType w:val="multilevel"/>
    <w:tmpl w:val="697897E6"/>
    <w:lvl w:ilvl="0">
      <w:start w:val="23"/>
      <w:numFmt w:val="decimal"/>
      <w:lvlText w:val="%1."/>
      <w:lvlJc w:val="left"/>
      <w:pPr>
        <w:tabs>
          <w:tab w:val="num" w:pos="0"/>
        </w:tabs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9" w15:restartNumberingAfterBreak="0">
    <w:nsid w:val="7D7A7456"/>
    <w:multiLevelType w:val="multilevel"/>
    <w:tmpl w:val="B60462D2"/>
    <w:lvl w:ilvl="0">
      <w:start w:val="1"/>
      <w:numFmt w:val="bullet"/>
      <w:lvlText w:val="•"/>
      <w:lvlJc w:val="left"/>
      <w:pPr>
        <w:tabs>
          <w:tab w:val="num" w:pos="0"/>
        </w:tabs>
        <w:ind w:left="283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30" w15:restartNumberingAfterBreak="0">
    <w:nsid w:val="7F280532"/>
    <w:multiLevelType w:val="hybridMultilevel"/>
    <w:tmpl w:val="D7789ABA"/>
    <w:lvl w:ilvl="0" w:tplc="0415000F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0588528">
    <w:abstractNumId w:val="11"/>
  </w:num>
  <w:num w:numId="2" w16cid:durableId="91752744">
    <w:abstractNumId w:val="15"/>
  </w:num>
  <w:num w:numId="3" w16cid:durableId="280723111">
    <w:abstractNumId w:val="7"/>
  </w:num>
  <w:num w:numId="4" w16cid:durableId="29499963">
    <w:abstractNumId w:val="5"/>
  </w:num>
  <w:num w:numId="5" w16cid:durableId="256014709">
    <w:abstractNumId w:val="4"/>
  </w:num>
  <w:num w:numId="6" w16cid:durableId="2000111808">
    <w:abstractNumId w:val="2"/>
  </w:num>
  <w:num w:numId="7" w16cid:durableId="1498233469">
    <w:abstractNumId w:val="6"/>
  </w:num>
  <w:num w:numId="8" w16cid:durableId="1135954859">
    <w:abstractNumId w:val="8"/>
  </w:num>
  <w:num w:numId="9" w16cid:durableId="208304388">
    <w:abstractNumId w:val="29"/>
  </w:num>
  <w:num w:numId="10" w16cid:durableId="293222762">
    <w:abstractNumId w:val="18"/>
  </w:num>
  <w:num w:numId="11" w16cid:durableId="797339835">
    <w:abstractNumId w:val="17"/>
  </w:num>
  <w:num w:numId="12" w16cid:durableId="1490709195">
    <w:abstractNumId w:val="14"/>
  </w:num>
  <w:num w:numId="13" w16cid:durableId="1365322211">
    <w:abstractNumId w:val="10"/>
  </w:num>
  <w:num w:numId="14" w16cid:durableId="1409614036">
    <w:abstractNumId w:val="1"/>
  </w:num>
  <w:num w:numId="15" w16cid:durableId="1314946328">
    <w:abstractNumId w:val="28"/>
  </w:num>
  <w:num w:numId="16" w16cid:durableId="717441058">
    <w:abstractNumId w:val="23"/>
  </w:num>
  <w:num w:numId="17" w16cid:durableId="1243952449">
    <w:abstractNumId w:val="19"/>
  </w:num>
  <w:num w:numId="18" w16cid:durableId="1027951243">
    <w:abstractNumId w:val="25"/>
  </w:num>
  <w:num w:numId="19" w16cid:durableId="1251309274">
    <w:abstractNumId w:val="21"/>
  </w:num>
  <w:num w:numId="20" w16cid:durableId="22829577">
    <w:abstractNumId w:val="25"/>
  </w:num>
  <w:num w:numId="21" w16cid:durableId="360327971">
    <w:abstractNumId w:val="30"/>
  </w:num>
  <w:num w:numId="22" w16cid:durableId="1950043772">
    <w:abstractNumId w:val="0"/>
  </w:num>
  <w:num w:numId="23" w16cid:durableId="165051647">
    <w:abstractNumId w:val="22"/>
  </w:num>
  <w:num w:numId="24" w16cid:durableId="1143236085">
    <w:abstractNumId w:val="12"/>
  </w:num>
  <w:num w:numId="25" w16cid:durableId="1626230969">
    <w:abstractNumId w:val="27"/>
  </w:num>
  <w:num w:numId="26" w16cid:durableId="1924680367">
    <w:abstractNumId w:val="0"/>
  </w:num>
  <w:num w:numId="27" w16cid:durableId="2054620674">
    <w:abstractNumId w:val="9"/>
  </w:num>
  <w:num w:numId="28" w16cid:durableId="1837307041">
    <w:abstractNumId w:val="3"/>
  </w:num>
  <w:num w:numId="29" w16cid:durableId="600334538">
    <w:abstractNumId w:val="16"/>
  </w:num>
  <w:num w:numId="30" w16cid:durableId="80369928">
    <w:abstractNumId w:val="13"/>
  </w:num>
  <w:num w:numId="31" w16cid:durableId="973020044">
    <w:abstractNumId w:val="26"/>
  </w:num>
  <w:num w:numId="32" w16cid:durableId="1188636973">
    <w:abstractNumId w:val="20"/>
  </w:num>
  <w:num w:numId="33" w16cid:durableId="17701592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B7"/>
    <w:rsid w:val="00001F8B"/>
    <w:rsid w:val="00004862"/>
    <w:rsid w:val="00011F01"/>
    <w:rsid w:val="00045A5F"/>
    <w:rsid w:val="000501B2"/>
    <w:rsid w:val="00055163"/>
    <w:rsid w:val="000655A1"/>
    <w:rsid w:val="00065CAE"/>
    <w:rsid w:val="00066173"/>
    <w:rsid w:val="000E4081"/>
    <w:rsid w:val="000F29DC"/>
    <w:rsid w:val="001262B9"/>
    <w:rsid w:val="00163066"/>
    <w:rsid w:val="001670BF"/>
    <w:rsid w:val="001808F2"/>
    <w:rsid w:val="00182B4F"/>
    <w:rsid w:val="001B7579"/>
    <w:rsid w:val="001D25CB"/>
    <w:rsid w:val="00206677"/>
    <w:rsid w:val="00230F37"/>
    <w:rsid w:val="002332E3"/>
    <w:rsid w:val="002334FB"/>
    <w:rsid w:val="00240130"/>
    <w:rsid w:val="00265720"/>
    <w:rsid w:val="00267C01"/>
    <w:rsid w:val="00295477"/>
    <w:rsid w:val="002A21F0"/>
    <w:rsid w:val="002B3FBA"/>
    <w:rsid w:val="00300383"/>
    <w:rsid w:val="00304F57"/>
    <w:rsid w:val="0030767E"/>
    <w:rsid w:val="00316B56"/>
    <w:rsid w:val="00326359"/>
    <w:rsid w:val="003267C1"/>
    <w:rsid w:val="00332319"/>
    <w:rsid w:val="0033272A"/>
    <w:rsid w:val="00336CBB"/>
    <w:rsid w:val="00363076"/>
    <w:rsid w:val="003724B6"/>
    <w:rsid w:val="00392A05"/>
    <w:rsid w:val="003B250C"/>
    <w:rsid w:val="003B3790"/>
    <w:rsid w:val="003C0497"/>
    <w:rsid w:val="003C18BF"/>
    <w:rsid w:val="003E42B6"/>
    <w:rsid w:val="003F3B45"/>
    <w:rsid w:val="0040216A"/>
    <w:rsid w:val="00437811"/>
    <w:rsid w:val="004412B9"/>
    <w:rsid w:val="00444999"/>
    <w:rsid w:val="00472E27"/>
    <w:rsid w:val="004A0086"/>
    <w:rsid w:val="004D6ED8"/>
    <w:rsid w:val="00507597"/>
    <w:rsid w:val="0054689D"/>
    <w:rsid w:val="00547C3D"/>
    <w:rsid w:val="00563A00"/>
    <w:rsid w:val="00566E6E"/>
    <w:rsid w:val="005714FA"/>
    <w:rsid w:val="00576E6F"/>
    <w:rsid w:val="00581C94"/>
    <w:rsid w:val="005A1BEC"/>
    <w:rsid w:val="005A2E30"/>
    <w:rsid w:val="005C552C"/>
    <w:rsid w:val="005D2EF7"/>
    <w:rsid w:val="005D3A6D"/>
    <w:rsid w:val="005F02A2"/>
    <w:rsid w:val="00601067"/>
    <w:rsid w:val="006316A2"/>
    <w:rsid w:val="006530A9"/>
    <w:rsid w:val="0068707A"/>
    <w:rsid w:val="006979C4"/>
    <w:rsid w:val="006B1590"/>
    <w:rsid w:val="006E7066"/>
    <w:rsid w:val="006F07B7"/>
    <w:rsid w:val="00706D23"/>
    <w:rsid w:val="00726972"/>
    <w:rsid w:val="00735B1D"/>
    <w:rsid w:val="00797F2D"/>
    <w:rsid w:val="007B342A"/>
    <w:rsid w:val="007B625A"/>
    <w:rsid w:val="007C1983"/>
    <w:rsid w:val="007E6402"/>
    <w:rsid w:val="00844266"/>
    <w:rsid w:val="00877D11"/>
    <w:rsid w:val="008924D6"/>
    <w:rsid w:val="00897F60"/>
    <w:rsid w:val="008A04FA"/>
    <w:rsid w:val="008B38E0"/>
    <w:rsid w:val="008C3E47"/>
    <w:rsid w:val="008D2CDB"/>
    <w:rsid w:val="008D7170"/>
    <w:rsid w:val="00903BA2"/>
    <w:rsid w:val="00903D13"/>
    <w:rsid w:val="00906AFF"/>
    <w:rsid w:val="009C4321"/>
    <w:rsid w:val="00A05EE6"/>
    <w:rsid w:val="00A067B2"/>
    <w:rsid w:val="00A306B7"/>
    <w:rsid w:val="00A4052F"/>
    <w:rsid w:val="00A773EB"/>
    <w:rsid w:val="00AC2FD7"/>
    <w:rsid w:val="00AC44B1"/>
    <w:rsid w:val="00AC5F1C"/>
    <w:rsid w:val="00B225D9"/>
    <w:rsid w:val="00B64AE4"/>
    <w:rsid w:val="00B85413"/>
    <w:rsid w:val="00B90AB2"/>
    <w:rsid w:val="00B92A70"/>
    <w:rsid w:val="00BA6D04"/>
    <w:rsid w:val="00BE67C4"/>
    <w:rsid w:val="00BE69B5"/>
    <w:rsid w:val="00C0463B"/>
    <w:rsid w:val="00D01075"/>
    <w:rsid w:val="00D06DC8"/>
    <w:rsid w:val="00D37E80"/>
    <w:rsid w:val="00D43164"/>
    <w:rsid w:val="00D60BDC"/>
    <w:rsid w:val="00D736F7"/>
    <w:rsid w:val="00D73E7A"/>
    <w:rsid w:val="00D8571F"/>
    <w:rsid w:val="00D9142E"/>
    <w:rsid w:val="00E5083A"/>
    <w:rsid w:val="00E662C8"/>
    <w:rsid w:val="00EA5F79"/>
    <w:rsid w:val="00EC21CE"/>
    <w:rsid w:val="00EC4BB7"/>
    <w:rsid w:val="00F02A86"/>
    <w:rsid w:val="00F41BEA"/>
    <w:rsid w:val="00F52337"/>
    <w:rsid w:val="00F717C0"/>
    <w:rsid w:val="00F952CD"/>
    <w:rsid w:val="00FA2D06"/>
    <w:rsid w:val="00FA35C1"/>
    <w:rsid w:val="00FB0D49"/>
    <w:rsid w:val="00FD266D"/>
    <w:rsid w:val="00FD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7189"/>
  <w15:docId w15:val="{D8E43D61-EF87-44D2-8AFB-7D000ECA9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06B7"/>
    <w:pPr>
      <w:suppressAutoHyphens/>
      <w:spacing w:after="10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A306B7"/>
    <w:pPr>
      <w:keepNext/>
      <w:keepLines/>
      <w:suppressAutoHyphens/>
      <w:spacing w:after="0"/>
      <w:ind w:left="715"/>
      <w:jc w:val="center"/>
      <w:outlineLvl w:val="0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A306B7"/>
    <w:pPr>
      <w:keepNext/>
      <w:keepLines/>
      <w:suppressAutoHyphens/>
      <w:spacing w:after="5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A306B7"/>
    <w:rPr>
      <w:rFonts w:ascii="Times New Roman" w:eastAsia="Times New Roman" w:hAnsi="Times New Roman" w:cs="Times New Roman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A306B7"/>
    <w:rPr>
      <w:rFonts w:ascii="Times New Roman" w:eastAsia="Times New Roman" w:hAnsi="Times New Roman" w:cs="Times New Roman"/>
      <w:b/>
      <w:color w:val="000000"/>
      <w:sz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A306B7"/>
    <w:rPr>
      <w:rFonts w:ascii="Times New Roman" w:eastAsia="Times New Roman" w:hAnsi="Times New Roman" w:cs="Times New Roman"/>
      <w:color w:val="000000"/>
      <w:sz w:val="20"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A306B7"/>
    <w:pPr>
      <w:tabs>
        <w:tab w:val="center" w:pos="4536"/>
        <w:tab w:val="right" w:pos="9072"/>
      </w:tabs>
      <w:spacing w:after="0" w:line="240" w:lineRule="auto"/>
    </w:pPr>
    <w:rPr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Tekstpodstawowy">
    <w:name w:val="Body Text"/>
    <w:basedOn w:val="Normalny"/>
    <w:link w:val="TekstpodstawowyZnak"/>
    <w:rsid w:val="00A306B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paragraph" w:styleId="Lista">
    <w:name w:val="List"/>
    <w:basedOn w:val="Tekstpodstawowy"/>
    <w:rsid w:val="00A306B7"/>
    <w:rPr>
      <w:rFonts w:cs="Arial"/>
    </w:rPr>
  </w:style>
  <w:style w:type="paragraph" w:styleId="Legenda">
    <w:name w:val="caption"/>
    <w:basedOn w:val="Normalny"/>
    <w:qFormat/>
    <w:rsid w:val="00A306B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306B7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306B7"/>
  </w:style>
  <w:style w:type="paragraph" w:styleId="Stopka">
    <w:name w:val="footer"/>
    <w:basedOn w:val="Gwkaistopka"/>
    <w:link w:val="StopkaZnak"/>
    <w:rsid w:val="00A306B7"/>
  </w:style>
  <w:style w:type="character" w:customStyle="1" w:styleId="StopkaZnak">
    <w:name w:val="Stopka Znak"/>
    <w:basedOn w:val="Domylnaczcionkaakapitu"/>
    <w:link w:val="Stopka"/>
    <w:rsid w:val="00A306B7"/>
    <w:rPr>
      <w:rFonts w:ascii="Times New Roman" w:eastAsia="Times New Roman" w:hAnsi="Times New Roman" w:cs="Times New Roman"/>
      <w:color w:val="000000"/>
      <w:sz w:val="20"/>
      <w:lang w:eastAsia="pl-PL"/>
    </w:rPr>
  </w:style>
  <w:style w:type="table" w:customStyle="1" w:styleId="TableGrid">
    <w:name w:val="TableGrid"/>
    <w:rsid w:val="00A306B7"/>
    <w:pPr>
      <w:suppressAutoHyphens/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06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06B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qFormat/>
    <w:rsid w:val="00A306B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A306B7"/>
  </w:style>
  <w:style w:type="paragraph" w:customStyle="1" w:styleId="Standard">
    <w:name w:val="Standard"/>
    <w:rsid w:val="00E5083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D37E8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numbering" w:customStyle="1" w:styleId="WWNum1">
    <w:name w:val="WWNum1"/>
    <w:basedOn w:val="Bezlisty"/>
    <w:rsid w:val="00D37E80"/>
    <w:pPr>
      <w:numPr>
        <w:numId w:val="17"/>
      </w:numPr>
    </w:pPr>
  </w:style>
  <w:style w:type="numbering" w:customStyle="1" w:styleId="WWNum2">
    <w:name w:val="WWNum2"/>
    <w:basedOn w:val="Bezlisty"/>
    <w:rsid w:val="00D37E80"/>
    <w:pPr>
      <w:numPr>
        <w:numId w:val="18"/>
      </w:numPr>
    </w:pPr>
  </w:style>
  <w:style w:type="numbering" w:customStyle="1" w:styleId="WWNum3">
    <w:name w:val="WWNum3"/>
    <w:basedOn w:val="Bezlisty"/>
    <w:rsid w:val="00D37E80"/>
    <w:pPr>
      <w:numPr>
        <w:numId w:val="19"/>
      </w:numPr>
    </w:pPr>
  </w:style>
  <w:style w:type="paragraph" w:styleId="NormalnyWeb">
    <w:name w:val="Normal (Web)"/>
    <w:basedOn w:val="Normalny"/>
    <w:uiPriority w:val="99"/>
    <w:unhideWhenUsed/>
    <w:rsid w:val="00011F01"/>
    <w:pPr>
      <w:suppressAutoHyphens w:val="0"/>
      <w:spacing w:before="100" w:beforeAutospacing="1" w:after="119" w:line="240" w:lineRule="auto"/>
      <w:ind w:left="0" w:right="0" w:firstLine="0"/>
      <w:jc w:val="left"/>
    </w:pPr>
    <w:rPr>
      <w:color w:val="auto"/>
      <w:sz w:val="24"/>
      <w:szCs w:val="24"/>
    </w:rPr>
  </w:style>
  <w:style w:type="character" w:customStyle="1" w:styleId="hgkelc">
    <w:name w:val="hgkelc"/>
    <w:basedOn w:val="Domylnaczcionkaakapitu"/>
    <w:rsid w:val="00897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70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62F09-8E34-4419-90C2-66843DDAF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6718</Words>
  <Characters>40314</Characters>
  <Application>Microsoft Office Word</Application>
  <DocSecurity>0</DocSecurity>
  <Lines>335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Intendent</dc:creator>
  <cp:keywords/>
  <dc:description/>
  <cp:lastModifiedBy>Intendent</cp:lastModifiedBy>
  <cp:revision>71</cp:revision>
  <cp:lastPrinted>2024-11-15T11:36:00Z</cp:lastPrinted>
  <dcterms:created xsi:type="dcterms:W3CDTF">2022-12-05T13:49:00Z</dcterms:created>
  <dcterms:modified xsi:type="dcterms:W3CDTF">2024-11-18T06:46:00Z</dcterms:modified>
</cp:coreProperties>
</file>