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FC2794C" w14:textId="77777777" w:rsidR="00A556D6" w:rsidRDefault="00C9678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556D6">
        <w:rPr>
          <w:b/>
          <w:sz w:val="20"/>
          <w:szCs w:val="20"/>
          <w:u w:val="single"/>
        </w:rPr>
        <w:t xml:space="preserve">Oświadczenie </w:t>
      </w:r>
    </w:p>
    <w:p w14:paraId="45F0F03C" w14:textId="77777777" w:rsidR="00A556D6" w:rsidRPr="00A556D6" w:rsidRDefault="00A556D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09EB05F4" w14:textId="7522E168" w:rsidR="00C96786" w:rsidRDefault="00C96786" w:rsidP="00C96786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aktualności informacji zawartych w </w:t>
      </w:r>
      <w:r>
        <w:rPr>
          <w:b/>
          <w:sz w:val="20"/>
          <w:szCs w:val="20"/>
        </w:rPr>
        <w:t xml:space="preserve">oświadczeniu, o którym mowa w art. 125 ust. 1 ustawy Prawo zamówień publicznych, złożonym na formularzu </w:t>
      </w:r>
      <w:r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Pr="00E21F81">
        <w:rPr>
          <w:b/>
          <w:sz w:val="20"/>
          <w:szCs w:val="20"/>
        </w:rPr>
        <w:t xml:space="preserve"> Zamówienia</w:t>
      </w:r>
    </w:p>
    <w:p w14:paraId="18500BD4" w14:textId="77777777" w:rsidR="00C96786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1E2819B" w14:textId="77777777" w:rsidR="00C96786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7992FCFC" w14:textId="77777777" w:rsidR="00C96786" w:rsidRPr="00A25D3A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7F0C4C6E" w14:textId="77777777" w:rsidR="00C96786" w:rsidRDefault="00C96786" w:rsidP="00C96786">
      <w:pPr>
        <w:spacing w:line="360" w:lineRule="auto"/>
        <w:jc w:val="both"/>
        <w:rPr>
          <w:sz w:val="20"/>
          <w:szCs w:val="20"/>
        </w:rPr>
      </w:pPr>
    </w:p>
    <w:p w14:paraId="15DD2162" w14:textId="4B152203" w:rsidR="00C96786" w:rsidRPr="00A90175" w:rsidRDefault="00C96786" w:rsidP="00C96786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90175">
        <w:rPr>
          <w:sz w:val="20"/>
          <w:szCs w:val="20"/>
        </w:rPr>
        <w:t xml:space="preserve">W </w:t>
      </w:r>
      <w:r w:rsidRPr="005107D4">
        <w:rPr>
          <w:sz w:val="20"/>
          <w:szCs w:val="20"/>
        </w:rPr>
        <w:t xml:space="preserve">związku z udziałem w postępowaniu pn. </w:t>
      </w:r>
      <w:r w:rsidRPr="004111ED">
        <w:rPr>
          <w:rFonts w:cs="Times New Roman"/>
          <w:b/>
          <w:bCs/>
          <w:sz w:val="20"/>
          <w:szCs w:val="20"/>
        </w:rPr>
        <w:t>„</w:t>
      </w:r>
      <w:r w:rsidR="005C176F">
        <w:rPr>
          <w:b/>
          <w:bCs/>
          <w:sz w:val="20"/>
          <w:szCs w:val="20"/>
        </w:rPr>
        <w:t>Z</w:t>
      </w:r>
      <w:r w:rsidR="005C176F" w:rsidRPr="005C176F">
        <w:rPr>
          <w:b/>
          <w:bCs/>
          <w:sz w:val="20"/>
          <w:szCs w:val="20"/>
        </w:rPr>
        <w:t>akup i dostaw</w:t>
      </w:r>
      <w:r w:rsidR="005C176F">
        <w:rPr>
          <w:b/>
          <w:bCs/>
          <w:sz w:val="20"/>
          <w:szCs w:val="20"/>
        </w:rPr>
        <w:t>a</w:t>
      </w:r>
      <w:r w:rsidR="005C176F" w:rsidRPr="005C176F">
        <w:rPr>
          <w:b/>
          <w:bCs/>
          <w:sz w:val="20"/>
          <w:szCs w:val="20"/>
        </w:rPr>
        <w:t xml:space="preserve"> akcesoriów jednorazowych </w:t>
      </w:r>
      <w:r w:rsidR="005C176F">
        <w:rPr>
          <w:b/>
          <w:bCs/>
          <w:sz w:val="20"/>
          <w:szCs w:val="20"/>
        </w:rPr>
        <w:br/>
      </w:r>
      <w:r w:rsidR="005C176F" w:rsidRPr="005C176F">
        <w:rPr>
          <w:b/>
          <w:bCs/>
          <w:sz w:val="20"/>
          <w:szCs w:val="20"/>
        </w:rPr>
        <w:t xml:space="preserve">i wielorazowych do Robota Da Vinci Xi dla Bloku Operacyjnego Świętokrzyskiego Centrum Onkologii </w:t>
      </w:r>
      <w:r w:rsidR="005C176F">
        <w:rPr>
          <w:b/>
          <w:bCs/>
          <w:sz w:val="20"/>
          <w:szCs w:val="20"/>
        </w:rPr>
        <w:br/>
      </w:r>
      <w:r w:rsidR="005C176F" w:rsidRPr="005C176F">
        <w:rPr>
          <w:b/>
          <w:bCs/>
          <w:sz w:val="20"/>
          <w:szCs w:val="20"/>
        </w:rPr>
        <w:t>w Kielcach</w:t>
      </w:r>
      <w:r w:rsidRPr="002031C9">
        <w:rPr>
          <w:rFonts w:cs="Times New Roman"/>
          <w:b/>
          <w:bCs/>
          <w:sz w:val="20"/>
          <w:szCs w:val="20"/>
        </w:rPr>
        <w:t>”</w:t>
      </w:r>
      <w:r w:rsidRPr="002031C9">
        <w:rPr>
          <w:rFonts w:cs="Times New Roman"/>
          <w:bCs/>
          <w:sz w:val="20"/>
          <w:szCs w:val="20"/>
        </w:rPr>
        <w:t xml:space="preserve">, numer postępowania: </w:t>
      </w:r>
      <w:r w:rsidRPr="00B07070">
        <w:rPr>
          <w:rFonts w:cs="Times New Roman"/>
          <w:bCs/>
          <w:sz w:val="20"/>
          <w:szCs w:val="20"/>
        </w:rPr>
        <w:t>IZP.2411</w:t>
      </w:r>
      <w:r w:rsidR="001025B1">
        <w:rPr>
          <w:rFonts w:cs="Times New Roman"/>
          <w:bCs/>
          <w:sz w:val="20"/>
          <w:szCs w:val="20"/>
        </w:rPr>
        <w:t>.</w:t>
      </w:r>
      <w:r w:rsidR="005C176F">
        <w:rPr>
          <w:rFonts w:cs="Times New Roman"/>
          <w:bCs/>
          <w:sz w:val="20"/>
          <w:szCs w:val="20"/>
        </w:rPr>
        <w:t>18</w:t>
      </w:r>
      <w:r w:rsidR="001025B1">
        <w:rPr>
          <w:rFonts w:cs="Times New Roman"/>
          <w:bCs/>
          <w:sz w:val="20"/>
          <w:szCs w:val="20"/>
        </w:rPr>
        <w:t>.</w:t>
      </w:r>
      <w:r w:rsidRPr="00B07070">
        <w:rPr>
          <w:rFonts w:cs="Times New Roman"/>
          <w:bCs/>
          <w:sz w:val="20"/>
          <w:szCs w:val="20"/>
        </w:rPr>
        <w:t>202</w:t>
      </w:r>
      <w:r w:rsidR="005C176F">
        <w:rPr>
          <w:rFonts w:cs="Times New Roman"/>
          <w:bCs/>
          <w:sz w:val="20"/>
          <w:szCs w:val="20"/>
        </w:rPr>
        <w:t>5</w:t>
      </w:r>
      <w:r w:rsidRPr="00B07070">
        <w:rPr>
          <w:rFonts w:cs="Times New Roman"/>
          <w:bCs/>
          <w:sz w:val="20"/>
          <w:szCs w:val="20"/>
        </w:rPr>
        <w:t>.</w:t>
      </w:r>
      <w:r w:rsidR="00EB7C18">
        <w:rPr>
          <w:rFonts w:cs="Times New Roman"/>
          <w:bCs/>
          <w:sz w:val="20"/>
          <w:szCs w:val="20"/>
        </w:rPr>
        <w:t>MM</w:t>
      </w:r>
      <w:r w:rsidRPr="004111ED">
        <w:rPr>
          <w:rFonts w:cs="Times New Roman"/>
          <w:bCs/>
          <w:sz w:val="20"/>
          <w:szCs w:val="20"/>
        </w:rPr>
        <w:t>,</w:t>
      </w:r>
      <w:r>
        <w:rPr>
          <w:rFonts w:cs="Times New Roman"/>
          <w:bCs/>
          <w:sz w:val="20"/>
          <w:szCs w:val="20"/>
        </w:rPr>
        <w:t xml:space="preserve"> </w:t>
      </w:r>
      <w:r w:rsidRPr="009E3D17">
        <w:rPr>
          <w:sz w:val="20"/>
          <w:szCs w:val="20"/>
        </w:rPr>
        <w:t xml:space="preserve">jako Wykonawca ubiegający się o udzielenie zamówienia </w:t>
      </w:r>
      <w:r>
        <w:rPr>
          <w:sz w:val="20"/>
          <w:szCs w:val="20"/>
        </w:rPr>
        <w:t>….…………..</w:t>
      </w:r>
      <w:r w:rsidRPr="009E3D17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…………… </w:t>
      </w:r>
      <w:r w:rsidRPr="009E3D17">
        <w:rPr>
          <w:i/>
          <w:iCs/>
          <w:sz w:val="20"/>
          <w:szCs w:val="20"/>
        </w:rPr>
        <w:t>(nazwa</w:t>
      </w:r>
      <w:r w:rsidRPr="00A90175">
        <w:rPr>
          <w:i/>
          <w:iCs/>
          <w:sz w:val="20"/>
          <w:szCs w:val="20"/>
        </w:rPr>
        <w:t xml:space="preserve"> Wykonawcy)</w:t>
      </w:r>
      <w:r w:rsidRPr="00A90175">
        <w:rPr>
          <w:sz w:val="20"/>
          <w:szCs w:val="20"/>
        </w:rPr>
        <w:t xml:space="preserve"> oświadczam, że informacje zawarte w</w:t>
      </w:r>
      <w:r w:rsidR="00A556D6">
        <w:rPr>
          <w:sz w:val="20"/>
          <w:szCs w:val="20"/>
        </w:rPr>
        <w:t> </w:t>
      </w:r>
      <w:r w:rsidRPr="00A90175">
        <w:rPr>
          <w:sz w:val="20"/>
          <w:szCs w:val="20"/>
        </w:rPr>
        <w:t xml:space="preserve">złożonym wraz z ofertą Jednolitym Europejskim Dokumencie Zamówienia, pozostają aktualne w zakresie potwierdzającym brak podstaw wykluczenia </w:t>
      </w:r>
      <w:r>
        <w:rPr>
          <w:sz w:val="20"/>
          <w:szCs w:val="20"/>
        </w:rPr>
        <w:t>z postępowania określonych w:</w:t>
      </w:r>
    </w:p>
    <w:p w14:paraId="5F56652C" w14:textId="77777777" w:rsidR="00C96786" w:rsidRPr="00111767" w:rsidRDefault="00C96786" w:rsidP="00C96786">
      <w:pPr>
        <w:pStyle w:val="Default"/>
        <w:numPr>
          <w:ilvl w:val="0"/>
          <w:numId w:val="13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 xml:space="preserve">art. 108 ust. 1 pkt. 3 i 6 ww. ustawy </w:t>
      </w:r>
      <w:proofErr w:type="spellStart"/>
      <w:r w:rsidRPr="00111767">
        <w:rPr>
          <w:rFonts w:ascii="Calibri" w:hAnsi="Calibri" w:cs="Calibri"/>
          <w:bCs/>
          <w:color w:val="auto"/>
          <w:sz w:val="20"/>
          <w:szCs w:val="20"/>
        </w:rPr>
        <w:t>Pzp</w:t>
      </w:r>
      <w:proofErr w:type="spellEnd"/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10742826" w14:textId="77777777" w:rsidR="00C96786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5334E124" w14:textId="77777777" w:rsidR="00C96786" w:rsidRPr="004C665D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sectPr w:rsidR="00C96786" w:rsidRPr="004C665D" w:rsidSect="00075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53D1E" w14:textId="77777777" w:rsidR="00B03BD2" w:rsidRDefault="00B03BD2" w:rsidP="00E658A8">
      <w:pPr>
        <w:spacing w:after="0" w:line="240" w:lineRule="auto"/>
      </w:pPr>
      <w:r>
        <w:separator/>
      </w:r>
    </w:p>
  </w:endnote>
  <w:endnote w:type="continuationSeparator" w:id="0">
    <w:p w14:paraId="69A90240" w14:textId="77777777" w:rsidR="00B03BD2" w:rsidRDefault="00B03BD2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27288" w14:textId="77777777" w:rsidR="00B03BD2" w:rsidRDefault="00B03BD2" w:rsidP="00E658A8">
      <w:pPr>
        <w:spacing w:after="0" w:line="240" w:lineRule="auto"/>
      </w:pPr>
      <w:r>
        <w:separator/>
      </w:r>
    </w:p>
  </w:footnote>
  <w:footnote w:type="continuationSeparator" w:id="0">
    <w:p w14:paraId="02151140" w14:textId="77777777" w:rsidR="00B03BD2" w:rsidRDefault="00B03BD2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4610" w14:textId="614EA6BA" w:rsidR="002031C9" w:rsidRDefault="002031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5F1B6B" wp14:editId="62B0FF66">
          <wp:simplePos x="0" y="0"/>
          <wp:positionH relativeFrom="margin">
            <wp:align>left</wp:align>
          </wp:positionH>
          <wp:positionV relativeFrom="paragraph">
            <wp:posOffset>-65957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2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64507"/>
    <w:rsid w:val="00075001"/>
    <w:rsid w:val="0008078A"/>
    <w:rsid w:val="00095F2E"/>
    <w:rsid w:val="000A219C"/>
    <w:rsid w:val="000C6156"/>
    <w:rsid w:val="000E2547"/>
    <w:rsid w:val="001025B1"/>
    <w:rsid w:val="00104962"/>
    <w:rsid w:val="0011331E"/>
    <w:rsid w:val="0012006D"/>
    <w:rsid w:val="00140ADF"/>
    <w:rsid w:val="00165210"/>
    <w:rsid w:val="001B42B2"/>
    <w:rsid w:val="001D3D92"/>
    <w:rsid w:val="001F1D9C"/>
    <w:rsid w:val="001F25EF"/>
    <w:rsid w:val="001F3BC0"/>
    <w:rsid w:val="00202679"/>
    <w:rsid w:val="002031C9"/>
    <w:rsid w:val="0020776E"/>
    <w:rsid w:val="002411AD"/>
    <w:rsid w:val="002724F8"/>
    <w:rsid w:val="002840A6"/>
    <w:rsid w:val="0028416C"/>
    <w:rsid w:val="002B3381"/>
    <w:rsid w:val="002D6404"/>
    <w:rsid w:val="002F4644"/>
    <w:rsid w:val="002F554A"/>
    <w:rsid w:val="00333275"/>
    <w:rsid w:val="003422BC"/>
    <w:rsid w:val="0036428B"/>
    <w:rsid w:val="00370420"/>
    <w:rsid w:val="003A0FB4"/>
    <w:rsid w:val="003D2D18"/>
    <w:rsid w:val="004111ED"/>
    <w:rsid w:val="00423A77"/>
    <w:rsid w:val="00471E35"/>
    <w:rsid w:val="00487675"/>
    <w:rsid w:val="004A367A"/>
    <w:rsid w:val="004A4BE6"/>
    <w:rsid w:val="004C718C"/>
    <w:rsid w:val="004F1879"/>
    <w:rsid w:val="00502F2D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C176F"/>
    <w:rsid w:val="005E2C4D"/>
    <w:rsid w:val="0063320C"/>
    <w:rsid w:val="00647417"/>
    <w:rsid w:val="00665E79"/>
    <w:rsid w:val="00681DD0"/>
    <w:rsid w:val="0068693E"/>
    <w:rsid w:val="00691B06"/>
    <w:rsid w:val="006D6199"/>
    <w:rsid w:val="00720008"/>
    <w:rsid w:val="00722E6A"/>
    <w:rsid w:val="00730E23"/>
    <w:rsid w:val="007377CD"/>
    <w:rsid w:val="00752DD1"/>
    <w:rsid w:val="0077535A"/>
    <w:rsid w:val="007773DE"/>
    <w:rsid w:val="00790CDB"/>
    <w:rsid w:val="00797C16"/>
    <w:rsid w:val="007B5650"/>
    <w:rsid w:val="007E6FD5"/>
    <w:rsid w:val="00812DB8"/>
    <w:rsid w:val="00817017"/>
    <w:rsid w:val="008311EC"/>
    <w:rsid w:val="00862BFD"/>
    <w:rsid w:val="008765EE"/>
    <w:rsid w:val="008A334B"/>
    <w:rsid w:val="008B61B3"/>
    <w:rsid w:val="008C54FD"/>
    <w:rsid w:val="008D3F6F"/>
    <w:rsid w:val="008E0F33"/>
    <w:rsid w:val="008E130A"/>
    <w:rsid w:val="008F00DD"/>
    <w:rsid w:val="008F169E"/>
    <w:rsid w:val="009071DF"/>
    <w:rsid w:val="00924D49"/>
    <w:rsid w:val="0093398F"/>
    <w:rsid w:val="0096637F"/>
    <w:rsid w:val="00971BAE"/>
    <w:rsid w:val="00975626"/>
    <w:rsid w:val="009B4B31"/>
    <w:rsid w:val="009E0ACB"/>
    <w:rsid w:val="009E3D17"/>
    <w:rsid w:val="009F385C"/>
    <w:rsid w:val="00A10BC8"/>
    <w:rsid w:val="00A2329D"/>
    <w:rsid w:val="00A300E6"/>
    <w:rsid w:val="00A534AC"/>
    <w:rsid w:val="00A556D6"/>
    <w:rsid w:val="00A716F4"/>
    <w:rsid w:val="00A7607B"/>
    <w:rsid w:val="00A90175"/>
    <w:rsid w:val="00A92B19"/>
    <w:rsid w:val="00A979B7"/>
    <w:rsid w:val="00AA0438"/>
    <w:rsid w:val="00AB0FEB"/>
    <w:rsid w:val="00AB125E"/>
    <w:rsid w:val="00AC3339"/>
    <w:rsid w:val="00AD4DAB"/>
    <w:rsid w:val="00AD7D99"/>
    <w:rsid w:val="00AE54D2"/>
    <w:rsid w:val="00AF57D8"/>
    <w:rsid w:val="00AF6F6F"/>
    <w:rsid w:val="00B03BD2"/>
    <w:rsid w:val="00B04206"/>
    <w:rsid w:val="00B07070"/>
    <w:rsid w:val="00B10AE1"/>
    <w:rsid w:val="00B369BC"/>
    <w:rsid w:val="00B436D2"/>
    <w:rsid w:val="00B93B85"/>
    <w:rsid w:val="00B93D2E"/>
    <w:rsid w:val="00BA78D3"/>
    <w:rsid w:val="00BB27B3"/>
    <w:rsid w:val="00BE76B9"/>
    <w:rsid w:val="00C116CF"/>
    <w:rsid w:val="00C25D86"/>
    <w:rsid w:val="00C4746C"/>
    <w:rsid w:val="00C5157C"/>
    <w:rsid w:val="00C54D91"/>
    <w:rsid w:val="00C67EC6"/>
    <w:rsid w:val="00C7015D"/>
    <w:rsid w:val="00C826EB"/>
    <w:rsid w:val="00C85406"/>
    <w:rsid w:val="00C94BC0"/>
    <w:rsid w:val="00C96786"/>
    <w:rsid w:val="00CA7563"/>
    <w:rsid w:val="00CC4DDA"/>
    <w:rsid w:val="00CE70AB"/>
    <w:rsid w:val="00CE7820"/>
    <w:rsid w:val="00CF5499"/>
    <w:rsid w:val="00D173F0"/>
    <w:rsid w:val="00D34B1E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B7C18"/>
    <w:rsid w:val="00EC305B"/>
    <w:rsid w:val="00ED6400"/>
    <w:rsid w:val="00EF53FE"/>
    <w:rsid w:val="00F00D45"/>
    <w:rsid w:val="00F015DB"/>
    <w:rsid w:val="00F015F3"/>
    <w:rsid w:val="00F02B7A"/>
    <w:rsid w:val="00F134E0"/>
    <w:rsid w:val="00F3151B"/>
    <w:rsid w:val="00F4077C"/>
    <w:rsid w:val="00F56652"/>
    <w:rsid w:val="00F60153"/>
    <w:rsid w:val="00F66767"/>
    <w:rsid w:val="00F76949"/>
    <w:rsid w:val="00F83ABC"/>
    <w:rsid w:val="00FA1E24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64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Motyka Maja</cp:lastModifiedBy>
  <cp:revision>6</cp:revision>
  <cp:lastPrinted>2024-10-03T11:05:00Z</cp:lastPrinted>
  <dcterms:created xsi:type="dcterms:W3CDTF">2024-10-08T11:43:00Z</dcterms:created>
  <dcterms:modified xsi:type="dcterms:W3CDTF">2025-01-23T08:34:00Z</dcterms:modified>
</cp:coreProperties>
</file>