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EF" w:rsidRPr="00D91A53" w:rsidRDefault="007D17EF" w:rsidP="005C3924">
      <w:pPr>
        <w:ind w:left="7080" w:hanging="3961"/>
        <w:jc w:val="right"/>
        <w:rPr>
          <w:rFonts w:ascii="Arial" w:hAnsi="Arial" w:cs="Arial"/>
          <w:sz w:val="24"/>
          <w:szCs w:val="24"/>
        </w:rPr>
      </w:pPr>
      <w:r w:rsidRPr="00D91A53">
        <w:rPr>
          <w:rFonts w:ascii="Arial" w:hAnsi="Arial" w:cs="Arial"/>
          <w:sz w:val="24"/>
          <w:szCs w:val="24"/>
        </w:rPr>
        <w:t xml:space="preserve">Załącznik nr </w:t>
      </w:r>
      <w:r w:rsidR="00923E8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2A6241" w:rsidRPr="00D91A53">
        <w:rPr>
          <w:rFonts w:ascii="Arial" w:hAnsi="Arial" w:cs="Arial"/>
          <w:sz w:val="24"/>
          <w:szCs w:val="24"/>
        </w:rPr>
        <w:t xml:space="preserve"> do umowy nr ………</w:t>
      </w:r>
      <w:r w:rsidR="003619BD">
        <w:rPr>
          <w:rFonts w:ascii="Arial" w:hAnsi="Arial" w:cs="Arial"/>
          <w:sz w:val="24"/>
          <w:szCs w:val="24"/>
        </w:rPr>
        <w:t>/3RBLog/</w:t>
      </w:r>
      <w:r w:rsidR="00895E71">
        <w:rPr>
          <w:rFonts w:ascii="Arial" w:hAnsi="Arial" w:cs="Arial"/>
          <w:sz w:val="24"/>
          <w:szCs w:val="24"/>
        </w:rPr>
        <w:t>08</w:t>
      </w:r>
      <w:r w:rsidR="00C20E77">
        <w:rPr>
          <w:rFonts w:ascii="Arial" w:hAnsi="Arial" w:cs="Arial"/>
          <w:sz w:val="24"/>
          <w:szCs w:val="24"/>
        </w:rPr>
        <w:t>/2022</w:t>
      </w:r>
    </w:p>
    <w:p w:rsidR="007D17EF" w:rsidRDefault="007D17EF" w:rsidP="007D17EF">
      <w:pPr>
        <w:ind w:left="7080"/>
        <w:rPr>
          <w:sz w:val="24"/>
          <w:szCs w:val="24"/>
        </w:rPr>
      </w:pPr>
    </w:p>
    <w:p w:rsidR="007D17EF" w:rsidRDefault="007D17EF" w:rsidP="007D17EF">
      <w:pPr>
        <w:ind w:left="7080"/>
        <w:rPr>
          <w:b/>
          <w:bCs w:val="0"/>
          <w:sz w:val="24"/>
          <w:szCs w:val="24"/>
        </w:rPr>
      </w:pP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ODBIORU</w:t>
      </w:r>
      <w:r w:rsidR="00F36281">
        <w:rPr>
          <w:rFonts w:ascii="Arial" w:hAnsi="Arial" w:cs="Arial"/>
          <w:b/>
          <w:sz w:val="24"/>
          <w:szCs w:val="24"/>
        </w:rPr>
        <w:t xml:space="preserve"> NR …………….</w:t>
      </w: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………………………………………. w składzie:</w:t>
      </w:r>
    </w:p>
    <w:p w:rsidR="007D17EF" w:rsidRDefault="007D17EF" w:rsidP="007D17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dokonała odbioru (partii wyrobów, której ilości i asortyment określono </w:t>
      </w:r>
      <w:r>
        <w:rPr>
          <w:rFonts w:ascii="Arial" w:hAnsi="Arial" w:cs="Arial"/>
          <w:sz w:val="24"/>
          <w:szCs w:val="24"/>
        </w:rPr>
        <w:br/>
        <w:t xml:space="preserve">w załącznikach* do protokołu) zgodnie z umową Nr ………….. z dnia ………………. 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regenerowany / nieregenerowany. 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 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członków Komisji do dostarczonych wyrobów: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D17EF" w:rsidTr="00082A9B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17EF" w:rsidTr="00082A9B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7D17EF" w:rsidRDefault="00294CDE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D17EF">
        <w:rPr>
          <w:rFonts w:ascii="Arial" w:hAnsi="Arial" w:cs="Arial"/>
          <w:sz w:val="24"/>
          <w:szCs w:val="24"/>
        </w:rPr>
        <w:t xml:space="preserve"> - Załączniki</w:t>
      </w:r>
      <w:r>
        <w:rPr>
          <w:rFonts w:ascii="Arial" w:hAnsi="Arial" w:cs="Arial"/>
          <w:sz w:val="24"/>
          <w:szCs w:val="24"/>
        </w:rPr>
        <w:t xml:space="preserve">:       </w:t>
      </w:r>
      <w:r w:rsidR="007D17EF">
        <w:rPr>
          <w:rFonts w:ascii="Arial" w:hAnsi="Arial" w:cs="Arial"/>
          <w:sz w:val="24"/>
          <w:szCs w:val="24"/>
        </w:rPr>
        <w:t xml:space="preserve"> </w:t>
      </w: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9D7BDA">
        <w:rPr>
          <w:rFonts w:ascii="Arial" w:hAnsi="Arial" w:cs="Arial"/>
          <w:sz w:val="24"/>
          <w:szCs w:val="24"/>
        </w:rPr>
        <w:t>Wykaz odebranego materiału/asortymentu</w:t>
      </w: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- niepotrzebne skreślić.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- uzupełnić w razie konieczności </w:t>
      </w:r>
    </w:p>
    <w:p w:rsidR="007D17EF" w:rsidRDefault="007D17EF" w:rsidP="007D17EF">
      <w:pPr>
        <w:ind w:left="7080"/>
        <w:rPr>
          <w:sz w:val="24"/>
          <w:szCs w:val="24"/>
        </w:rPr>
      </w:pPr>
    </w:p>
    <w:sectPr w:rsidR="007D17EF" w:rsidSect="00E840E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06" w:rsidRDefault="00A33C06" w:rsidP="007D17EF">
      <w:r>
        <w:separator/>
      </w:r>
    </w:p>
  </w:endnote>
  <w:endnote w:type="continuationSeparator" w:id="0">
    <w:p w:rsidR="00A33C06" w:rsidRDefault="00A33C06" w:rsidP="007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7EF" w:rsidRDefault="007D17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ind w:right="360"/>
      <w:jc w:val="center"/>
      <w:rPr>
        <w:i/>
      </w:rPr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923E8F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923E8F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06" w:rsidRDefault="00A33C06" w:rsidP="007D17EF">
      <w:r>
        <w:separator/>
      </w:r>
    </w:p>
  </w:footnote>
  <w:footnote w:type="continuationSeparator" w:id="0">
    <w:p w:rsidR="00A33C06" w:rsidRDefault="00A33C06" w:rsidP="007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Pr="009D4DEE" w:rsidRDefault="007D17EF" w:rsidP="006B5643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8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2"/>
    <w:rsid w:val="00011D78"/>
    <w:rsid w:val="000D7162"/>
    <w:rsid w:val="00166993"/>
    <w:rsid w:val="00294CDE"/>
    <w:rsid w:val="002A6241"/>
    <w:rsid w:val="002F22D2"/>
    <w:rsid w:val="003619BD"/>
    <w:rsid w:val="0048167B"/>
    <w:rsid w:val="00506AF3"/>
    <w:rsid w:val="0054410F"/>
    <w:rsid w:val="00544260"/>
    <w:rsid w:val="005C3924"/>
    <w:rsid w:val="00607538"/>
    <w:rsid w:val="006830FB"/>
    <w:rsid w:val="006B4DFF"/>
    <w:rsid w:val="006C5CEC"/>
    <w:rsid w:val="006D020B"/>
    <w:rsid w:val="006D1FB2"/>
    <w:rsid w:val="007D17EF"/>
    <w:rsid w:val="007F1B0E"/>
    <w:rsid w:val="00834AA9"/>
    <w:rsid w:val="00895E71"/>
    <w:rsid w:val="008B2FC0"/>
    <w:rsid w:val="00923E8F"/>
    <w:rsid w:val="009D7BDA"/>
    <w:rsid w:val="00A33C06"/>
    <w:rsid w:val="00AA7CC8"/>
    <w:rsid w:val="00C05D1E"/>
    <w:rsid w:val="00C20E77"/>
    <w:rsid w:val="00C41A51"/>
    <w:rsid w:val="00CD3D74"/>
    <w:rsid w:val="00D91A53"/>
    <w:rsid w:val="00DB1682"/>
    <w:rsid w:val="00E840E3"/>
    <w:rsid w:val="00EE711C"/>
    <w:rsid w:val="00F25911"/>
    <w:rsid w:val="00F36281"/>
    <w:rsid w:val="00F36AB5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1714B"/>
  <w15:docId w15:val="{8E77B92C-E884-4FA6-A54A-32AE452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EF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7E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7EF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D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E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7D17E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7D17EF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7D17E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D17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17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7D17E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BD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E71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34BEA0-3AF7-46AC-8E5A-2E5B4BCFC8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Knuta Tomasz</cp:lastModifiedBy>
  <cp:revision>25</cp:revision>
  <cp:lastPrinted>2020-10-20T12:16:00Z</cp:lastPrinted>
  <dcterms:created xsi:type="dcterms:W3CDTF">2019-01-23T08:53:00Z</dcterms:created>
  <dcterms:modified xsi:type="dcterms:W3CDTF">2022-04-21T07:52:00Z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9dec576f-d167-4391-8eaa-073139f65208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