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3127A" w14:textId="36F3B4E5" w:rsidR="005A41B4" w:rsidRDefault="00847CAC" w:rsidP="005012AC">
      <w:pPr>
        <w:spacing w:after="548"/>
        <w:ind w:right="2"/>
        <w:jc w:val="center"/>
      </w:pPr>
      <w:r>
        <w:rPr>
          <w:rFonts w:ascii="Times New Roman" w:eastAsia="Times New Roman" w:hAnsi="Times New Roman" w:cs="Times New Roman"/>
          <w:b/>
          <w:sz w:val="23"/>
        </w:rPr>
        <w:t xml:space="preserve">OŚWIADCZENIE ODBIORCY PALIW GAZOWYCH </w:t>
      </w:r>
    </w:p>
    <w:p w14:paraId="61189EAC" w14:textId="3E6F8F55" w:rsidR="005A41B4" w:rsidRDefault="00847CAC" w:rsidP="005012AC">
      <w:pPr>
        <w:numPr>
          <w:ilvl w:val="0"/>
          <w:numId w:val="1"/>
        </w:numPr>
        <w:spacing w:after="16"/>
        <w:ind w:right="195" w:hanging="171"/>
        <w:jc w:val="center"/>
      </w:pPr>
      <w:r>
        <w:rPr>
          <w:rFonts w:ascii="Times New Roman" w:eastAsia="Times New Roman" w:hAnsi="Times New Roman" w:cs="Times New Roman"/>
          <w:b/>
          <w:sz w:val="23"/>
        </w:rPr>
        <w:t>przeznaczeniu paliwa gazowego,</w:t>
      </w:r>
    </w:p>
    <w:p w14:paraId="088C09D9" w14:textId="77777777" w:rsidR="005A41B4" w:rsidRDefault="00847CAC">
      <w:pPr>
        <w:numPr>
          <w:ilvl w:val="0"/>
          <w:numId w:val="1"/>
        </w:numPr>
        <w:spacing w:after="102" w:line="253" w:lineRule="auto"/>
        <w:ind w:right="195" w:hanging="171"/>
      </w:pPr>
      <w:r>
        <w:rPr>
          <w:rFonts w:ascii="Times New Roman" w:eastAsia="Times New Roman" w:hAnsi="Times New Roman" w:cs="Times New Roman"/>
          <w:b/>
          <w:sz w:val="23"/>
        </w:rPr>
        <w:t>którym mowa w art. 62bb ust. 1 ustawy z dnia 10 kwietnia 1997 r. – Prawo energetyczne</w:t>
      </w:r>
      <w:r>
        <w:rPr>
          <w:rFonts w:ascii="Times New Roman" w:eastAsia="Times New Roman" w:hAnsi="Times New Roman" w:cs="Times New Roman"/>
          <w:b/>
          <w:sz w:val="23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b/>
          <w:sz w:val="23"/>
          <w:vertAlign w:val="superscript"/>
        </w:rPr>
        <w:t xml:space="preserve">) </w:t>
      </w:r>
      <w:r>
        <w:rPr>
          <w:rFonts w:ascii="Times New Roman" w:eastAsia="Times New Roman" w:hAnsi="Times New Roman" w:cs="Times New Roman"/>
          <w:b/>
          <w:sz w:val="23"/>
        </w:rPr>
        <w:t xml:space="preserve"> </w:t>
      </w:r>
    </w:p>
    <w:p w14:paraId="7F6289BE" w14:textId="77777777" w:rsidR="005A41B4" w:rsidRDefault="00847CAC">
      <w:pPr>
        <w:spacing w:after="16"/>
        <w:ind w:right="271"/>
        <w:jc w:val="center"/>
      </w:pPr>
      <w:r>
        <w:rPr>
          <w:rFonts w:ascii="Times New Roman" w:eastAsia="Times New Roman" w:hAnsi="Times New Roman" w:cs="Times New Roman"/>
          <w:b/>
          <w:sz w:val="23"/>
        </w:rPr>
        <w:t xml:space="preserve">  </w:t>
      </w:r>
    </w:p>
    <w:p w14:paraId="024B3BE8" w14:textId="77777777" w:rsidR="005A41B4" w:rsidRDefault="00847CAC">
      <w:pPr>
        <w:spacing w:after="11"/>
        <w:ind w:right="328"/>
        <w:jc w:val="center"/>
      </w:pPr>
      <w:r>
        <w:rPr>
          <w:rFonts w:ascii="Times New Roman" w:eastAsia="Times New Roman" w:hAnsi="Times New Roman" w:cs="Times New Roman"/>
          <w:b/>
          <w:sz w:val="23"/>
        </w:rPr>
        <w:t xml:space="preserve"> </w:t>
      </w:r>
    </w:p>
    <w:p w14:paraId="1B45ECC1" w14:textId="77777777" w:rsidR="005A41B4" w:rsidRDefault="00847CAC">
      <w:pPr>
        <w:spacing w:after="195" w:line="267" w:lineRule="auto"/>
        <w:ind w:left="427" w:right="805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Na podstawie art. 62bb ust. 1 ustawy z dnia 10 kwietnia 1997 r. – Prawo energetyczne (Dz. U. z 2021 r. poz. 716, z </w:t>
      </w:r>
      <w:proofErr w:type="spellStart"/>
      <w:r>
        <w:rPr>
          <w:rFonts w:ascii="Times New Roman" w:eastAsia="Times New Roman" w:hAnsi="Times New Roman" w:cs="Times New Roman"/>
          <w:sz w:val="23"/>
        </w:rPr>
        <w:t>późn</w:t>
      </w:r>
      <w:proofErr w:type="spellEnd"/>
      <w:r>
        <w:rPr>
          <w:rFonts w:ascii="Times New Roman" w:eastAsia="Times New Roman" w:hAnsi="Times New Roman" w:cs="Times New Roman"/>
          <w:sz w:val="23"/>
        </w:rPr>
        <w:t xml:space="preserve">. zm.), zwanej dalej „ustawą”, oświadczam, że odbiorca paliw gazowych: </w:t>
      </w:r>
    </w:p>
    <w:p w14:paraId="501669B8" w14:textId="6620EF84" w:rsidR="005012AC" w:rsidRDefault="005012AC">
      <w:pPr>
        <w:spacing w:after="53" w:line="267" w:lineRule="auto"/>
        <w:ind w:left="427" w:right="805" w:hanging="10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MIEJSKIE PRZEDSIĘBIORSTWO GOSPODARKI MIESZKANIOWEJ TOWARZYSTWO BUDOWNICTWA SPOŁECZNEGO SP. Z O.O.</w:t>
      </w:r>
    </w:p>
    <w:p w14:paraId="649867CE" w14:textId="06E28792" w:rsidR="005A41B4" w:rsidRDefault="00847CAC">
      <w:pPr>
        <w:spacing w:after="53" w:line="267" w:lineRule="auto"/>
        <w:ind w:left="427" w:right="805" w:hanging="10"/>
        <w:jc w:val="both"/>
      </w:pPr>
      <w:r>
        <w:rPr>
          <w:rFonts w:ascii="Times New Roman" w:eastAsia="Times New Roman" w:hAnsi="Times New Roman" w:cs="Times New Roman"/>
          <w:sz w:val="23"/>
        </w:rPr>
        <w:t>nazwa lub firma</w:t>
      </w:r>
      <w:r>
        <w:rPr>
          <w:rFonts w:ascii="Times New Roman" w:eastAsia="Times New Roman" w:hAnsi="Times New Roman" w:cs="Times New Roman"/>
          <w:sz w:val="23"/>
          <w:vertAlign w:val="superscript"/>
        </w:rPr>
        <w:t>2)</w:t>
      </w:r>
      <w:r>
        <w:rPr>
          <w:rFonts w:ascii="Times New Roman" w:eastAsia="Times New Roman" w:hAnsi="Times New Roman" w:cs="Times New Roman"/>
          <w:sz w:val="23"/>
        </w:rPr>
        <w:t xml:space="preserve">  </w:t>
      </w:r>
    </w:p>
    <w:p w14:paraId="45D32373" w14:textId="77777777" w:rsidR="005A41B4" w:rsidRDefault="00847CAC">
      <w:pPr>
        <w:spacing w:after="16"/>
        <w:ind w:left="432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5003D5E8" w14:textId="77777777" w:rsidR="005A41B4" w:rsidRDefault="00847CAC">
      <w:pPr>
        <w:spacing w:after="83" w:line="267" w:lineRule="auto"/>
        <w:ind w:left="427" w:right="805" w:hanging="10"/>
        <w:jc w:val="both"/>
      </w:pPr>
      <w:r>
        <w:rPr>
          <w:rFonts w:ascii="Times New Roman" w:eastAsia="Times New Roman" w:hAnsi="Times New Roman" w:cs="Times New Roman"/>
          <w:sz w:val="23"/>
        </w:rPr>
        <w:t>………………………………………………………………………………………………….. imię i nazwisko</w:t>
      </w:r>
      <w:r>
        <w:rPr>
          <w:rFonts w:ascii="Times New Roman" w:eastAsia="Times New Roman" w:hAnsi="Times New Roman" w:cs="Times New Roman"/>
          <w:sz w:val="23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sz w:val="23"/>
          <w:vertAlign w:val="superscript"/>
        </w:rPr>
        <w:footnoteReference w:id="3"/>
      </w:r>
      <w:r>
        <w:rPr>
          <w:rFonts w:ascii="Times New Roman" w:eastAsia="Times New Roman" w:hAnsi="Times New Roman" w:cs="Times New Roman"/>
          <w:sz w:val="23"/>
          <w:vertAlign w:val="superscript"/>
        </w:rPr>
        <w:t>)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3E320B09" w14:textId="77777777" w:rsidR="005A41B4" w:rsidRDefault="00847CAC">
      <w:pPr>
        <w:spacing w:after="18"/>
        <w:ind w:left="432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20DE255F" w14:textId="77777777" w:rsidR="005A41B4" w:rsidRDefault="00847CAC">
      <w:pPr>
        <w:spacing w:after="4" w:line="267" w:lineRule="auto"/>
        <w:ind w:left="427" w:right="805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…………………………………………………………………………………………………. </w:t>
      </w:r>
    </w:p>
    <w:p w14:paraId="054C83D5" w14:textId="77777777" w:rsidR="005A41B4" w:rsidRDefault="00847CAC">
      <w:pPr>
        <w:spacing w:after="117"/>
        <w:ind w:left="432"/>
      </w:pPr>
      <w:r>
        <w:rPr>
          <w:rFonts w:ascii="Times New Roman" w:eastAsia="Times New Roman" w:hAnsi="Times New Roman" w:cs="Times New Roman"/>
          <w:sz w:val="23"/>
        </w:rPr>
        <w:t>PESEL</w:t>
      </w:r>
      <w:r>
        <w:rPr>
          <w:rFonts w:ascii="Times New Roman" w:eastAsia="Times New Roman" w:hAnsi="Times New Roman" w:cs="Times New Roman"/>
          <w:sz w:val="15"/>
        </w:rPr>
        <w:t>3), 4)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636A3F72" w14:textId="77777777" w:rsidR="005A41B4" w:rsidRDefault="00847CAC">
      <w:pPr>
        <w:spacing w:after="16"/>
        <w:ind w:left="432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7A9484B7" w14:textId="5A4C9B8B" w:rsidR="005012AC" w:rsidRDefault="005012AC">
      <w:pPr>
        <w:spacing w:after="4" w:line="267" w:lineRule="auto"/>
        <w:ind w:left="427" w:right="805" w:hanging="10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41-710 RUDA ŚLĄSKA UL. 1 MAJA 218</w:t>
      </w:r>
    </w:p>
    <w:p w14:paraId="7E10D3AC" w14:textId="2EB469D3" w:rsidR="005A41B4" w:rsidRDefault="00847CAC">
      <w:pPr>
        <w:spacing w:after="4" w:line="267" w:lineRule="auto"/>
        <w:ind w:left="427" w:right="805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adres </w:t>
      </w:r>
    </w:p>
    <w:p w14:paraId="669576D3" w14:textId="77777777" w:rsidR="005A41B4" w:rsidRDefault="00847CAC">
      <w:pPr>
        <w:spacing w:after="16"/>
        <w:ind w:left="432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3EA8B4F9" w14:textId="41ECC172" w:rsidR="005012AC" w:rsidRPr="005012AC" w:rsidRDefault="0023255A">
      <w:pPr>
        <w:spacing w:after="97" w:line="267" w:lineRule="auto"/>
        <w:ind w:left="427" w:right="805" w:hanging="10"/>
        <w:jc w:val="both"/>
        <w:rPr>
          <w:rFonts w:ascii="Times New Roman" w:eastAsia="Times New Roman" w:hAnsi="Times New Roman" w:cs="Times New Roman"/>
          <w:color w:val="auto"/>
          <w:sz w:val="23"/>
        </w:rPr>
      </w:pPr>
      <w:hyperlink r:id="rId7" w:history="1">
        <w:r w:rsidR="005012AC" w:rsidRPr="005012AC">
          <w:rPr>
            <w:rStyle w:val="Hipercze"/>
            <w:rFonts w:ascii="Times New Roman" w:eastAsia="Times New Roman" w:hAnsi="Times New Roman" w:cs="Times New Roman"/>
            <w:color w:val="auto"/>
            <w:sz w:val="23"/>
          </w:rPr>
          <w:t>MEDIA@MPGM.COM.PL</w:t>
        </w:r>
      </w:hyperlink>
    </w:p>
    <w:p w14:paraId="0EFC7AE9" w14:textId="69337F15" w:rsidR="005A41B4" w:rsidRDefault="00847CAC">
      <w:pPr>
        <w:spacing w:after="97" w:line="267" w:lineRule="auto"/>
        <w:ind w:left="427" w:right="805" w:hanging="10"/>
        <w:jc w:val="both"/>
      </w:pPr>
      <w:r>
        <w:rPr>
          <w:rFonts w:ascii="Times New Roman" w:eastAsia="Times New Roman" w:hAnsi="Times New Roman" w:cs="Times New Roman"/>
          <w:sz w:val="23"/>
        </w:rPr>
        <w:t>adres e-mail</w:t>
      </w:r>
      <w:r>
        <w:rPr>
          <w:rFonts w:ascii="Times New Roman" w:eastAsia="Times New Roman" w:hAnsi="Times New Roman" w:cs="Times New Roman"/>
          <w:sz w:val="23"/>
          <w:vertAlign w:val="superscript"/>
        </w:rPr>
        <w:t xml:space="preserve">2) </w:t>
      </w:r>
    </w:p>
    <w:p w14:paraId="0703F299" w14:textId="77777777" w:rsidR="005A41B4" w:rsidRDefault="00847CAC">
      <w:pPr>
        <w:spacing w:after="18"/>
        <w:ind w:left="432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1AB92DCA" w14:textId="4D1E6617" w:rsidR="005012AC" w:rsidRDefault="005012AC">
      <w:pPr>
        <w:spacing w:after="51" w:line="267" w:lineRule="auto"/>
        <w:ind w:left="427" w:right="805" w:hanging="10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32 24-20-133</w:t>
      </w:r>
    </w:p>
    <w:p w14:paraId="3D7E82AB" w14:textId="412DF267" w:rsidR="005A41B4" w:rsidRDefault="00847CAC">
      <w:pPr>
        <w:spacing w:after="51" w:line="267" w:lineRule="auto"/>
        <w:ind w:left="427" w:right="805" w:hanging="10"/>
        <w:jc w:val="both"/>
      </w:pPr>
      <w:r>
        <w:rPr>
          <w:rFonts w:ascii="Times New Roman" w:eastAsia="Times New Roman" w:hAnsi="Times New Roman" w:cs="Times New Roman"/>
          <w:sz w:val="23"/>
        </w:rPr>
        <w:t>numer telefonu</w:t>
      </w:r>
      <w:r>
        <w:rPr>
          <w:rFonts w:ascii="Times New Roman" w:eastAsia="Times New Roman" w:hAnsi="Times New Roman" w:cs="Times New Roman"/>
          <w:sz w:val="23"/>
          <w:vertAlign w:val="superscript"/>
        </w:rPr>
        <w:t>2)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39679E9B" w14:textId="77777777" w:rsidR="005A41B4" w:rsidRDefault="00847CAC">
      <w:pPr>
        <w:spacing w:after="16"/>
        <w:ind w:left="432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223F53AE" w14:textId="63C46D10" w:rsidR="005012AC" w:rsidRDefault="005012AC">
      <w:pPr>
        <w:spacing w:after="4" w:line="267" w:lineRule="auto"/>
        <w:ind w:left="427" w:right="805" w:hanging="10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NIP </w:t>
      </w:r>
      <w:r w:rsidR="006B6BB9">
        <w:rPr>
          <w:rFonts w:ascii="Times New Roman" w:eastAsia="Times New Roman" w:hAnsi="Times New Roman" w:cs="Times New Roman"/>
          <w:sz w:val="23"/>
        </w:rPr>
        <w:t>641-000-55-14</w:t>
      </w:r>
    </w:p>
    <w:p w14:paraId="4643942F" w14:textId="77777777" w:rsidR="005A41B4" w:rsidRDefault="00847CAC">
      <w:pPr>
        <w:spacing w:after="4" w:line="267" w:lineRule="auto"/>
        <w:ind w:left="427" w:right="805" w:hanging="10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NIP lub REGON</w:t>
      </w:r>
      <w:r>
        <w:rPr>
          <w:rFonts w:ascii="Times New Roman" w:eastAsia="Times New Roman" w:hAnsi="Times New Roman" w:cs="Times New Roman"/>
          <w:sz w:val="23"/>
          <w:vertAlign w:val="superscript"/>
        </w:rPr>
        <w:t>2)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0198F7D3" w14:textId="77777777" w:rsidR="006B6BB9" w:rsidRDefault="006B6BB9">
      <w:pPr>
        <w:spacing w:after="4" w:line="267" w:lineRule="auto"/>
        <w:ind w:left="427" w:right="805" w:hanging="10"/>
        <w:jc w:val="both"/>
      </w:pPr>
    </w:p>
    <w:p w14:paraId="2998A59E" w14:textId="77777777" w:rsidR="005A41B4" w:rsidRDefault="00847CAC">
      <w:pPr>
        <w:spacing w:after="4" w:line="267" w:lineRule="auto"/>
        <w:ind w:left="425" w:right="806" w:hanging="10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który, w chwili składania oświadczenia ma zawartą ze sprzedawcą paliw gazowych umowę sprzedaży paliwa gazowego lub umowę kompleksową, o których mowa odpowiednio w art. 5 ust. 1 i 3 ustawy</w:t>
      </w:r>
      <w:r>
        <w:rPr>
          <w:rFonts w:ascii="Times New Roman" w:eastAsia="Times New Roman" w:hAnsi="Times New Roman" w:cs="Times New Roman"/>
          <w:sz w:val="23"/>
          <w:vertAlign w:val="superscript"/>
        </w:rPr>
        <w:footnoteReference w:id="4"/>
      </w:r>
      <w:r>
        <w:rPr>
          <w:rFonts w:ascii="Times New Roman" w:eastAsia="Times New Roman" w:hAnsi="Times New Roman" w:cs="Times New Roman"/>
          <w:sz w:val="23"/>
          <w:vertAlign w:val="superscript"/>
        </w:rPr>
        <w:t>)</w:t>
      </w:r>
      <w:r>
        <w:rPr>
          <w:rFonts w:ascii="Times New Roman" w:eastAsia="Times New Roman" w:hAnsi="Times New Roman" w:cs="Times New Roman"/>
          <w:sz w:val="23"/>
        </w:rPr>
        <w:t xml:space="preserve">:  </w:t>
      </w:r>
    </w:p>
    <w:p w14:paraId="170682D5" w14:textId="77777777" w:rsidR="006521C0" w:rsidRDefault="006521C0">
      <w:pPr>
        <w:spacing w:after="4" w:line="267" w:lineRule="auto"/>
        <w:ind w:left="425" w:right="806" w:hanging="10"/>
        <w:jc w:val="both"/>
      </w:pPr>
    </w:p>
    <w:tbl>
      <w:tblPr>
        <w:tblStyle w:val="TableGrid"/>
        <w:tblW w:w="862" w:type="dxa"/>
        <w:tblInd w:w="328" w:type="dxa"/>
        <w:tblCellMar>
          <w:top w:w="7" w:type="dxa"/>
          <w:left w:w="103" w:type="dxa"/>
          <w:right w:w="50" w:type="dxa"/>
        </w:tblCellMar>
        <w:tblLook w:val="04A0" w:firstRow="1" w:lastRow="0" w:firstColumn="1" w:lastColumn="0" w:noHBand="0" w:noVBand="1"/>
      </w:tblPr>
      <w:tblGrid>
        <w:gridCol w:w="399"/>
        <w:gridCol w:w="463"/>
      </w:tblGrid>
      <w:tr w:rsidR="005A41B4" w14:paraId="09DF8F41" w14:textId="77777777">
        <w:trPr>
          <w:trHeight w:val="25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6705E" w14:textId="1C377F04" w:rsidR="005A41B4" w:rsidRDefault="00847CAC"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1BB69" w14:textId="77777777" w:rsidR="005A41B4" w:rsidRDefault="00847CA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tak </w:t>
            </w:r>
          </w:p>
        </w:tc>
      </w:tr>
      <w:tr w:rsidR="005A41B4" w14:paraId="56FAA04D" w14:textId="77777777">
        <w:trPr>
          <w:trHeight w:val="25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5780" w14:textId="18108D01" w:rsidR="005A41B4" w:rsidRDefault="00847CAC"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 w:rsidR="007E2E5B">
              <w:rPr>
                <w:rFonts w:ascii="Times New Roman" w:eastAsia="Times New Roman" w:hAnsi="Times New Roman" w:cs="Times New Roman"/>
                <w:sz w:val="21"/>
              </w:rPr>
              <w:t>X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4ADC1" w14:textId="77777777" w:rsidR="005A41B4" w:rsidRDefault="00847CA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nie </w:t>
            </w:r>
          </w:p>
        </w:tc>
      </w:tr>
    </w:tbl>
    <w:p w14:paraId="0B88B7F9" w14:textId="77777777" w:rsidR="006521C0" w:rsidRDefault="006521C0">
      <w:pPr>
        <w:spacing w:after="4" w:line="267" w:lineRule="auto"/>
        <w:ind w:left="425" w:right="806" w:hanging="10"/>
        <w:jc w:val="both"/>
        <w:rPr>
          <w:rFonts w:ascii="Times New Roman" w:eastAsia="Times New Roman" w:hAnsi="Times New Roman" w:cs="Times New Roman"/>
          <w:sz w:val="23"/>
        </w:rPr>
      </w:pPr>
    </w:p>
    <w:p w14:paraId="67E485FC" w14:textId="47EA92A1" w:rsidR="005A41B4" w:rsidRPr="00C4511C" w:rsidRDefault="00847CAC" w:rsidP="00C4511C">
      <w:pPr>
        <w:pStyle w:val="Akapitzlist"/>
        <w:numPr>
          <w:ilvl w:val="0"/>
          <w:numId w:val="2"/>
        </w:numPr>
        <w:spacing w:after="4" w:line="267" w:lineRule="auto"/>
        <w:ind w:right="806"/>
        <w:jc w:val="both"/>
        <w:rPr>
          <w:rFonts w:ascii="Times New Roman" w:eastAsia="Times New Roman" w:hAnsi="Times New Roman" w:cs="Times New Roman"/>
          <w:sz w:val="23"/>
        </w:rPr>
      </w:pPr>
      <w:r w:rsidRPr="00C4511C">
        <w:rPr>
          <w:rFonts w:ascii="Times New Roman" w:eastAsia="Times New Roman" w:hAnsi="Times New Roman" w:cs="Times New Roman"/>
          <w:sz w:val="23"/>
        </w:rPr>
        <w:t>spełnia warunki pozwalające uznać go za</w:t>
      </w:r>
      <w:r>
        <w:rPr>
          <w:vertAlign w:val="superscript"/>
        </w:rPr>
        <w:footnoteReference w:id="5"/>
      </w:r>
      <w:r w:rsidRPr="00C4511C">
        <w:rPr>
          <w:rFonts w:ascii="Times New Roman" w:eastAsia="Times New Roman" w:hAnsi="Times New Roman" w:cs="Times New Roman"/>
          <w:sz w:val="23"/>
          <w:vertAlign w:val="superscript"/>
        </w:rPr>
        <w:t>)</w:t>
      </w:r>
      <w:r w:rsidRPr="00C4511C">
        <w:rPr>
          <w:rFonts w:ascii="Times New Roman" w:eastAsia="Times New Roman" w:hAnsi="Times New Roman" w:cs="Times New Roman"/>
          <w:sz w:val="23"/>
        </w:rPr>
        <w:t xml:space="preserve">: </w:t>
      </w:r>
    </w:p>
    <w:p w14:paraId="5129B3FB" w14:textId="77777777" w:rsidR="00C4511C" w:rsidRDefault="00C4511C" w:rsidP="00C4511C">
      <w:pPr>
        <w:pStyle w:val="Akapitzlist"/>
        <w:spacing w:after="4" w:line="267" w:lineRule="auto"/>
        <w:ind w:left="775" w:right="806"/>
        <w:jc w:val="both"/>
      </w:pPr>
    </w:p>
    <w:p w14:paraId="034142B8" w14:textId="77777777" w:rsidR="006521C0" w:rsidRDefault="006521C0" w:rsidP="00C4511C">
      <w:pPr>
        <w:pStyle w:val="Akapitzlist"/>
        <w:spacing w:after="4" w:line="267" w:lineRule="auto"/>
        <w:ind w:left="775" w:right="806"/>
        <w:jc w:val="both"/>
      </w:pPr>
    </w:p>
    <w:p w14:paraId="79A94A35" w14:textId="77777777" w:rsidR="006521C0" w:rsidRDefault="006521C0" w:rsidP="00C4511C">
      <w:pPr>
        <w:pStyle w:val="Akapitzlist"/>
        <w:spacing w:after="4" w:line="267" w:lineRule="auto"/>
        <w:ind w:left="775" w:right="806"/>
        <w:jc w:val="both"/>
      </w:pPr>
    </w:p>
    <w:p w14:paraId="44F4F07C" w14:textId="135B0689" w:rsidR="005A41B4" w:rsidRDefault="00847CAC">
      <w:pPr>
        <w:spacing w:after="51"/>
        <w:ind w:left="426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9EF0854" wp14:editId="458C7749">
                <wp:simplePos x="0" y="0"/>
                <wp:positionH relativeFrom="column">
                  <wp:posOffset>274320</wp:posOffset>
                </wp:positionH>
                <wp:positionV relativeFrom="paragraph">
                  <wp:posOffset>-3175</wp:posOffset>
                </wp:positionV>
                <wp:extent cx="270510" cy="174625"/>
                <wp:effectExtent l="0" t="0" r="0" b="0"/>
                <wp:wrapNone/>
                <wp:docPr id="6505" name="Group 65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510" cy="174625"/>
                          <a:chOff x="0" y="0"/>
                          <a:chExt cx="270738" cy="227565"/>
                        </a:xfrm>
                      </wpg:grpSpPr>
                      <wps:wsp>
                        <wps:cNvPr id="132" name="Rectangle 132"/>
                        <wps:cNvSpPr/>
                        <wps:spPr>
                          <a:xfrm>
                            <a:off x="2896" y="14322"/>
                            <a:ext cx="48111" cy="2132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A97737" w14:textId="77777777" w:rsidR="005A41B4" w:rsidRDefault="00847CAC">
                              <w:r>
                                <w:rPr>
                                  <w:rFonts w:ascii="Times New Roman" w:eastAsia="Times New Roman" w:hAnsi="Times New Roman" w:cs="Times New Roman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" name="Shape 224"/>
                        <wps:cNvSpPr/>
                        <wps:spPr>
                          <a:xfrm>
                            <a:off x="0" y="0"/>
                            <a:ext cx="135369" cy="1708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1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0841"/>
                                </a:lnTo>
                                <a:lnTo>
                                  <a:pt x="4343" y="170841"/>
                                </a:lnTo>
                                <a:cubicBezTo>
                                  <a:pt x="1448" y="170841"/>
                                  <a:pt x="0" y="169393"/>
                                  <a:pt x="0" y="166498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25"/>
                        <wps:cNvSpPr/>
                        <wps:spPr>
                          <a:xfrm>
                            <a:off x="135369" y="0"/>
                            <a:ext cx="135369" cy="1708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1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1448"/>
                                  <a:pt x="135369" y="4344"/>
                                </a:cubicBezTo>
                                <a:lnTo>
                                  <a:pt x="135369" y="166498"/>
                                </a:lnTo>
                                <a:cubicBezTo>
                                  <a:pt x="135369" y="169393"/>
                                  <a:pt x="133921" y="170841"/>
                                  <a:pt x="131026" y="170841"/>
                                </a:cubicBezTo>
                                <a:lnTo>
                                  <a:pt x="0" y="170841"/>
                                </a:lnTo>
                                <a:lnTo>
                                  <a:pt x="0" y="162154"/>
                                </a:lnTo>
                                <a:lnTo>
                                  <a:pt x="126682" y="162154"/>
                                </a:lnTo>
                                <a:lnTo>
                                  <a:pt x="126682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EF0854" id="Group 6505" o:spid="_x0000_s1026" style="position:absolute;left:0;text-align:left;margin-left:21.6pt;margin-top:-.25pt;width:21.3pt;height:13.75pt;z-index:251658240" coordsize="270738,227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">
                <v:rect id="Rectangle 132" o:spid="_x0000_s1027" style="position:absolute;left:2896;top:14322;width:48111;height:213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kdG8IA&#10;AADcAAAADwAAAGRycy9kb3ducmV2LnhtbERPTYvCMBC9C/sfwix403RdEK1GEd1Fj2oF9TY0Y1u2&#10;mZQma6u/3giCt3m8z5nOW1OKK9WusKzgqx+BIE6tLjhTcEh+eyMQziNrLC2Tghs5mM8+OlOMtW14&#10;R9e9z0QIYRejgtz7KpbSpTkZdH1bEQfuYmuDPsA6k7rGJoSbUg6iaCgNFhwacqxomVP6t/83Ctaj&#10;anHa2HuTlT/n9XF7HK+SsVeq+9kuJiA8tf4tfrk3Osz/HsD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yR0bwgAAANwAAAAPAAAAAAAAAAAAAAAAAJgCAABkcnMvZG93&#10;bnJldi54bWxQSwUGAAAAAAQABAD1AAAAhwMAAAAA&#10;" filled="f" stroked="f">
                  <v:textbox inset="0,0,0,0">
                    <w:txbxContent>
                      <w:p w14:paraId="13A97737" w14:textId="77777777" w:rsidR="005A41B4" w:rsidRDefault="00847CAC">
                        <w:r>
                          <w:rPr>
                            <w:rFonts w:ascii="Times New Roman" w:eastAsia="Times New Roman" w:hAnsi="Times New Roman" w:cs="Times New Roman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24" o:spid="_x0000_s1028" style="position:absolute;width:135369;height:170841;visibility:visible;mso-wrap-style:square;v-text-anchor:top" coordsize="135369,1708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h1r8QA&#10;AADcAAAADwAAAGRycy9kb3ducmV2LnhtbESP0WrCQBRE3wX/YbmCb2ZjWmJJXUUMBaFPGj/gkr1N&#10;UrN3Q3ZNYr++Wyj4OMzMGWa7n0wrBupdY1nBOopBEJdWN1wpuBYfqzcQziNrbC2Tggc52O/msy1m&#10;2o58puHiKxEg7DJUUHvfZVK6siaDLrIdcfC+bG/QB9lXUvc4BrhpZRLHqTTYcFiosaNjTeXtcjcK&#10;xjT/2bx8FlXB6TBM9J2funuu1HIxHd5BeJr8M/zfPmkFSfIKf2fCEZ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Ida/EAAAA3AAAAA8AAAAAAAAAAAAAAAAAmAIAAGRycy9k&#10;b3ducmV2LnhtbFBLBQYAAAAABAAEAPUAAACJAwAAAAA=&#10;" path="m4343,l135369,r,8687l8687,8687r,153467l135369,162154r,8687l4343,170841c1448,170841,,169393,,166498l,4344c,1448,1448,,4343,xe" fillcolor="black" stroked="f" strokeweight="0">
                  <v:stroke miterlimit="83231f" joinstyle="miter"/>
                  <v:path arrowok="t" textboxrect="0,0,135369,170841"/>
                </v:shape>
                <v:shape id="Shape 225" o:spid="_x0000_s1029" style="position:absolute;left:135369;width:135369;height:170841;visibility:visible;mso-wrap-style:square;v-text-anchor:top" coordsize="135369,1708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TQNMQA&#10;AADcAAAADwAAAGRycy9kb3ducmV2LnhtbESP0WrCQBRE3wX/YbmCb2ZjSmNJXUUMBaFPGj/gkr1N&#10;UrN3Q3ZNYr++Wyj4OMzMGWa7n0wrBupdY1nBOopBEJdWN1wpuBYfqzcQziNrbC2Tggc52O/msy1m&#10;2o58puHiKxEg7DJUUHvfZVK6siaDLrIdcfC+bG/QB9lXUvc4BrhpZRLHqTTYcFiosaNjTeXtcjcK&#10;xjT/2bx8FlXB6TBM9J2funuu1HIxHd5BeJr8M/zfPmkFSfIKf2fCEZ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E0DTEAAAA3AAAAA8AAAAAAAAAAAAAAAAAmAIAAGRycy9k&#10;b3ducmV2LnhtbFBLBQYAAAAABAAEAPUAAACJAwAAAAA=&#10;" path="m,l131026,v2895,,4343,1448,4343,4344l135369,166498v,2895,-1448,4343,-4343,4343l,170841r,-8687l126682,162154r,-153467l,8687,,xe" fillcolor="black" stroked="f" strokeweight="0">
                  <v:stroke miterlimit="83231f" joinstyle="miter"/>
                  <v:path arrowok="t" textboxrect="0,0,135369,170841"/>
                </v:shape>
              </v:group>
            </w:pict>
          </mc:Fallback>
        </mc:AlternateContent>
      </w:r>
      <w:r w:rsidR="007D762A">
        <w:rPr>
          <w:rFonts w:ascii="Times New Roman" w:eastAsia="Times New Roman" w:hAnsi="Times New Roman" w:cs="Times New Roman"/>
          <w:sz w:val="23"/>
        </w:rPr>
        <w:t xml:space="preserve">  x</w:t>
      </w:r>
    </w:p>
    <w:p w14:paraId="03BA9A05" w14:textId="4CD01FBF" w:rsidR="005A41B4" w:rsidRDefault="00847CAC">
      <w:pPr>
        <w:spacing w:after="4" w:line="267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>podmiot udzielający świadczeń opieki zdrowotnej finansowa</w:t>
      </w:r>
      <w:r w:rsidR="00B25EFC">
        <w:rPr>
          <w:rFonts w:ascii="Times New Roman" w:eastAsia="Times New Roman" w:hAnsi="Times New Roman" w:cs="Times New Roman"/>
          <w:sz w:val="23"/>
        </w:rPr>
        <w:t>nych ze środków publicznych,  w </w:t>
      </w:r>
      <w:r>
        <w:rPr>
          <w:rFonts w:ascii="Times New Roman" w:eastAsia="Times New Roman" w:hAnsi="Times New Roman" w:cs="Times New Roman"/>
          <w:sz w:val="23"/>
        </w:rPr>
        <w:t xml:space="preserve">zakresie, w jakim zużywa paliwo gazowe na potrzeby udzielania tych świadczeń, </w:t>
      </w:r>
    </w:p>
    <w:p w14:paraId="28B3648B" w14:textId="77777777" w:rsidR="005A41B4" w:rsidRDefault="00847CAC">
      <w:pPr>
        <w:spacing w:after="7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05250137" w14:textId="47D9C67B" w:rsidR="005A41B4" w:rsidRDefault="00847CAC">
      <w:pPr>
        <w:spacing w:after="10"/>
        <w:ind w:left="42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167769" wp14:editId="511794F2">
                <wp:simplePos x="0" y="0"/>
                <wp:positionH relativeFrom="column">
                  <wp:posOffset>274320</wp:posOffset>
                </wp:positionH>
                <wp:positionV relativeFrom="paragraph">
                  <wp:posOffset>3175</wp:posOffset>
                </wp:positionV>
                <wp:extent cx="270739" cy="170841"/>
                <wp:effectExtent l="0" t="0" r="0" b="635"/>
                <wp:wrapNone/>
                <wp:docPr id="6506" name="Group 65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0841"/>
                          <a:chOff x="0" y="0"/>
                          <a:chExt cx="270739" cy="170841"/>
                        </a:xfrm>
                      </wpg:grpSpPr>
                      <wps:wsp>
                        <wps:cNvPr id="226" name="Shape 226"/>
                        <wps:cNvSpPr/>
                        <wps:spPr>
                          <a:xfrm>
                            <a:off x="0" y="0"/>
                            <a:ext cx="135369" cy="1708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1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0841"/>
                                </a:lnTo>
                                <a:lnTo>
                                  <a:pt x="4343" y="170841"/>
                                </a:lnTo>
                                <a:cubicBezTo>
                                  <a:pt x="1448" y="170841"/>
                                  <a:pt x="0" y="169393"/>
                                  <a:pt x="0" y="166497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27"/>
                        <wps:cNvSpPr/>
                        <wps:spPr>
                          <a:xfrm>
                            <a:off x="135369" y="0"/>
                            <a:ext cx="135369" cy="1708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1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1448"/>
                                  <a:pt x="135369" y="4343"/>
                                </a:cubicBezTo>
                                <a:lnTo>
                                  <a:pt x="135369" y="166497"/>
                                </a:lnTo>
                                <a:cubicBezTo>
                                  <a:pt x="135369" y="169393"/>
                                  <a:pt x="133921" y="170841"/>
                                  <a:pt x="131026" y="170841"/>
                                </a:cubicBezTo>
                                <a:lnTo>
                                  <a:pt x="0" y="170841"/>
                                </a:lnTo>
                                <a:lnTo>
                                  <a:pt x="0" y="162154"/>
                                </a:lnTo>
                                <a:lnTo>
                                  <a:pt x="126682" y="162154"/>
                                </a:lnTo>
                                <a:lnTo>
                                  <a:pt x="126682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4FAEC4" id="Group 6506" o:spid="_x0000_s1026" style="position:absolute;margin-left:21.6pt;margin-top:.25pt;width:21.3pt;height:13.45pt;z-index:251659264" coordsize="270739,170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">
                <v:shape id="Shape 226" o:spid="_x0000_s1027" style="position:absolute;width:135369;height:170841;visibility:visible;mso-wrap-style:square;v-text-anchor:top" coordsize="135369,1708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ZOQ8QA&#10;AADcAAAADwAAAGRycy9kb3ducmV2LnhtbESPwWrDMBBE74X+g9hCb7VcF5ziWgmlJhDIqXE+YLG2&#10;sltrZSzFdvL1UaCQ4zAzb5hys9heTDT6zrGC1yQFQdw43bFRcKy3L+8gfEDW2DsmBWfysFk/PpRY&#10;aDfzN02HYESEsC9QQRvCUEjpm5Ys+sQNxNH7caPFEOVopB5xjnDbyyxNc2mx47jQ4kBfLTV/h5NV&#10;MOfVZfW2r03N+TQt9FvthlOl1PPT8vkBItAS7uH/9k4ryLIcbmfiEZD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WTkPEAAAA3AAAAA8AAAAAAAAAAAAAAAAAmAIAAGRycy9k&#10;b3ducmV2LnhtbFBLBQYAAAAABAAEAPUAAACJAwAAAAA=&#10;" path="m4343,l135369,r,8687l8687,8687r,153467l135369,162154r,8687l4343,170841c1448,170841,,169393,,166497l,4343c,1448,1448,,4343,xe" fillcolor="black" stroked="f" strokeweight="0">
                  <v:stroke miterlimit="83231f" joinstyle="miter"/>
                  <v:path arrowok="t" textboxrect="0,0,135369,170841"/>
                </v:shape>
                <v:shape id="Shape 227" o:spid="_x0000_s1028" style="position:absolute;left:135369;width:135369;height:170841;visibility:visible;mso-wrap-style:square;v-text-anchor:top" coordsize="135369,1708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rr2MMA&#10;AADcAAAADwAAAGRycy9kb3ducmV2LnhtbESP0YrCMBRE34X9h3AX9k3TrVClGmXZsiD4pPUDLs21&#10;rTY3pYlt3a83guDjMDNnmPV2NI3oqXO1ZQXfswgEcWF1zaWCU/43XYJwHlljY5kU3MnBdvMxWWOq&#10;7cAH6o++FAHCLkUFlfdtKqUrKjLoZrYlDt7ZdgZ9kF0pdYdDgJtGxlGUSIM1h4UKW/qtqLgeb0bB&#10;kGT/i/k+L3NO+n6kS7Zrb5lSX5/jzwqEp9G/w6/2TiuI4wU8z4Qj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rr2MMAAADcAAAADwAAAAAAAAAAAAAAAACYAgAAZHJzL2Rv&#10;d25yZXYueG1sUEsFBgAAAAAEAAQA9QAAAIgDAAAAAA==&#10;" path="m,l131026,v2895,,4343,1448,4343,4343l135369,166497v,2896,-1448,4344,-4343,4344l,170841r,-8687l126682,162154r,-153467l,8687,,xe" fillcolor="black" stroked="f" strokeweight="0">
                  <v:stroke miterlimit="83231f" joinstyle="miter"/>
                  <v:path arrowok="t" textboxrect="0,0,135369,170841"/>
                </v:shape>
              </v:group>
            </w:pict>
          </mc:Fallback>
        </mc:AlternateContent>
      </w:r>
      <w:r w:rsidR="007D762A">
        <w:rPr>
          <w:noProof/>
        </w:rPr>
        <w:t xml:space="preserve">   x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77AC50DA" w14:textId="77777777" w:rsidR="005A41B4" w:rsidRDefault="00847CAC">
      <w:pPr>
        <w:spacing w:after="4" w:line="267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jednostkę organizacyjną pomocy społecznej w rozumieniu art. 6 pkt 5 ustawy z dnia 12 marca 2004 r. o pomocy społecznej (Dz. U. z 2021 r. poz. 2268, z </w:t>
      </w:r>
      <w:proofErr w:type="spellStart"/>
      <w:r>
        <w:rPr>
          <w:rFonts w:ascii="Times New Roman" w:eastAsia="Times New Roman" w:hAnsi="Times New Roman" w:cs="Times New Roman"/>
          <w:sz w:val="23"/>
        </w:rPr>
        <w:t>późn</w:t>
      </w:r>
      <w:proofErr w:type="spellEnd"/>
      <w:r>
        <w:rPr>
          <w:rFonts w:ascii="Times New Roman" w:eastAsia="Times New Roman" w:hAnsi="Times New Roman" w:cs="Times New Roman"/>
          <w:sz w:val="23"/>
        </w:rPr>
        <w:t xml:space="preserve">. zm.), w zakresie, w jakim zużywa paliwo gazowe na potrzeby świadczenia pomocy społecznej, </w:t>
      </w:r>
    </w:p>
    <w:p w14:paraId="28A6AC0A" w14:textId="77777777" w:rsidR="005A41B4" w:rsidRDefault="00847CAC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1D22C464" w14:textId="77777777" w:rsidR="005A41B4" w:rsidRDefault="00847CAC">
      <w:pPr>
        <w:spacing w:after="10"/>
        <w:ind w:left="426"/>
      </w:pPr>
      <w:r>
        <w:rPr>
          <w:noProof/>
        </w:rPr>
        <mc:AlternateContent>
          <mc:Choice Requires="wpg">
            <w:drawing>
              <wp:inline distT="0" distB="0" distL="0" distR="0" wp14:anchorId="4E06FDBF" wp14:editId="7D4162D2">
                <wp:extent cx="270739" cy="172288"/>
                <wp:effectExtent l="0" t="0" r="0" b="0"/>
                <wp:docPr id="6507" name="Group 65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228" name="Shape 228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10135"/>
                                </a:lnTo>
                                <a:lnTo>
                                  <a:pt x="8687" y="10135"/>
                                </a:lnTo>
                                <a:lnTo>
                                  <a:pt x="8687" y="163601"/>
                                </a:lnTo>
                                <a:lnTo>
                                  <a:pt x="135369" y="163601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29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2896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1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1"/>
                                </a:lnTo>
                                <a:lnTo>
                                  <a:pt x="126682" y="163601"/>
                                </a:lnTo>
                                <a:lnTo>
                                  <a:pt x="126682" y="10135"/>
                                </a:lnTo>
                                <a:lnTo>
                                  <a:pt x="0" y="101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507" style="width:21.318pt;height:13.566pt;mso-position-horizontal-relative:char;mso-position-vertical-relative:line" coordsize="2707,1722">
                <v:shape id="Shape 228" style="position:absolute;width:1353;height:1722;left:0;top:0;" coordsize="135369,172288" path="m4343,0l135369,0l135369,10135l8687,10135l8687,163601l135369,163601l135369,172288l4343,172288c1448,172288,0,170840,0,167945l0,4343c0,2896,1448,0,4343,0x">
                  <v:stroke weight="0pt" endcap="flat" joinstyle="miter" miterlimit="10" on="false" color="#000000" opacity="0"/>
                  <v:fill on="true" color="#000000"/>
                </v:shape>
                <v:shape id="Shape 229" style="position:absolute;width:1353;height:1722;left:1353;top:0;" coordsize="135369,172288" path="m0,0l131026,0c133921,0,135369,2896,135369,4343l135369,167945c135369,170840,133921,172288,131026,172288l0,172288l0,163601l126682,163601l126682,10135l0,10135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59D4F21D" w14:textId="77777777" w:rsidR="005A41B4" w:rsidRDefault="00847CAC">
      <w:pPr>
        <w:spacing w:after="4" w:line="267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noclegownię, o której mowa w art. 48a ust. 3 ustawy z dnia 12 marca 2004 r. o pomocy społecznej, w zakresie, w jakim zużywa paliwo gazowe na potrzeby podstawowej działalności, </w:t>
      </w:r>
    </w:p>
    <w:p w14:paraId="59592ECE" w14:textId="77777777" w:rsidR="005A41B4" w:rsidRDefault="00847CAC">
      <w:pPr>
        <w:spacing w:after="7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4D6580BB" w14:textId="77777777" w:rsidR="005A41B4" w:rsidRDefault="00847CAC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 wp14:anchorId="50791BB5" wp14:editId="5128CDB0">
                <wp:extent cx="270739" cy="172288"/>
                <wp:effectExtent l="0" t="0" r="0" b="0"/>
                <wp:docPr id="6508" name="Group 6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230" name="Shape 230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3601"/>
                                </a:lnTo>
                                <a:lnTo>
                                  <a:pt x="135369" y="163601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69393"/>
                                  <a:pt x="0" y="167945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31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1448"/>
                                  <a:pt x="135369" y="4344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69393"/>
                                  <a:pt x="133921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1"/>
                                </a:lnTo>
                                <a:lnTo>
                                  <a:pt x="126682" y="163601"/>
                                </a:lnTo>
                                <a:lnTo>
                                  <a:pt x="126682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508" style="width:21.318pt;height:13.566pt;mso-position-horizontal-relative:char;mso-position-vertical-relative:line" coordsize="2707,1722">
                <v:shape id="Shape 230" style="position:absolute;width:1353;height:1722;left:0;top:0;" coordsize="135369,172288" path="m4343,0l135369,0l135369,8687l8687,8687l8687,163601l135369,163601l135369,172288l4343,172288c1448,172288,0,169393,0,167945l0,4344c0,1448,1448,0,4343,0x">
                  <v:stroke weight="0pt" endcap="flat" joinstyle="miter" miterlimit="10" on="false" color="#000000" opacity="0"/>
                  <v:fill on="true" color="#000000"/>
                </v:shape>
                <v:shape id="Shape 231" style="position:absolute;width:1353;height:1722;left:1353;top:0;" coordsize="135369,172288" path="m0,0l131026,0c133921,0,135369,1448,135369,4344l135369,167945c135369,169393,133921,172288,131026,172288l0,172288l0,163601l126682,163601l126682,8687l0,8687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4A08755A" w14:textId="77777777" w:rsidR="005A41B4" w:rsidRDefault="00847CAC">
      <w:pPr>
        <w:spacing w:after="4" w:line="267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ogrzewalnię, o której mowa w art. 48a ust. 4 ustawy z dnia 12 marca 2004 r. o pomocy społecznej, w zakresie, w jakim zużywa paliwo gazowe na potrzeby podstawowej działalności, </w:t>
      </w:r>
    </w:p>
    <w:p w14:paraId="418ADB5B" w14:textId="77777777" w:rsidR="005A41B4" w:rsidRDefault="00847CAC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070E0DD9" w14:textId="77777777" w:rsidR="005A41B4" w:rsidRDefault="00847CAC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 wp14:anchorId="2567B819" wp14:editId="170E64C9">
                <wp:extent cx="270739" cy="172288"/>
                <wp:effectExtent l="0" t="0" r="0" b="0"/>
                <wp:docPr id="6509" name="Group 65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232" name="Shape 232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3"/>
                                </a:lnTo>
                                <a:lnTo>
                                  <a:pt x="135369" y="162153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69392"/>
                                  <a:pt x="0" y="166497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233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1448"/>
                                  <a:pt x="135369" y="4343"/>
                                </a:cubicBezTo>
                                <a:lnTo>
                                  <a:pt x="135369" y="166497"/>
                                </a:lnTo>
                                <a:cubicBezTo>
                                  <a:pt x="135369" y="169392"/>
                                  <a:pt x="133921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2153"/>
                                </a:lnTo>
                                <a:lnTo>
                                  <a:pt x="126682" y="162153"/>
                                </a:lnTo>
                                <a:lnTo>
                                  <a:pt x="126682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509" style="width:21.318pt;height:13.566pt;mso-position-horizontal-relative:char;mso-position-vertical-relative:line" coordsize="2707,1722">
                <v:shape id="Shape 232" style="position:absolute;width:1353;height:1722;left:0;top:0;" coordsize="135369,172288" path="m4343,0l135369,0l135369,8687l8687,8687l8687,162153l135369,162153l135369,172288l4343,172288c1448,172288,0,169392,0,166497l0,4343c0,1448,1448,0,4343,0x">
                  <v:stroke weight="0pt" endcap="flat" joinstyle="miter" miterlimit="10" on="false" color="#000000" opacity="0"/>
                  <v:fill on="true" color="#000000"/>
                </v:shape>
                <v:shape id="Shape 233" style="position:absolute;width:1353;height:1722;left:1353;top:0;" coordsize="135369,172288" path="m0,0l131026,0c133921,0,135369,1448,135369,4343l135369,166497c135369,169392,133921,172288,131026,172288l0,172288l0,162153l126682,162153l126682,8687l0,8687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413604DD" w14:textId="77777777" w:rsidR="005A41B4" w:rsidRDefault="00847CAC">
      <w:pPr>
        <w:spacing w:after="4" w:line="267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jednostkę organizacyjną wspierania rodziny i systemu pieczy zastępczej w rozumieniu art. 2 ust. 3 ustawy z dnia 9 czerwca 2011 r. o wspieraniu rodziny i systemie pieczy zastępczej  (Dz. U. z 2020 r. poz. 821, z </w:t>
      </w:r>
      <w:proofErr w:type="spellStart"/>
      <w:r>
        <w:rPr>
          <w:rFonts w:ascii="Times New Roman" w:eastAsia="Times New Roman" w:hAnsi="Times New Roman" w:cs="Times New Roman"/>
          <w:sz w:val="23"/>
        </w:rPr>
        <w:t>późn</w:t>
      </w:r>
      <w:proofErr w:type="spellEnd"/>
      <w:r>
        <w:rPr>
          <w:rFonts w:ascii="Times New Roman" w:eastAsia="Times New Roman" w:hAnsi="Times New Roman" w:cs="Times New Roman"/>
          <w:sz w:val="23"/>
        </w:rPr>
        <w:t xml:space="preserve">. zm.), w zakresie, w jakim zużywa paliwo gazowe na potrzeby podstawowej działalności, </w:t>
      </w:r>
    </w:p>
    <w:p w14:paraId="5065739E" w14:textId="77777777" w:rsidR="005A41B4" w:rsidRDefault="00847CAC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5F114C5D" w14:textId="77777777" w:rsidR="005A41B4" w:rsidRDefault="00847CAC">
      <w:pPr>
        <w:spacing w:after="10"/>
        <w:ind w:left="426"/>
      </w:pPr>
      <w:r>
        <w:rPr>
          <w:noProof/>
        </w:rPr>
        <mc:AlternateContent>
          <mc:Choice Requires="wpg">
            <w:drawing>
              <wp:inline distT="0" distB="0" distL="0" distR="0" wp14:anchorId="1E3D345C" wp14:editId="2D0E6FE2">
                <wp:extent cx="270739" cy="172288"/>
                <wp:effectExtent l="0" t="0" r="0" b="0"/>
                <wp:docPr id="6510" name="Group 6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234" name="Shape 234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6"/>
                                </a:lnTo>
                                <a:lnTo>
                                  <a:pt x="8687" y="8686"/>
                                </a:lnTo>
                                <a:lnTo>
                                  <a:pt x="8687" y="163601"/>
                                </a:lnTo>
                                <a:lnTo>
                                  <a:pt x="135369" y="163601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235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2896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1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1"/>
                                </a:lnTo>
                                <a:lnTo>
                                  <a:pt x="126682" y="163601"/>
                                </a:lnTo>
                                <a:lnTo>
                                  <a:pt x="126682" y="8686"/>
                                </a:lnTo>
                                <a:lnTo>
                                  <a:pt x="0" y="8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510" style="width:21.318pt;height:13.566pt;mso-position-horizontal-relative:char;mso-position-vertical-relative:line" coordsize="2707,1722">
                <v:shape id="Shape 234" style="position:absolute;width:1353;height:1722;left:0;top:0;" coordsize="135369,172288" path="m4343,0l135369,0l135369,8686l8687,8686l8687,163601l135369,163601l135369,172288l4343,172288c1448,172288,0,170840,0,167945l0,4343c0,2896,1448,0,4343,0x">
                  <v:stroke weight="0pt" endcap="flat" joinstyle="miter" miterlimit="10" on="false" color="#000000" opacity="0"/>
                  <v:fill on="true" color="#000000"/>
                </v:shape>
                <v:shape id="Shape 235" style="position:absolute;width:1353;height:1722;left:1353;top:0;" coordsize="135369,172288" path="m0,0l131026,0c133921,0,135369,2896,135369,4343l135369,167945c135369,170840,133921,172288,131026,172288l0,172288l0,163601l126682,163601l126682,8686l0,8686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35AB6F11" w14:textId="77777777" w:rsidR="005A41B4" w:rsidRDefault="00847CAC">
      <w:pPr>
        <w:spacing w:after="4" w:line="267" w:lineRule="auto"/>
        <w:ind w:left="425" w:right="806" w:hanging="10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podmiot systemu oświaty, o którym mowa w art. 2 ustawy z dnia 14 grudnia 2016 r. – Prawo oświatowe (Dz. U. z 2021 r. poz. 1082), w zakresie, w jakim zużywa paliwo gazowe na potrzeby podstawowej działalności, </w:t>
      </w:r>
    </w:p>
    <w:p w14:paraId="25781F9C" w14:textId="77777777" w:rsidR="00B25EFC" w:rsidRDefault="00B25EFC">
      <w:pPr>
        <w:spacing w:after="4" w:line="267" w:lineRule="auto"/>
        <w:ind w:left="425" w:right="806" w:hanging="10"/>
        <w:jc w:val="both"/>
      </w:pPr>
    </w:p>
    <w:p w14:paraId="2C5AB146" w14:textId="77777777" w:rsidR="005A41B4" w:rsidRDefault="00847CAC">
      <w:pPr>
        <w:spacing w:after="43"/>
        <w:ind w:left="426"/>
      </w:pPr>
      <w:r>
        <w:rPr>
          <w:noProof/>
        </w:rPr>
        <mc:AlternateContent>
          <mc:Choice Requires="wpg">
            <w:drawing>
              <wp:inline distT="0" distB="0" distL="0" distR="0" wp14:anchorId="1DE70F5D" wp14:editId="44452998">
                <wp:extent cx="270739" cy="172288"/>
                <wp:effectExtent l="0" t="0" r="0" b="0"/>
                <wp:docPr id="7291" name="Group 72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266" name="Rectangle 266"/>
                        <wps:cNvSpPr/>
                        <wps:spPr>
                          <a:xfrm>
                            <a:off x="2896" y="7081"/>
                            <a:ext cx="48111" cy="2132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A8BED7" w14:textId="77777777" w:rsidR="005A41B4" w:rsidRDefault="00847CAC">
                              <w:r>
                                <w:rPr>
                                  <w:rFonts w:ascii="Times New Roman" w:eastAsia="Times New Roman" w:hAnsi="Times New Roman" w:cs="Times New Roman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6" name="Shape 366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10134"/>
                                </a:lnTo>
                                <a:lnTo>
                                  <a:pt x="8687" y="10134"/>
                                </a:lnTo>
                                <a:lnTo>
                                  <a:pt x="8687" y="163602"/>
                                </a:lnTo>
                                <a:lnTo>
                                  <a:pt x="135369" y="163602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1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367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2896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1"/>
                                  <a:pt x="133921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2"/>
                                </a:lnTo>
                                <a:lnTo>
                                  <a:pt x="126682" y="163602"/>
                                </a:lnTo>
                                <a:lnTo>
                                  <a:pt x="126682" y="10134"/>
                                </a:lnTo>
                                <a:lnTo>
                                  <a:pt x="0" y="101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DE70F5D" id="Group 7291" o:spid="_x0000_s1030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">
                <v:rect id="Rectangle 266" o:spid="_x0000_s1031" style="position:absolute;left:2896;top:7081;width:48111;height:213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" filled="f" stroked="f">
                  <v:textbox inset="0,0,0,0">
                    <w:txbxContent>
                      <w:p w14:paraId="62A8BED7" w14:textId="77777777" w:rsidR="005A41B4" w:rsidRDefault="00847CAC">
                        <w:r>
                          <w:rPr>
                            <w:rFonts w:ascii="Times New Roman" w:eastAsia="Times New Roman" w:hAnsi="Times New Roman" w:cs="Times New Roman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66" o:spid="_x0000_s1032" style="position:absolute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" path="m4343,l135369,r,10134l8687,10134r,153468l135369,163602r,8686l4343,172288c1448,172288,,170841,,167945l,4343c,2896,1448,,4343,xe" fillcolor="black" stroked="f" strokeweight="0">
                  <v:stroke miterlimit="83231f" joinstyle="miter"/>
                  <v:path arrowok="t" textboxrect="0,0,135369,172288"/>
                </v:shape>
                <v:shape id="Shape 367" o:spid="_x0000_s1033" style="position:absolute;left:135369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" path="m,l131026,v2895,,4343,2896,4343,4343l135369,167945v,2896,-1448,4343,-4343,4343l,172288r,-8686l126682,163602r,-153468l,10134,,xe" fillcolor="black" stroked="f" strokeweight="0">
                  <v:stroke miterlimit="83231f" joinstyle="miter"/>
                  <v:path arrowok="t" textboxrect="0,0,135369,172288"/>
                </v:shape>
                <w10:anchorlock/>
              </v:group>
            </w:pict>
          </mc:Fallback>
        </mc:AlternateContent>
      </w:r>
    </w:p>
    <w:p w14:paraId="2E4FA6D1" w14:textId="77777777" w:rsidR="005A41B4" w:rsidRDefault="00847CAC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podmiot tworzący system szkolnictwa wyższego i nauki, o którym mowa w art. 7 ust. 1 pkt 1–7 ustawy z dnia 20 lipca 2018 r. – Prawo o szkolnictwie wyższym i nauce (Dz. U. z 2021 r.  poz. 478, z </w:t>
      </w:r>
      <w:proofErr w:type="spellStart"/>
      <w:r>
        <w:rPr>
          <w:rFonts w:ascii="Times New Roman" w:eastAsia="Times New Roman" w:hAnsi="Times New Roman" w:cs="Times New Roman"/>
          <w:sz w:val="23"/>
        </w:rPr>
        <w:t>późn</w:t>
      </w:r>
      <w:proofErr w:type="spellEnd"/>
      <w:r>
        <w:rPr>
          <w:rFonts w:ascii="Times New Roman" w:eastAsia="Times New Roman" w:hAnsi="Times New Roman" w:cs="Times New Roman"/>
          <w:sz w:val="23"/>
        </w:rPr>
        <w:t xml:space="preserve">. zm.), w zakresie, w jakim zużywa paliwo gazowe na potrzeby podstawowej działalności, </w:t>
      </w:r>
    </w:p>
    <w:p w14:paraId="40BF7857" w14:textId="77777777" w:rsidR="005A41B4" w:rsidRDefault="00847CAC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0C788856" w14:textId="77777777" w:rsidR="005A41B4" w:rsidRDefault="00847CAC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 wp14:anchorId="2C5978A6" wp14:editId="7F763644">
                <wp:extent cx="270739" cy="172289"/>
                <wp:effectExtent l="0" t="0" r="0" b="0"/>
                <wp:docPr id="7292" name="Group 7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9"/>
                          <a:chOff x="0" y="0"/>
                          <a:chExt cx="270739" cy="172289"/>
                        </a:xfrm>
                      </wpg:grpSpPr>
                      <wps:wsp>
                        <wps:cNvPr id="368" name="Shape 368"/>
                        <wps:cNvSpPr/>
                        <wps:spPr>
                          <a:xfrm>
                            <a:off x="0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3602"/>
                                </a:lnTo>
                                <a:lnTo>
                                  <a:pt x="135369" y="163602"/>
                                </a:lnTo>
                                <a:lnTo>
                                  <a:pt x="135369" y="172289"/>
                                </a:lnTo>
                                <a:lnTo>
                                  <a:pt x="4343" y="172289"/>
                                </a:lnTo>
                                <a:cubicBezTo>
                                  <a:pt x="1448" y="172289"/>
                                  <a:pt x="0" y="170841"/>
                                  <a:pt x="0" y="167945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369"/>
                        <wps:cNvSpPr/>
                        <wps:spPr>
                          <a:xfrm>
                            <a:off x="135369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2896"/>
                                  <a:pt x="135369" y="4344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1"/>
                                  <a:pt x="133921" y="172289"/>
                                  <a:pt x="131026" y="172289"/>
                                </a:cubicBezTo>
                                <a:lnTo>
                                  <a:pt x="0" y="172289"/>
                                </a:lnTo>
                                <a:lnTo>
                                  <a:pt x="0" y="163602"/>
                                </a:lnTo>
                                <a:lnTo>
                                  <a:pt x="126682" y="163602"/>
                                </a:lnTo>
                                <a:lnTo>
                                  <a:pt x="126682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7292" style="width:21.318pt;height:13.566pt;mso-position-horizontal-relative:char;mso-position-vertical-relative:line" coordsize="2707,1722">
                <v:shape id="Shape 368" style="position:absolute;width:1353;height:1722;left:0;top:0;" coordsize="135369,172289" path="m4343,0l135369,0l135369,8687l8687,8687l8687,163602l135369,163602l135369,172289l4343,172289c1448,172289,0,170841,0,167945l0,4344c0,2896,1448,0,4343,0x">
                  <v:stroke weight="0pt" endcap="flat" joinstyle="miter" miterlimit="10" on="false" color="#000000" opacity="0"/>
                  <v:fill on="true" color="#000000"/>
                </v:shape>
                <v:shape id="Shape 369" style="position:absolute;width:1353;height:1722;left:1353;top:0;" coordsize="135369,172289" path="m0,0l131026,0c133921,0,135369,2896,135369,4344l135369,167945c135369,170841,133921,172289,131026,172289l0,172289l0,163602l126682,163602l126682,8687l0,8687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0712FFD8" w14:textId="77777777" w:rsidR="005A41B4" w:rsidRDefault="00847CAC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podmiot prowadzący żłobek, o którym mowa w ustawie z dnia 4 lutego 2011 r. o opiece nad dziećmi w wieku do lat 3 (Dz. U. z 2021 r. poz. 75, z </w:t>
      </w:r>
      <w:proofErr w:type="spellStart"/>
      <w:r>
        <w:rPr>
          <w:rFonts w:ascii="Times New Roman" w:eastAsia="Times New Roman" w:hAnsi="Times New Roman" w:cs="Times New Roman"/>
          <w:sz w:val="23"/>
        </w:rPr>
        <w:t>późn</w:t>
      </w:r>
      <w:proofErr w:type="spellEnd"/>
      <w:r>
        <w:rPr>
          <w:rFonts w:ascii="Times New Roman" w:eastAsia="Times New Roman" w:hAnsi="Times New Roman" w:cs="Times New Roman"/>
          <w:sz w:val="23"/>
        </w:rPr>
        <w:t xml:space="preserve">. zm.), w zakresie, w jakim zużywa paliwo gazowe na potrzeby podstawowej działalności, </w:t>
      </w:r>
    </w:p>
    <w:p w14:paraId="7EEDC892" w14:textId="77777777" w:rsidR="005A41B4" w:rsidRDefault="00847CAC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033497B5" w14:textId="77777777" w:rsidR="005A41B4" w:rsidRDefault="00847CAC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 wp14:anchorId="750CD738" wp14:editId="08A97DC0">
                <wp:extent cx="270739" cy="172288"/>
                <wp:effectExtent l="0" t="0" r="0" b="0"/>
                <wp:docPr id="7293" name="Group 7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370" name="Shape 370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69393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371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1448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69393"/>
                                  <a:pt x="133921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2154"/>
                                </a:lnTo>
                                <a:lnTo>
                                  <a:pt x="126682" y="162154"/>
                                </a:lnTo>
                                <a:lnTo>
                                  <a:pt x="126682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7293" style="width:21.318pt;height:13.566pt;mso-position-horizontal-relative:char;mso-position-vertical-relative:line" coordsize="2707,1722">
                <v:shape id="Shape 370" style="position:absolute;width:1353;height:1722;left:0;top:0;" coordsize="135369,172288" path="m4343,0l135369,0l135369,8687l8687,8687l8687,162154l135369,162154l135369,172288l4343,172288c1448,172288,0,169393,0,167945l0,4343c0,1448,1448,0,4343,0x">
                  <v:stroke weight="0pt" endcap="flat" joinstyle="miter" miterlimit="10" on="false" color="#000000" opacity="0"/>
                  <v:fill on="true" color="#000000"/>
                </v:shape>
                <v:shape id="Shape 371" style="position:absolute;width:1353;height:1722;left:1353;top:0;" coordsize="135369,172288" path="m0,0l131026,0c133921,0,135369,1448,135369,4343l135369,167945c135369,169393,133921,172288,131026,172288l0,172288l0,162154l126682,162154l126682,8687l0,8687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13ACA83D" w14:textId="1C7EC2F6" w:rsidR="005A41B4" w:rsidRDefault="00847CAC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>podmiot prowadzący klub dziecięcy, o którym mowa w ust</w:t>
      </w:r>
      <w:r w:rsidR="00B25EFC">
        <w:rPr>
          <w:rFonts w:ascii="Times New Roman" w:eastAsia="Times New Roman" w:hAnsi="Times New Roman" w:cs="Times New Roman"/>
          <w:sz w:val="23"/>
        </w:rPr>
        <w:t>awie z dnia 4 lutego 2011 r.  o </w:t>
      </w:r>
      <w:r>
        <w:rPr>
          <w:rFonts w:ascii="Times New Roman" w:eastAsia="Times New Roman" w:hAnsi="Times New Roman" w:cs="Times New Roman"/>
          <w:sz w:val="23"/>
        </w:rPr>
        <w:t xml:space="preserve">opiece nad dziećmi w wieku do lat 3, w zakresie, w jakim zużywa paliwo gazowe na potrzeby podstawowej działalności, </w:t>
      </w:r>
    </w:p>
    <w:p w14:paraId="1A2530FA" w14:textId="0EB1E4CE" w:rsidR="006521C0" w:rsidRDefault="00847CAC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740EE7F2" w14:textId="77777777" w:rsidR="005A41B4" w:rsidRDefault="00847CAC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 wp14:anchorId="6949F2B5" wp14:editId="54F1004A">
                <wp:extent cx="270739" cy="172288"/>
                <wp:effectExtent l="0" t="0" r="0" b="0"/>
                <wp:docPr id="7294" name="Group 7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372" name="Shape 372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3602"/>
                                </a:lnTo>
                                <a:lnTo>
                                  <a:pt x="135369" y="163602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373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2896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1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2"/>
                                </a:lnTo>
                                <a:lnTo>
                                  <a:pt x="126682" y="163602"/>
                                </a:lnTo>
                                <a:lnTo>
                                  <a:pt x="126682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7294" style="width:21.318pt;height:13.566pt;mso-position-horizontal-relative:char;mso-position-vertical-relative:line" coordsize="2707,1722">
                <v:shape id="Shape 372" style="position:absolute;width:1353;height:1722;left:0;top:0;" coordsize="135369,172288" path="m4343,0l135369,0l135369,8687l8687,8687l8687,163602l135369,163602l135369,172288l4343,172288c1448,172288,0,170840,0,167945l0,4343c0,2896,1448,0,4343,0x">
                  <v:stroke weight="0pt" endcap="flat" joinstyle="miter" miterlimit="10" on="false" color="#000000" opacity="0"/>
                  <v:fill on="true" color="#000000"/>
                </v:shape>
                <v:shape id="Shape 373" style="position:absolute;width:1353;height:1722;left:1353;top:0;" coordsize="135369,172288" path="m0,0l131026,0c133921,0,135369,2896,135369,4343l135369,167945c135369,170840,133921,172288,131026,172288l0,172288l0,163602l126682,163602l126682,8687l0,8687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7AE522D3" w14:textId="77777777" w:rsidR="005A41B4" w:rsidRDefault="00847CAC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dziennego opiekuna, o którym mowa w ustawie z dnia 4 lutego 2011 r. o opiece nad dziećmi w wieku do lat 3, w zakresie, w jakim zużywa paliwo gazowe na potrzeby podstawowej działalności, </w:t>
      </w:r>
    </w:p>
    <w:p w14:paraId="4375F8DB" w14:textId="77777777" w:rsidR="005A41B4" w:rsidRDefault="00847CAC">
      <w:pPr>
        <w:spacing w:after="5"/>
        <w:ind w:left="430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6F581049" w14:textId="77777777" w:rsidR="006521C0" w:rsidRDefault="006521C0">
      <w:pPr>
        <w:spacing w:after="5"/>
        <w:ind w:left="430"/>
        <w:rPr>
          <w:rFonts w:ascii="Times New Roman" w:eastAsia="Times New Roman" w:hAnsi="Times New Roman" w:cs="Times New Roman"/>
          <w:sz w:val="23"/>
        </w:rPr>
      </w:pPr>
    </w:p>
    <w:p w14:paraId="2075BE2D" w14:textId="77777777" w:rsidR="006521C0" w:rsidRDefault="006521C0">
      <w:pPr>
        <w:spacing w:after="5"/>
        <w:ind w:left="430"/>
        <w:rPr>
          <w:rFonts w:ascii="Times New Roman" w:eastAsia="Times New Roman" w:hAnsi="Times New Roman" w:cs="Times New Roman"/>
          <w:sz w:val="23"/>
        </w:rPr>
      </w:pPr>
    </w:p>
    <w:p w14:paraId="59A37D17" w14:textId="77777777" w:rsidR="006521C0" w:rsidRDefault="006521C0">
      <w:pPr>
        <w:spacing w:after="5"/>
        <w:ind w:left="430"/>
      </w:pPr>
    </w:p>
    <w:p w14:paraId="1FD8BB4F" w14:textId="77777777" w:rsidR="005A41B4" w:rsidRDefault="00847CAC">
      <w:pPr>
        <w:spacing w:after="10"/>
        <w:ind w:left="426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3CA4FE5C" wp14:editId="20BEE358">
                <wp:extent cx="270739" cy="172288"/>
                <wp:effectExtent l="0" t="0" r="0" b="0"/>
                <wp:docPr id="7295" name="Group 7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374" name="Shape 374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10135"/>
                                </a:lnTo>
                                <a:lnTo>
                                  <a:pt x="8687" y="10135"/>
                                </a:lnTo>
                                <a:lnTo>
                                  <a:pt x="8687" y="163601"/>
                                </a:lnTo>
                                <a:lnTo>
                                  <a:pt x="135369" y="163601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375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2896"/>
                                  <a:pt x="135369" y="4344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1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1"/>
                                </a:lnTo>
                                <a:lnTo>
                                  <a:pt x="126682" y="163601"/>
                                </a:lnTo>
                                <a:lnTo>
                                  <a:pt x="126682" y="10135"/>
                                </a:lnTo>
                                <a:lnTo>
                                  <a:pt x="0" y="101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7295" style="width:21.318pt;height:13.566pt;mso-position-horizontal-relative:char;mso-position-vertical-relative:line" coordsize="2707,1722">
                <v:shape id="Shape 374" style="position:absolute;width:1353;height:1722;left:0;top:0;" coordsize="135369,172288" path="m4343,0l135369,0l135369,10135l8687,10135l8687,163601l135369,163601l135369,172288l4343,172288c1448,172288,0,170840,0,167945l0,4344c0,2896,1448,0,4343,0x">
                  <v:stroke weight="0pt" endcap="flat" joinstyle="miter" miterlimit="10" on="false" color="#000000" opacity="0"/>
                  <v:fill on="true" color="#000000"/>
                </v:shape>
                <v:shape id="Shape 375" style="position:absolute;width:1353;height:1722;left:1353;top:0;" coordsize="135369,172288" path="m0,0l131026,0c133921,0,135369,2896,135369,4344l135369,167945c135369,170840,133921,172288,131026,172288l0,172288l0,163601l126682,163601l126682,10135l0,10135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58967FB1" w14:textId="0392E75A" w:rsidR="005A41B4" w:rsidRDefault="00847CAC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>kościół, o którym mowa w ustawie z dnia 17 maja 1989 r. o g</w:t>
      </w:r>
      <w:r w:rsidR="00B25EFC">
        <w:rPr>
          <w:rFonts w:ascii="Times New Roman" w:eastAsia="Times New Roman" w:hAnsi="Times New Roman" w:cs="Times New Roman"/>
          <w:sz w:val="23"/>
        </w:rPr>
        <w:t>warancjach wolności sumienia  i </w:t>
      </w:r>
      <w:r>
        <w:rPr>
          <w:rFonts w:ascii="Times New Roman" w:eastAsia="Times New Roman" w:hAnsi="Times New Roman" w:cs="Times New Roman"/>
          <w:sz w:val="23"/>
        </w:rPr>
        <w:t xml:space="preserve">wyznania (Dz. U. z 2017 r. poz. 1153), w zakresie, w jakim zużywa paliwo gazowe na potrzeby działalności niegospodarczej, </w:t>
      </w:r>
    </w:p>
    <w:p w14:paraId="20AD99C5" w14:textId="77777777" w:rsidR="005A41B4" w:rsidRDefault="00847CAC">
      <w:pPr>
        <w:spacing w:after="7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3EF0E6B2" w14:textId="77777777" w:rsidR="005A41B4" w:rsidRDefault="00847CAC">
      <w:pPr>
        <w:spacing w:after="10"/>
        <w:ind w:left="426"/>
      </w:pPr>
      <w:r>
        <w:rPr>
          <w:noProof/>
        </w:rPr>
        <mc:AlternateContent>
          <mc:Choice Requires="wpg">
            <w:drawing>
              <wp:inline distT="0" distB="0" distL="0" distR="0" wp14:anchorId="56246B3A" wp14:editId="4E327C1E">
                <wp:extent cx="270739" cy="170841"/>
                <wp:effectExtent l="0" t="0" r="0" b="0"/>
                <wp:docPr id="7296" name="Group 7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0841"/>
                          <a:chOff x="0" y="0"/>
                          <a:chExt cx="270739" cy="170841"/>
                        </a:xfrm>
                      </wpg:grpSpPr>
                      <wps:wsp>
                        <wps:cNvPr id="376" name="Shape 376"/>
                        <wps:cNvSpPr/>
                        <wps:spPr>
                          <a:xfrm>
                            <a:off x="0" y="0"/>
                            <a:ext cx="135369" cy="1708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1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0841"/>
                                </a:lnTo>
                                <a:lnTo>
                                  <a:pt x="4343" y="170841"/>
                                </a:lnTo>
                                <a:cubicBezTo>
                                  <a:pt x="1448" y="170841"/>
                                  <a:pt x="0" y="169393"/>
                                  <a:pt x="0" y="166497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377"/>
                        <wps:cNvSpPr/>
                        <wps:spPr>
                          <a:xfrm>
                            <a:off x="135369" y="0"/>
                            <a:ext cx="135369" cy="1708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1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1448"/>
                                  <a:pt x="135369" y="4344"/>
                                </a:cubicBezTo>
                                <a:lnTo>
                                  <a:pt x="135369" y="166497"/>
                                </a:lnTo>
                                <a:cubicBezTo>
                                  <a:pt x="135369" y="169393"/>
                                  <a:pt x="133921" y="170841"/>
                                  <a:pt x="131026" y="170841"/>
                                </a:cubicBezTo>
                                <a:lnTo>
                                  <a:pt x="0" y="170841"/>
                                </a:lnTo>
                                <a:lnTo>
                                  <a:pt x="0" y="162154"/>
                                </a:lnTo>
                                <a:lnTo>
                                  <a:pt x="126682" y="162154"/>
                                </a:lnTo>
                                <a:lnTo>
                                  <a:pt x="126682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7296" style="width:21.318pt;height:13.452pt;mso-position-horizontal-relative:char;mso-position-vertical-relative:line" coordsize="2707,1708">
                <v:shape id="Shape 376" style="position:absolute;width:1353;height:1708;left:0;top:0;" coordsize="135369,170841" path="m4343,0l135369,0l135369,8687l8687,8687l8687,162154l135369,162154l135369,170841l4343,170841c1448,170841,0,169393,0,166497l0,4344c0,1448,1448,0,4343,0x">
                  <v:stroke weight="0pt" endcap="flat" joinstyle="miter" miterlimit="10" on="false" color="#000000" opacity="0"/>
                  <v:fill on="true" color="#000000"/>
                </v:shape>
                <v:shape id="Shape 377" style="position:absolute;width:1353;height:1708;left:1353;top:0;" coordsize="135369,170841" path="m0,0l131026,0c133921,0,135369,1448,135369,4344l135369,166497c135369,169393,133921,170841,131026,170841l0,170841l0,162154l126682,162154l126682,8687l0,8687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3ACF031F" w14:textId="77777777" w:rsidR="005A41B4" w:rsidRDefault="00847CAC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inny związek wyznaniowy, o którym mowa w ustawie z dnia 17 maja 1989 r. o gwarancjach wolności sumienia i wyznania, w zakresie, w jakim zużywa paliwo gazowe na potrzeby działalności niegospodarczej, </w:t>
      </w:r>
    </w:p>
    <w:p w14:paraId="32B7888A" w14:textId="77777777" w:rsidR="005A41B4" w:rsidRDefault="00847CAC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45FDEC86" w14:textId="77777777" w:rsidR="005A41B4" w:rsidRDefault="00847CAC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 wp14:anchorId="01D061E5" wp14:editId="32483D3F">
                <wp:extent cx="270739" cy="172289"/>
                <wp:effectExtent l="0" t="0" r="0" b="0"/>
                <wp:docPr id="7297" name="Group 72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9"/>
                          <a:chOff x="0" y="0"/>
                          <a:chExt cx="270739" cy="172289"/>
                        </a:xfrm>
                      </wpg:grpSpPr>
                      <wps:wsp>
                        <wps:cNvPr id="378" name="Shape 378"/>
                        <wps:cNvSpPr/>
                        <wps:spPr>
                          <a:xfrm>
                            <a:off x="0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8"/>
                                </a:lnTo>
                                <a:lnTo>
                                  <a:pt x="8687" y="8688"/>
                                </a:lnTo>
                                <a:lnTo>
                                  <a:pt x="8687" y="163602"/>
                                </a:lnTo>
                                <a:lnTo>
                                  <a:pt x="135369" y="163602"/>
                                </a:lnTo>
                                <a:lnTo>
                                  <a:pt x="135369" y="172289"/>
                                </a:lnTo>
                                <a:lnTo>
                                  <a:pt x="4343" y="172289"/>
                                </a:lnTo>
                                <a:cubicBezTo>
                                  <a:pt x="1448" y="172289"/>
                                  <a:pt x="0" y="170841"/>
                                  <a:pt x="0" y="167945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9" name="Shape 379"/>
                        <wps:cNvSpPr/>
                        <wps:spPr>
                          <a:xfrm>
                            <a:off x="135369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2896"/>
                                  <a:pt x="135369" y="4344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1"/>
                                  <a:pt x="133921" y="172289"/>
                                  <a:pt x="131026" y="172289"/>
                                </a:cubicBezTo>
                                <a:lnTo>
                                  <a:pt x="0" y="172289"/>
                                </a:lnTo>
                                <a:lnTo>
                                  <a:pt x="0" y="163602"/>
                                </a:lnTo>
                                <a:lnTo>
                                  <a:pt x="126682" y="163602"/>
                                </a:lnTo>
                                <a:lnTo>
                                  <a:pt x="126682" y="8688"/>
                                </a:lnTo>
                                <a:lnTo>
                                  <a:pt x="0" y="86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7297" style="width:21.318pt;height:13.566pt;mso-position-horizontal-relative:char;mso-position-vertical-relative:line" coordsize="2707,1722">
                <v:shape id="Shape 378" style="position:absolute;width:1353;height:1722;left:0;top:0;" coordsize="135369,172289" path="m4343,0l135369,0l135369,8688l8687,8688l8687,163602l135369,163602l135369,172289l4343,172289c1448,172289,0,170841,0,167945l0,4344c0,2896,1448,0,4343,0x">
                  <v:stroke weight="0pt" endcap="flat" joinstyle="miter" miterlimit="10" on="false" color="#000000" opacity="0"/>
                  <v:fill on="true" color="#000000"/>
                </v:shape>
                <v:shape id="Shape 379" style="position:absolute;width:1353;height:1722;left:1353;top:0;" coordsize="135369,172289" path="m0,0l131026,0c133921,0,135369,2896,135369,4344l135369,167945c135369,170841,133921,172289,131026,172289l0,172289l0,163602l126682,163602l126682,8688l0,8688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3967BB14" w14:textId="77777777" w:rsidR="005A41B4" w:rsidRDefault="00847CAC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podmiot prowadzący działalność kulturalną w rozumieniu art. 1 ust. 1 ustawy z dnia  25 października 1991 r. o organizowaniu i prowadzeniu działalności kulturalnej (Dz. U.  z 2020 r. poz. 194), w zakresie, w jakim zużywa paliwo gazowe na potrzeby tej działalności, </w:t>
      </w:r>
    </w:p>
    <w:p w14:paraId="5B80C568" w14:textId="77777777" w:rsidR="005A41B4" w:rsidRDefault="00847CAC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76220A22" w14:textId="77777777" w:rsidR="005A41B4" w:rsidRDefault="00847CAC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 wp14:anchorId="1862766E" wp14:editId="14660A98">
                <wp:extent cx="270739" cy="172289"/>
                <wp:effectExtent l="0" t="0" r="0" b="0"/>
                <wp:docPr id="7298" name="Group 7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9"/>
                          <a:chOff x="0" y="0"/>
                          <a:chExt cx="270739" cy="172289"/>
                        </a:xfrm>
                      </wpg:grpSpPr>
                      <wps:wsp>
                        <wps:cNvPr id="380" name="Shape 380"/>
                        <wps:cNvSpPr/>
                        <wps:spPr>
                          <a:xfrm>
                            <a:off x="0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10135"/>
                                </a:lnTo>
                                <a:lnTo>
                                  <a:pt x="8687" y="10135"/>
                                </a:lnTo>
                                <a:lnTo>
                                  <a:pt x="8687" y="163602"/>
                                </a:lnTo>
                                <a:lnTo>
                                  <a:pt x="135369" y="163602"/>
                                </a:lnTo>
                                <a:lnTo>
                                  <a:pt x="135369" y="172289"/>
                                </a:lnTo>
                                <a:lnTo>
                                  <a:pt x="4343" y="172289"/>
                                </a:lnTo>
                                <a:cubicBezTo>
                                  <a:pt x="1448" y="172289"/>
                                  <a:pt x="0" y="170841"/>
                                  <a:pt x="0" y="167945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381"/>
                        <wps:cNvSpPr/>
                        <wps:spPr>
                          <a:xfrm>
                            <a:off x="135369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2896"/>
                                  <a:pt x="135369" y="4344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1"/>
                                  <a:pt x="133921" y="172289"/>
                                  <a:pt x="131026" y="172289"/>
                                </a:cubicBezTo>
                                <a:lnTo>
                                  <a:pt x="0" y="172289"/>
                                </a:lnTo>
                                <a:lnTo>
                                  <a:pt x="0" y="163602"/>
                                </a:lnTo>
                                <a:lnTo>
                                  <a:pt x="126682" y="163602"/>
                                </a:lnTo>
                                <a:lnTo>
                                  <a:pt x="126682" y="10135"/>
                                </a:lnTo>
                                <a:lnTo>
                                  <a:pt x="0" y="101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7298" style="width:21.318pt;height:13.566pt;mso-position-horizontal-relative:char;mso-position-vertical-relative:line" coordsize="2707,1722">
                <v:shape id="Shape 380" style="position:absolute;width:1353;height:1722;left:0;top:0;" coordsize="135369,172289" path="m4343,0l135369,0l135369,10135l8687,10135l8687,163602l135369,163602l135369,172289l4343,172289c1448,172289,0,170841,0,167945l0,4344c0,2896,1448,0,4343,0x">
                  <v:stroke weight="0pt" endcap="flat" joinstyle="miter" miterlimit="10" on="false" color="#000000" opacity="0"/>
                  <v:fill on="true" color="#000000"/>
                </v:shape>
                <v:shape id="Shape 381" style="position:absolute;width:1353;height:1722;left:1353;top:0;" coordsize="135369,172289" path="m0,0l131026,0c133921,0,135369,2896,135369,4344l135369,167945c135369,170841,133921,172289,131026,172289l0,172289l0,163602l126682,163602l126682,10135l0,10135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12EBB503" w14:textId="77777777" w:rsidR="005A41B4" w:rsidRDefault="00847CAC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podmiot prowadzący działalność archiwalną, o której mowa w art. 22 ustawy z dnia 14 lipca 1983 r. o narodowym zasobie archiwalnym i archiwach (Dz. U. z 2020 r. poz. 164),  w zakresie, w jakim zużywa paliwo gazowe na potrzeby tej działalności, </w:t>
      </w:r>
    </w:p>
    <w:p w14:paraId="778BF4E6" w14:textId="77777777" w:rsidR="005A41B4" w:rsidRDefault="00847CAC">
      <w:pPr>
        <w:spacing w:after="0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  <w:r>
        <w:rPr>
          <w:rFonts w:ascii="Times New Roman" w:eastAsia="Times New Roman" w:hAnsi="Times New Roman" w:cs="Times New Roman"/>
          <w:sz w:val="23"/>
        </w:rPr>
        <w:tab/>
        <w:t xml:space="preserve"> </w:t>
      </w:r>
    </w:p>
    <w:p w14:paraId="4F3F2054" w14:textId="77777777" w:rsidR="005A41B4" w:rsidRDefault="00847CAC">
      <w:pPr>
        <w:spacing w:after="41"/>
        <w:ind w:left="426"/>
      </w:pPr>
      <w:r>
        <w:rPr>
          <w:noProof/>
        </w:rPr>
        <mc:AlternateContent>
          <mc:Choice Requires="wpg">
            <w:drawing>
              <wp:inline distT="0" distB="0" distL="0" distR="0" wp14:anchorId="29B11847" wp14:editId="09FD11F8">
                <wp:extent cx="270739" cy="172289"/>
                <wp:effectExtent l="0" t="0" r="0" b="0"/>
                <wp:docPr id="6405" name="Group 64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9"/>
                          <a:chOff x="0" y="0"/>
                          <a:chExt cx="270739" cy="172289"/>
                        </a:xfrm>
                      </wpg:grpSpPr>
                      <wps:wsp>
                        <wps:cNvPr id="401" name="Rectangle 401"/>
                        <wps:cNvSpPr/>
                        <wps:spPr>
                          <a:xfrm>
                            <a:off x="2896" y="5634"/>
                            <a:ext cx="48111" cy="2132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EA844C" w14:textId="77777777" w:rsidR="005A41B4" w:rsidRDefault="00847CAC">
                              <w:r>
                                <w:rPr>
                                  <w:rFonts w:ascii="Times New Roman" w:eastAsia="Times New Roman" w:hAnsi="Times New Roman" w:cs="Times New Roman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" name="Shape 503"/>
                        <wps:cNvSpPr/>
                        <wps:spPr>
                          <a:xfrm>
                            <a:off x="0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2289"/>
                                </a:lnTo>
                                <a:lnTo>
                                  <a:pt x="4343" y="172289"/>
                                </a:lnTo>
                                <a:cubicBezTo>
                                  <a:pt x="1448" y="172289"/>
                                  <a:pt x="0" y="169393"/>
                                  <a:pt x="0" y="166497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4" name="Shape 504"/>
                        <wps:cNvSpPr/>
                        <wps:spPr>
                          <a:xfrm>
                            <a:off x="135369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1448"/>
                                  <a:pt x="135369" y="4344"/>
                                </a:cubicBezTo>
                                <a:lnTo>
                                  <a:pt x="135369" y="166497"/>
                                </a:lnTo>
                                <a:cubicBezTo>
                                  <a:pt x="135369" y="169393"/>
                                  <a:pt x="133922" y="172289"/>
                                  <a:pt x="131026" y="172289"/>
                                </a:cubicBezTo>
                                <a:lnTo>
                                  <a:pt x="0" y="172289"/>
                                </a:lnTo>
                                <a:lnTo>
                                  <a:pt x="0" y="162154"/>
                                </a:lnTo>
                                <a:lnTo>
                                  <a:pt x="126683" y="162154"/>
                                </a:lnTo>
                                <a:lnTo>
                                  <a:pt x="126683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9B11847" id="Group 6405" o:spid="_x0000_s1034" style="width:21.3pt;height:13.55pt;mso-position-horizontal-relative:char;mso-position-vertical-relative:line" coordsize="270739,172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">
                <v:rect id="Rectangle 401" o:spid="_x0000_s1035" style="position:absolute;left:2896;top:5634;width:48111;height:213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" filled="f" stroked="f">
                  <v:textbox inset="0,0,0,0">
                    <w:txbxContent>
                      <w:p w14:paraId="78EA844C" w14:textId="77777777" w:rsidR="005A41B4" w:rsidRDefault="00847CAC">
                        <w:r>
                          <w:rPr>
                            <w:rFonts w:ascii="Times New Roman" w:eastAsia="Times New Roman" w:hAnsi="Times New Roman" w:cs="Times New Roman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03" o:spid="_x0000_s1036" style="position:absolute;width:135369;height:172289;visibility:visible;mso-wrap-style:square;v-text-anchor:top" coordsize="135369,17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" path="m4343,l135369,r,8687l8687,8687r,153467l135369,162154r,10135l4343,172289c1448,172289,,169393,,166497l,4344c,1448,1448,,4343,xe" fillcolor="black" stroked="f" strokeweight="0">
                  <v:stroke miterlimit="83231f" joinstyle="miter"/>
                  <v:path arrowok="t" textboxrect="0,0,135369,172289"/>
                </v:shape>
                <v:shape id="Shape 504" o:spid="_x0000_s1037" style="position:absolute;left:135369;width:135369;height:172289;visibility:visible;mso-wrap-style:square;v-text-anchor:top" coordsize="135369,17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" path="m,l131026,v2896,,4343,1448,4343,4344l135369,166497v,2896,-1447,5792,-4343,5792l,172289,,162154r126683,l126683,8687,,8687,,xe" fillcolor="black" stroked="f" strokeweight="0">
                  <v:stroke miterlimit="83231f" joinstyle="miter"/>
                  <v:path arrowok="t" textboxrect="0,0,135369,172289"/>
                </v:shape>
                <w10:anchorlock/>
              </v:group>
            </w:pict>
          </mc:Fallback>
        </mc:AlternateContent>
      </w:r>
    </w:p>
    <w:p w14:paraId="43C80B42" w14:textId="5B3BC01D" w:rsidR="005A41B4" w:rsidRDefault="00847CAC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>ochotniczą straż pożarną w rozumieniu art. 1 ust. 1 usta</w:t>
      </w:r>
      <w:r w:rsidR="00B25EFC">
        <w:rPr>
          <w:rFonts w:ascii="Times New Roman" w:eastAsia="Times New Roman" w:hAnsi="Times New Roman" w:cs="Times New Roman"/>
          <w:sz w:val="23"/>
        </w:rPr>
        <w:t>wy z dnia 17 grudnia 2021 r.  o </w:t>
      </w:r>
      <w:r>
        <w:rPr>
          <w:rFonts w:ascii="Times New Roman" w:eastAsia="Times New Roman" w:hAnsi="Times New Roman" w:cs="Times New Roman"/>
          <w:sz w:val="23"/>
        </w:rPr>
        <w:t xml:space="preserve">ochotniczych strażach pożarnych (Dz. U. poz. 2490), w zakresie, w jakim zużywa paliwo gazowe na potrzeby realizacji zadań określonych w tej ustawie, </w:t>
      </w:r>
    </w:p>
    <w:p w14:paraId="6C64CD86" w14:textId="77777777" w:rsidR="005A41B4" w:rsidRDefault="00847CAC">
      <w:pPr>
        <w:spacing w:after="7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722D72C1" w14:textId="77777777" w:rsidR="005A41B4" w:rsidRDefault="00847CAC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 wp14:anchorId="4CA71715" wp14:editId="412D5F1D">
                <wp:extent cx="270739" cy="172288"/>
                <wp:effectExtent l="0" t="0" r="0" b="0"/>
                <wp:docPr id="6406" name="Group 64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505" name="Shape 505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69393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6" name="Shape 506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1448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69393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2154"/>
                                </a:lnTo>
                                <a:lnTo>
                                  <a:pt x="126683" y="162154"/>
                                </a:lnTo>
                                <a:lnTo>
                                  <a:pt x="126683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406" style="width:21.318pt;height:13.566pt;mso-position-horizontal-relative:char;mso-position-vertical-relative:line" coordsize="2707,1722">
                <v:shape id="Shape 505" style="position:absolute;width:1353;height:1722;left:0;top:0;" coordsize="135369,172288" path="m4343,0l135369,0l135369,8687l8687,8687l8687,162154l135369,162154l135369,172288l4343,172288c1448,172288,0,169393,0,167945l0,4343c0,1448,1448,0,4343,0x">
                  <v:stroke weight="0pt" endcap="flat" joinstyle="miter" miterlimit="10" on="false" color="#000000" opacity="0"/>
                  <v:fill on="true" color="#000000"/>
                </v:shape>
                <v:shape id="Shape 506" style="position:absolute;width:1353;height:1722;left:1353;top:0;" coordsize="135369,172288" path="m0,0l131026,0c133922,0,135369,1448,135369,4343l135369,167945c135369,169393,133922,172288,131026,172288l0,172288l0,162154l126683,162154l126683,8687l0,8687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549857AA" w14:textId="77777777" w:rsidR="005A41B4" w:rsidRDefault="00847CAC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placówkę zapewniającą całodobową opiekę osobom niepełnosprawnym, przewlekle chorym lub osobom w podeszłym wieku, o których mowa w art. 67 i art. 69 ustawy z dnia 12 marca 2004 r. o pomocy społecznej, w zakresie, w jakim zużywa paliwo gazowe na potrzeby podstawowej działalności, </w:t>
      </w:r>
    </w:p>
    <w:p w14:paraId="7367F0D8" w14:textId="77777777" w:rsidR="005A41B4" w:rsidRDefault="00847CAC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758F715F" w14:textId="77777777" w:rsidR="005A41B4" w:rsidRDefault="00847CAC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 wp14:anchorId="04A6B740" wp14:editId="0AD0D251">
                <wp:extent cx="270739" cy="172288"/>
                <wp:effectExtent l="0" t="0" r="0" b="0"/>
                <wp:docPr id="6407" name="Group 6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507" name="Shape 507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6"/>
                                </a:lnTo>
                                <a:lnTo>
                                  <a:pt x="8687" y="8686"/>
                                </a:lnTo>
                                <a:lnTo>
                                  <a:pt x="8687" y="162153"/>
                                </a:lnTo>
                                <a:lnTo>
                                  <a:pt x="135369" y="162153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69392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1447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8" name="Shape 508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1447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69392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2153"/>
                                </a:lnTo>
                                <a:lnTo>
                                  <a:pt x="126683" y="162153"/>
                                </a:lnTo>
                                <a:lnTo>
                                  <a:pt x="126683" y="8686"/>
                                </a:lnTo>
                                <a:lnTo>
                                  <a:pt x="0" y="8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407" style="width:21.318pt;height:13.566pt;mso-position-horizontal-relative:char;mso-position-vertical-relative:line" coordsize="2707,1722">
                <v:shape id="Shape 507" style="position:absolute;width:1353;height:1722;left:0;top:0;" coordsize="135369,172288" path="m4343,0l135369,0l135369,8686l8687,8686l8687,162153l135369,162153l135369,172288l4343,172288c1448,172288,0,169392,0,167945l0,4343c0,1447,1448,0,4343,0x">
                  <v:stroke weight="0pt" endcap="flat" joinstyle="miter" miterlimit="10" on="false" color="#000000" opacity="0"/>
                  <v:fill on="true" color="#000000"/>
                </v:shape>
                <v:shape id="Shape 508" style="position:absolute;width:1353;height:1722;left:1353;top:0;" coordsize="135369,172288" path="m0,0l131026,0c133922,0,135369,1447,135369,4343l135369,167945c135369,169392,133922,172288,131026,172288l0,172288l0,162153l126683,162153l126683,8686l0,8686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1AFD40BA" w14:textId="77777777" w:rsidR="005A41B4" w:rsidRDefault="00847CAC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rodzinny dom pomocy, o którym mowa w art. 52 ustawy z dnia 12 marca 2004 r. o pomocy społecznej, w zakresie, w jakim zużywa paliwo gazowe na potrzeby podstawowej działalności, </w:t>
      </w:r>
    </w:p>
    <w:p w14:paraId="00A8D2C0" w14:textId="77777777" w:rsidR="005A41B4" w:rsidRDefault="00847CAC">
      <w:pPr>
        <w:spacing w:after="7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67A9C58C" w14:textId="77777777" w:rsidR="005A41B4" w:rsidRDefault="00847CAC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 wp14:anchorId="08212C85" wp14:editId="7BB59B8A">
                <wp:extent cx="270739" cy="170841"/>
                <wp:effectExtent l="0" t="0" r="0" b="0"/>
                <wp:docPr id="6408" name="Group 64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0841"/>
                          <a:chOff x="0" y="0"/>
                          <a:chExt cx="270739" cy="170841"/>
                        </a:xfrm>
                      </wpg:grpSpPr>
                      <wps:wsp>
                        <wps:cNvPr id="509" name="Shape 509"/>
                        <wps:cNvSpPr/>
                        <wps:spPr>
                          <a:xfrm>
                            <a:off x="0" y="0"/>
                            <a:ext cx="135369" cy="1708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1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0841"/>
                                </a:lnTo>
                                <a:lnTo>
                                  <a:pt x="4343" y="170841"/>
                                </a:lnTo>
                                <a:cubicBezTo>
                                  <a:pt x="1448" y="170841"/>
                                  <a:pt x="0" y="169393"/>
                                  <a:pt x="0" y="166497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0" name="Shape 510"/>
                        <wps:cNvSpPr/>
                        <wps:spPr>
                          <a:xfrm>
                            <a:off x="135369" y="0"/>
                            <a:ext cx="135369" cy="1708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1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1448"/>
                                  <a:pt x="135369" y="4344"/>
                                </a:cubicBezTo>
                                <a:lnTo>
                                  <a:pt x="135369" y="166497"/>
                                </a:lnTo>
                                <a:cubicBezTo>
                                  <a:pt x="135369" y="169393"/>
                                  <a:pt x="133922" y="170841"/>
                                  <a:pt x="131026" y="170841"/>
                                </a:cubicBezTo>
                                <a:lnTo>
                                  <a:pt x="0" y="170841"/>
                                </a:lnTo>
                                <a:lnTo>
                                  <a:pt x="0" y="162154"/>
                                </a:lnTo>
                                <a:lnTo>
                                  <a:pt x="126683" y="162154"/>
                                </a:lnTo>
                                <a:lnTo>
                                  <a:pt x="126683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408" style="width:21.318pt;height:13.452pt;mso-position-horizontal-relative:char;mso-position-vertical-relative:line" coordsize="2707,1708">
                <v:shape id="Shape 509" style="position:absolute;width:1353;height:1708;left:0;top:0;" coordsize="135369,170841" path="m4343,0l135369,0l135369,8687l8687,8687l8687,162154l135369,162154l135369,170841l4343,170841c1448,170841,0,169393,0,166497l0,4344c0,1448,1448,0,4343,0x">
                  <v:stroke weight="0pt" endcap="flat" joinstyle="miter" miterlimit="10" on="false" color="#000000" opacity="0"/>
                  <v:fill on="true" color="#000000"/>
                </v:shape>
                <v:shape id="Shape 510" style="position:absolute;width:1353;height:1708;left:1353;top:0;" coordsize="135369,170841" path="m0,0l131026,0c133922,0,135369,1448,135369,4344l135369,166497c135369,169393,133922,170841,131026,170841l0,170841l0,162154l126683,162154l126683,8687l0,8687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770C75BB" w14:textId="77777777" w:rsidR="005A41B4" w:rsidRDefault="00847CAC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mieszkanie chronione, o którym mowa w art. 53 ustawy z dnia 12 marca 2004 r. o pomocy społecznej, w zakresie, w jakim zużywa paliwo gazowe na potrzeby podstawowej działalności, </w:t>
      </w:r>
    </w:p>
    <w:p w14:paraId="340D857D" w14:textId="77777777" w:rsidR="005A41B4" w:rsidRDefault="00847CAC">
      <w:pPr>
        <w:spacing w:after="5"/>
        <w:ind w:left="430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05C6DE50" w14:textId="77777777" w:rsidR="005A41B4" w:rsidRDefault="00847CAC">
      <w:pPr>
        <w:spacing w:after="10"/>
        <w:ind w:left="426"/>
      </w:pPr>
      <w:r>
        <w:rPr>
          <w:noProof/>
        </w:rPr>
        <mc:AlternateContent>
          <mc:Choice Requires="wpg">
            <w:drawing>
              <wp:inline distT="0" distB="0" distL="0" distR="0" wp14:anchorId="011D0A4D" wp14:editId="5220E78A">
                <wp:extent cx="270739" cy="172288"/>
                <wp:effectExtent l="0" t="0" r="0" b="0"/>
                <wp:docPr id="6409" name="Group 64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511" name="Shape 511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10135"/>
                                </a:lnTo>
                                <a:lnTo>
                                  <a:pt x="8687" y="10135"/>
                                </a:lnTo>
                                <a:lnTo>
                                  <a:pt x="8687" y="163601"/>
                                </a:lnTo>
                                <a:lnTo>
                                  <a:pt x="135369" y="163601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2" name="Shape 512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2896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1"/>
                                </a:lnTo>
                                <a:lnTo>
                                  <a:pt x="126683" y="163601"/>
                                </a:lnTo>
                                <a:lnTo>
                                  <a:pt x="126683" y="10135"/>
                                </a:lnTo>
                                <a:lnTo>
                                  <a:pt x="0" y="101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409" style="width:21.318pt;height:13.566pt;mso-position-horizontal-relative:char;mso-position-vertical-relative:line" coordsize="2707,1722">
                <v:shape id="Shape 511" style="position:absolute;width:1353;height:1722;left:0;top:0;" coordsize="135369,172288" path="m4343,0l135369,0l135369,10135l8687,10135l8687,163601l135369,163601l135369,172288l4343,172288c1448,172288,0,170840,0,167945l0,4343c0,2896,1448,0,4343,0x">
                  <v:stroke weight="0pt" endcap="flat" joinstyle="miter" miterlimit="10" on="false" color="#000000" opacity="0"/>
                  <v:fill on="true" color="#000000"/>
                </v:shape>
                <v:shape id="Shape 512" style="position:absolute;width:1353;height:1722;left:1353;top:0;" coordsize="135369,172288" path="m0,0l131026,0c133922,0,135369,2896,135369,4343l135369,167945c135369,170840,133922,172288,131026,172288l0,172288l0,163601l126683,163601l126683,10135l0,10135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394B44A2" w14:textId="48F6D54E" w:rsidR="005A41B4" w:rsidRDefault="00847CAC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>centrum integracji społecznej, o którym mowa w art. 3 usta</w:t>
      </w:r>
      <w:r w:rsidR="00B25EFC">
        <w:rPr>
          <w:rFonts w:ascii="Times New Roman" w:eastAsia="Times New Roman" w:hAnsi="Times New Roman" w:cs="Times New Roman"/>
          <w:sz w:val="23"/>
        </w:rPr>
        <w:t>wy z dnia 13 czerwca 2003 r.  o </w:t>
      </w:r>
      <w:r>
        <w:rPr>
          <w:rFonts w:ascii="Times New Roman" w:eastAsia="Times New Roman" w:hAnsi="Times New Roman" w:cs="Times New Roman"/>
          <w:sz w:val="23"/>
        </w:rPr>
        <w:t xml:space="preserve">zatrudnieniu socjalnym (Dz. U. z 2020 r. poz. 176), w zakresie, w jakim zużywa paliwo gazowe na potrzeby podstawowej działalności, </w:t>
      </w:r>
    </w:p>
    <w:p w14:paraId="1794BCB7" w14:textId="77777777" w:rsidR="005A41B4" w:rsidRDefault="00847CAC">
      <w:pPr>
        <w:spacing w:after="7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4018855B" w14:textId="77777777" w:rsidR="005A41B4" w:rsidRDefault="00847CAC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 wp14:anchorId="535F827B" wp14:editId="121D9CD3">
                <wp:extent cx="270739" cy="172288"/>
                <wp:effectExtent l="0" t="0" r="0" b="0"/>
                <wp:docPr id="6410" name="Group 64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513" name="Shape 513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69393"/>
                                  <a:pt x="0" y="167945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4" name="Shape 514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1448"/>
                                  <a:pt x="135369" y="4344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69393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2154"/>
                                </a:lnTo>
                                <a:lnTo>
                                  <a:pt x="126683" y="162154"/>
                                </a:lnTo>
                                <a:lnTo>
                                  <a:pt x="126683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410" style="width:21.318pt;height:13.566pt;mso-position-horizontal-relative:char;mso-position-vertical-relative:line" coordsize="2707,1722">
                <v:shape id="Shape 513" style="position:absolute;width:1353;height:1722;left:0;top:0;" coordsize="135369,172288" path="m4343,0l135369,0l135369,8687l8687,8687l8687,162154l135369,162154l135369,172288l4343,172288c1448,172288,0,169393,0,167945l0,4344c0,1448,1448,0,4343,0x">
                  <v:stroke weight="0pt" endcap="flat" joinstyle="miter" miterlimit="10" on="false" color="#000000" opacity="0"/>
                  <v:fill on="true" color="#000000"/>
                </v:shape>
                <v:shape id="Shape 514" style="position:absolute;width:1353;height:1722;left:1353;top:0;" coordsize="135369,172288" path="m0,0l131026,0c133922,0,135369,1448,135369,4344l135369,167945c135369,169393,133922,172288,131026,172288l0,172288l0,162154l126683,162154l126683,8687l0,8687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07C0DBD7" w14:textId="613805C6" w:rsidR="005A41B4" w:rsidRDefault="00847CAC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>klub integracji społecznej, o którym mowa w art. 18 usta</w:t>
      </w:r>
      <w:r w:rsidR="00B25EFC">
        <w:rPr>
          <w:rFonts w:ascii="Times New Roman" w:eastAsia="Times New Roman" w:hAnsi="Times New Roman" w:cs="Times New Roman"/>
          <w:sz w:val="23"/>
        </w:rPr>
        <w:t>wy z dnia 13 czerwca 2003 r.  o </w:t>
      </w:r>
      <w:r>
        <w:rPr>
          <w:rFonts w:ascii="Times New Roman" w:eastAsia="Times New Roman" w:hAnsi="Times New Roman" w:cs="Times New Roman"/>
          <w:sz w:val="23"/>
        </w:rPr>
        <w:t xml:space="preserve">zatrudnieniu socjalnym, w zakresie, w jakim zużywa paliwo gazowe na potrzeby podstawowej działalności, </w:t>
      </w:r>
    </w:p>
    <w:p w14:paraId="0CBE6A2D" w14:textId="77777777" w:rsidR="005A41B4" w:rsidRDefault="00847CAC">
      <w:pPr>
        <w:spacing w:after="5"/>
        <w:ind w:left="430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7002B56B" w14:textId="77777777" w:rsidR="006521C0" w:rsidRDefault="006521C0">
      <w:pPr>
        <w:spacing w:after="5"/>
        <w:ind w:left="430"/>
      </w:pPr>
    </w:p>
    <w:p w14:paraId="6E90CA64" w14:textId="77777777" w:rsidR="006521C0" w:rsidRDefault="006521C0">
      <w:pPr>
        <w:spacing w:after="5"/>
        <w:ind w:left="430"/>
      </w:pPr>
    </w:p>
    <w:p w14:paraId="43B147E7" w14:textId="77777777" w:rsidR="006521C0" w:rsidRDefault="006521C0">
      <w:pPr>
        <w:spacing w:after="5"/>
        <w:ind w:left="430"/>
      </w:pPr>
    </w:p>
    <w:p w14:paraId="7FFBF41F" w14:textId="77777777" w:rsidR="005A41B4" w:rsidRDefault="00847CAC">
      <w:pPr>
        <w:spacing w:after="8"/>
        <w:ind w:left="426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151612F6" wp14:editId="0AE225B6">
                <wp:extent cx="270739" cy="172288"/>
                <wp:effectExtent l="0" t="0" r="0" b="0"/>
                <wp:docPr id="6411" name="Group 64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515" name="Shape 515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3602"/>
                                </a:lnTo>
                                <a:lnTo>
                                  <a:pt x="135369" y="163602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2895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6" name="Shape 516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2895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2"/>
                                </a:lnTo>
                                <a:lnTo>
                                  <a:pt x="126683" y="163602"/>
                                </a:lnTo>
                                <a:lnTo>
                                  <a:pt x="126683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411" style="width:21.318pt;height:13.566pt;mso-position-horizontal-relative:char;mso-position-vertical-relative:line" coordsize="2707,1722">
                <v:shape id="Shape 515" style="position:absolute;width:1353;height:1722;left:0;top:0;" coordsize="135369,172288" path="m4343,0l135369,0l135369,8687l8687,8687l8687,163602l135369,163602l135369,172288l4343,172288c1448,172288,0,170840,0,167945l0,4343c0,2895,1448,0,4343,0x">
                  <v:stroke weight="0pt" endcap="flat" joinstyle="miter" miterlimit="10" on="false" color="#000000" opacity="0"/>
                  <v:fill on="true" color="#000000"/>
                </v:shape>
                <v:shape id="Shape 516" style="position:absolute;width:1353;height:1722;left:1353;top:0;" coordsize="135369,172288" path="m0,0l131026,0c133922,0,135369,2895,135369,4343l135369,167945c135369,170840,133922,172288,131026,172288l0,172288l0,163602l126683,163602l126683,8687l0,8687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7FD136CE" w14:textId="7B083950" w:rsidR="005A41B4" w:rsidRDefault="00847CAC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>warsztat terapii zajęciowej, o którym mowa w art. 10a ust. 1 ustawy z dnia 27 sierpnia 1997 r. o rehabilitacji zawodowej i społecznej oraz zatrudnianiu os</w:t>
      </w:r>
      <w:r w:rsidR="00B25EFC">
        <w:rPr>
          <w:rFonts w:ascii="Times New Roman" w:eastAsia="Times New Roman" w:hAnsi="Times New Roman" w:cs="Times New Roman"/>
          <w:sz w:val="23"/>
        </w:rPr>
        <w:t>ób niepełnosprawnych (Dz. U.  z </w:t>
      </w:r>
      <w:r>
        <w:rPr>
          <w:rFonts w:ascii="Times New Roman" w:eastAsia="Times New Roman" w:hAnsi="Times New Roman" w:cs="Times New Roman"/>
          <w:sz w:val="23"/>
        </w:rPr>
        <w:t xml:space="preserve">2021 r. poz. 573, z </w:t>
      </w:r>
      <w:proofErr w:type="spellStart"/>
      <w:r>
        <w:rPr>
          <w:rFonts w:ascii="Times New Roman" w:eastAsia="Times New Roman" w:hAnsi="Times New Roman" w:cs="Times New Roman"/>
          <w:sz w:val="23"/>
        </w:rPr>
        <w:t>późn</w:t>
      </w:r>
      <w:proofErr w:type="spellEnd"/>
      <w:r>
        <w:rPr>
          <w:rFonts w:ascii="Times New Roman" w:eastAsia="Times New Roman" w:hAnsi="Times New Roman" w:cs="Times New Roman"/>
          <w:sz w:val="23"/>
        </w:rPr>
        <w:t xml:space="preserve">. zm.), w zakresie, w jakim zużywa paliwo gazowe na potrzeby podstawowej działalności, </w:t>
      </w:r>
    </w:p>
    <w:p w14:paraId="18306C42" w14:textId="77777777" w:rsidR="005A41B4" w:rsidRDefault="00847CAC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14B5D75A" w14:textId="77777777" w:rsidR="005A41B4" w:rsidRDefault="00847CAC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 wp14:anchorId="20CD6F64" wp14:editId="0437129E">
                <wp:extent cx="270739" cy="172288"/>
                <wp:effectExtent l="0" t="0" r="0" b="0"/>
                <wp:docPr id="6412" name="Group 64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517" name="Shape 517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6"/>
                                </a:lnTo>
                                <a:lnTo>
                                  <a:pt x="8687" y="8686"/>
                                </a:lnTo>
                                <a:lnTo>
                                  <a:pt x="8687" y="163601"/>
                                </a:lnTo>
                                <a:lnTo>
                                  <a:pt x="135369" y="163601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2895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8" name="Shape 518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2895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1"/>
                                </a:lnTo>
                                <a:lnTo>
                                  <a:pt x="126683" y="163601"/>
                                </a:lnTo>
                                <a:lnTo>
                                  <a:pt x="126683" y="8686"/>
                                </a:lnTo>
                                <a:lnTo>
                                  <a:pt x="0" y="8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6412" style="width:21.318pt;height:13.566pt;mso-position-horizontal-relative:char;mso-position-vertical-relative:line" coordsize="2707,1722">
                <v:shape id="Shape 517" style="position:absolute;width:1353;height:1722;left:0;top:0;" coordsize="135369,172288" path="m4343,0l135369,0l135369,8686l8687,8686l8687,163601l135369,163601l135369,172288l4343,172288c1448,172288,0,170840,0,167945l0,4343c0,2895,1448,0,4343,0x">
                  <v:stroke weight="0pt" endcap="flat" joinstyle="miter" miterlimit="10" on="false" color="#000000" opacity="0"/>
                  <v:fill on="true" color="#000000"/>
                </v:shape>
                <v:shape id="Shape 518" style="position:absolute;width:1353;height:1722;left:1353;top:0;" coordsize="135369,172288" path="m0,0l131026,0c133922,0,135369,2895,135369,4343l135369,167945c135369,170840,133922,172288,131026,172288l0,172288l0,163601l126683,163601l126683,8686l0,8686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1F135417" w14:textId="4F9C00E9" w:rsidR="005A41B4" w:rsidRDefault="00847CAC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>zakład aktywności zawodowej, o którym mowa w art. 29 ust. 1 ustawy z dnia 27 sierpnia 1997 r. o rehabilitacji zawodowej i społecznej oraz zatrudni</w:t>
      </w:r>
      <w:r w:rsidR="00B25EFC">
        <w:rPr>
          <w:rFonts w:ascii="Times New Roman" w:eastAsia="Times New Roman" w:hAnsi="Times New Roman" w:cs="Times New Roman"/>
          <w:sz w:val="23"/>
        </w:rPr>
        <w:t>aniu osób niepełnosprawnych,  w </w:t>
      </w:r>
      <w:r>
        <w:rPr>
          <w:rFonts w:ascii="Times New Roman" w:eastAsia="Times New Roman" w:hAnsi="Times New Roman" w:cs="Times New Roman"/>
          <w:sz w:val="23"/>
        </w:rPr>
        <w:t xml:space="preserve">zakresie, w jakim zużywa paliwo gazowe na potrzeby podstawowej działalności, </w:t>
      </w:r>
    </w:p>
    <w:p w14:paraId="438DB944" w14:textId="6F682A63" w:rsidR="005A41B4" w:rsidRDefault="00C4511C">
      <w:pPr>
        <w:spacing w:after="0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2F094769" w14:textId="157E8511" w:rsidR="005A41B4" w:rsidRDefault="00847CAC" w:rsidP="00C4511C">
      <w:pPr>
        <w:spacing w:after="38"/>
        <w:ind w:left="42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8A03B3F" wp14:editId="6665BC57">
                <wp:simplePos x="0" y="0"/>
                <wp:positionH relativeFrom="column">
                  <wp:posOffset>274320</wp:posOffset>
                </wp:positionH>
                <wp:positionV relativeFrom="paragraph">
                  <wp:posOffset>11430</wp:posOffset>
                </wp:positionV>
                <wp:extent cx="251422" cy="159994"/>
                <wp:effectExtent l="0" t="0" r="0" b="31115"/>
                <wp:wrapNone/>
                <wp:docPr id="7806" name="Group 78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22" cy="159994"/>
                          <a:chOff x="0" y="0"/>
                          <a:chExt cx="251422" cy="159994"/>
                        </a:xfrm>
                      </wpg:grpSpPr>
                      <wps:wsp>
                        <wps:cNvPr id="542" name="Rectangle 542"/>
                        <wps:cNvSpPr/>
                        <wps:spPr>
                          <a:xfrm>
                            <a:off x="2689" y="5236"/>
                            <a:ext cx="44678" cy="198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13668A" w14:textId="77777777" w:rsidR="005A41B4" w:rsidRDefault="00847CAC">
                              <w:r>
                                <w:rPr>
                                  <w:rFonts w:ascii="Times New Roman" w:eastAsia="Times New Roman" w:hAnsi="Times New Roman" w:cs="Times New Roman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2" name="Shape 812"/>
                        <wps:cNvSpPr/>
                        <wps:spPr>
                          <a:xfrm>
                            <a:off x="0" y="0"/>
                            <a:ext cx="125711" cy="159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11" h="159994">
                                <a:moveTo>
                                  <a:pt x="4039" y="0"/>
                                </a:moveTo>
                                <a:lnTo>
                                  <a:pt x="125711" y="0"/>
                                </a:lnTo>
                                <a:lnTo>
                                  <a:pt x="125711" y="8077"/>
                                </a:lnTo>
                                <a:lnTo>
                                  <a:pt x="8065" y="8077"/>
                                </a:lnTo>
                                <a:lnTo>
                                  <a:pt x="8065" y="150584"/>
                                </a:lnTo>
                                <a:lnTo>
                                  <a:pt x="125711" y="150584"/>
                                </a:lnTo>
                                <a:lnTo>
                                  <a:pt x="125711" y="159994"/>
                                </a:lnTo>
                                <a:lnTo>
                                  <a:pt x="4039" y="159994"/>
                                </a:lnTo>
                                <a:cubicBezTo>
                                  <a:pt x="1346" y="159994"/>
                                  <a:pt x="0" y="157314"/>
                                  <a:pt x="0" y="154622"/>
                                </a:cubicBezTo>
                                <a:lnTo>
                                  <a:pt x="0" y="4039"/>
                                </a:lnTo>
                                <a:cubicBezTo>
                                  <a:pt x="0" y="1346"/>
                                  <a:pt x="1346" y="0"/>
                                  <a:pt x="40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3" name="Shape 813"/>
                        <wps:cNvSpPr/>
                        <wps:spPr>
                          <a:xfrm>
                            <a:off x="125711" y="0"/>
                            <a:ext cx="125711" cy="159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11" h="159994">
                                <a:moveTo>
                                  <a:pt x="0" y="0"/>
                                </a:moveTo>
                                <a:lnTo>
                                  <a:pt x="121672" y="0"/>
                                </a:lnTo>
                                <a:cubicBezTo>
                                  <a:pt x="124365" y="0"/>
                                  <a:pt x="125711" y="1346"/>
                                  <a:pt x="125711" y="4039"/>
                                </a:cubicBezTo>
                                <a:lnTo>
                                  <a:pt x="125711" y="154622"/>
                                </a:lnTo>
                                <a:cubicBezTo>
                                  <a:pt x="125711" y="157314"/>
                                  <a:pt x="124365" y="159994"/>
                                  <a:pt x="121672" y="159994"/>
                                </a:cubicBezTo>
                                <a:lnTo>
                                  <a:pt x="0" y="159994"/>
                                </a:lnTo>
                                <a:lnTo>
                                  <a:pt x="0" y="150584"/>
                                </a:lnTo>
                                <a:lnTo>
                                  <a:pt x="117646" y="150584"/>
                                </a:lnTo>
                                <a:lnTo>
                                  <a:pt x="117646" y="8077"/>
                                </a:lnTo>
                                <a:lnTo>
                                  <a:pt x="0" y="807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A03B3F" id="Group 7806" o:spid="_x0000_s1038" style="position:absolute;left:0;text-align:left;margin-left:21.6pt;margin-top:.9pt;width:19.8pt;height:12.6pt;z-index:251660288;mso-position-horizontal-relative:text;mso-position-vertical-relative:text" coordsize="251422,159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">
                <v:rect id="Rectangle 542" o:spid="_x0000_s1039" style="position:absolute;left:2689;top:5236;width:44678;height:198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Cf8UA&#10;AADcAAAADwAAAGRycy9kb3ducmV2LnhtbESPT4vCMBTE78J+h/AW9qbpyipajSKrix79B+rt0Tzb&#10;YvNSmqytfnojCB6HmfkNM542phBXqlxuWcF3JwJBnFidc6pgv/trD0A4j6yxsEwKbuRgOvlojTHW&#10;tuYNXbc+FQHCLkYFmfdlLKVLMjLoOrYkDt7ZVgZ9kFUqdYV1gJtCdqOoLw3mHBYyLOk3o+Sy/TcK&#10;loNydlzZe50Wi9PysD4M57uhV+rrs5mNQHhq/Dv8aq+0gt5PF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MJ/xQAAANwAAAAPAAAAAAAAAAAAAAAAAJgCAABkcnMv&#10;ZG93bnJldi54bWxQSwUGAAAAAAQABAD1AAAAigMAAAAA&#10;" filled="f" stroked="f">
                  <v:textbox inset="0,0,0,0">
                    <w:txbxContent>
                      <w:p w14:paraId="2013668A" w14:textId="77777777" w:rsidR="005A41B4" w:rsidRDefault="00847CAC"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812" o:spid="_x0000_s1040" style="position:absolute;width:125711;height:159994;visibility:visible;mso-wrap-style:square;v-text-anchor:top" coordsize="125711,159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9rfb8A&#10;AADcAAAADwAAAGRycy9kb3ducmV2LnhtbESPzQrCMBCE74LvEFbwpqki/lSjiCD2Jv48wNqsbbXZ&#10;lCZqfXsjCB6HmfmGWawaU4on1a6wrGDQj0AQp1YXnCk4n7a9KQjnkTWWlknBmxyslu3WAmNtX3yg&#10;59FnIkDYxagg976KpXRpTgZd31bEwbva2qAPss6krvEV4KaUwygaS4MFh4UcK9rklN6PD6PAaN7M&#10;RheNh/1ugvIdbW9JUirV7TTrOQhPjf+Hf+1EK5gOhvA9E46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D2t9vwAAANwAAAAPAAAAAAAAAAAAAAAAAJgCAABkcnMvZG93bnJl&#10;di54bWxQSwUGAAAAAAQABAD1AAAAhAMAAAAA&#10;" path="m4039,l125711,r,8077l8065,8077r,142507l125711,150584r,9410l4039,159994c1346,159994,,157314,,154622l,4039c,1346,1346,,4039,xe" fillcolor="black" stroked="f" strokeweight="0">
                  <v:stroke miterlimit="83231f" joinstyle="miter"/>
                  <v:path arrowok="t" textboxrect="0,0,125711,159994"/>
                </v:shape>
                <v:shape id="Shape 813" o:spid="_x0000_s1041" style="position:absolute;left:125711;width:125711;height:159994;visibility:visible;mso-wrap-style:square;v-text-anchor:top" coordsize="125711,159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PO5sEA&#10;AADcAAAADwAAAGRycy9kb3ducmV2LnhtbESP3YrCMBSE7xd8h3AE79bUH1atRhFB7J1YfYBjc2yr&#10;zUlpota3N4Kwl8PMfMMsVq2pxIMaV1pWMOhHIIgzq0vOFZyO298pCOeRNVaWScGLHKyWnZ8Fxto+&#10;+UCP1OciQNjFqKDwvo6ldFlBBl3f1sTBu9jGoA+yyaVu8BngppLDKPqTBksOCwXWtCkou6V3o8Bo&#10;3szGZ42H/W6C8hVtr0lSKdXrtus5CE+t/w9/24lWMB2M4HMmHAG5f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DzubBAAAA3AAAAA8AAAAAAAAAAAAAAAAAmAIAAGRycy9kb3du&#10;cmV2LnhtbFBLBQYAAAAABAAEAPUAAACGAwAAAAA=&#10;" path="m,l121672,v2693,,4039,1346,4039,4039l125711,154622v,2692,-1346,5372,-4039,5372l,159994r,-9410l117646,150584r,-142507l,8077,,xe" fillcolor="black" stroked="f" strokeweight="0">
                  <v:stroke miterlimit="83231f" joinstyle="miter"/>
                  <v:path arrowok="t" textboxrect="0,0,125711,159994"/>
                </v:shape>
              </v:group>
            </w:pict>
          </mc:Fallback>
        </mc:AlternateContent>
      </w:r>
      <w:r w:rsidR="007D762A">
        <w:rPr>
          <w:rFonts w:ascii="Times New Roman" w:eastAsia="Times New Roman" w:hAnsi="Times New Roman" w:cs="Times New Roman"/>
          <w:sz w:val="21"/>
        </w:rPr>
        <w:t xml:space="preserve">  x</w:t>
      </w:r>
    </w:p>
    <w:p w14:paraId="12055B98" w14:textId="74DC9D81" w:rsidR="005A41B4" w:rsidRPr="00C4511C" w:rsidRDefault="00847CAC" w:rsidP="00C4511C">
      <w:pPr>
        <w:spacing w:after="7" w:line="267" w:lineRule="auto"/>
        <w:ind w:left="426" w:right="931" w:hanging="10"/>
        <w:jc w:val="both"/>
        <w:rPr>
          <w:sz w:val="23"/>
          <w:szCs w:val="23"/>
        </w:rPr>
      </w:pPr>
      <w:r w:rsidRPr="00C4511C">
        <w:rPr>
          <w:rFonts w:ascii="Times New Roman" w:eastAsia="Times New Roman" w:hAnsi="Times New Roman" w:cs="Times New Roman"/>
          <w:sz w:val="23"/>
          <w:szCs w:val="23"/>
        </w:rPr>
        <w:t>organizację pozarządową w rozumieniu art. 3 ust. 2 ustaw</w:t>
      </w:r>
      <w:r w:rsidR="00C4511C">
        <w:rPr>
          <w:rFonts w:ascii="Times New Roman" w:eastAsia="Times New Roman" w:hAnsi="Times New Roman" w:cs="Times New Roman"/>
          <w:sz w:val="23"/>
          <w:szCs w:val="23"/>
        </w:rPr>
        <w:t>y z dnia 24 kwietnia 2003 r.  o </w:t>
      </w:r>
      <w:r w:rsidRPr="00C4511C">
        <w:rPr>
          <w:rFonts w:ascii="Times New Roman" w:eastAsia="Times New Roman" w:hAnsi="Times New Roman" w:cs="Times New Roman"/>
          <w:sz w:val="23"/>
          <w:szCs w:val="23"/>
        </w:rPr>
        <w:t xml:space="preserve">działalności pożytku publicznego i o wolontariacie (Dz. U. z 2020 r. poz. 1057, z </w:t>
      </w:r>
      <w:proofErr w:type="spellStart"/>
      <w:r w:rsidRPr="00C4511C">
        <w:rPr>
          <w:rFonts w:ascii="Times New Roman" w:eastAsia="Times New Roman" w:hAnsi="Times New Roman" w:cs="Times New Roman"/>
          <w:sz w:val="23"/>
          <w:szCs w:val="23"/>
        </w:rPr>
        <w:t>późn</w:t>
      </w:r>
      <w:proofErr w:type="spellEnd"/>
      <w:r w:rsidRPr="00C4511C">
        <w:rPr>
          <w:rFonts w:ascii="Times New Roman" w:eastAsia="Times New Roman" w:hAnsi="Times New Roman" w:cs="Times New Roman"/>
          <w:sz w:val="23"/>
          <w:szCs w:val="23"/>
        </w:rPr>
        <w:t xml:space="preserve">. zm.), w zakresie, w jakim zużywa paliwo gazowe na potrzeby działalności pożytku publicznego, </w:t>
      </w:r>
    </w:p>
    <w:p w14:paraId="72977E87" w14:textId="77777777" w:rsidR="005A41B4" w:rsidRPr="00C4511C" w:rsidRDefault="00847CAC">
      <w:pPr>
        <w:spacing w:after="6"/>
        <w:ind w:left="920"/>
        <w:rPr>
          <w:sz w:val="23"/>
          <w:szCs w:val="23"/>
        </w:rPr>
      </w:pPr>
      <w:r w:rsidRPr="00C4511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14:paraId="38DDF69B" w14:textId="77777777" w:rsidR="005A41B4" w:rsidRPr="00C4511C" w:rsidRDefault="00847CAC" w:rsidP="00C4511C">
      <w:pPr>
        <w:spacing w:after="7"/>
        <w:ind w:left="567"/>
        <w:rPr>
          <w:sz w:val="23"/>
          <w:szCs w:val="23"/>
        </w:rPr>
      </w:pPr>
      <w:r w:rsidRPr="00C4511C">
        <w:rPr>
          <w:noProof/>
          <w:sz w:val="23"/>
          <w:szCs w:val="23"/>
        </w:rPr>
        <mc:AlternateContent>
          <mc:Choice Requires="wpg">
            <w:drawing>
              <wp:inline distT="0" distB="0" distL="0" distR="0" wp14:anchorId="15215469" wp14:editId="3AAFFDBC">
                <wp:extent cx="251422" cy="159994"/>
                <wp:effectExtent l="0" t="0" r="0" b="0"/>
                <wp:docPr id="7807" name="Group 78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22" cy="159994"/>
                          <a:chOff x="0" y="0"/>
                          <a:chExt cx="251422" cy="159994"/>
                        </a:xfrm>
                      </wpg:grpSpPr>
                      <wps:wsp>
                        <wps:cNvPr id="814" name="Shape 814"/>
                        <wps:cNvSpPr/>
                        <wps:spPr>
                          <a:xfrm>
                            <a:off x="0" y="0"/>
                            <a:ext cx="125711" cy="159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11" h="159994">
                                <a:moveTo>
                                  <a:pt x="4039" y="0"/>
                                </a:moveTo>
                                <a:lnTo>
                                  <a:pt x="125711" y="0"/>
                                </a:lnTo>
                                <a:lnTo>
                                  <a:pt x="125711" y="8077"/>
                                </a:lnTo>
                                <a:lnTo>
                                  <a:pt x="8065" y="8077"/>
                                </a:lnTo>
                                <a:lnTo>
                                  <a:pt x="8065" y="150584"/>
                                </a:lnTo>
                                <a:lnTo>
                                  <a:pt x="125711" y="150584"/>
                                </a:lnTo>
                                <a:lnTo>
                                  <a:pt x="125711" y="159994"/>
                                </a:lnTo>
                                <a:lnTo>
                                  <a:pt x="4039" y="159994"/>
                                </a:lnTo>
                                <a:cubicBezTo>
                                  <a:pt x="1346" y="159994"/>
                                  <a:pt x="0" y="157314"/>
                                  <a:pt x="0" y="155969"/>
                                </a:cubicBezTo>
                                <a:lnTo>
                                  <a:pt x="0" y="4039"/>
                                </a:lnTo>
                                <a:cubicBezTo>
                                  <a:pt x="0" y="1346"/>
                                  <a:pt x="1346" y="0"/>
                                  <a:pt x="40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5" name="Shape 815"/>
                        <wps:cNvSpPr/>
                        <wps:spPr>
                          <a:xfrm>
                            <a:off x="125711" y="0"/>
                            <a:ext cx="125711" cy="159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11" h="159994">
                                <a:moveTo>
                                  <a:pt x="0" y="0"/>
                                </a:moveTo>
                                <a:lnTo>
                                  <a:pt x="121672" y="0"/>
                                </a:lnTo>
                                <a:cubicBezTo>
                                  <a:pt x="124365" y="0"/>
                                  <a:pt x="125711" y="1346"/>
                                  <a:pt x="125711" y="4039"/>
                                </a:cubicBezTo>
                                <a:lnTo>
                                  <a:pt x="125711" y="155969"/>
                                </a:lnTo>
                                <a:cubicBezTo>
                                  <a:pt x="125711" y="157314"/>
                                  <a:pt x="124365" y="159994"/>
                                  <a:pt x="121672" y="159994"/>
                                </a:cubicBezTo>
                                <a:lnTo>
                                  <a:pt x="0" y="159994"/>
                                </a:lnTo>
                                <a:lnTo>
                                  <a:pt x="0" y="150584"/>
                                </a:lnTo>
                                <a:lnTo>
                                  <a:pt x="117646" y="150584"/>
                                </a:lnTo>
                                <a:lnTo>
                                  <a:pt x="117646" y="8077"/>
                                </a:lnTo>
                                <a:lnTo>
                                  <a:pt x="0" y="807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7807" style="width:19.797pt;height:12.598pt;mso-position-horizontal-relative:char;mso-position-vertical-relative:line" coordsize="2514,1599">
                <v:shape id="Shape 814" style="position:absolute;width:1257;height:1599;left:0;top:0;" coordsize="125711,159994" path="m4039,0l125711,0l125711,8077l8065,8077l8065,150584l125711,150584l125711,159994l4039,159994c1346,159994,0,157314,0,155969l0,4039c0,1346,1346,0,4039,0x">
                  <v:stroke weight="0pt" endcap="flat" joinstyle="miter" miterlimit="10" on="false" color="#000000" opacity="0"/>
                  <v:fill on="true" color="#000000"/>
                </v:shape>
                <v:shape id="Shape 815" style="position:absolute;width:1257;height:1599;left:1257;top:0;" coordsize="125711,159994" path="m0,0l121672,0c124365,0,125711,1346,125711,4039l125711,155969c125711,157314,124365,159994,121672,159994l0,159994l0,150584l117646,150584l117646,8077l0,8077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 w:rsidRPr="00C4511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14:paraId="364A7200" w14:textId="77777777" w:rsidR="005A41B4" w:rsidRPr="00C4511C" w:rsidRDefault="00847CAC" w:rsidP="00C4511C">
      <w:pPr>
        <w:spacing w:after="7" w:line="267" w:lineRule="auto"/>
        <w:ind w:left="426" w:right="931" w:hanging="10"/>
        <w:jc w:val="both"/>
        <w:rPr>
          <w:sz w:val="23"/>
          <w:szCs w:val="23"/>
        </w:rPr>
      </w:pPr>
      <w:r w:rsidRPr="00C4511C">
        <w:rPr>
          <w:rFonts w:ascii="Times New Roman" w:eastAsia="Times New Roman" w:hAnsi="Times New Roman" w:cs="Times New Roman"/>
          <w:sz w:val="23"/>
          <w:szCs w:val="23"/>
        </w:rPr>
        <w:t xml:space="preserve">podmiot, o którym mowa w art. 3 ust. 3 ustawy z dnia 24 kwietnia 2003 r. o działalności pożytku publicznego i o wolontariacie, w zakresie, w jakim zużywa paliwo gazowe na potrzeby działalności pożytku publicznego, </w:t>
      </w:r>
    </w:p>
    <w:p w14:paraId="61042DBC" w14:textId="77777777" w:rsidR="005A41B4" w:rsidRPr="00C4511C" w:rsidRDefault="00847CAC">
      <w:pPr>
        <w:spacing w:after="4"/>
        <w:ind w:left="920"/>
        <w:rPr>
          <w:sz w:val="23"/>
          <w:szCs w:val="23"/>
        </w:rPr>
      </w:pPr>
      <w:r w:rsidRPr="00C4511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14:paraId="785B66ED" w14:textId="77777777" w:rsidR="005A41B4" w:rsidRPr="00C4511C" w:rsidRDefault="00847CAC" w:rsidP="00C4511C">
      <w:pPr>
        <w:spacing w:after="10"/>
        <w:ind w:left="567"/>
        <w:rPr>
          <w:sz w:val="23"/>
          <w:szCs w:val="23"/>
        </w:rPr>
      </w:pPr>
      <w:r w:rsidRPr="00C4511C">
        <w:rPr>
          <w:noProof/>
          <w:sz w:val="23"/>
          <w:szCs w:val="23"/>
        </w:rPr>
        <mc:AlternateContent>
          <mc:Choice Requires="wpg">
            <w:drawing>
              <wp:inline distT="0" distB="0" distL="0" distR="0" wp14:anchorId="0CA5FAFA" wp14:editId="569A0EF4">
                <wp:extent cx="251422" cy="158661"/>
                <wp:effectExtent l="0" t="0" r="0" b="0"/>
                <wp:docPr id="7808" name="Group 78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22" cy="158661"/>
                          <a:chOff x="0" y="0"/>
                          <a:chExt cx="251422" cy="158661"/>
                        </a:xfrm>
                      </wpg:grpSpPr>
                      <wps:wsp>
                        <wps:cNvPr id="816" name="Shape 816"/>
                        <wps:cNvSpPr/>
                        <wps:spPr>
                          <a:xfrm>
                            <a:off x="0" y="0"/>
                            <a:ext cx="125711" cy="158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11" h="158661">
                                <a:moveTo>
                                  <a:pt x="4039" y="0"/>
                                </a:moveTo>
                                <a:lnTo>
                                  <a:pt x="125711" y="0"/>
                                </a:lnTo>
                                <a:lnTo>
                                  <a:pt x="125711" y="8077"/>
                                </a:lnTo>
                                <a:lnTo>
                                  <a:pt x="8065" y="8077"/>
                                </a:lnTo>
                                <a:lnTo>
                                  <a:pt x="8065" y="150584"/>
                                </a:lnTo>
                                <a:lnTo>
                                  <a:pt x="125711" y="150584"/>
                                </a:lnTo>
                                <a:lnTo>
                                  <a:pt x="125711" y="158661"/>
                                </a:lnTo>
                                <a:lnTo>
                                  <a:pt x="4039" y="158661"/>
                                </a:lnTo>
                                <a:cubicBezTo>
                                  <a:pt x="1346" y="158661"/>
                                  <a:pt x="0" y="157315"/>
                                  <a:pt x="0" y="154622"/>
                                </a:cubicBezTo>
                                <a:lnTo>
                                  <a:pt x="0" y="4039"/>
                                </a:lnTo>
                                <a:cubicBezTo>
                                  <a:pt x="0" y="1346"/>
                                  <a:pt x="1346" y="0"/>
                                  <a:pt x="40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7" name="Shape 817"/>
                        <wps:cNvSpPr/>
                        <wps:spPr>
                          <a:xfrm>
                            <a:off x="125711" y="0"/>
                            <a:ext cx="125711" cy="158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11" h="158661">
                                <a:moveTo>
                                  <a:pt x="0" y="0"/>
                                </a:moveTo>
                                <a:lnTo>
                                  <a:pt x="121672" y="0"/>
                                </a:lnTo>
                                <a:cubicBezTo>
                                  <a:pt x="124365" y="0"/>
                                  <a:pt x="125711" y="1346"/>
                                  <a:pt x="125711" y="4039"/>
                                </a:cubicBezTo>
                                <a:lnTo>
                                  <a:pt x="125711" y="154622"/>
                                </a:lnTo>
                                <a:cubicBezTo>
                                  <a:pt x="125711" y="157315"/>
                                  <a:pt x="124365" y="158661"/>
                                  <a:pt x="121672" y="158661"/>
                                </a:cubicBezTo>
                                <a:lnTo>
                                  <a:pt x="0" y="158661"/>
                                </a:lnTo>
                                <a:lnTo>
                                  <a:pt x="0" y="150584"/>
                                </a:lnTo>
                                <a:lnTo>
                                  <a:pt x="117646" y="150584"/>
                                </a:lnTo>
                                <a:lnTo>
                                  <a:pt x="117646" y="8077"/>
                                </a:lnTo>
                                <a:lnTo>
                                  <a:pt x="0" y="807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7808" style="width:19.797pt;height:12.493pt;mso-position-horizontal-relative:char;mso-position-vertical-relative:line" coordsize="2514,1586">
                <v:shape id="Shape 816" style="position:absolute;width:1257;height:1586;left:0;top:0;" coordsize="125711,158661" path="m4039,0l125711,0l125711,8077l8065,8077l8065,150584l125711,150584l125711,158661l4039,158661c1346,158661,0,157315,0,154622l0,4039c0,1346,1346,0,4039,0x">
                  <v:stroke weight="0pt" endcap="flat" joinstyle="miter" miterlimit="10" on="false" color="#000000" opacity="0"/>
                  <v:fill on="true" color="#000000"/>
                </v:shape>
                <v:shape id="Shape 817" style="position:absolute;width:1257;height:1586;left:1257;top:0;" coordsize="125711,158661" path="m0,0l121672,0c124365,0,125711,1346,125711,4039l125711,154622c125711,157315,124365,158661,121672,158661l0,158661l0,150584l117646,150584l117646,8077l0,8077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 w:rsidRPr="00C4511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14:paraId="658885EF" w14:textId="77777777" w:rsidR="005A41B4" w:rsidRPr="00C4511C" w:rsidRDefault="00847CAC" w:rsidP="00C4511C">
      <w:pPr>
        <w:spacing w:after="7" w:line="267" w:lineRule="auto"/>
        <w:ind w:left="426" w:right="931" w:hanging="10"/>
        <w:jc w:val="both"/>
        <w:rPr>
          <w:sz w:val="23"/>
          <w:szCs w:val="23"/>
        </w:rPr>
      </w:pPr>
      <w:r w:rsidRPr="00C4511C">
        <w:rPr>
          <w:rFonts w:ascii="Times New Roman" w:eastAsia="Times New Roman" w:hAnsi="Times New Roman" w:cs="Times New Roman"/>
          <w:sz w:val="23"/>
          <w:szCs w:val="23"/>
        </w:rPr>
        <w:t xml:space="preserve">spółdzielnię socjalną, o której mowa w ustawie z dnia 27 kwietnia 2006 r. o spółdzielniach socjalnych (Dz. U. z 2020 r. poz. 2085), w zakresie, w jakim zużywa paliwo gazowe na potrzeby podstawowej działalności;  </w:t>
      </w:r>
    </w:p>
    <w:p w14:paraId="416C0EA8" w14:textId="4A8155DF" w:rsidR="00C4511C" w:rsidRDefault="00847CAC" w:rsidP="00C4511C">
      <w:pPr>
        <w:spacing w:after="15"/>
        <w:ind w:left="426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7728C41C" w14:textId="77777777" w:rsidR="005A41B4" w:rsidRDefault="00847CAC" w:rsidP="00C4511C">
      <w:pPr>
        <w:spacing w:after="64" w:line="267" w:lineRule="auto"/>
        <w:ind w:left="426" w:right="931" w:hanging="10"/>
        <w:jc w:val="both"/>
        <w:rPr>
          <w:rFonts w:ascii="Times New Roman" w:eastAsia="Times New Roman" w:hAnsi="Times New Roman" w:cs="Times New Roman"/>
          <w:b/>
          <w:sz w:val="21"/>
        </w:rPr>
      </w:pPr>
      <w:r>
        <w:rPr>
          <w:rFonts w:ascii="Times New Roman" w:eastAsia="Times New Roman" w:hAnsi="Times New Roman" w:cs="Times New Roman"/>
          <w:sz w:val="21"/>
        </w:rPr>
        <w:t>2) będzie zużywać na potrzeby, o których mowa w kolumnie VII w części 1 albo części 2 poniższej tabeli,  szacowaną na podstawie następujących danych, część paliwa gazowego:</w:t>
      </w:r>
      <w:r>
        <w:rPr>
          <w:rFonts w:ascii="Times New Roman" w:eastAsia="Times New Roman" w:hAnsi="Times New Roman" w:cs="Times New Roman"/>
          <w:b/>
          <w:sz w:val="21"/>
        </w:rPr>
        <w:t xml:space="preserve"> </w:t>
      </w:r>
    </w:p>
    <w:p w14:paraId="697B1560" w14:textId="77777777" w:rsidR="00C4511C" w:rsidRDefault="00C4511C" w:rsidP="00C4511C">
      <w:pPr>
        <w:spacing w:after="64" w:line="267" w:lineRule="auto"/>
        <w:ind w:left="426" w:right="931" w:hanging="10"/>
        <w:jc w:val="both"/>
      </w:pPr>
    </w:p>
    <w:tbl>
      <w:tblPr>
        <w:tblStyle w:val="TableGrid"/>
        <w:tblW w:w="9755" w:type="dxa"/>
        <w:tblInd w:w="77" w:type="dxa"/>
        <w:tblLayout w:type="fixed"/>
        <w:tblCellMar>
          <w:top w:w="11" w:type="dxa"/>
          <w:left w:w="93" w:type="dxa"/>
          <w:right w:w="60" w:type="dxa"/>
        </w:tblCellMar>
        <w:tblLook w:val="04A0" w:firstRow="1" w:lastRow="0" w:firstColumn="1" w:lastColumn="0" w:noHBand="0" w:noVBand="1"/>
      </w:tblPr>
      <w:tblGrid>
        <w:gridCol w:w="469"/>
        <w:gridCol w:w="1940"/>
        <w:gridCol w:w="1621"/>
        <w:gridCol w:w="741"/>
        <w:gridCol w:w="1271"/>
        <w:gridCol w:w="1156"/>
        <w:gridCol w:w="1220"/>
        <w:gridCol w:w="1337"/>
      </w:tblGrid>
      <w:tr w:rsidR="005A41B4" w14:paraId="5458A16A" w14:textId="77777777" w:rsidTr="00FF1324">
        <w:trPr>
          <w:trHeight w:val="263"/>
        </w:trPr>
        <w:tc>
          <w:tcPr>
            <w:tcW w:w="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F8616D" w14:textId="77777777" w:rsidR="005A41B4" w:rsidRDefault="00847CAC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I 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BE8B28" w14:textId="77777777" w:rsidR="005A41B4" w:rsidRDefault="00847CAC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II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ED616A" w14:textId="77777777" w:rsidR="005A41B4" w:rsidRDefault="00847CAC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III </w:t>
            </w:r>
          </w:p>
        </w:tc>
        <w:tc>
          <w:tcPr>
            <w:tcW w:w="7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BED7DB" w14:textId="77777777" w:rsidR="005A41B4" w:rsidRDefault="00847CAC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IV </w:t>
            </w:r>
          </w:p>
        </w:tc>
        <w:tc>
          <w:tcPr>
            <w:tcW w:w="1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6BB6D0" w14:textId="77777777" w:rsidR="005A41B4" w:rsidRDefault="00847CAC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V </w:t>
            </w:r>
          </w:p>
        </w:tc>
        <w:tc>
          <w:tcPr>
            <w:tcW w:w="1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5123A1" w14:textId="77777777" w:rsidR="005A41B4" w:rsidRDefault="00847CAC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VI </w:t>
            </w:r>
          </w:p>
        </w:tc>
        <w:tc>
          <w:tcPr>
            <w:tcW w:w="25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D097B3" w14:textId="77777777" w:rsidR="005A41B4" w:rsidRDefault="00847CAC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VII </w:t>
            </w:r>
          </w:p>
        </w:tc>
      </w:tr>
      <w:tr w:rsidR="005A41B4" w14:paraId="2FC3E150" w14:textId="77777777" w:rsidTr="00FF1324">
        <w:trPr>
          <w:trHeight w:val="1234"/>
        </w:trPr>
        <w:tc>
          <w:tcPr>
            <w:tcW w:w="46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355538" w14:textId="77777777" w:rsidR="005A41B4" w:rsidRDefault="00847CAC">
            <w:pPr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Lp. </w:t>
            </w:r>
          </w:p>
        </w:tc>
        <w:tc>
          <w:tcPr>
            <w:tcW w:w="19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132CE6" w14:textId="77777777" w:rsidR="005A41B4" w:rsidRDefault="00847CAC">
            <w:pPr>
              <w:spacing w:after="11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Nr Punktu </w:t>
            </w:r>
          </w:p>
          <w:p w14:paraId="6EAE2814" w14:textId="77777777" w:rsidR="005A41B4" w:rsidRDefault="00847CAC">
            <w:pPr>
              <w:spacing w:line="273" w:lineRule="auto"/>
              <w:ind w:left="18" w:righ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Poboru Gazu </w:t>
            </w:r>
          </w:p>
          <w:p w14:paraId="2A446DC5" w14:textId="77777777" w:rsidR="005A41B4" w:rsidRDefault="00847CAC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(PPG)</w:t>
            </w:r>
            <w:r>
              <w:rPr>
                <w:rFonts w:ascii="Times New Roman" w:eastAsia="Times New Roman" w:hAnsi="Times New Roman" w:cs="Times New Roman"/>
                <w:b/>
                <w:sz w:val="16"/>
                <w:vertAlign w:val="superscript"/>
              </w:rPr>
              <w:footnoteReference w:id="6"/>
            </w:r>
            <w:r>
              <w:rPr>
                <w:rFonts w:ascii="Times New Roman" w:eastAsia="Times New Roman" w:hAnsi="Times New Roman" w:cs="Times New Roman"/>
                <w:b/>
                <w:sz w:val="16"/>
                <w:vertAlign w:val="superscript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 </w:t>
            </w:r>
          </w:p>
        </w:tc>
        <w:tc>
          <w:tcPr>
            <w:tcW w:w="162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33E4A0" w14:textId="77777777" w:rsidR="005A41B4" w:rsidRDefault="00847CAC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Adres PPG </w:t>
            </w:r>
          </w:p>
        </w:tc>
        <w:tc>
          <w:tcPr>
            <w:tcW w:w="74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D6A198" w14:textId="77777777" w:rsidR="005A41B4" w:rsidRDefault="00847CAC">
            <w:pPr>
              <w:spacing w:line="273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Adresy zasilanych </w:t>
            </w:r>
          </w:p>
          <w:p w14:paraId="10022B66" w14:textId="77777777" w:rsidR="005A41B4" w:rsidRDefault="00847CAC">
            <w:pPr>
              <w:spacing w:after="13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budynków </w:t>
            </w:r>
          </w:p>
          <w:p w14:paraId="3E47A01A" w14:textId="77777777" w:rsidR="005A41B4" w:rsidRDefault="00847CA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(jeżeli są inne niż adres PPG) </w:t>
            </w:r>
          </w:p>
        </w:tc>
        <w:tc>
          <w:tcPr>
            <w:tcW w:w="127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D5DA30" w14:textId="77777777" w:rsidR="005A41B4" w:rsidRDefault="00847CAC">
            <w:pPr>
              <w:spacing w:after="2" w:line="273" w:lineRule="auto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Nr umowy sprzedaży paliwa </w:t>
            </w:r>
          </w:p>
          <w:p w14:paraId="13204DFD" w14:textId="77777777" w:rsidR="005A41B4" w:rsidRDefault="00847CAC">
            <w:pPr>
              <w:spacing w:line="273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gazowego lub umowy </w:t>
            </w:r>
          </w:p>
          <w:p w14:paraId="595CA1A0" w14:textId="77777777" w:rsidR="005A41B4" w:rsidRDefault="00847CAC">
            <w:pPr>
              <w:spacing w:line="273" w:lineRule="auto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kompleksowej,  o których mowa odpowiednio   </w:t>
            </w:r>
          </w:p>
          <w:p w14:paraId="51B1523D" w14:textId="77777777" w:rsidR="005A41B4" w:rsidRDefault="00847CA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w art. 5 ust. 1 i 3 ustawy</w:t>
            </w:r>
            <w:r>
              <w:rPr>
                <w:rFonts w:ascii="Times New Roman" w:eastAsia="Times New Roman" w:hAnsi="Times New Roman" w:cs="Times New Roman"/>
                <w:b/>
                <w:sz w:val="16"/>
                <w:vertAlign w:val="superscript"/>
              </w:rPr>
              <w:t>7)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 </w:t>
            </w:r>
          </w:p>
        </w:tc>
        <w:tc>
          <w:tcPr>
            <w:tcW w:w="115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ACC335" w14:textId="77777777" w:rsidR="005A41B4" w:rsidRDefault="00847CAC">
            <w:pPr>
              <w:spacing w:line="273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Data zmiany wielkości </w:t>
            </w:r>
          </w:p>
          <w:p w14:paraId="70C981F2" w14:textId="77777777" w:rsidR="005A41B4" w:rsidRDefault="00847CAC">
            <w:pPr>
              <w:spacing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udziału poboru paliwa </w:t>
            </w:r>
          </w:p>
          <w:p w14:paraId="7D8B1BDE" w14:textId="77777777" w:rsidR="005A41B4" w:rsidRDefault="00847CAC">
            <w:pPr>
              <w:spacing w:after="11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gazowego na </w:t>
            </w:r>
          </w:p>
          <w:p w14:paraId="5CB916B2" w14:textId="77777777" w:rsidR="005A41B4" w:rsidRDefault="00847CAC">
            <w:pPr>
              <w:spacing w:after="11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potrzeby,  </w:t>
            </w:r>
          </w:p>
          <w:p w14:paraId="43A89F07" w14:textId="77777777" w:rsidR="005A41B4" w:rsidRDefault="00847CAC">
            <w:pPr>
              <w:spacing w:line="273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o których mowa w kolumnie VII </w:t>
            </w:r>
          </w:p>
          <w:p w14:paraId="36E9ACC1" w14:textId="77777777" w:rsidR="005A41B4" w:rsidRDefault="00847CA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(jeżeli zmiana nastąpiła)</w:t>
            </w:r>
            <w:r>
              <w:rPr>
                <w:rFonts w:ascii="Times New Roman" w:eastAsia="Times New Roman" w:hAnsi="Times New Roman" w:cs="Times New Roman"/>
                <w:b/>
                <w:sz w:val="16"/>
                <w:vertAlign w:val="superscript"/>
              </w:rPr>
              <w:t xml:space="preserve">7) </w:t>
            </w:r>
          </w:p>
        </w:tc>
        <w:tc>
          <w:tcPr>
            <w:tcW w:w="25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954074" w14:textId="77777777" w:rsidR="005A41B4" w:rsidRDefault="00847CAC">
            <w:pPr>
              <w:spacing w:after="11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Szacowana część paliwa gazowego </w:t>
            </w:r>
          </w:p>
          <w:p w14:paraId="21D681E7" w14:textId="77777777" w:rsidR="005A41B4" w:rsidRDefault="00847CAC">
            <w:pPr>
              <w:spacing w:after="2" w:line="273" w:lineRule="auto"/>
              <w:ind w:left="284" w:right="32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(określić udział procentowy,  z dokładnością do dwóch miejsc po </w:t>
            </w:r>
          </w:p>
          <w:p w14:paraId="3D4233A4" w14:textId="77777777" w:rsidR="005A41B4" w:rsidRDefault="00847CA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przecinku) nabywana i pobierana w PPG, zużywana na potrzeby: </w:t>
            </w:r>
          </w:p>
        </w:tc>
      </w:tr>
      <w:tr w:rsidR="005A41B4" w14:paraId="45D487B1" w14:textId="77777777" w:rsidTr="00FF1324">
        <w:trPr>
          <w:trHeight w:val="259"/>
        </w:trPr>
        <w:tc>
          <w:tcPr>
            <w:tcW w:w="46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08A77F86" w14:textId="77777777" w:rsidR="005A41B4" w:rsidRDefault="005A41B4"/>
        </w:tc>
        <w:tc>
          <w:tcPr>
            <w:tcW w:w="194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1CD3F9C5" w14:textId="77777777" w:rsidR="005A41B4" w:rsidRDefault="005A41B4"/>
        </w:tc>
        <w:tc>
          <w:tcPr>
            <w:tcW w:w="162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0B21B5FD" w14:textId="77777777" w:rsidR="005A41B4" w:rsidRDefault="005A41B4"/>
        </w:tc>
        <w:tc>
          <w:tcPr>
            <w:tcW w:w="74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274F5FF6" w14:textId="77777777" w:rsidR="005A41B4" w:rsidRDefault="005A41B4"/>
        </w:tc>
        <w:tc>
          <w:tcPr>
            <w:tcW w:w="127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2B212AEC" w14:textId="77777777" w:rsidR="005A41B4" w:rsidRDefault="005A41B4"/>
        </w:tc>
        <w:tc>
          <w:tcPr>
            <w:tcW w:w="1156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2786F4F" w14:textId="77777777" w:rsidR="005A41B4" w:rsidRDefault="005A41B4"/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52FFCB" w14:textId="77777777" w:rsidR="005A41B4" w:rsidRDefault="00847CAC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część 1 </w:t>
            </w:r>
          </w:p>
        </w:tc>
        <w:tc>
          <w:tcPr>
            <w:tcW w:w="1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2BDD45" w14:textId="77777777" w:rsidR="005A41B4" w:rsidRDefault="00847CAC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część 2 </w:t>
            </w:r>
          </w:p>
        </w:tc>
      </w:tr>
      <w:tr w:rsidR="005A41B4" w14:paraId="208F783C" w14:textId="77777777" w:rsidTr="00FF1324">
        <w:trPr>
          <w:trHeight w:val="688"/>
        </w:trPr>
        <w:tc>
          <w:tcPr>
            <w:tcW w:w="46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66733C" w14:textId="77777777" w:rsidR="005A41B4" w:rsidRDefault="005A41B4"/>
        </w:tc>
        <w:tc>
          <w:tcPr>
            <w:tcW w:w="1940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5F87C8" w14:textId="77777777" w:rsidR="005A41B4" w:rsidRDefault="005A41B4"/>
        </w:tc>
        <w:tc>
          <w:tcPr>
            <w:tcW w:w="1621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E8EC54" w14:textId="77777777" w:rsidR="005A41B4" w:rsidRDefault="005A41B4"/>
        </w:tc>
        <w:tc>
          <w:tcPr>
            <w:tcW w:w="741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BF4933" w14:textId="77777777" w:rsidR="005A41B4" w:rsidRDefault="005A41B4"/>
        </w:tc>
        <w:tc>
          <w:tcPr>
            <w:tcW w:w="1271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681EF0" w14:textId="77777777" w:rsidR="005A41B4" w:rsidRDefault="005A41B4"/>
        </w:tc>
        <w:tc>
          <w:tcPr>
            <w:tcW w:w="1156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77CF3B" w14:textId="77777777" w:rsidR="005A41B4" w:rsidRDefault="005A41B4"/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55CF72" w14:textId="77777777" w:rsidR="005A41B4" w:rsidRDefault="00847CAC">
            <w:pPr>
              <w:ind w:left="49" w:righ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o których mowa  w art. 62b ust. 1 pkt 2 lit. d ustawy </w:t>
            </w:r>
          </w:p>
        </w:tc>
        <w:tc>
          <w:tcPr>
            <w:tcW w:w="1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04070D" w14:textId="78096B40" w:rsidR="005A41B4" w:rsidRDefault="00847CAC" w:rsidP="006521C0">
            <w:pPr>
              <w:ind w:left="49"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inne niż określone  w</w:t>
            </w:r>
            <w:r w:rsidR="006521C0">
              <w:rPr>
                <w:rFonts w:ascii="Times New Roman" w:eastAsia="Times New Roman" w:hAnsi="Times New Roman" w:cs="Times New Roman"/>
                <w:b/>
                <w:sz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części 1 </w:t>
            </w:r>
          </w:p>
        </w:tc>
      </w:tr>
      <w:tr w:rsidR="00C4511C" w:rsidRPr="004F17E0" w14:paraId="4842ACA3" w14:textId="77777777" w:rsidTr="00FF1324">
        <w:trPr>
          <w:trHeight w:val="309"/>
        </w:trPr>
        <w:tc>
          <w:tcPr>
            <w:tcW w:w="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044899" w14:textId="50DAC694" w:rsidR="00C4511C" w:rsidRPr="004F17E0" w:rsidRDefault="00C4511C" w:rsidP="00C4511C">
            <w:pPr>
              <w:ind w:left="2"/>
              <w:rPr>
                <w:rFonts w:asciiTheme="minorHAnsi" w:hAnsiTheme="minorHAnsi" w:cstheme="minorHAnsi"/>
                <w:sz w:val="16"/>
                <w:szCs w:val="16"/>
              </w:rPr>
            </w:pPr>
            <w:r w:rsidRPr="004F17E0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 1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61F544" w14:textId="7E3D4298" w:rsidR="00C4511C" w:rsidRPr="004F17E0" w:rsidRDefault="00C4511C" w:rsidP="00C4511C">
            <w:pPr>
              <w:ind w:left="2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4F17E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8018590365500001122508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0B09D1" w14:textId="59B5FDCB" w:rsidR="00C4511C" w:rsidRPr="004F17E0" w:rsidRDefault="00C4511C" w:rsidP="00C4511C">
            <w:pPr>
              <w:ind w:left="2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4F17E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BALLESTREMÓW 16</w:t>
            </w:r>
          </w:p>
        </w:tc>
        <w:tc>
          <w:tcPr>
            <w:tcW w:w="7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848824" w14:textId="049E558F" w:rsidR="00C4511C" w:rsidRPr="004F17E0" w:rsidRDefault="00C4511C" w:rsidP="00FF1324">
            <w:pPr>
              <w:ind w:left="2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4F17E0">
              <w:rPr>
                <w:rFonts w:asciiTheme="minorHAnsi" w:eastAsia="Times New Roman" w:hAnsiTheme="minorHAnsi" w:cstheme="minorHAnsi"/>
                <w:color w:val="auto"/>
                <w:sz w:val="16"/>
                <w:szCs w:val="16"/>
              </w:rPr>
              <w:t>-</w:t>
            </w:r>
          </w:p>
        </w:tc>
        <w:tc>
          <w:tcPr>
            <w:tcW w:w="1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67B89A" w14:textId="49451442" w:rsidR="00C4511C" w:rsidRPr="004F17E0" w:rsidRDefault="00C4511C" w:rsidP="00FF1324">
            <w:pPr>
              <w:ind w:left="2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4F17E0">
              <w:rPr>
                <w:rFonts w:asciiTheme="minorHAnsi" w:eastAsia="Times New Roman" w:hAnsiTheme="minorHAnsi" w:cstheme="minorHAnsi"/>
                <w:color w:val="auto"/>
                <w:sz w:val="16"/>
                <w:szCs w:val="16"/>
              </w:rPr>
              <w:t>-</w:t>
            </w:r>
          </w:p>
        </w:tc>
        <w:tc>
          <w:tcPr>
            <w:tcW w:w="1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21B886" w14:textId="77CF859D" w:rsidR="00C4511C" w:rsidRPr="004F17E0" w:rsidRDefault="00C4511C" w:rsidP="00C4511C">
            <w:pPr>
              <w:ind w:left="2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4F17E0">
              <w:rPr>
                <w:rFonts w:asciiTheme="minorHAnsi" w:eastAsia="Times New Roman" w:hAnsiTheme="minorHAnsi" w:cstheme="minorHAnsi"/>
                <w:color w:val="auto"/>
                <w:sz w:val="16"/>
                <w:szCs w:val="16"/>
              </w:rPr>
              <w:t xml:space="preserve"> </w:t>
            </w:r>
            <w:r w:rsidR="0023255A">
              <w:rPr>
                <w:rFonts w:asciiTheme="minorHAnsi" w:eastAsia="Times New Roman" w:hAnsiTheme="minorHAnsi" w:cstheme="minorHAnsi"/>
                <w:color w:val="auto"/>
                <w:sz w:val="16"/>
                <w:szCs w:val="16"/>
              </w:rPr>
              <w:t>01.04.2025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B0B895" w14:textId="7EFBCDE7" w:rsidR="00C4511C" w:rsidRPr="004F17E0" w:rsidRDefault="00C4511C" w:rsidP="00C4511C">
            <w:pPr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4F17E0">
              <w:rPr>
                <w:rFonts w:asciiTheme="minorHAnsi" w:eastAsia="Times New Roman" w:hAnsiTheme="minorHAnsi" w:cstheme="minorHAnsi"/>
                <w:color w:val="auto"/>
                <w:sz w:val="16"/>
                <w:szCs w:val="16"/>
              </w:rPr>
              <w:t>100%</w:t>
            </w:r>
          </w:p>
        </w:tc>
        <w:tc>
          <w:tcPr>
            <w:tcW w:w="1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A6060B" w14:textId="74EBC3B0" w:rsidR="00C4511C" w:rsidRPr="004F17E0" w:rsidRDefault="00FF1324" w:rsidP="00FF132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F17E0">
              <w:rPr>
                <w:rFonts w:asciiTheme="minorHAnsi" w:eastAsia="Times New Roman" w:hAnsiTheme="minorHAnsi" w:cstheme="minorHAnsi"/>
                <w:sz w:val="16"/>
                <w:szCs w:val="16"/>
              </w:rPr>
              <w:t>-</w:t>
            </w:r>
          </w:p>
        </w:tc>
      </w:tr>
      <w:tr w:rsidR="00C4511C" w:rsidRPr="004F17E0" w14:paraId="557A55EE" w14:textId="77777777" w:rsidTr="00FF1324">
        <w:trPr>
          <w:trHeight w:val="259"/>
        </w:trPr>
        <w:tc>
          <w:tcPr>
            <w:tcW w:w="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E5BE7C" w14:textId="7400FDC5" w:rsidR="00C4511C" w:rsidRPr="004F17E0" w:rsidRDefault="00C4511C" w:rsidP="00C4511C">
            <w:pPr>
              <w:ind w:left="2"/>
              <w:rPr>
                <w:rFonts w:asciiTheme="minorHAnsi" w:hAnsiTheme="minorHAnsi" w:cstheme="minorHAnsi"/>
                <w:sz w:val="16"/>
                <w:szCs w:val="16"/>
              </w:rPr>
            </w:pPr>
            <w:r w:rsidRPr="004F17E0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 2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C969A5" w14:textId="30FCD826" w:rsidR="00C4511C" w:rsidRPr="004F17E0" w:rsidRDefault="007E2E5B" w:rsidP="007E2E5B">
            <w:pPr>
              <w:ind w:left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>8</w:t>
            </w:r>
            <w:r w:rsidR="00FF1324" w:rsidRPr="004F17E0">
              <w:rPr>
                <w:rFonts w:asciiTheme="minorHAnsi" w:eastAsia="Times New Roman" w:hAnsiTheme="minorHAnsi" w:cstheme="minorHAnsi"/>
                <w:sz w:val="16"/>
                <w:szCs w:val="16"/>
              </w:rPr>
              <w:t>018590365500000</w:t>
            </w: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>0</w:t>
            </w:r>
            <w:r w:rsidR="00FF1324" w:rsidRPr="004F17E0">
              <w:rPr>
                <w:rFonts w:asciiTheme="minorHAnsi" w:eastAsia="Times New Roman" w:hAnsiTheme="minorHAnsi" w:cstheme="minorHAnsi"/>
                <w:sz w:val="16"/>
                <w:szCs w:val="16"/>
              </w:rPr>
              <w:t>25428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E6CD88" w14:textId="0EAC5B93" w:rsidR="00C4511C" w:rsidRPr="004F17E0" w:rsidRDefault="00FF1324" w:rsidP="00C4511C">
            <w:pPr>
              <w:ind w:left="2"/>
              <w:rPr>
                <w:rFonts w:asciiTheme="minorHAnsi" w:hAnsiTheme="minorHAnsi" w:cstheme="minorHAnsi"/>
                <w:sz w:val="16"/>
                <w:szCs w:val="16"/>
              </w:rPr>
            </w:pPr>
            <w:r w:rsidRPr="004F17E0">
              <w:rPr>
                <w:rFonts w:asciiTheme="minorHAnsi" w:eastAsia="Times New Roman" w:hAnsiTheme="minorHAnsi" w:cstheme="minorHAnsi"/>
                <w:sz w:val="16"/>
                <w:szCs w:val="16"/>
              </w:rPr>
              <w:t>NIEDURNEGO 50D</w:t>
            </w:r>
            <w:r w:rsidR="00C4511C" w:rsidRPr="004F17E0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7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67DE81" w14:textId="7A27027D" w:rsidR="00C4511C" w:rsidRPr="004F17E0" w:rsidRDefault="00FF1324" w:rsidP="00FF1324">
            <w:pPr>
              <w:ind w:left="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F17E0">
              <w:rPr>
                <w:rFonts w:asciiTheme="minorHAnsi" w:eastAsia="Times New Roman" w:hAnsiTheme="minorHAnsi" w:cstheme="minorHAnsi"/>
                <w:sz w:val="16"/>
                <w:szCs w:val="16"/>
              </w:rPr>
              <w:t>-</w:t>
            </w:r>
          </w:p>
        </w:tc>
        <w:tc>
          <w:tcPr>
            <w:tcW w:w="1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CFDDB2" w14:textId="45975F6F" w:rsidR="00C4511C" w:rsidRPr="004F17E0" w:rsidRDefault="00FF1324" w:rsidP="00FF1324">
            <w:pPr>
              <w:ind w:left="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F17E0">
              <w:rPr>
                <w:rFonts w:asciiTheme="minorHAnsi" w:eastAsia="Times New Roman" w:hAnsiTheme="minorHAnsi" w:cstheme="minorHAnsi"/>
                <w:sz w:val="16"/>
                <w:szCs w:val="16"/>
              </w:rPr>
              <w:t>-</w:t>
            </w:r>
          </w:p>
        </w:tc>
        <w:tc>
          <w:tcPr>
            <w:tcW w:w="1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78BF8C" w14:textId="6F45DA8F" w:rsidR="00C4511C" w:rsidRPr="004F17E0" w:rsidRDefault="00C4511C" w:rsidP="0012191E">
            <w:pPr>
              <w:ind w:left="2"/>
              <w:rPr>
                <w:rFonts w:asciiTheme="minorHAnsi" w:hAnsiTheme="minorHAnsi" w:cstheme="minorHAnsi"/>
                <w:sz w:val="16"/>
                <w:szCs w:val="16"/>
              </w:rPr>
            </w:pPr>
            <w:r w:rsidRPr="004F17E0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 </w:t>
            </w:r>
            <w:r w:rsidR="0023255A">
              <w:rPr>
                <w:rFonts w:asciiTheme="minorHAnsi" w:eastAsia="Times New Roman" w:hAnsiTheme="minorHAnsi" w:cstheme="minorHAnsi"/>
                <w:sz w:val="16"/>
                <w:szCs w:val="16"/>
              </w:rPr>
              <w:t>01.04.2025</w:t>
            </w:r>
            <w:bookmarkStart w:id="0" w:name="_GoBack"/>
            <w:bookmarkEnd w:id="0"/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591515" w14:textId="362629D7" w:rsidR="00C4511C" w:rsidRPr="004F17E0" w:rsidRDefault="00FF1324" w:rsidP="00FF132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F17E0">
              <w:rPr>
                <w:rFonts w:asciiTheme="minorHAnsi" w:eastAsia="Times New Roman" w:hAnsiTheme="minorHAnsi" w:cstheme="minorHAnsi"/>
                <w:sz w:val="16"/>
                <w:szCs w:val="16"/>
              </w:rPr>
              <w:t>95%</w:t>
            </w:r>
          </w:p>
        </w:tc>
        <w:tc>
          <w:tcPr>
            <w:tcW w:w="1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8A9B72" w14:textId="711FF512" w:rsidR="00C4511C" w:rsidRPr="004F17E0" w:rsidRDefault="00FF1324" w:rsidP="00FF132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F17E0">
              <w:rPr>
                <w:rFonts w:asciiTheme="minorHAnsi" w:eastAsia="Times New Roman" w:hAnsiTheme="minorHAnsi" w:cstheme="minorHAnsi"/>
                <w:sz w:val="16"/>
                <w:szCs w:val="16"/>
              </w:rPr>
              <w:t>5%</w:t>
            </w:r>
          </w:p>
        </w:tc>
      </w:tr>
    </w:tbl>
    <w:p w14:paraId="513F6C7E" w14:textId="77777777" w:rsidR="005A41B4" w:rsidRDefault="00847CAC">
      <w:pPr>
        <w:spacing w:after="190"/>
        <w:ind w:left="92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0932003C" w14:textId="77777777" w:rsidR="005A41B4" w:rsidRDefault="00847CAC" w:rsidP="006521C0">
      <w:pPr>
        <w:spacing w:after="7" w:line="267" w:lineRule="auto"/>
        <w:ind w:left="426" w:right="931" w:hanging="1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Jestem świadomy odpowiedzialności karnej za złożenie fałszywego oświadczenia wynikającej z art. 233 § 6 ustawy z dnia 6 czerwca 1997 r. – Kodeks karny. </w:t>
      </w:r>
    </w:p>
    <w:p w14:paraId="5E3FA4D5" w14:textId="77777777" w:rsidR="005A41B4" w:rsidRDefault="00847CAC">
      <w:pPr>
        <w:spacing w:after="15"/>
        <w:ind w:left="770"/>
        <w:jc w:val="center"/>
        <w:rPr>
          <w:rFonts w:ascii="Times New Roman" w:eastAsia="Times New Roman" w:hAnsi="Times New Roman" w:cs="Times New Roman"/>
          <w:sz w:val="21"/>
        </w:rPr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4CCA2FC8" w14:textId="77777777" w:rsidR="006521C0" w:rsidRDefault="006521C0">
      <w:pPr>
        <w:spacing w:after="15"/>
        <w:ind w:left="770"/>
        <w:jc w:val="center"/>
      </w:pPr>
    </w:p>
    <w:p w14:paraId="4AA37192" w14:textId="55C28E85" w:rsidR="005A41B4" w:rsidRPr="0012191E" w:rsidRDefault="006521C0">
      <w:pPr>
        <w:tabs>
          <w:tab w:val="center" w:pos="2535"/>
          <w:tab w:val="center" w:pos="6608"/>
        </w:tabs>
        <w:spacing w:after="7" w:line="267" w:lineRule="auto"/>
      </w:pPr>
      <w:r>
        <w:t xml:space="preserve">Ruda Śląska </w:t>
      </w:r>
      <w:r>
        <w:tab/>
        <w:t xml:space="preserve">      .202</w:t>
      </w:r>
      <w:r w:rsidR="004F0904">
        <w:t>5</w:t>
      </w:r>
      <w:r>
        <w:t>r.</w:t>
      </w:r>
      <w:r w:rsidR="00847CAC">
        <w:rPr>
          <w:rFonts w:ascii="Times New Roman" w:eastAsia="Times New Roman" w:hAnsi="Times New Roman" w:cs="Times New Roman"/>
          <w:sz w:val="21"/>
        </w:rPr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</w:r>
      <w:r w:rsidR="00847CAC">
        <w:rPr>
          <w:rFonts w:ascii="Times New Roman" w:eastAsia="Times New Roman" w:hAnsi="Times New Roman" w:cs="Times New Roman"/>
          <w:sz w:val="21"/>
        </w:rPr>
        <w:t xml:space="preserve">………………………………………………….. </w:t>
      </w:r>
    </w:p>
    <w:p w14:paraId="5CB68A0A" w14:textId="4E108ADA" w:rsidR="006521C0" w:rsidRDefault="006521C0">
      <w:pPr>
        <w:tabs>
          <w:tab w:val="center" w:pos="2535"/>
          <w:tab w:val="center" w:pos="6608"/>
        </w:tabs>
        <w:spacing w:after="7" w:line="267" w:lineRule="auto"/>
      </w:pPr>
      <w:r>
        <w:t>miejscowość</w:t>
      </w:r>
      <w:r>
        <w:tab/>
        <w:t xml:space="preserve">                         data                                                                               podpis</w:t>
      </w:r>
    </w:p>
    <w:sectPr w:rsidR="006521C0" w:rsidSect="006521C0">
      <w:headerReference w:type="even" r:id="rId8"/>
      <w:headerReference w:type="default" r:id="rId9"/>
      <w:headerReference w:type="first" r:id="rId10"/>
      <w:pgSz w:w="11906" w:h="16838"/>
      <w:pgMar w:top="851" w:right="1018" w:bottom="284" w:left="1020" w:header="591" w:footer="708" w:gutter="0"/>
      <w:pgNumType w:start="5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E11EB9" w14:textId="77777777" w:rsidR="00507898" w:rsidRDefault="00847CAC">
      <w:pPr>
        <w:spacing w:after="0" w:line="240" w:lineRule="auto"/>
      </w:pPr>
      <w:r>
        <w:separator/>
      </w:r>
    </w:p>
  </w:endnote>
  <w:endnote w:type="continuationSeparator" w:id="0">
    <w:p w14:paraId="5E3A846F" w14:textId="77777777" w:rsidR="00507898" w:rsidRDefault="00847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3C8114" w14:textId="77777777" w:rsidR="005A41B4" w:rsidRDefault="00847CAC">
      <w:pPr>
        <w:spacing w:after="8" w:line="277" w:lineRule="auto"/>
        <w:ind w:right="3"/>
        <w:jc w:val="both"/>
      </w:pPr>
      <w:r>
        <w:separator/>
      </w:r>
    </w:p>
  </w:footnote>
  <w:footnote w:type="continuationSeparator" w:id="0">
    <w:p w14:paraId="0C288BBA" w14:textId="77777777" w:rsidR="005A41B4" w:rsidRDefault="00847CAC">
      <w:pPr>
        <w:spacing w:after="8" w:line="277" w:lineRule="auto"/>
        <w:ind w:right="3"/>
        <w:jc w:val="both"/>
      </w:pPr>
      <w:r>
        <w:continuationSeparator/>
      </w:r>
    </w:p>
  </w:footnote>
  <w:footnote w:id="1">
    <w:p w14:paraId="772EE82E" w14:textId="77777777" w:rsidR="005A41B4" w:rsidRDefault="00847CAC">
      <w:pPr>
        <w:pStyle w:val="footnotedescription"/>
        <w:spacing w:after="8" w:line="277" w:lineRule="auto"/>
        <w:ind w:right="3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 xml:space="preserve"> Niniejsze oświadczenie jest składane sprzedawcy paliw gazowych, z którym odbiorca paliw gazowych zawiera albo ma zawartą umowę sprzedaży paliwa gazowego lub umowę kompleksową, o których mowa odpowiednio w art. 5 ust. 1 i 3 ustawy.  </w:t>
      </w:r>
      <w:r>
        <w:rPr>
          <w:vertAlign w:val="superscript"/>
        </w:rPr>
        <w:t xml:space="preserve">2) </w:t>
      </w:r>
      <w:r>
        <w:t xml:space="preserve"> O ile posiada.</w:t>
      </w:r>
    </w:p>
  </w:footnote>
  <w:footnote w:id="2">
    <w:p w14:paraId="5D8E1828" w14:textId="77777777" w:rsidR="005A41B4" w:rsidRDefault="00847CAC">
      <w:pPr>
        <w:pStyle w:val="footnotedescription"/>
        <w:tabs>
          <w:tab w:val="center" w:pos="1275"/>
        </w:tabs>
        <w:spacing w:after="52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 xml:space="preserve"> </w:t>
      </w:r>
      <w:r>
        <w:tab/>
        <w:t>Jeżeli jest osobą fizyczną.</w:t>
      </w:r>
    </w:p>
  </w:footnote>
  <w:footnote w:id="3">
    <w:p w14:paraId="2F41A2A7" w14:textId="77777777" w:rsidR="005A41B4" w:rsidRDefault="00847CAC">
      <w:pPr>
        <w:pStyle w:val="footnotedescription"/>
        <w:tabs>
          <w:tab w:val="center" w:pos="4722"/>
        </w:tabs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</w:t>
      </w:r>
      <w:r>
        <w:tab/>
        <w:t>Jeżeli osoba fizyczna nie posiada numeru PESEL – numer paszportu lub innego dokumentu potwierdzającego tożsamość.</w:t>
      </w:r>
    </w:p>
  </w:footnote>
  <w:footnote w:id="4">
    <w:p w14:paraId="0409BEA2" w14:textId="77777777" w:rsidR="005A41B4" w:rsidRDefault="00847CAC">
      <w:pPr>
        <w:pStyle w:val="footnotedescription"/>
        <w:tabs>
          <w:tab w:val="center" w:pos="1105"/>
        </w:tabs>
        <w:spacing w:after="43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</w:t>
      </w:r>
      <w:r>
        <w:tab/>
        <w:t>Zaznaczyć właściwe.</w:t>
      </w:r>
    </w:p>
  </w:footnote>
  <w:footnote w:id="5">
    <w:p w14:paraId="04E2F7CA" w14:textId="77777777" w:rsidR="005A41B4" w:rsidRDefault="00847CAC">
      <w:pPr>
        <w:pStyle w:val="footnotedescription"/>
        <w:tabs>
          <w:tab w:val="center" w:pos="1985"/>
        </w:tabs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</w:t>
      </w:r>
      <w:r>
        <w:tab/>
        <w:t>Zaznaczyć co najmniej jedną właściwą opcję.</w:t>
      </w:r>
    </w:p>
  </w:footnote>
  <w:footnote w:id="6">
    <w:p w14:paraId="1248B6EF" w14:textId="77777777" w:rsidR="005A41B4" w:rsidRDefault="00847CAC">
      <w:pPr>
        <w:pStyle w:val="footnotedescription"/>
        <w:spacing w:line="288" w:lineRule="auto"/>
        <w:ind w:left="340" w:hanging="340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 xml:space="preserve"> Wypełnia odbiorca paliw gazowych, który ma zawartą ze sprzedawcą paliw gazowych umowę sprzedaży paliwa gazowego lub umowę kompleksową, o których mowa odpowiednio w art. 5 ust. 1 i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94B62" w14:textId="77777777" w:rsidR="005A41B4" w:rsidRDefault="00847CAC">
    <w:pPr>
      <w:spacing w:after="133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283B077" wp14:editId="01158D2A">
              <wp:simplePos x="0" y="0"/>
              <wp:positionH relativeFrom="page">
                <wp:posOffset>648000</wp:posOffset>
              </wp:positionH>
              <wp:positionV relativeFrom="page">
                <wp:posOffset>757420</wp:posOffset>
              </wp:positionV>
              <wp:extent cx="6263996" cy="9525"/>
              <wp:effectExtent l="0" t="0" r="0" b="0"/>
              <wp:wrapSquare wrapText="bothSides"/>
              <wp:docPr id="8029" name="Group 80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3996" cy="9525"/>
                        <a:chOff x="0" y="0"/>
                        <a:chExt cx="6263996" cy="9525"/>
                      </a:xfrm>
                    </wpg:grpSpPr>
                    <wps:wsp>
                      <wps:cNvPr id="8030" name="Shape 8030"/>
                      <wps:cNvSpPr/>
                      <wps:spPr>
                        <a:xfrm>
                          <a:off x="0" y="0"/>
                          <a:ext cx="626399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3996">
                              <a:moveTo>
                                <a:pt x="0" y="0"/>
                              </a:moveTo>
                              <a:lnTo>
                                <a:pt x="6263996" y="0"/>
                              </a:lnTo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8029" style="width:493.228pt;height:0.75pt;position:absolute;mso-position-horizontal-relative:page;mso-position-horizontal:absolute;margin-left:51.0236pt;mso-position-vertical-relative:page;margin-top:59.6393pt;" coordsize="62639,95">
              <v:shape id="Shape 8030" style="position:absolute;width:62639;height:0;left:0;top:0;" coordsize="6263996,0" path="m0,0l6263996,0">
                <v:stroke weight="0.75pt" endcap="flat" joinstyle="miter" miterlimit="10" on="true" color="#181717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color w:val="181717"/>
        <w:sz w:val="20"/>
      </w:rPr>
      <w:t xml:space="preserve"> </w:t>
    </w:r>
  </w:p>
  <w:p w14:paraId="5F8D9689" w14:textId="77777777" w:rsidR="005A41B4" w:rsidRDefault="00847CAC">
    <w:pPr>
      <w:tabs>
        <w:tab w:val="center" w:pos="4940"/>
        <w:tab w:val="right" w:pos="9867"/>
      </w:tabs>
      <w:spacing w:after="0"/>
    </w:pPr>
    <w:r>
      <w:rPr>
        <w:rFonts w:ascii="Times New Roman" w:eastAsia="Times New Roman" w:hAnsi="Times New Roman" w:cs="Times New Roman"/>
        <w:color w:val="181717"/>
        <w:sz w:val="20"/>
      </w:rPr>
      <w:t xml:space="preserve">Dziennik Ustaw </w:t>
    </w:r>
    <w:r>
      <w:rPr>
        <w:rFonts w:ascii="Times New Roman" w:eastAsia="Times New Roman" w:hAnsi="Times New Roman" w:cs="Times New Roman"/>
        <w:color w:val="181717"/>
        <w:sz w:val="20"/>
      </w:rP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 w:rsidR="006521C0" w:rsidRPr="006521C0">
      <w:rPr>
        <w:rFonts w:ascii="Times New Roman" w:eastAsia="Times New Roman" w:hAnsi="Times New Roman" w:cs="Times New Roman"/>
        <w:noProof/>
        <w:color w:val="181717"/>
        <w:sz w:val="20"/>
      </w:rPr>
      <w:t>5</w:t>
    </w:r>
    <w:r>
      <w:rPr>
        <w:rFonts w:ascii="Times New Roman" w:eastAsia="Times New Roman" w:hAnsi="Times New Roman" w:cs="Times New Roman"/>
        <w:color w:val="181717"/>
        <w:sz w:val="20"/>
      </w:rPr>
      <w:fldChar w:fldCharType="end"/>
    </w:r>
    <w:r>
      <w:rPr>
        <w:rFonts w:ascii="Times New Roman" w:eastAsia="Times New Roman" w:hAnsi="Times New Roman" w:cs="Times New Roman"/>
        <w:color w:val="181717"/>
        <w:sz w:val="20"/>
      </w:rPr>
      <w:t xml:space="preserve"> –  </w:t>
    </w:r>
    <w:r>
      <w:rPr>
        <w:rFonts w:ascii="Times New Roman" w:eastAsia="Times New Roman" w:hAnsi="Times New Roman" w:cs="Times New Roman"/>
        <w:color w:val="181717"/>
        <w:sz w:val="20"/>
      </w:rPr>
      <w:tab/>
      <w:t>Poz. 212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C92FA" w14:textId="72B222F3" w:rsidR="005A41B4" w:rsidRDefault="005A41B4">
    <w:pPr>
      <w:tabs>
        <w:tab w:val="center" w:pos="4940"/>
        <w:tab w:val="right" w:pos="9867"/>
      </w:tabs>
      <w:spacing w:after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160F3" w14:textId="77777777" w:rsidR="005A41B4" w:rsidRDefault="00847CAC">
    <w:pPr>
      <w:spacing w:after="133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F7691FF" wp14:editId="22CB9564">
              <wp:simplePos x="0" y="0"/>
              <wp:positionH relativeFrom="page">
                <wp:posOffset>648000</wp:posOffset>
              </wp:positionH>
              <wp:positionV relativeFrom="page">
                <wp:posOffset>757420</wp:posOffset>
              </wp:positionV>
              <wp:extent cx="6263996" cy="9525"/>
              <wp:effectExtent l="0" t="0" r="0" b="0"/>
              <wp:wrapSquare wrapText="bothSides"/>
              <wp:docPr id="7991" name="Group 79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3996" cy="9525"/>
                        <a:chOff x="0" y="0"/>
                        <a:chExt cx="6263996" cy="9525"/>
                      </a:xfrm>
                    </wpg:grpSpPr>
                    <wps:wsp>
                      <wps:cNvPr id="7992" name="Shape 7992"/>
                      <wps:cNvSpPr/>
                      <wps:spPr>
                        <a:xfrm>
                          <a:off x="0" y="0"/>
                          <a:ext cx="626399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3996">
                              <a:moveTo>
                                <a:pt x="0" y="0"/>
                              </a:moveTo>
                              <a:lnTo>
                                <a:pt x="6263996" y="0"/>
                              </a:lnTo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7991" style="width:493.228pt;height:0.75pt;position:absolute;mso-position-horizontal-relative:page;mso-position-horizontal:absolute;margin-left:51.0236pt;mso-position-vertical-relative:page;margin-top:59.6393pt;" coordsize="62639,95">
              <v:shape id="Shape 7992" style="position:absolute;width:62639;height:0;left:0;top:0;" coordsize="6263996,0" path="m0,0l6263996,0">
                <v:stroke weight="0.75pt" endcap="flat" joinstyle="miter" miterlimit="10" on="true" color="#181717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color w:val="181717"/>
        <w:sz w:val="20"/>
      </w:rPr>
      <w:t xml:space="preserve"> </w:t>
    </w:r>
  </w:p>
  <w:p w14:paraId="24613BDF" w14:textId="77777777" w:rsidR="005A41B4" w:rsidRDefault="00847CAC">
    <w:pPr>
      <w:tabs>
        <w:tab w:val="center" w:pos="4940"/>
        <w:tab w:val="right" w:pos="9867"/>
      </w:tabs>
      <w:spacing w:after="0"/>
    </w:pPr>
    <w:r>
      <w:rPr>
        <w:rFonts w:ascii="Times New Roman" w:eastAsia="Times New Roman" w:hAnsi="Times New Roman" w:cs="Times New Roman"/>
        <w:color w:val="181717"/>
        <w:sz w:val="20"/>
      </w:rPr>
      <w:t xml:space="preserve">Dziennik Ustaw </w:t>
    </w:r>
    <w:r>
      <w:rPr>
        <w:rFonts w:ascii="Times New Roman" w:eastAsia="Times New Roman" w:hAnsi="Times New Roman" w:cs="Times New Roman"/>
        <w:color w:val="181717"/>
        <w:sz w:val="20"/>
      </w:rP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181717"/>
        <w:sz w:val="20"/>
      </w:rPr>
      <w:t>5</w:t>
    </w:r>
    <w:r>
      <w:rPr>
        <w:rFonts w:ascii="Times New Roman" w:eastAsia="Times New Roman" w:hAnsi="Times New Roman" w:cs="Times New Roman"/>
        <w:color w:val="181717"/>
        <w:sz w:val="20"/>
      </w:rPr>
      <w:fldChar w:fldCharType="end"/>
    </w:r>
    <w:r>
      <w:rPr>
        <w:rFonts w:ascii="Times New Roman" w:eastAsia="Times New Roman" w:hAnsi="Times New Roman" w:cs="Times New Roman"/>
        <w:color w:val="181717"/>
        <w:sz w:val="20"/>
      </w:rPr>
      <w:t xml:space="preserve"> –  </w:t>
    </w:r>
    <w:r>
      <w:rPr>
        <w:rFonts w:ascii="Times New Roman" w:eastAsia="Times New Roman" w:hAnsi="Times New Roman" w:cs="Times New Roman"/>
        <w:color w:val="181717"/>
        <w:sz w:val="20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70619"/>
    <w:multiLevelType w:val="hybridMultilevel"/>
    <w:tmpl w:val="6FCC7172"/>
    <w:lvl w:ilvl="0" w:tplc="33D8610C">
      <w:start w:val="1"/>
      <w:numFmt w:val="decimal"/>
      <w:lvlText w:val="%1)"/>
      <w:lvlJc w:val="left"/>
      <w:pPr>
        <w:ind w:left="7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" w15:restartNumberingAfterBreak="0">
    <w:nsid w:val="4A37702B"/>
    <w:multiLevelType w:val="hybridMultilevel"/>
    <w:tmpl w:val="E230EE16"/>
    <w:lvl w:ilvl="0" w:tplc="5CE8A8D8">
      <w:start w:val="1"/>
      <w:numFmt w:val="bullet"/>
      <w:lvlText w:val="o"/>
      <w:lvlJc w:val="left"/>
      <w:pPr>
        <w:ind w:left="6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FA69136">
      <w:start w:val="1"/>
      <w:numFmt w:val="bullet"/>
      <w:lvlText w:val="o"/>
      <w:lvlJc w:val="left"/>
      <w:pPr>
        <w:ind w:left="31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C5ADD78">
      <w:start w:val="1"/>
      <w:numFmt w:val="bullet"/>
      <w:lvlText w:val="▪"/>
      <w:lvlJc w:val="left"/>
      <w:pPr>
        <w:ind w:left="38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C5EB926">
      <w:start w:val="1"/>
      <w:numFmt w:val="bullet"/>
      <w:lvlText w:val="•"/>
      <w:lvlJc w:val="left"/>
      <w:pPr>
        <w:ind w:left="45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58AF7A8">
      <w:start w:val="1"/>
      <w:numFmt w:val="bullet"/>
      <w:lvlText w:val="o"/>
      <w:lvlJc w:val="left"/>
      <w:pPr>
        <w:ind w:left="52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6BA31D8">
      <w:start w:val="1"/>
      <w:numFmt w:val="bullet"/>
      <w:lvlText w:val="▪"/>
      <w:lvlJc w:val="left"/>
      <w:pPr>
        <w:ind w:left="60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5649E42">
      <w:start w:val="1"/>
      <w:numFmt w:val="bullet"/>
      <w:lvlText w:val="•"/>
      <w:lvlJc w:val="left"/>
      <w:pPr>
        <w:ind w:left="67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B8A5EF6">
      <w:start w:val="1"/>
      <w:numFmt w:val="bullet"/>
      <w:lvlText w:val="o"/>
      <w:lvlJc w:val="left"/>
      <w:pPr>
        <w:ind w:left="74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D00ED72">
      <w:start w:val="1"/>
      <w:numFmt w:val="bullet"/>
      <w:lvlText w:val="▪"/>
      <w:lvlJc w:val="left"/>
      <w:pPr>
        <w:ind w:left="81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1B4"/>
    <w:rsid w:val="000F0196"/>
    <w:rsid w:val="0012191E"/>
    <w:rsid w:val="0023255A"/>
    <w:rsid w:val="002B240A"/>
    <w:rsid w:val="004F0904"/>
    <w:rsid w:val="004F17E0"/>
    <w:rsid w:val="005012AC"/>
    <w:rsid w:val="00507898"/>
    <w:rsid w:val="0051576C"/>
    <w:rsid w:val="005A41B4"/>
    <w:rsid w:val="00633F09"/>
    <w:rsid w:val="006521C0"/>
    <w:rsid w:val="006B6BB9"/>
    <w:rsid w:val="007D762A"/>
    <w:rsid w:val="007E2E5B"/>
    <w:rsid w:val="00847CAC"/>
    <w:rsid w:val="009B283B"/>
    <w:rsid w:val="00B25EFC"/>
    <w:rsid w:val="00C4511C"/>
    <w:rsid w:val="00FF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4183A"/>
  <w15:docId w15:val="{85439FCF-D1BC-4EA3-9CB3-8E8693FD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Times New Roman" w:eastAsia="Times New Roman" w:hAnsi="Times New Roman" w:cs="Times New Roman"/>
      <w:color w:val="181717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181717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181717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501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12AC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5012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451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1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32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DIA@MPGM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1163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https://dziennikustaw.gov.pl/D2022000021201</vt:lpstr>
    </vt:vector>
  </TitlesOfParts>
  <Company/>
  <LinksUpToDate>false</LinksUpToDate>
  <CharactersWithSpaces>8131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https://dziennikustaw.gov.pl/D2022000021201</dc:title>
  <dc:subject/>
  <dc:creator>Agata</dc:creator>
  <cp:keywords/>
  <cp:lastModifiedBy>Barbara Różycka</cp:lastModifiedBy>
  <cp:revision>4</cp:revision>
  <cp:lastPrinted>2022-11-23T09:05:00Z</cp:lastPrinted>
  <dcterms:created xsi:type="dcterms:W3CDTF">2025-02-18T09:00:00Z</dcterms:created>
  <dcterms:modified xsi:type="dcterms:W3CDTF">2025-02-18T11:04:00Z</dcterms:modified>
</cp:coreProperties>
</file>