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AAAE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C3380F2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CZĘŚĆ VI</w:t>
      </w:r>
    </w:p>
    <w:p w14:paraId="4EE69044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WZÓR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UMOWY</w:t>
      </w:r>
    </w:p>
    <w:p w14:paraId="7D99FE65" w14:textId="77777777" w:rsid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A90B14C" w14:textId="645FF1B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dniu ………………………………… w Warszawie, pomiędzy: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Województwem Mazowieckim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 xml:space="preserve">ul. Jagiellońska 26, 03-719 Warszawa NIP 113-245-39-40 - Mazowieckim Zarządem Dróg Wojewódzkich w Warszawie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siedzibą: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0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1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217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Warszawa, ul.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Kolejowa 5/7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,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zwanym dalej Zamawiającym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,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reprezentowanym przez:</w:t>
      </w:r>
    </w:p>
    <w:p w14:paraId="4BEE9384" w14:textId="77777777" w:rsidR="00AB41EF" w:rsidRPr="00AB41EF" w:rsidRDefault="00AB41EF" w:rsidP="00AB41E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A9DFFCE" w14:textId="77777777" w:rsidR="00AB41EF" w:rsidRPr="00AB41EF" w:rsidRDefault="00AB41EF" w:rsidP="00AB41E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Grzegorza Obłękowskiego – Dyrektora Mazowieckiego Zarządu Dróg Wojewódzkich</w:t>
      </w:r>
    </w:p>
    <w:p w14:paraId="3A6B34F0" w14:textId="77777777" w:rsidR="00AB41EF" w:rsidRPr="00AB41EF" w:rsidRDefault="00AB41EF" w:rsidP="00AB41EF">
      <w:pPr>
        <w:tabs>
          <w:tab w:val="left" w:pos="7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Warszawie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DDAB062" w14:textId="77777777" w:rsidR="00AB41EF" w:rsidRPr="00AB41EF" w:rsidRDefault="00AB41EF" w:rsidP="00AB41EF">
      <w:pPr>
        <w:tabs>
          <w:tab w:val="left" w:pos="708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09AD673D" w14:textId="77777777" w:rsidR="00AB41EF" w:rsidRPr="00AB41EF" w:rsidRDefault="00AB41EF" w:rsidP="00AB41E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</w:t>
      </w:r>
    </w:p>
    <w:p w14:paraId="5C5E3526" w14:textId="77777777" w:rsidR="00AB41EF" w:rsidRPr="00AB41EF" w:rsidRDefault="00AB41EF" w:rsidP="00AB41E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zwanym dalej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Wykonawcą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reprezentowanym przez:        </w:t>
      </w:r>
    </w:p>
    <w:p w14:paraId="2529D02B" w14:textId="77777777" w:rsidR="00AB41EF" w:rsidRPr="00AB41EF" w:rsidRDefault="00AB41EF" w:rsidP="00AB41E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1............................................................................................................</w:t>
      </w:r>
    </w:p>
    <w:p w14:paraId="5023C189" w14:textId="77777777" w:rsidR="00AB41EF" w:rsidRPr="00AB41EF" w:rsidRDefault="00AB41EF" w:rsidP="00AB41E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2............................................................................................................</w:t>
      </w:r>
    </w:p>
    <w:p w14:paraId="06C47C4A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E0DC5A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wyniku przeprowadzonego postępowania o zamówienie publiczne w trybie podstawowym bez negocjacji o wartości zamówienia nie przekraczającej progów unijnych o jakich stanowi art. 3 ustawy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11 września 2019 r. - Prawo zamówień publicznych (Dz. U. z 2024 r. poz. 1320.)-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nr postępowania 277/24,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zawarto umowę następującej treści:</w:t>
      </w:r>
    </w:p>
    <w:p w14:paraId="5F724EBF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F43DE5D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</w:t>
      </w:r>
    </w:p>
    <w:p w14:paraId="29B65B9F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 zleca, a Wykonawca zobowiązuje się do wykonania zadania pn.: </w:t>
      </w:r>
      <w:r w:rsidRPr="00AB41E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Remont drogi wojewódzkiej nr 722 na wybranych odcinkach: od km 20+725 do km 21+010 i od km 21+375 do km 24+450 na terenie gminy Grójec, powiat grójecki, województwo mazowieckie”</w:t>
      </w:r>
      <w:r w:rsidRPr="00AB41E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br/>
      </w:r>
    </w:p>
    <w:p w14:paraId="53E5A153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2B6AE0B1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§2</w:t>
      </w:r>
    </w:p>
    <w:p w14:paraId="3E3AC396" w14:textId="77777777" w:rsidR="00AB41EF" w:rsidRPr="00AB41EF" w:rsidRDefault="00AB41EF" w:rsidP="00AB41EF">
      <w:pPr>
        <w:numPr>
          <w:ilvl w:val="0"/>
          <w:numId w:val="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Zamawiający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zobowiązuje się wypłacić za wykonanie Zamówienia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wynagrodzenie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w wysokości:</w:t>
      </w:r>
    </w:p>
    <w:p w14:paraId="6F6E30CC" w14:textId="77777777" w:rsidR="00AB41EF" w:rsidRPr="00AB41EF" w:rsidRDefault="00AB41EF" w:rsidP="00AB41EF">
      <w:pPr>
        <w:spacing w:after="0" w:line="360" w:lineRule="auto"/>
        <w:ind w:left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153041B" w14:textId="77777777" w:rsidR="00AB41EF" w:rsidRPr="00AB41EF" w:rsidRDefault="00AB41EF" w:rsidP="00AB41EF">
      <w:pPr>
        <w:spacing w:after="0" w:line="360" w:lineRule="auto"/>
        <w:ind w:left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netto: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............................................................................... zł</w:t>
      </w:r>
    </w:p>
    <w:p w14:paraId="18D185B5" w14:textId="77777777" w:rsidR="00AB41EF" w:rsidRPr="00AB41EF" w:rsidRDefault="00AB41EF" w:rsidP="00AB41EF">
      <w:pPr>
        <w:spacing w:after="0" w:line="360" w:lineRule="auto"/>
        <w:ind w:left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słownie: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 złotych</w:t>
      </w:r>
    </w:p>
    <w:p w14:paraId="39033B02" w14:textId="77777777" w:rsidR="00AB41EF" w:rsidRPr="00AB41EF" w:rsidRDefault="00AB41EF" w:rsidP="00AB41EF">
      <w:pPr>
        <w:spacing w:after="0" w:line="360" w:lineRule="auto"/>
        <w:ind w:left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podatek VAT  ......... % tj. ................................................ zł</w:t>
      </w:r>
    </w:p>
    <w:p w14:paraId="4BFB95CA" w14:textId="77777777" w:rsidR="00AB41EF" w:rsidRPr="00AB41EF" w:rsidRDefault="00AB41EF" w:rsidP="00AB41EF">
      <w:pPr>
        <w:spacing w:after="0" w:line="360" w:lineRule="auto"/>
        <w:ind w:left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słownie: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...........................................................................złotych</w:t>
      </w:r>
    </w:p>
    <w:p w14:paraId="0DAE4CF7" w14:textId="77777777" w:rsidR="00AB41EF" w:rsidRPr="00AB41EF" w:rsidRDefault="00AB41EF" w:rsidP="00AB41EF">
      <w:pPr>
        <w:spacing w:after="0" w:line="360" w:lineRule="auto"/>
        <w:ind w:left="28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brutto:............................................................................. zł</w:t>
      </w:r>
    </w:p>
    <w:p w14:paraId="72CB4664" w14:textId="77777777" w:rsidR="00AB41EF" w:rsidRPr="00AB41EF" w:rsidRDefault="00AB41EF" w:rsidP="00AB41EF">
      <w:pPr>
        <w:spacing w:after="0" w:line="360" w:lineRule="auto"/>
        <w:ind w:left="28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słownie: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..........................................................................złotych</w:t>
      </w:r>
    </w:p>
    <w:p w14:paraId="7B58600A" w14:textId="77777777" w:rsidR="00AB41EF" w:rsidRPr="00AB41EF" w:rsidRDefault="00AB41EF" w:rsidP="00AB41E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Cena określona w ust.1 została podana ryczałtowo i obejmuje wykonanie całego przedmiotu zamówienia opisanego w Dokumentacji Przetargowej ( część III SWZ) oraz w Przedmiarze robót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( część IV SWZ).  Wykonawca zobowiązany jest do zapewnienia na własny koszt bezpiecznych warunków ruchu drogowego i pieszego w rejonie prowadzonych robót objętych umową na podstawie projektu organizacji ruchu, „na czas budowy” sporządzonego przez i na koszt Wykonawcy  oraz wykonania aktualizacji stałej organizacji ruchu.  </w:t>
      </w:r>
    </w:p>
    <w:p w14:paraId="08694743" w14:textId="77777777" w:rsidR="00AB41EF" w:rsidRPr="00AB41EF" w:rsidRDefault="00AB41EF" w:rsidP="00AB41E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Cena wynikająca z oferty nie podlega zmianie przez cały okres trwania umowy oprócz ustawowej zmiany stawki VAT.</w:t>
      </w:r>
    </w:p>
    <w:p w14:paraId="49DF90E8" w14:textId="77777777" w:rsidR="00AB41EF" w:rsidRPr="00AB41EF" w:rsidRDefault="00AB41EF" w:rsidP="00AB41E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Rozliczenie odbędzie się jedną fakturą częściową wystawioną na podstawie protokołu odbioru częściowego oraz fakturą końcową wystawioną po zakończeniu całości przedmiotu zamówienia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i po dokonaniu odbioru końcowego Zamówienia. </w:t>
      </w:r>
    </w:p>
    <w:p w14:paraId="20C6FDA2" w14:textId="77777777" w:rsidR="00AB41EF" w:rsidRPr="00AB41EF" w:rsidRDefault="00AB41EF" w:rsidP="00AB41E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Płatność za wykonanie Zamówienia nastąpi w terminie do 30 dni od daty otrzymania prawidłowo wystawionej faktury przez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Zamawiającego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(w przypadku odbioru końcowego warunkiem jest  protokół odbioru końcowego).</w:t>
      </w:r>
    </w:p>
    <w:p w14:paraId="0CFCF22B" w14:textId="77777777" w:rsidR="00AB41EF" w:rsidRPr="00AB41EF" w:rsidRDefault="00AB41EF" w:rsidP="00AB41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obowiązującymi przepisami rozliczenie płatności nastąpi za pośrednictwem mechanizmu podzielonej płatności ( </w:t>
      </w:r>
      <w:proofErr w:type="spellStart"/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splitpayment</w:t>
      </w:r>
      <w:proofErr w:type="spellEnd"/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).</w:t>
      </w:r>
    </w:p>
    <w:p w14:paraId="5EE30594" w14:textId="417DA6F8" w:rsidR="00AB41EF" w:rsidRPr="00AB41EF" w:rsidRDefault="00AB41EF" w:rsidP="00AB41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Faktury będzie wystawiona na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Nabywcę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: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Województwo Mazowieckie, ul. Jagiellońska 26,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 xml:space="preserve">03-719 Warszawa NIP 113-245-39-40; Odbiorca:  Mazowiecki Zarząd Dróg Wojewódzkich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>w Warszawie z siedzibą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0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1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217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Warszawa, ul.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Kolejowa 5/7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i dostarczona do siedziby  Mazowieckiego Zarządu Dróg Wojewódzkich w Warszawie.</w:t>
      </w:r>
    </w:p>
    <w:p w14:paraId="4659F42E" w14:textId="77777777" w:rsidR="00AB41EF" w:rsidRPr="00AB41EF" w:rsidRDefault="00AB41EF" w:rsidP="00AB41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Istnieje możliwość przesyłania do Zamawiającego ustrukturyzowanych faktur elektronicznych poprzez Platformę Elektronicznego Fakturowania (</w:t>
      </w:r>
      <w:hyperlink r:id="rId8" w:history="1">
        <w:r w:rsidRPr="00AB41EF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pl-PL"/>
            <w14:ligatures w14:val="none"/>
          </w:rPr>
          <w:t>https://efaktura.gov.pl/</w:t>
        </w:r>
      </w:hyperlink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na adres podawczy PEF: 527-020-63-46.</w:t>
      </w:r>
    </w:p>
    <w:p w14:paraId="03F95464" w14:textId="77777777" w:rsidR="00AB41EF" w:rsidRPr="00AB41EF" w:rsidRDefault="00AB41EF" w:rsidP="00AB41E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wykonywania robót przez podwykonawców zapłata wynagrodzenia na rzecz Wykonawcy nastąpi po dostarczeniu przez Wykonawcę wraz z fakturą dowodów zapłaty wymagalnego wynagrodzenia podwykonawcom i dalszym podwykonawcom biorącym udział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realizacji odebranych robót budowlanych.</w:t>
      </w:r>
    </w:p>
    <w:p w14:paraId="0F274557" w14:textId="77777777" w:rsidR="00AB41EF" w:rsidRPr="00AB41EF" w:rsidRDefault="00AB41EF" w:rsidP="00AB41E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przypadku nieprzedstawienia przez Wykonawcę wszystkich dowodów zapłaty,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o których mowa w ust. 9, Zamawiający wstrzyma się z wypłatą należnego Wykonawcy wynagrodzenia za odebrane roboty budowlane w części równej sumie kwot wynikających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nieprzedstawionych dowodów zapłaty.  </w:t>
      </w:r>
    </w:p>
    <w:p w14:paraId="709BD93E" w14:textId="77777777" w:rsidR="00AB41EF" w:rsidRPr="00AB41EF" w:rsidRDefault="00AB41EF" w:rsidP="00AB41E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Zapłata ostatniej płatności dla Wykonawcy nastąpi po przedłożeniu Zamawiającemu oświadczenia podwykonawcy o uregulowaniu przez Wykonawcę wszystkich zobowiązań finansowych wobec niego.</w:t>
      </w:r>
    </w:p>
    <w:p w14:paraId="25EA1A08" w14:textId="77777777" w:rsidR="00AB41EF" w:rsidRPr="00AB41EF" w:rsidRDefault="00AB41EF" w:rsidP="00AB41E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Zapłata za fakturę zostanie dokonana na rachunek bankowy Wykonawcy:</w:t>
      </w:r>
    </w:p>
    <w:p w14:paraId="20F57E26" w14:textId="77777777" w:rsidR="00AB41EF" w:rsidRPr="00AB41EF" w:rsidRDefault="00AB41EF" w:rsidP="00AB41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</w:t>
      </w:r>
    </w:p>
    <w:p w14:paraId="04F53819" w14:textId="77777777" w:rsidR="00AB41EF" w:rsidRPr="00AB41EF" w:rsidRDefault="00AB41EF" w:rsidP="00AB41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…………………………………………………………………………………………………</w:t>
      </w:r>
    </w:p>
    <w:p w14:paraId="4E75C4B6" w14:textId="77777777" w:rsidR="00AB41EF" w:rsidRPr="00AB41EF" w:rsidRDefault="00AB41EF" w:rsidP="00AB41EF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bądź inny rachunek wskazany w dokumencie sprzedaży  pod warunkiem, że rachunek jest przypisany do Wykonawcy w „białej liście podatników”.             </w:t>
      </w:r>
    </w:p>
    <w:p w14:paraId="17086BB6" w14:textId="77777777" w:rsidR="00AB41EF" w:rsidRPr="00AB41EF" w:rsidRDefault="00AB41EF" w:rsidP="00AB41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18E6AE" w14:textId="77777777" w:rsidR="00AB41EF" w:rsidRPr="00AB41EF" w:rsidRDefault="00AB41EF" w:rsidP="00AB41E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Wskazany rachunek płatności należy do Wykonawcy i został dla niego utworzony wydzielony rachunek VAT na cele prowadzonej działalności gospodarczej. </w:t>
      </w:r>
    </w:p>
    <w:p w14:paraId="0B567895" w14:textId="77777777" w:rsidR="00AB41EF" w:rsidRPr="00AB41EF" w:rsidRDefault="00AB41EF" w:rsidP="00AB41E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0" w:name="_Hlk57984111"/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 </w:t>
      </w:r>
    </w:p>
    <w:bookmarkEnd w:id="0"/>
    <w:p w14:paraId="0F5C97AA" w14:textId="77777777" w:rsidR="00AB41EF" w:rsidRPr="00AB41EF" w:rsidRDefault="00AB41EF" w:rsidP="00AB41E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Wykonawca, który w dniu podpisania umowy nie jest czynnym podatnikiem VAT,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 podczas obowiązywania umowy stanie się takim podatnikiem, zobowiązuje się do niezwłocznego powiadomienia Zamawiającego o tym fakcie oraz do wskazania rachunku rozliczeniowego, na który ma wpływać wynagrodzenie, dla którego prowadzony jest rachunek VAT. </w:t>
      </w:r>
    </w:p>
    <w:p w14:paraId="6E331CB0" w14:textId="77777777" w:rsidR="00AB41EF" w:rsidRPr="00AB41EF" w:rsidRDefault="00AB41EF" w:rsidP="00AB41EF">
      <w:pPr>
        <w:numPr>
          <w:ilvl w:val="0"/>
          <w:numId w:val="2"/>
        </w:numPr>
        <w:tabs>
          <w:tab w:val="left" w:pos="284"/>
          <w:tab w:val="left" w:pos="46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Wykonawca potwierdza, że  zapoznał  się szczegółowo z terenem budowy w celu pełnego przewidzenia wszystkich lokalnych uwarunkowań odnośnie realizacji zamówienia. Brak analizy terenowej przed podpisaniem umowy nie będzie mógł stanowić podstawy do jakichkolwiek roszczeń z tego tytułu w czasie realizacji robót.</w:t>
      </w:r>
    </w:p>
    <w:p w14:paraId="39E0742A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D53C35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§3</w:t>
      </w:r>
    </w:p>
    <w:p w14:paraId="7973ABFF" w14:textId="77777777" w:rsidR="00AB41EF" w:rsidRPr="00AB41EF" w:rsidRDefault="00AB41EF" w:rsidP="00AB41EF">
      <w:pPr>
        <w:numPr>
          <w:ilvl w:val="6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zobowiązany jest zatrudnić na podstawie stosunku pracy osoby wykonujące   następujące roboty: </w:t>
      </w:r>
    </w:p>
    <w:p w14:paraId="659A4175" w14:textId="77777777" w:rsidR="00AB41EF" w:rsidRPr="00AB41EF" w:rsidRDefault="00AB41EF" w:rsidP="00AB41EF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9CE0E07" w14:textId="77777777" w:rsidR="00AB41EF" w:rsidRPr="00AB41EF" w:rsidRDefault="00AB41EF" w:rsidP="00AB41EF">
      <w:pPr>
        <w:numPr>
          <w:ilvl w:val="0"/>
          <w:numId w:val="41"/>
        </w:numPr>
        <w:spacing w:after="0" w:line="240" w:lineRule="auto"/>
        <w:ind w:left="284" w:firstLine="567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Wykonanie robót bitumicznych</w:t>
      </w:r>
    </w:p>
    <w:p w14:paraId="20FD0B4C" w14:textId="77777777" w:rsidR="00AB41EF" w:rsidRPr="00AB41EF" w:rsidRDefault="00AB41EF" w:rsidP="00AB41EF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26A7138A" w14:textId="77777777" w:rsidR="00AB41EF" w:rsidRPr="00AB41EF" w:rsidRDefault="00AB41EF" w:rsidP="00AB41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2. Wykonawca zobowiązuje się przedstawić dokumenty potwierdzające zatrudnienie osób,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o których mowa powyżej. Wykonawcy na każde wezwanie Zamawiającego w terminie wskazanym przez Zamawiającego,  nie krótszym  niż 3 dni robocze, przedstawi umowy o pracę osób zatrudnionych, o których mowa powyżej lub oświadczenie Wykonawcy o zatrudnieniu na podstawie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stosunku pracy osób wykonujących czynności, których dotyczy wezwanie. Oświadczenie to powinno zawierać w szczególności: </w:t>
      </w:r>
    </w:p>
    <w:p w14:paraId="72A5600F" w14:textId="77777777" w:rsidR="00AB41EF" w:rsidRPr="00AB41EF" w:rsidRDefault="00AB41EF" w:rsidP="00AB41EF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dokładne określenie podmiotu składającego oświadczenie, </w:t>
      </w:r>
    </w:p>
    <w:p w14:paraId="4D6311DD" w14:textId="77777777" w:rsidR="00AB41EF" w:rsidRPr="00AB41EF" w:rsidRDefault="00AB41EF" w:rsidP="00AB41EF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datę złożenia oświadczenia,</w:t>
      </w:r>
    </w:p>
    <w:p w14:paraId="6CB13335" w14:textId="77777777" w:rsidR="00AB41EF" w:rsidRPr="00AB41EF" w:rsidRDefault="00AB41EF" w:rsidP="00AB41EF">
      <w:pPr>
        <w:numPr>
          <w:ilvl w:val="0"/>
          <w:numId w:val="38"/>
        </w:numPr>
        <w:spacing w:after="0" w:line="240" w:lineRule="auto"/>
        <w:ind w:left="567" w:hanging="142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wskazanie, że objęte wezwaniem czynności wykonują osoby zatrudnione na podstawie umowy o pracę wraz ze wskazaniem liczby tych osób, rodzaju umowy o pracę i wymiaru etatu oraz podpis osoby uprawnionej do złożenia oświadczenia w imieniu Wykonawcy. </w:t>
      </w:r>
    </w:p>
    <w:p w14:paraId="650675FB" w14:textId="77777777" w:rsidR="00AB41EF" w:rsidRPr="00AB41EF" w:rsidRDefault="00AB41EF" w:rsidP="00AB41EF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Kopie umów powinny zostać zanonimizowane w sposób zapewniający ochronę danych osobowych pracowników, zgodnie z przepisami ustawy z dnia 10 maja 2018 r.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o ochronie danych osobowych (tj. w szczególności bez adresów, nr PESEL pracowników). Informacje takie jak: imię i nazwisko pracownika, data zawarcia umowy, rodzaj umowy o pracę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wymiar etatu powinny być możliwe do zidentyfikowania.</w:t>
      </w:r>
    </w:p>
    <w:p w14:paraId="43E91698" w14:textId="77777777" w:rsidR="00AB41EF" w:rsidRPr="00AB41EF" w:rsidRDefault="00AB41EF" w:rsidP="00AB41E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Niezłożenie przez Wykonawcę w wyznaczonym terminie żądanych przez Zamawiającego dokumentów w celu potwierdzenia spełnienia przez Wykonawcę wymogu zatrudnienia na podstawie umowy o pracę traktowane będzie jako niespełnienie przez Wykonawcę wymogu zatrudnienia na podstawie umowy o pracę osób wskazanych powyżej. </w:t>
      </w:r>
    </w:p>
    <w:p w14:paraId="60149B16" w14:textId="77777777" w:rsidR="00AB41EF" w:rsidRPr="00AB41EF" w:rsidRDefault="00AB41EF" w:rsidP="00AB41E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trakcie realizacji zamówienia Zamawiający uprawniony jest do wykonywania czynności kontrolnych wobec Wykonawcy odnośnie spełniania przez Wykonawcę wymogu zatrudnienia na podstawie umowy o pracę osób, o których mowa powyżej.</w:t>
      </w:r>
    </w:p>
    <w:p w14:paraId="118E7AFA" w14:textId="77777777" w:rsidR="00AB41EF" w:rsidRPr="00AB41EF" w:rsidRDefault="00AB41EF" w:rsidP="00AB41E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109673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§4</w:t>
      </w:r>
    </w:p>
    <w:p w14:paraId="71687425" w14:textId="77777777" w:rsidR="00AB41EF" w:rsidRPr="00AB41EF" w:rsidRDefault="00AB41EF" w:rsidP="00AB41EF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Wykonawca oświadcza, iż realizacja przedmiotu niniejszej umowy będzie odbywać się przy   uwzględnieniu i z poszanowaniem wymagań określonych i wynikających z obowiązujących przepisów ustawy z dnia 11.01.2018 r. o </w:t>
      </w:r>
      <w:proofErr w:type="spellStart"/>
      <w:r w:rsidRPr="00AB41E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elektromobilności</w:t>
      </w:r>
      <w:proofErr w:type="spellEnd"/>
      <w:r w:rsidRPr="00AB41E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i paliwach alternatywnych, </w:t>
      </w:r>
      <w:r w:rsidRPr="00AB41E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w szczególności art. 68 ust. 3 tej ustawy, tzn. Wykonawca oświadcza, iż łączny udział pojazdów elektrycznych lub pojazdów napędzanych gazem ziemnym we flocie pojazdów samochodowych </w:t>
      </w:r>
      <w:r w:rsidRPr="00AB41E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>w rozumieniu art. 2 pkt 33 ustawy z dnia 20.06.1997 r. – Prawo o ruchu drogowym używanych przy wykonywaniu tego zadania będzie wynosił co najmniej 10%.</w:t>
      </w:r>
    </w:p>
    <w:p w14:paraId="4F3C9C63" w14:textId="77777777" w:rsidR="00AB41EF" w:rsidRPr="00AB41EF" w:rsidRDefault="00AB41EF" w:rsidP="00AB41EF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Zamawiający może w każdym czasie, w okresie realizacji przedmiotu umowy, zażądać od Wykonawcy pisemnego oświadczenie o wykorzystywanej flocie pojazdów przy realizacji zadania zleconego niniejszą umową, które zawierać będzie informacje na temat łącznej ilości pojazdów, </w:t>
      </w:r>
      <w:r w:rsidRPr="00AB41E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>w tym łącznej ilości pojazdów określonych ustawą wskazaną w ust. 1, wraz ze wskazaniem ich numerów rejestracyjnych.</w:t>
      </w:r>
    </w:p>
    <w:p w14:paraId="63485FFF" w14:textId="77777777" w:rsidR="00AB41EF" w:rsidRPr="00AB41EF" w:rsidRDefault="00AB41EF" w:rsidP="00AB41EF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W przypadku nieprzestrzegania przez Wykonawcę obowiązku wskazanego w ust.1 , jak również niezłożenia na wezwanie Zamawiającego oświadczenia, o którym mowa w ust.2 , Zamawiający ma prawo odstąpić od umowy z przyczyn leżących po stronie Wykonawcy. W takim przypadku Wykonawca ponosi wobec Zamawiającego pełną odpowiedzialność za wszystkie szkody Zamawiającego z tego wynikające.</w:t>
      </w:r>
    </w:p>
    <w:p w14:paraId="6A97B843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84E17E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§5</w:t>
      </w:r>
    </w:p>
    <w:p w14:paraId="59CB81FA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Wykonawca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zobowiązuje się do zrealizowania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Zamówienia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określonego w § 1 niniejszej umowy, zgodnie z warunkami określonymi w SWZ w terminie: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5 miesięcy od dnia podpisania umowy.</w:t>
      </w:r>
    </w:p>
    <w:p w14:paraId="6F46408A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26DD79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§6</w:t>
      </w:r>
    </w:p>
    <w:p w14:paraId="6F0B6829" w14:textId="77777777" w:rsidR="00AB41EF" w:rsidRPr="00AB41EF" w:rsidRDefault="00AB41EF" w:rsidP="00AB41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dla zabezpieczenia należytego wykonania umowy wnosi zabezpieczenie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w wysokości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5%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ceny całkowitej podanej w ofercie tj. kwotę: .............................…….…….. zł (słownie: ………………………………………………. zł).</w:t>
      </w:r>
    </w:p>
    <w:p w14:paraId="23A7DAD1" w14:textId="77777777" w:rsidR="00AB41EF" w:rsidRPr="00AB41EF" w:rsidRDefault="00AB41EF" w:rsidP="00AB41EF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Warunki, na jakich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Wykonawca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wnosi zabezpieczenie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należytego wykonania umowy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oraz warunki zwrotu ww. zabezpieczenia, określone są w Części V SWZ, punkt III.2.</w:t>
      </w:r>
    </w:p>
    <w:p w14:paraId="79824962" w14:textId="77777777" w:rsidR="00AB41EF" w:rsidRPr="00AB41EF" w:rsidRDefault="00AB41EF" w:rsidP="00AB41EF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16461D0E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§7</w:t>
      </w:r>
    </w:p>
    <w:p w14:paraId="1AD55DA8" w14:textId="77777777" w:rsidR="00AB41EF" w:rsidRPr="00AB41EF" w:rsidRDefault="00AB41EF" w:rsidP="00AB41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Okres rękojmi na prace wykonane przez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Wykonawcę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wynosi ……….miesięcy.</w:t>
      </w:r>
    </w:p>
    <w:p w14:paraId="0676B905" w14:textId="77777777" w:rsidR="00AB41EF" w:rsidRPr="00AB41EF" w:rsidRDefault="00AB41EF" w:rsidP="00AB41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2.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Wykonawca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wnosi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Zamawiającemu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zabezpieczenie z tytułu rękojmi w wysokości 30% kwoty zabezpieczenia należytego wykonania umowy brutto tj. kwotę:.........................zł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(słownie:........................................................ złotych).</w:t>
      </w:r>
    </w:p>
    <w:p w14:paraId="13A4B722" w14:textId="77777777" w:rsidR="00AB41EF" w:rsidRPr="00AB41EF" w:rsidRDefault="00AB41EF" w:rsidP="00AB41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3. Warunki, na których Wykonawca udziela Zamawiającemu rękojmi, oraz na których Zamawiający dokonuje zwrotu zabezpieczenia z tytułu rękojmi opisane są w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Części V SWZ, punkt III.3. oraz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w pkt III.2.10.</w:t>
      </w:r>
    </w:p>
    <w:p w14:paraId="31123D50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3C6F51D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§8</w:t>
      </w:r>
    </w:p>
    <w:p w14:paraId="22B62537" w14:textId="77777777" w:rsidR="00AB41EF" w:rsidRPr="00AB41EF" w:rsidRDefault="00AB41EF" w:rsidP="00AB41EF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wyznacza do kierowania robotami stanowiącymi przedmiot umowy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p. .......................................................................................................................................................</w:t>
      </w:r>
    </w:p>
    <w:p w14:paraId="40BE73FD" w14:textId="77777777" w:rsidR="00AB41EF" w:rsidRPr="00AB41EF" w:rsidRDefault="00AB41EF" w:rsidP="00AB41EF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Zamawiający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wyznacza jako osobę nadzorującą realizację zamówienia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p. ………………………………………………………………………………………………………………</w:t>
      </w:r>
    </w:p>
    <w:p w14:paraId="657495E9" w14:textId="77777777" w:rsidR="00AB41EF" w:rsidRPr="00AB41EF" w:rsidRDefault="00AB41EF" w:rsidP="00AB41EF">
      <w:pPr>
        <w:tabs>
          <w:tab w:val="center" w:pos="4963"/>
          <w:tab w:val="left" w:pos="5535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00DF54" w14:textId="77777777" w:rsidR="00AB41EF" w:rsidRPr="00AB41EF" w:rsidRDefault="00AB41EF" w:rsidP="00AB41EF">
      <w:pPr>
        <w:tabs>
          <w:tab w:val="center" w:pos="4963"/>
          <w:tab w:val="left" w:pos="5535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849F90" w14:textId="77777777" w:rsidR="00AB41EF" w:rsidRPr="00AB41EF" w:rsidRDefault="00AB41EF" w:rsidP="00AB41EF">
      <w:pPr>
        <w:tabs>
          <w:tab w:val="center" w:pos="4963"/>
          <w:tab w:val="left" w:pos="5535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§9</w:t>
      </w:r>
    </w:p>
    <w:p w14:paraId="6BEA2F80" w14:textId="77777777" w:rsidR="00AB41EF" w:rsidRPr="00AB41EF" w:rsidRDefault="00AB41EF" w:rsidP="00AB41E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zapłaci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Zamawiającemu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kary umowne:</w:t>
      </w:r>
    </w:p>
    <w:p w14:paraId="122D39B0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 zwłokę w zakończeniu robót w wysokości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0,1%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wynagrodzenia umownego brutto za każdy dzień zwłoki,</w:t>
      </w:r>
    </w:p>
    <w:p w14:paraId="6C0AD5E6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 zwłokę w usunięciu wad stwierdzonych w okresie rękojmi w wysokości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0,1%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wynagrodzenia umownego brutto za każdy dzień zwłoki liczony od dnia wyznaczonego przez Zamawiającego na usuniecie wad,</w:t>
      </w:r>
    </w:p>
    <w:p w14:paraId="76BCC4E6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 zwłokę w usunięciu wad stwierdzonych w trakcie odbioru końcowego w wysokości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0,1%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wynagrodzenia umownego brutto za każdy dzień zwłoki liczony od dnia wyznaczonego przez Zamawiającego na usuniecie wad,</w:t>
      </w:r>
    </w:p>
    <w:p w14:paraId="42DA9E92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z tytułu niespełnienia przez Wykonawcę  wymogu zatrudnienia na podstawie stosunku pracy osób wykonujących wskazane w opisie przedmiotu zamówienia czynności w wysokości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5.000,00 zł</w:t>
      </w:r>
      <w:r w:rsidRPr="00AB41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za każdy przypadek (Zamawiający zastrzega sobie możliwość kontroli ww. zobowiązania Wykonawcy w dowolnym momencie trwania umowy), </w:t>
      </w:r>
    </w:p>
    <w:p w14:paraId="580219FC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za zwłokę w przekazaniu Zamawiającemu kopii aktualnej i opłaconej Polisy ubezpieczenia OC, </w:t>
      </w:r>
      <w:r w:rsidRPr="00AB41EF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o której mowa w rozdz. IV pkt 8 SWZ w wysokości 0,1% wynagrodzenia umownego brutto za każdy dzień zwłoki,</w:t>
      </w:r>
    </w:p>
    <w:p w14:paraId="63ABB54E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2 000</w:t>
      </w:r>
      <w:r w:rsidRPr="00AB41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zł.</w:t>
      </w:r>
      <w:r w:rsidRPr="00AB41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za każdy stwierdzony przypadek oznakowania robót niezgodnie z zatwierdzonym projektem czasowej organizacji ruchu na czas wykonywania robót,</w:t>
      </w:r>
    </w:p>
    <w:p w14:paraId="4D576C98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2 000</w:t>
      </w:r>
      <w:r w:rsidRPr="00AB41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zł.</w:t>
      </w:r>
      <w:r w:rsidRPr="00AB41E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za każdy stwierdzony przypadek braku dyspozycyjności Kierownika budowy w trakcie wykonywania robót,</w:t>
      </w:r>
    </w:p>
    <w:p w14:paraId="2DEDD557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200,00 zł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za każdy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stwierdzony przypadek braku zapłaty lub nieterminowej zapłaty zwaloryzowanego wynagrodzenia należnego podwykonawcom z tytułu zmiany wysokości wynagrodzenia,</w:t>
      </w:r>
    </w:p>
    <w:p w14:paraId="181E4772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10 %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wartości wynagrodzenia brutto podwykonawcy w przypadku każdorazowego braku zapłaty lub każdorazowej  nieterminowej zapłaty wynagrodzenia należnego podwykonawcom lub dalszym podwykonawcom,</w:t>
      </w:r>
    </w:p>
    <w:p w14:paraId="5CA795E9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5 000,00 zł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przypadku nieprzedłożenia przez Wykonawcę Zamawiającemu do zaakceptowania projektu umowy o podwykonawstwo, której przedmiotem są roboty budowlane, lub jej zmiany,</w:t>
      </w:r>
    </w:p>
    <w:p w14:paraId="242F0003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5 000,00 zł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przypadku nieprzedłożenia przez Wykonawcę Zamawiającemu poświadczonej za zgodność z oryginałem kopii umowy o podwykonawstwo lub jej zmiany,</w:t>
      </w:r>
    </w:p>
    <w:p w14:paraId="3A2029F0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5 000,00 zł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przypadku braku zmiany umowy o podwykonawstwo w zakresie terminu zapłaty</w:t>
      </w:r>
    </w:p>
    <w:p w14:paraId="7EF5B486" w14:textId="77777777" w:rsidR="00AB41EF" w:rsidRPr="00AB41EF" w:rsidRDefault="00AB41EF" w:rsidP="00AB41EF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Maksymalna wysokość naliczonych kar nie może przekroczyć 20% kwoty brutto umowy.</w:t>
      </w:r>
    </w:p>
    <w:p w14:paraId="331B7ECD" w14:textId="77777777" w:rsidR="00AB41EF" w:rsidRPr="00AB41EF" w:rsidRDefault="00AB41EF" w:rsidP="00AB41E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Ustanowione w ust. 1 odszkodowanie w formie kar pieniężnych oraz uregulowanie tych odszkodowań za niedopełnienie postanowień umowy nie zwalnia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Wykonawcy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wykonania zobowiązań wynikających z umowy.</w:t>
      </w:r>
    </w:p>
    <w:p w14:paraId="40DC5DB5" w14:textId="77777777" w:rsidR="00AB41EF" w:rsidRPr="00AB41EF" w:rsidRDefault="00AB41EF" w:rsidP="00AB41E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odstąpienia Zamawiającego od umowy z przyczyn, za które ponosi odpowiedzialność Wykonawca, Wykonawca zapłaci karę umowną w wysokości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10%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wartości brutto nie zrealizowanej części przedmiotu umowy.</w:t>
      </w:r>
    </w:p>
    <w:p w14:paraId="6103BD6C" w14:textId="77777777" w:rsidR="00AB41EF" w:rsidRPr="00AB41EF" w:rsidRDefault="00AB41EF" w:rsidP="00AB41E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Kary pieniężne zostaną potrącone z dowolnej faktury wystawionej przez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Wykonawcę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na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Zamawiającego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lub z zabezpieczenia należytego wykonania umowy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786BBD0" w14:textId="77777777" w:rsidR="00AB41EF" w:rsidRPr="00AB41EF" w:rsidRDefault="00AB41EF" w:rsidP="00AB41E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53181301"/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braku przedłożenia przez Wykonawcę kopii aktualnej i opłaconej Polisy ubezpieczenia OC w terminie do 14 dni od dnia podpisania umowy Zamawiający będzie uprawniony do odstąpienia od umowy z przyczyn leżących po stronie Wykonawcy.</w:t>
      </w:r>
    </w:p>
    <w:bookmarkEnd w:id="1"/>
    <w:p w14:paraId="36E003C3" w14:textId="77777777" w:rsidR="00AB41EF" w:rsidRPr="00AB41EF" w:rsidRDefault="00AB41EF" w:rsidP="00AB41E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Zamawiający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ma prawo dochodzić odszkodowania uzupełniającego, jeżeli szkoda przewyższy wysokość kar umownych. </w:t>
      </w:r>
    </w:p>
    <w:p w14:paraId="4AFD2A94" w14:textId="77777777" w:rsidR="00AB41EF" w:rsidRPr="00AB41EF" w:rsidRDefault="00AB41EF" w:rsidP="00AB41E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ponosi wyłączną odpowiedzialność za wszelkie szkody będące następstwem nienależytego wykonania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Zamówienia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 zobowiązuje się pokryć je w pełnej wysokości.</w:t>
      </w:r>
    </w:p>
    <w:p w14:paraId="6D574854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7EB32E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FACBE82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§10</w:t>
      </w:r>
    </w:p>
    <w:p w14:paraId="6115500D" w14:textId="77777777" w:rsidR="00AB41EF" w:rsidRPr="00AB41EF" w:rsidRDefault="00AB41EF" w:rsidP="00AB41E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455 ust 1 pkt.1 ustawy </w:t>
      </w:r>
      <w:proofErr w:type="spellStart"/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Zamawiający dopuszcza możliwość wprowadzenia zmian w umowie, na mocy porozumienia stron w następujących przypadkach i na następujących warunkach:</w:t>
      </w:r>
    </w:p>
    <w:p w14:paraId="09ACDFDD" w14:textId="77777777" w:rsidR="00AB41EF" w:rsidRPr="00AB41EF" w:rsidRDefault="00AB41EF" w:rsidP="00AB41EF">
      <w:pPr>
        <w:numPr>
          <w:ilvl w:val="1"/>
          <w:numId w:val="40"/>
        </w:numPr>
        <w:spacing w:after="0" w:line="240" w:lineRule="auto"/>
        <w:ind w:hanging="115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Zmiana terminu realizacji przedmiotu umowy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 gdy nastąpią:</w:t>
      </w:r>
    </w:p>
    <w:p w14:paraId="4814CC4B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- warunki  atmosferyczne, uniemożliwiające  prowadzenie robót budowlanych w tym przeprowadzanie prób i sprawdzeń, dokonywanie odbiorów – o czas, w którym z powodu warunków atmosferycznych umowa nie mogła być realizowana;</w:t>
      </w:r>
    </w:p>
    <w:p w14:paraId="60EE3D20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- siła wyższa uniemożliwiająca prowadzenie robót budowlanych w tym przeprowadzanie prób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i sprawdzeń, dokonywanie odbiorów – o czas, w którym z powodu wystąpienia siły wyższej  umowa nie mogła być realizowana; za siłę wyższą uważa się w szczególności klęski żywiołowe, działania wojenne, zamieszki, akty o charakterze terrorystycznym;</w:t>
      </w:r>
    </w:p>
    <w:p w14:paraId="2EABD356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- zmiany spowodowane warunkami geologicznymi, terenowymi, archeologicznymi, wodnymi itp., w szczególności: odmienne od przyjętych w dokumentacji projektowej warunki  terenowe, w szczególności istnienie podziemnych urządzeń, instalacji lub obiektów infrastrukturalnych –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o czas niezbędny do wykonania umowy w sposób należyty</w:t>
      </w:r>
    </w:p>
    <w:p w14:paraId="10D75480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- zmiany będące następstwem okoliczności leżących po stronie Zamawiającego,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w szczególności: wstrzymanie realizacji umowy przez Zamawiającego, konieczność usunięcia błędów lub wprowadzenia zmian w dokumentacji projektowej lub dokumentacji technicznej urządzeń – o czas niezbędny do wykonania umowy w sposób należyty</w:t>
      </w:r>
    </w:p>
    <w:p w14:paraId="2FD16634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– w tym grup społecznych lub zawodowych nie artykułowanych lub nie możliwych do jednoznacznego określenia w chwili zawierania umowy – o czas niezbędny do wykonania umowy w sposób należyty;</w:t>
      </w:r>
    </w:p>
    <w:p w14:paraId="0F4A991C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- inne przyczyny zewnętrzne niezależne od Zamawiającego oraz Wykonawcy, skutkujące niemożliwością prowadzenia działań w celu wykonania umowy o czas niezbędny do wykonania umowy w sposób należyty;</w:t>
      </w:r>
    </w:p>
    <w:p w14:paraId="3BE06DD6" w14:textId="77777777" w:rsidR="00AB41EF" w:rsidRPr="00AB41EF" w:rsidRDefault="00AB41EF" w:rsidP="00AB41EF">
      <w:pPr>
        <w:numPr>
          <w:ilvl w:val="1"/>
          <w:numId w:val="40"/>
        </w:numPr>
        <w:spacing w:after="0" w:line="240" w:lineRule="auto"/>
        <w:ind w:hanging="115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Zmiany osobowe</w:t>
      </w:r>
    </w:p>
    <w:p w14:paraId="2BE27A18" w14:textId="77777777" w:rsidR="00AB41EF" w:rsidRPr="00AB41EF" w:rsidRDefault="00AB41EF" w:rsidP="00AB41EF">
      <w:pPr>
        <w:spacing w:after="0" w:line="240" w:lineRule="auto"/>
        <w:ind w:left="62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- zmiana osób, realizujących przedmiot umowy na inne legitymujące się co najmniej równoważnymi uprawnieniami, o których mowa w ustawie Prawo budowlane, Prawo geologiczne i górnicze lub w innych ustawach;</w:t>
      </w:r>
    </w:p>
    <w:p w14:paraId="2A72ABE8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- zmiana osób przy pomocy których Wykonawca realizuje przedmiot umowy,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a od których wymagano określonego doświadczenia lub wykształcenia na inne legitymujące się doświadczeniem lub wykształceniem spełniającym wymóg SWZ.</w:t>
      </w:r>
    </w:p>
    <w:p w14:paraId="0C39BE2C" w14:textId="77777777" w:rsidR="00AB41EF" w:rsidRPr="00AB41EF" w:rsidRDefault="00AB41EF" w:rsidP="00AB41EF">
      <w:pPr>
        <w:numPr>
          <w:ilvl w:val="1"/>
          <w:numId w:val="40"/>
        </w:numPr>
        <w:spacing w:after="0" w:line="240" w:lineRule="auto"/>
        <w:ind w:hanging="115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Zmiany organizacji spełniania świadczenia w zakresie:</w:t>
      </w:r>
    </w:p>
    <w:p w14:paraId="1E415E20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- zmiana szczegółowego harmonogramu wykonywania przedmiotu umowy;</w:t>
      </w:r>
    </w:p>
    <w:p w14:paraId="4CC4B7AF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- zmiana zasad dokonywania odbiorów świadczonych robót budowlanych.</w:t>
      </w:r>
    </w:p>
    <w:p w14:paraId="31C7880C" w14:textId="77777777" w:rsidR="00AB41EF" w:rsidRPr="00AB41EF" w:rsidRDefault="00AB41EF" w:rsidP="00AB41EF">
      <w:pPr>
        <w:numPr>
          <w:ilvl w:val="1"/>
          <w:numId w:val="40"/>
        </w:numPr>
        <w:spacing w:after="0" w:line="240" w:lineRule="auto"/>
        <w:ind w:hanging="115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Płatności</w:t>
      </w:r>
    </w:p>
    <w:p w14:paraId="4EBAF52C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lastRenderedPageBreak/>
        <w:t>- zmiany terminów płatności wynikające z wszelkich zmian wprowadzanych do umowy.</w:t>
      </w:r>
    </w:p>
    <w:p w14:paraId="755C7764" w14:textId="77777777" w:rsidR="00AB41EF" w:rsidRPr="00AB41EF" w:rsidRDefault="00AB41EF" w:rsidP="00AB41EF">
      <w:pPr>
        <w:numPr>
          <w:ilvl w:val="1"/>
          <w:numId w:val="40"/>
        </w:numPr>
        <w:spacing w:after="0" w:line="240" w:lineRule="auto"/>
        <w:ind w:hanging="115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Zmiana wysokości wynagrodzenia</w:t>
      </w:r>
    </w:p>
    <w:p w14:paraId="775D326F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- zmiana stawki podatku od towarów i usług;</w:t>
      </w:r>
    </w:p>
    <w:p w14:paraId="4D64B6F2" w14:textId="77777777" w:rsidR="00AB41EF" w:rsidRPr="00AB41EF" w:rsidRDefault="00AB41EF" w:rsidP="00AB41EF">
      <w:pPr>
        <w:numPr>
          <w:ilvl w:val="1"/>
          <w:numId w:val="40"/>
        </w:numPr>
        <w:spacing w:after="0" w:line="240" w:lineRule="auto"/>
        <w:ind w:hanging="115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Pozostałe okoliczności powodujące możliwość zmiany umowy:</w:t>
      </w:r>
    </w:p>
    <w:p w14:paraId="2BCB4E0A" w14:textId="77777777" w:rsidR="00AB41EF" w:rsidRPr="00AB41EF" w:rsidRDefault="00AB41EF" w:rsidP="00AB41EF">
      <w:pPr>
        <w:spacing w:after="0" w:line="240" w:lineRule="auto"/>
        <w:ind w:left="624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- zmiana sposobu rozliczania umowy lub dokonywania płatności na rzecz Wykonawcy na skutek zmian zawartej przez Zamawiającego umowy o dofinansowanie projektu lub wytycznych dotyczących realizacji projektu;</w:t>
      </w:r>
    </w:p>
    <w:p w14:paraId="317D8D3B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- 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świadczeniami; minimalne wynagrodzenie Wykonawcy z tytułu wykonania umowy nie będzie niższe niż </w:t>
      </w:r>
      <w:r w:rsidRPr="00AB41E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10%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wynagrodzenia umownego  niezależnie od zakresu ograniczenia wykonania zamówienia przez Zamawiającego.</w:t>
      </w:r>
    </w:p>
    <w:p w14:paraId="389FE1BB" w14:textId="77777777" w:rsidR="00AB41EF" w:rsidRPr="00AB41EF" w:rsidRDefault="00AB41EF" w:rsidP="00AB41EF">
      <w:pPr>
        <w:spacing w:after="0" w:line="240" w:lineRule="auto"/>
        <w:ind w:left="62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- kolizja z planowanymi lub równolegle prowadzonymi przez inne podmioty inwestycjami.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W takim przypadku zmiany w umowie zostaną ograniczone do zmian koniecznych powodujących uniknięcie kolizji;</w:t>
      </w:r>
    </w:p>
    <w:p w14:paraId="68A39FD8" w14:textId="77777777" w:rsidR="00AB41EF" w:rsidRPr="00AB41EF" w:rsidRDefault="00AB41EF" w:rsidP="00AB41EF">
      <w:pPr>
        <w:spacing w:after="0" w:line="240" w:lineRule="auto"/>
        <w:ind w:left="624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- wydłużenie okresu gwarancji lub rękojmi, z powodu zmian wprowadzonych do umowy </w:t>
      </w: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(np. termin realizacji umowy).</w:t>
      </w:r>
    </w:p>
    <w:p w14:paraId="6838044C" w14:textId="77777777" w:rsidR="00AB41EF" w:rsidRPr="00AB41EF" w:rsidRDefault="00AB41EF" w:rsidP="00AB41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2. Wszystkie powyższe postanowienia stanowią katalog zmian, na które Zamawiający może wyrazić zgodę. Nie stanowią jednocześnie zobowiązania do wyrażenia takiej zgody zarówno przez Zamawiającego jak i przez Wykonawcę.</w:t>
      </w:r>
    </w:p>
    <w:p w14:paraId="4809C7DA" w14:textId="77777777" w:rsidR="00AB41EF" w:rsidRPr="00AB41EF" w:rsidRDefault="00AB41EF" w:rsidP="00AB41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3.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Wszelkie zmiany i uzupełnienia treści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Umowy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mogą być dokonywane wyłącznie w formie aneksu podpisanego przez </w:t>
      </w:r>
      <w:r w:rsidRPr="00AB41E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Strony</w:t>
      </w:r>
    </w:p>
    <w:p w14:paraId="3A44D3C8" w14:textId="77777777" w:rsidR="00AB41EF" w:rsidRPr="00AB41EF" w:rsidRDefault="00AB41EF" w:rsidP="00AB41EF">
      <w:pPr>
        <w:spacing w:after="0" w:line="240" w:lineRule="auto"/>
        <w:ind w:left="720" w:right="-108" w:hanging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Za zmiany nieistotne uważa się:</w:t>
      </w:r>
    </w:p>
    <w:p w14:paraId="7D7D7479" w14:textId="77777777" w:rsidR="00AB41EF" w:rsidRPr="00AB41EF" w:rsidRDefault="00AB41EF" w:rsidP="00AB41EF">
      <w:pPr>
        <w:numPr>
          <w:ilvl w:val="0"/>
          <w:numId w:val="37"/>
        </w:numPr>
        <w:spacing w:after="0" w:line="240" w:lineRule="auto"/>
        <w:ind w:left="567" w:right="-108" w:hanging="21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zmiana danych związanych z obsługą administracyjno-organizacyjną umowy (np. zmiana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nr rachunku bankowego),</w:t>
      </w:r>
    </w:p>
    <w:p w14:paraId="50EA3779" w14:textId="77777777" w:rsidR="00AB41EF" w:rsidRPr="00AB41EF" w:rsidRDefault="00AB41EF" w:rsidP="00AB41EF">
      <w:pPr>
        <w:numPr>
          <w:ilvl w:val="0"/>
          <w:numId w:val="37"/>
        </w:numPr>
        <w:spacing w:after="0" w:line="240" w:lineRule="auto"/>
        <w:ind w:left="567" w:right="-108" w:hanging="21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zmiany danych teleadresowych, zmiany osób wskazanych do kontaktów między Stronami,</w:t>
      </w:r>
    </w:p>
    <w:p w14:paraId="445EFDFD" w14:textId="77777777" w:rsidR="00AB41EF" w:rsidRPr="00AB41EF" w:rsidRDefault="00AB41EF" w:rsidP="00AB41E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B42B55F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§11</w:t>
      </w:r>
    </w:p>
    <w:p w14:paraId="1934A48D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Zasady wprowadzania w umowie na roboty budowlane zmian wysokości wynagrodzenia należnego wykonawcy</w:t>
      </w:r>
      <w:r w:rsidRPr="00AB41E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 przypadku zmiany ceny materiałów lub kosztów związanych z realizacją zamówienia określa załącznik nr 2 do umowy stanowiący integralną część umowy.</w:t>
      </w:r>
    </w:p>
    <w:p w14:paraId="1399810E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2F8A2AC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§12</w:t>
      </w:r>
    </w:p>
    <w:p w14:paraId="178556E3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Bez pisemnej zgody Zamawiającego Wykonawca nie ma prawa przelewu wierzytelności wynikających z tej umowy na osobę trzecią.</w:t>
      </w:r>
    </w:p>
    <w:p w14:paraId="7162F0FF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C44FC2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§13</w:t>
      </w:r>
    </w:p>
    <w:p w14:paraId="3534BFB0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sprawach nieuregulowanych postanowieniami niniejszej umowy mają zastosowanie przepisy Kodeksu cywilnego, jeżeli przepisy ustawy Prawo zamówień publicznych nie stanowią inaczej.</w:t>
      </w:r>
    </w:p>
    <w:p w14:paraId="43AA804E" w14:textId="77777777" w:rsidR="00AB41EF" w:rsidRPr="00AB41EF" w:rsidRDefault="00AB41EF" w:rsidP="00AB41E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09011B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§14</w:t>
      </w:r>
    </w:p>
    <w:p w14:paraId="177C61AC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Integralnymi składnikami niniejszej umowy, których postanowienia wiążą strony jako jej część,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są następujące dokumenty:</w:t>
      </w:r>
    </w:p>
    <w:p w14:paraId="19BBB683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1558DD0" w14:textId="77777777" w:rsidR="00AB41EF" w:rsidRPr="00AB41EF" w:rsidRDefault="00AB41EF" w:rsidP="00AB41EF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Oferta Wykonawcy.</w:t>
      </w:r>
    </w:p>
    <w:p w14:paraId="5A2E56AD" w14:textId="77777777" w:rsidR="00AB41EF" w:rsidRPr="00AB41EF" w:rsidRDefault="00AB41EF" w:rsidP="00AB41EF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Waloryzacja wynagrodzenia Wykonawcy - zasady</w:t>
      </w:r>
    </w:p>
    <w:p w14:paraId="3EC01D30" w14:textId="77777777" w:rsidR="00AB41EF" w:rsidRPr="00AB41EF" w:rsidRDefault="00AB41EF" w:rsidP="00AB41EF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Warunki ogólne dla umów na wykonanie robót budowlanych – Część V SWZ,</w:t>
      </w:r>
    </w:p>
    <w:p w14:paraId="6B2C9B51" w14:textId="77777777" w:rsidR="00AB41EF" w:rsidRPr="00AB41EF" w:rsidRDefault="00AB41EF" w:rsidP="00AB41EF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Dokumentacja Przetargowa - Część III SWZ,</w:t>
      </w:r>
    </w:p>
    <w:p w14:paraId="294F6D4F" w14:textId="77777777" w:rsidR="00AB41EF" w:rsidRPr="00AB41EF" w:rsidRDefault="00AB41EF" w:rsidP="00AB41EF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Przedmiar robót – Część IV SWZ,</w:t>
      </w:r>
    </w:p>
    <w:p w14:paraId="67214557" w14:textId="77777777" w:rsidR="00AB41EF" w:rsidRPr="00AB41EF" w:rsidRDefault="00AB41EF" w:rsidP="00AB41EF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Zabezpieczenie należytego wykonania umowy.</w:t>
      </w:r>
    </w:p>
    <w:p w14:paraId="026E0C0D" w14:textId="77777777" w:rsidR="00AB41EF" w:rsidRPr="00AB41EF" w:rsidRDefault="00AB41EF" w:rsidP="00AB41E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2BA4B4" w14:textId="77777777" w:rsid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D10259" w14:textId="0C7B45A6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§15</w:t>
      </w:r>
    </w:p>
    <w:p w14:paraId="3753EFF2" w14:textId="77777777" w:rsidR="00AB41EF" w:rsidRPr="00AB41EF" w:rsidRDefault="00AB41EF" w:rsidP="00AB41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razie powstania sporu związanego z wykonaniem umowy,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Wykonawca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zobowiązany jest wyczerpać drogę postępowania reklamacyjnego, kierując swoje roszczenia do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Zamawiającego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A28D8B4" w14:textId="77777777" w:rsidR="00AB41EF" w:rsidRPr="00AB41EF" w:rsidRDefault="00AB41EF" w:rsidP="00AB41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Zamawiający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zobowiązany jest do pisemnego ustosunkowania się do roszczeń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Wykonawcy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ciągu 21 dni od chwili zgłoszenia roszczeń.</w:t>
      </w:r>
    </w:p>
    <w:p w14:paraId="7C0E374C" w14:textId="77777777" w:rsidR="00AB41EF" w:rsidRPr="00AB41EF" w:rsidRDefault="00AB41EF" w:rsidP="00AB41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Jeżeli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Zamawiający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odmówi uznania roszczenia w terminie, o którym mowa w ust. 2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Wykonawca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może zwrócić się do właściwego sądu. </w:t>
      </w:r>
    </w:p>
    <w:p w14:paraId="486C4A82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732647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§16</w:t>
      </w:r>
    </w:p>
    <w:p w14:paraId="459075D1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Sprawy sporne będą rozstrzygane przez sąd właściwy dla siedziby </w:t>
      </w: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Zamawiającego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204AEDD" w14:textId="77777777" w:rsidR="00AB41EF" w:rsidRPr="00AB41EF" w:rsidRDefault="00AB41EF" w:rsidP="00AB41E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B52942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FC7BB3" w14:textId="77777777" w:rsidR="00AB41EF" w:rsidRPr="00AB41EF" w:rsidRDefault="00AB41EF" w:rsidP="00AB41EF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§17</w:t>
      </w:r>
    </w:p>
    <w:p w14:paraId="0922811C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Umowę sporządzono w 2 jednobrzmiących egzemplarzach, po 1 egzemplarzu dla każdej </w:t>
      </w: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ze stron.</w:t>
      </w:r>
    </w:p>
    <w:p w14:paraId="0BBFC50D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F727D6" w14:textId="77777777" w:rsidR="00AB41EF" w:rsidRPr="00AB41EF" w:rsidRDefault="00AB41EF" w:rsidP="00AB41EF">
      <w:pPr>
        <w:keepNext/>
        <w:spacing w:after="0" w:line="240" w:lineRule="auto"/>
        <w:ind w:left="720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ZAMAWIAJĄCY:                                                                            WYKONAWCA: </w:t>
      </w:r>
    </w:p>
    <w:p w14:paraId="62C02BB6" w14:textId="77777777" w:rsidR="00AB41EF" w:rsidRPr="00AB41EF" w:rsidRDefault="00AB41EF" w:rsidP="00AB41E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159BF56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0BB22C18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67E7E080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1D6CB6FE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30C60090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0BE02589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4C951171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3C65133A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5C1586FD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30B120CD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512E3A07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23C59523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3DD86BBF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49109CE2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71898F33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65D13B79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003F665C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7BA1D2DB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7E350D72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60370351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0E7A625F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47EF7737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20E5C20F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5E2BC399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06A55C9F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535A2603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45AC6565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727D621E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1B7115F3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7C880207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33078271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7AC6540A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13B95DE9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4561094E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6BF29BA5" w14:textId="77777777" w:rsid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57753E73" w14:textId="77777777" w:rsidR="00AB41EF" w:rsidRPr="00AB41EF" w:rsidRDefault="00AB41EF" w:rsidP="00AB41EF">
      <w:pPr>
        <w:spacing w:after="0" w:line="240" w:lineRule="auto"/>
        <w:ind w:left="420" w:hanging="278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he-IL"/>
          <w14:ligatures w14:val="none"/>
        </w:rPr>
      </w:pPr>
    </w:p>
    <w:p w14:paraId="6B0DEE07" w14:textId="77777777" w:rsidR="00AB41EF" w:rsidRPr="00AB41EF" w:rsidRDefault="00AB41EF" w:rsidP="00AB41EF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2</w:t>
      </w:r>
    </w:p>
    <w:p w14:paraId="10716DB2" w14:textId="77777777" w:rsidR="00AB41EF" w:rsidRPr="00AB41EF" w:rsidRDefault="00AB41EF" w:rsidP="00AB41EF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Waloryzacja</w:t>
      </w:r>
    </w:p>
    <w:p w14:paraId="6A89FAF0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Waloryzacja będzie się odbywać w oparciu o wskaźniki cen wyrobów publikowane przez prezesa Głównego Urzędu Statystycznego, zwanego dalej Prezesem GUS w Dziedzinowej Bazie Wiedzy. </w:t>
      </w:r>
    </w:p>
    <w:p w14:paraId="4A6CA8A5" w14:textId="77777777" w:rsidR="00AB41EF" w:rsidRPr="00AB41EF" w:rsidRDefault="00AB41EF" w:rsidP="00AB41EF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Wskaźnik P – symbol 19.2 według PKWIU Brykiety , brykiet ki i podobne paliwa stałe z węgla 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br/>
        <w:t>i torfu oraz produkty rafinacji ropy naftowej (jako paliwo),</w:t>
      </w:r>
    </w:p>
    <w:p w14:paraId="458EAB84" w14:textId="77777777" w:rsidR="00AB41EF" w:rsidRPr="00AB41EF" w:rsidRDefault="00AB41EF" w:rsidP="00AB41EF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Wskaźnik C – symbol 23.5 według PKWIU Cement, wapno, gips (jako cement), </w:t>
      </w:r>
    </w:p>
    <w:p w14:paraId="0D56BE2C" w14:textId="77777777" w:rsidR="00AB41EF" w:rsidRPr="00AB41EF" w:rsidRDefault="00AB41EF" w:rsidP="00AB41EF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Wskaźnik A – symbol 08.9 według PKWIU Produkty górnictwa i wydobywania, gdzie indziej niesklasyfikowanych (jako asfalt), </w:t>
      </w:r>
    </w:p>
    <w:p w14:paraId="53CA61F2" w14:textId="77777777" w:rsidR="00AB41EF" w:rsidRPr="00AB41EF" w:rsidRDefault="00AB41EF" w:rsidP="00AB41EF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Wskaźnik S – symbol 24.1 według PKWIU Żeliwo, stal i żelazostopu (jako stal)</w:t>
      </w:r>
    </w:p>
    <w:p w14:paraId="161C5117" w14:textId="77777777" w:rsidR="00AB41EF" w:rsidRPr="00AB41EF" w:rsidRDefault="00AB41EF" w:rsidP="00AB41EF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Wskaźnik K – symbol 08.1 według PKWIU Kamienia, piasku i gliny (jako kruszywo),</w:t>
      </w:r>
    </w:p>
    <w:p w14:paraId="575FA078" w14:textId="77777777" w:rsidR="00AB41EF" w:rsidRPr="00AB41EF" w:rsidRDefault="00AB41EF" w:rsidP="00AB41EF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Wskaźnik CPI – Cen towarów i usług konsumpcyjnych (jako CPI),</w:t>
      </w:r>
    </w:p>
    <w:p w14:paraId="0A9BEF84" w14:textId="77777777" w:rsidR="00AB41EF" w:rsidRPr="00AB41EF" w:rsidRDefault="00AB41EF" w:rsidP="00AB41EF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Wskaźnik R 0 symbol 42 zgodnie z klasyfikacją PKD przeciętne wynagrodzenie miesięczne brutto w sektorze przedsiębiorstw – budowa obiektów inżynierii lądowej i wodnej (jako robocizna),</w:t>
      </w:r>
    </w:p>
    <w:p w14:paraId="1B405F37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9186AB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W przypadku, gdyby te wskaźniki przestały być dostępne, zastosowanie znajdą inne, najbardziej zbliżone, wskaźniki publikowane przez Prezesa GUS.</w:t>
      </w:r>
    </w:p>
    <w:p w14:paraId="5CE7FEC0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Z powodu braku aktualnych wskaźników (publikacja wskaźników w biuletynach GUS odbywa się 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z opóźnieniem) waloryzacja z okresu rozliczeniowego zostanie wyliczona przy użyciu ostatnich opublikowanych wskaźników GUS za okres jednego miesiąca. W sytuacji gdy protokół odbioru częściowego będzie dotyczył okresu rozliczeniowego w skład którego będą wchodziły dwa lub więcej miesięcy, należy przyjmować wskaźniki GUS dla miesiąca będącego ostatnim w danym okresie rozliczeniowym. </w:t>
      </w:r>
    </w:p>
    <w:p w14:paraId="4B24E12B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Kwoty płatne Wykonawcy będą waloryzowane począwszy od 7 miesiąca od dnia podpisania umowy. Kwoty płatne Wykonawcy będą waloryzowane do momentu, 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w którym łączna wartość korekt dla oddania wzrostu lub spadku cen, wynikających z niniejszych postanowień  osiągnie limit +/- 5% wartości robót w zawartej umowie o wykonanie robót budowlanych . </w:t>
      </w:r>
    </w:p>
    <w:p w14:paraId="60DF0B28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Kwoty płatne Wykonawcy podlegać będą waloryzacji o Współczynnik zmiany cen (W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R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) wyliczony w oparciu o  kalkulator waloryzacji drogowych kontraktów infrastrukturalnych dostępny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w Dziedzinowej Bazie Wiedzy pod adresem : </w:t>
      </w:r>
      <w:r w:rsidRPr="00AB41EF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https://dbw.stat.gov.pl/katalog/waloryzacja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według wzoru:</w:t>
      </w:r>
    </w:p>
    <w:p w14:paraId="67BBE3E2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E223396" w14:textId="46BC88D6" w:rsidR="00AB41EF" w:rsidRPr="00AB41EF" w:rsidRDefault="00AB41EF" w:rsidP="00AB41EF">
      <w:pPr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lang w:val="en-US" w:eastAsia="pl-PL"/>
          <w14:ligatures w14:val="none"/>
        </w:rPr>
      </w:pPr>
      <w:proofErr w:type="spellStart"/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t>W</w:t>
      </w:r>
      <w:r w:rsidRPr="00AB41EF">
        <w:rPr>
          <w:rFonts w:ascii="Arial" w:eastAsia="Times New Roman" w:hAnsi="Arial" w:cs="Arial"/>
          <w:kern w:val="0"/>
          <w:vertAlign w:val="subscript"/>
          <w:lang w:val="en-US" w:eastAsia="pl-PL"/>
          <w14:ligatures w14:val="none"/>
        </w:rPr>
        <w:t>n</w:t>
      </w:r>
      <w:proofErr w:type="spellEnd"/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t>= a x 100 + b x</w: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begin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QUOTE </w:instrText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714A733E" wp14:editId="0A8FB918">
            <wp:extent cx="276225" cy="257175"/>
            <wp:effectExtent l="0" t="0" r="9525" b="9525"/>
            <wp:docPr id="697578456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</w:instrTex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separate"/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50341732" wp14:editId="06EDBBB2">
            <wp:extent cx="276225" cy="257175"/>
            <wp:effectExtent l="0" t="0" r="9525" b="9525"/>
            <wp:docPr id="408552872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end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 + c x </w: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begin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QUOTE </w:instrText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796AB4CC" wp14:editId="39A49EA3">
            <wp:extent cx="142875" cy="257175"/>
            <wp:effectExtent l="0" t="0" r="9525" b="9525"/>
            <wp:docPr id="3944343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</w:instrTex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separate"/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0DA6FBEF" wp14:editId="35889662">
            <wp:extent cx="142875" cy="257175"/>
            <wp:effectExtent l="0" t="0" r="9525" b="9525"/>
            <wp:docPr id="1939652797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end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 + d x </w: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begin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QUOTE </w:instrText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5A1BC32F" wp14:editId="7EC76108">
            <wp:extent cx="142875" cy="257175"/>
            <wp:effectExtent l="0" t="0" r="9525" b="9525"/>
            <wp:docPr id="1951132791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</w:instrTex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separate"/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761BC739" wp14:editId="47364011">
            <wp:extent cx="142875" cy="257175"/>
            <wp:effectExtent l="0" t="0" r="9525" b="9525"/>
            <wp:docPr id="2054516959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end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 + e x </w: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begin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QUOTE </w:instrText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22B6DE27" wp14:editId="319C3D7F">
            <wp:extent cx="133350" cy="257175"/>
            <wp:effectExtent l="0" t="0" r="0" b="9525"/>
            <wp:docPr id="2111366791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</w:instrTex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separate"/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5C754F2A" wp14:editId="7BAF13E7">
            <wp:extent cx="133350" cy="257175"/>
            <wp:effectExtent l="0" t="0" r="0" b="9525"/>
            <wp:docPr id="75470279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end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 + f x </w: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begin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QUOTE </w:instrText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1B6AE5A9" wp14:editId="2FC554ED">
            <wp:extent cx="142875" cy="257175"/>
            <wp:effectExtent l="0" t="0" r="9525" b="9525"/>
            <wp:docPr id="4166430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</w:instrTex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separate"/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6EF95158" wp14:editId="2DD2605C">
            <wp:extent cx="142875" cy="257175"/>
            <wp:effectExtent l="0" t="0" r="9525" b="9525"/>
            <wp:docPr id="493017760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end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 + g x </w: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begin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QUOTE </w:instrText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6DB28BB6" wp14:editId="2608CEEF">
            <wp:extent cx="133350" cy="257175"/>
            <wp:effectExtent l="0" t="0" r="0" b="9525"/>
            <wp:docPr id="97617103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</w:instrTex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separate"/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75A6B0F0" wp14:editId="4BBD7575">
            <wp:extent cx="133350" cy="257175"/>
            <wp:effectExtent l="0" t="0" r="0" b="9525"/>
            <wp:docPr id="12891479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end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t xml:space="preserve"> + h x </w: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begin"/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QUOTE </w:instrText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16DECFB7" wp14:editId="43319975">
            <wp:extent cx="152400" cy="257175"/>
            <wp:effectExtent l="0" t="0" r="0" b="9525"/>
            <wp:docPr id="68788798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instrText xml:space="preserve"> </w:instrText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separate"/>
      </w:r>
      <w:r w:rsidRPr="00AB41EF">
        <w:rPr>
          <w:rFonts w:ascii="Arial" w:eastAsia="Times New Roman" w:hAnsi="Arial" w:cs="Arial"/>
          <w:noProof/>
          <w:kern w:val="0"/>
          <w:position w:val="-12"/>
          <w:lang w:eastAsia="pl-PL"/>
          <w14:ligatures w14:val="none"/>
        </w:rPr>
        <w:drawing>
          <wp:inline distT="0" distB="0" distL="0" distR="0" wp14:anchorId="7CD361F0" wp14:editId="57D4C9BB">
            <wp:extent cx="152400" cy="257175"/>
            <wp:effectExtent l="0" t="0" r="0" b="9525"/>
            <wp:docPr id="38791435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val="en-US" w:eastAsia="pl-PL"/>
          <w14:ligatures w14:val="none"/>
        </w:rPr>
        <w:fldChar w:fldCharType="end"/>
      </w:r>
    </w:p>
    <w:p w14:paraId="7121DD34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gdzie: </w:t>
      </w:r>
    </w:p>
    <w:p w14:paraId="3B2FFA51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“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 – mnożnik korygujący (%) obliczany na podstawie wzoru powyżej do zastosowania w stosunku do wszystkich kwot;</w:t>
      </w:r>
    </w:p>
    <w:p w14:paraId="3AA2DAF4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„a” jest stałym współczynnikiem o wartości: 0,5.</w:t>
      </w:r>
    </w:p>
    <w:p w14:paraId="14B6A134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„b”, „c”, „d”, „e”, „f”, „g”, „h” są wagami stałymi określonymi w tabeli Koszyk waloryzacyjny; 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z zastrzeżeniem sytuacji gdy Zamawiający stanie się dostawcą któregokolwiek z elementów robót ujętych w tabeli Koszyk waloryzacyjny, wówczas waga tego elementu zostanie przyjęta jako „0” w wzorze na 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. W takim przypadku waga CPI zostanie 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powiększona o wartość wagi, która została przyjęta jako „0”, tak aby suma wartości wszystkich wag z Koszyka waloryzacji wynosiła 0,5. </w:t>
      </w:r>
    </w:p>
    <w:p w14:paraId="3D530435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CPI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„R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C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„S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” są narastającymi wskaźnikami cen publikowanymi przez Prezesa GUS w Dziedzinowej Bazie Wiedzy obowiązującymi w danym okresie rozliczeniowym w dniu podpisania protokołu odbioru. </w:t>
      </w:r>
    </w:p>
    <w:p w14:paraId="34D54790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CPI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„P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„R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„C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„K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” są narastającymi wskaźnikami cen opublikowanymi przez prezesa GUS w Dziedzinowej Bazie Wiedzy w dacie złożenia oferty. </w:t>
      </w:r>
    </w:p>
    <w:p w14:paraId="75271EC6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Do wyliczenia wartości waloryzacji zastosowanie będzie miała:</w:t>
      </w:r>
    </w:p>
    <w:p w14:paraId="78D48C5C" w14:textId="77777777" w:rsidR="00AB41EF" w:rsidRPr="00AB41EF" w:rsidRDefault="00AB41EF" w:rsidP="00AB41EF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Tabela Koszyk waloryzacyjny BITUM w przypadku wyboru przez Wykonawcę konstrukcji nawierzchni podatnej dla ciągu głównego</w:t>
      </w:r>
    </w:p>
    <w:p w14:paraId="0D199E23" w14:textId="77777777" w:rsidR="00AB41EF" w:rsidRPr="00AB41EF" w:rsidRDefault="00AB41EF" w:rsidP="00AB41EF">
      <w:pPr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085"/>
        <w:gridCol w:w="3015"/>
      </w:tblGrid>
      <w:tr w:rsidR="00AB41EF" w:rsidRPr="00AB41EF" w14:paraId="2D203A4E" w14:textId="77777777" w:rsidTr="00BC2332">
        <w:trPr>
          <w:trHeight w:val="375"/>
        </w:trPr>
        <w:tc>
          <w:tcPr>
            <w:tcW w:w="8160" w:type="dxa"/>
            <w:gridSpan w:val="3"/>
          </w:tcPr>
          <w:p w14:paraId="2AD449CE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Tabela Koszyk waloryzacyjny BITUM</w:t>
            </w:r>
          </w:p>
        </w:tc>
      </w:tr>
      <w:tr w:rsidR="00AB41EF" w:rsidRPr="00AB41EF" w14:paraId="0A516856" w14:textId="77777777" w:rsidTr="00BC2332">
        <w:trPr>
          <w:trHeight w:val="495"/>
        </w:trPr>
        <w:tc>
          <w:tcPr>
            <w:tcW w:w="3060" w:type="dxa"/>
          </w:tcPr>
          <w:p w14:paraId="48698D57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Elementy robót</w:t>
            </w:r>
          </w:p>
        </w:tc>
        <w:tc>
          <w:tcPr>
            <w:tcW w:w="2085" w:type="dxa"/>
          </w:tcPr>
          <w:p w14:paraId="146015A1" w14:textId="77777777" w:rsidR="00AB41EF" w:rsidRPr="00AB41EF" w:rsidRDefault="00AB41EF" w:rsidP="00AB41E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  SYMBOL     WSKAŹNIKA</w:t>
            </w:r>
          </w:p>
        </w:tc>
        <w:tc>
          <w:tcPr>
            <w:tcW w:w="3015" w:type="dxa"/>
          </w:tcPr>
          <w:p w14:paraId="452A7EDB" w14:textId="77777777" w:rsidR="00AB41EF" w:rsidRPr="00AB41EF" w:rsidRDefault="00AB41EF" w:rsidP="00AB41EF">
            <w:pPr>
              <w:spacing w:after="0" w:line="240" w:lineRule="auto"/>
              <w:ind w:left="36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             Waga</w:t>
            </w:r>
          </w:p>
        </w:tc>
      </w:tr>
      <w:tr w:rsidR="00AB41EF" w:rsidRPr="00AB41EF" w14:paraId="1F2C2153" w14:textId="77777777" w:rsidTr="00BC2332">
        <w:trPr>
          <w:trHeight w:val="525"/>
        </w:trPr>
        <w:tc>
          <w:tcPr>
            <w:tcW w:w="3060" w:type="dxa"/>
          </w:tcPr>
          <w:p w14:paraId="701C575F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CPI (b)</w:t>
            </w:r>
          </w:p>
        </w:tc>
        <w:tc>
          <w:tcPr>
            <w:tcW w:w="2085" w:type="dxa"/>
          </w:tcPr>
          <w:p w14:paraId="0A50D731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CPI</w:t>
            </w:r>
          </w:p>
        </w:tc>
        <w:tc>
          <w:tcPr>
            <w:tcW w:w="3015" w:type="dxa"/>
          </w:tcPr>
          <w:p w14:paraId="5A5C3A0E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0,2</w:t>
            </w:r>
          </w:p>
        </w:tc>
      </w:tr>
      <w:tr w:rsidR="00AB41EF" w:rsidRPr="00AB41EF" w14:paraId="657E8809" w14:textId="77777777" w:rsidTr="00BC2332">
        <w:trPr>
          <w:trHeight w:val="540"/>
        </w:trPr>
        <w:tc>
          <w:tcPr>
            <w:tcW w:w="3060" w:type="dxa"/>
          </w:tcPr>
          <w:p w14:paraId="7B0738C0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PALIWO (c)</w:t>
            </w:r>
          </w:p>
        </w:tc>
        <w:tc>
          <w:tcPr>
            <w:tcW w:w="2085" w:type="dxa"/>
          </w:tcPr>
          <w:p w14:paraId="5F192884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3015" w:type="dxa"/>
          </w:tcPr>
          <w:p w14:paraId="63343913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0,06</w:t>
            </w:r>
          </w:p>
        </w:tc>
      </w:tr>
      <w:tr w:rsidR="00AB41EF" w:rsidRPr="00AB41EF" w14:paraId="27CF0ADB" w14:textId="77777777" w:rsidTr="00BC2332">
        <w:trPr>
          <w:trHeight w:val="540"/>
        </w:trPr>
        <w:tc>
          <w:tcPr>
            <w:tcW w:w="3060" w:type="dxa"/>
          </w:tcPr>
          <w:p w14:paraId="42359DF5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ROBOCIZNA (d)</w:t>
            </w:r>
          </w:p>
        </w:tc>
        <w:tc>
          <w:tcPr>
            <w:tcW w:w="2085" w:type="dxa"/>
          </w:tcPr>
          <w:p w14:paraId="1DF98DEF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</w:t>
            </w:r>
          </w:p>
        </w:tc>
        <w:tc>
          <w:tcPr>
            <w:tcW w:w="3015" w:type="dxa"/>
          </w:tcPr>
          <w:p w14:paraId="09C6B9B5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0,05</w:t>
            </w:r>
          </w:p>
        </w:tc>
      </w:tr>
      <w:tr w:rsidR="00AB41EF" w:rsidRPr="00AB41EF" w14:paraId="018735C9" w14:textId="77777777" w:rsidTr="00BC2332">
        <w:trPr>
          <w:trHeight w:val="540"/>
        </w:trPr>
        <w:tc>
          <w:tcPr>
            <w:tcW w:w="3060" w:type="dxa"/>
          </w:tcPr>
          <w:p w14:paraId="4CE02C94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CEMENT (e)</w:t>
            </w:r>
          </w:p>
        </w:tc>
        <w:tc>
          <w:tcPr>
            <w:tcW w:w="2085" w:type="dxa"/>
          </w:tcPr>
          <w:p w14:paraId="4F1B0C5F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</w:t>
            </w:r>
          </w:p>
        </w:tc>
        <w:tc>
          <w:tcPr>
            <w:tcW w:w="3015" w:type="dxa"/>
          </w:tcPr>
          <w:p w14:paraId="5BB673D9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0,04</w:t>
            </w:r>
          </w:p>
        </w:tc>
      </w:tr>
      <w:tr w:rsidR="00AB41EF" w:rsidRPr="00AB41EF" w14:paraId="7E1EF0AA" w14:textId="77777777" w:rsidTr="00BC2332">
        <w:trPr>
          <w:trHeight w:val="540"/>
        </w:trPr>
        <w:tc>
          <w:tcPr>
            <w:tcW w:w="3060" w:type="dxa"/>
          </w:tcPr>
          <w:p w14:paraId="3B270D5A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ASFALT (f)</w:t>
            </w:r>
          </w:p>
        </w:tc>
        <w:tc>
          <w:tcPr>
            <w:tcW w:w="2085" w:type="dxa"/>
          </w:tcPr>
          <w:p w14:paraId="64380B6A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15" w:type="dxa"/>
          </w:tcPr>
          <w:p w14:paraId="551ABF04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0,08</w:t>
            </w:r>
          </w:p>
        </w:tc>
      </w:tr>
      <w:tr w:rsidR="00AB41EF" w:rsidRPr="00AB41EF" w14:paraId="704E6498" w14:textId="77777777" w:rsidTr="00BC2332">
        <w:trPr>
          <w:trHeight w:val="540"/>
        </w:trPr>
        <w:tc>
          <w:tcPr>
            <w:tcW w:w="3060" w:type="dxa"/>
          </w:tcPr>
          <w:p w14:paraId="04039F66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STAL (g)</w:t>
            </w:r>
          </w:p>
        </w:tc>
        <w:tc>
          <w:tcPr>
            <w:tcW w:w="2085" w:type="dxa"/>
          </w:tcPr>
          <w:p w14:paraId="1A06C66D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3015" w:type="dxa"/>
          </w:tcPr>
          <w:p w14:paraId="10F70A2F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0,03</w:t>
            </w:r>
          </w:p>
        </w:tc>
      </w:tr>
      <w:tr w:rsidR="00AB41EF" w:rsidRPr="00AB41EF" w14:paraId="4F374AE3" w14:textId="77777777" w:rsidTr="00BC2332">
        <w:trPr>
          <w:trHeight w:val="540"/>
        </w:trPr>
        <w:tc>
          <w:tcPr>
            <w:tcW w:w="3060" w:type="dxa"/>
          </w:tcPr>
          <w:p w14:paraId="0A760BEA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KRUSZYWO (h)</w:t>
            </w:r>
          </w:p>
        </w:tc>
        <w:tc>
          <w:tcPr>
            <w:tcW w:w="2085" w:type="dxa"/>
          </w:tcPr>
          <w:p w14:paraId="6DB3CAAD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</w:t>
            </w:r>
          </w:p>
        </w:tc>
        <w:tc>
          <w:tcPr>
            <w:tcW w:w="3015" w:type="dxa"/>
          </w:tcPr>
          <w:p w14:paraId="2573314E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0,04</w:t>
            </w:r>
          </w:p>
        </w:tc>
      </w:tr>
      <w:tr w:rsidR="00AB41EF" w:rsidRPr="00AB41EF" w14:paraId="7790B639" w14:textId="77777777" w:rsidTr="00BC2332">
        <w:trPr>
          <w:trHeight w:val="540"/>
        </w:trPr>
        <w:tc>
          <w:tcPr>
            <w:tcW w:w="5145" w:type="dxa"/>
            <w:gridSpan w:val="2"/>
          </w:tcPr>
          <w:p w14:paraId="1740C03B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SUMA</w:t>
            </w:r>
          </w:p>
        </w:tc>
        <w:tc>
          <w:tcPr>
            <w:tcW w:w="3015" w:type="dxa"/>
          </w:tcPr>
          <w:p w14:paraId="2A1B6224" w14:textId="77777777" w:rsidR="00AB41EF" w:rsidRPr="00AB41EF" w:rsidRDefault="00AB41EF" w:rsidP="00AB41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B41E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0,5</w:t>
            </w:r>
          </w:p>
        </w:tc>
      </w:tr>
    </w:tbl>
    <w:p w14:paraId="05AB9CED" w14:textId="77777777" w:rsidR="00AB41EF" w:rsidRPr="00AB41EF" w:rsidRDefault="00AB41EF" w:rsidP="00AB41E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AFD916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Do umów, których przedmiotem są roboty budowlane, zawartych pomiędzy Wykonawcą, 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a Podwykonawcą lub Podwykonawcą a dalszymi Podwykonawcami, zawartymi na okres dłuższy niż 6 miesięcy, liczony wraz z wszystkimi aneksami zawartymi do umowy, odpowiednie zastosowanie będą mieć niniejsze postanowienia. </w:t>
      </w:r>
    </w:p>
    <w:p w14:paraId="2C27E22E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przypadku kontynuowania współpracy pomiędzy Wykonawcą a Podwykonawca lub Podwykonawcą a dalszym Podwykonawcą obowiązek stosowania niniejszych postanowień powstaje z chwila przekroczenia sumy okresu 6 miesięcy łącznie dla wszystkich Umów 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o podwykonawstwo. </w:t>
      </w:r>
    </w:p>
    <w:p w14:paraId="111CD99A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Kwoty płatne Podwykonawcy lub dalszemu Podwykonawcy przez Wykonawcę lub Podwykonawcę będą korygowane dla oddania wzrostów lub spadków cen. </w:t>
      </w:r>
    </w:p>
    <w:p w14:paraId="1AD4A916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Waloryzacja będzie się odbywać w oparciu o wskaźnik dla: Cen towarów  i usług konsumpcyjnych (jako CPI) oraz co najmniej o jeden inny wskaźnik wybrany z tabeli Koszyk waloryzacyjny, publikowany przez Prezesa GUS.</w:t>
      </w:r>
    </w:p>
    <w:p w14:paraId="6B67770C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B4F0131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Zgodnie z poniższym wzorem:</w:t>
      </w:r>
    </w:p>
    <w:p w14:paraId="20ED9C21" w14:textId="772C30CE" w:rsidR="00AB41EF" w:rsidRPr="00AB41EF" w:rsidRDefault="00AB41EF" w:rsidP="00AB41EF">
      <w:pPr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W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= a + b x 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fldChar w:fldCharType="begin"/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QUOTE </w:instrText>
      </w:r>
      <w:r w:rsidRPr="00AB41EF">
        <w:rPr>
          <w:rFonts w:ascii="Arial" w:eastAsia="Times New Roman" w:hAnsi="Arial" w:cs="Arial"/>
          <w:noProof/>
          <w:kern w:val="0"/>
          <w:position w:val="-15"/>
          <w:lang w:eastAsia="pl-PL"/>
          <w14:ligatures w14:val="none"/>
        </w:rPr>
        <w:drawing>
          <wp:inline distT="0" distB="0" distL="0" distR="0" wp14:anchorId="546138CF" wp14:editId="562F7F1C">
            <wp:extent cx="342900" cy="276225"/>
            <wp:effectExtent l="0" t="0" r="0" b="9525"/>
            <wp:docPr id="192310846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</w:instrTex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fldChar w:fldCharType="separate"/>
      </w:r>
      <w:r w:rsidRPr="00AB41EF">
        <w:rPr>
          <w:rFonts w:ascii="Arial" w:eastAsia="Times New Roman" w:hAnsi="Arial" w:cs="Arial"/>
          <w:noProof/>
          <w:kern w:val="0"/>
          <w:position w:val="-15"/>
          <w:lang w:eastAsia="pl-PL"/>
          <w14:ligatures w14:val="none"/>
        </w:rPr>
        <w:drawing>
          <wp:inline distT="0" distB="0" distL="0" distR="0" wp14:anchorId="30CD4A85" wp14:editId="007857CF">
            <wp:extent cx="342900" cy="276225"/>
            <wp:effectExtent l="0" t="0" r="0" b="9525"/>
            <wp:docPr id="116398435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fldChar w:fldCharType="end"/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+ c x 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X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+ … + h x Y</w:t>
      </w:r>
    </w:p>
    <w:p w14:paraId="568B640C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gdzie: </w:t>
      </w:r>
    </w:p>
    <w:p w14:paraId="3C89F3D4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„a” jest stałym współczynnikiem o wartości: 0,5 </w:t>
      </w:r>
    </w:p>
    <w:p w14:paraId="135BF332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„b” waga z przedziału 0,2 –  0,3 </w:t>
      </w:r>
    </w:p>
    <w:p w14:paraId="498D7D36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„c”, …. , „h” wagi wybranych poszczególnych Elementów robót ustalone w taki sposób aby ich suma wynosiła raz z wagami „a” i „b” wynosiła 1 </w:t>
      </w:r>
    </w:p>
    <w:p w14:paraId="5409555C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„X”, … , „Y” minimum jeden z współczynników dla wybranych Elementów robót z Koszyka waloryzacyjnego i każdy odpowiednio wynosi: 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/P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/R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C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/C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/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/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proofErr w:type="spellEnd"/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 xml:space="preserve"> 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lub 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/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</w:p>
    <w:p w14:paraId="051C94F9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CPI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C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np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” są narastającymi wskaźnikami cen publikowanymi przez Prezesa GUS w Dziedzinowej Bazie Wiedzy obowiązującymi w danym okresie rozliczeniowym z Podwykonawcą </w:t>
      </w:r>
    </w:p>
    <w:p w14:paraId="348BD32C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oraz</w:t>
      </w:r>
    </w:p>
    <w:p w14:paraId="73311A18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CPI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„P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„R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„C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</w:t>
      </w:r>
      <w:proofErr w:type="spellStart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proofErr w:type="spellEnd"/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>”, „K</w:t>
      </w:r>
      <w:r w:rsidRPr="00AB41EF">
        <w:rPr>
          <w:rFonts w:ascii="Arial" w:eastAsia="Times New Roman" w:hAnsi="Arial" w:cs="Arial"/>
          <w:kern w:val="0"/>
          <w:vertAlign w:val="subscript"/>
          <w:lang w:eastAsia="pl-PL"/>
          <w14:ligatures w14:val="none"/>
        </w:rPr>
        <w:t>op</w:t>
      </w: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” są narastającymi wskaźnikami cen publikowanymi przez Prezesa GUS w Dziedzinowej Bazie Wiedzy obowiązującymi w dacie zawarcia umowy pomiędzy Wykonawcą a Podwykonawcą lub Podwykonawcą a dalszym Podwykonawcą. </w:t>
      </w:r>
    </w:p>
    <w:p w14:paraId="3DC30620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lang w:eastAsia="pl-PL"/>
          <w14:ligatures w14:val="none"/>
        </w:rPr>
        <w:t xml:space="preserve">Kwoty płatne Podwykonawcy lub dalszemu Podwykonawcy będą waloryzowane począwszy od 7 miesiąca od dnia podpisania umowy o podwykonawstwo. Kwoty płatne Podwykonawcy lub dalszemu Podwykonawcy będą waloryzowane do momentu, w którym łączna wartość korekt dla oddania wzrostu lub spadku cen, wynikających z niniejszych postanowień  osiągnie limit +/- 5% wartości robót w zawartej umowie o podwykonawstwo. </w:t>
      </w:r>
    </w:p>
    <w:p w14:paraId="7DCED9C1" w14:textId="77777777" w:rsidR="00AB41EF" w:rsidRPr="00AB41EF" w:rsidRDefault="00AB41EF" w:rsidP="00AB41EF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B41E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748A14CC" w14:textId="77777777" w:rsidR="00C023C4" w:rsidRPr="00C023C4" w:rsidRDefault="00C023C4" w:rsidP="00C023C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04CC4C7" w14:textId="77777777" w:rsidR="00C023C4" w:rsidRPr="00C023C4" w:rsidRDefault="00C023C4" w:rsidP="00C023C4">
      <w:pPr>
        <w:spacing w:after="0" w:line="240" w:lineRule="auto"/>
        <w:ind w:left="420" w:hanging="278"/>
        <w:jc w:val="both"/>
        <w:rPr>
          <w:rFonts w:ascii="Roboto" w:eastAsia="Cambria" w:hAnsi="Roboto" w:cs="Arial"/>
          <w:lang w:eastAsia="x-none" w:bidi="he-IL"/>
        </w:rPr>
      </w:pPr>
    </w:p>
    <w:p w14:paraId="4C25EB12" w14:textId="77777777" w:rsidR="00C023C4" w:rsidRPr="00C023C4" w:rsidRDefault="00C023C4" w:rsidP="00C023C4">
      <w:pPr>
        <w:spacing w:after="0" w:line="240" w:lineRule="auto"/>
        <w:ind w:left="420" w:hanging="278"/>
        <w:jc w:val="both"/>
        <w:rPr>
          <w:rFonts w:ascii="Roboto" w:eastAsia="Cambria" w:hAnsi="Roboto" w:cs="Arial"/>
          <w:lang w:eastAsia="x-none" w:bidi="he-IL"/>
        </w:rPr>
      </w:pPr>
    </w:p>
    <w:p w14:paraId="65B7F737" w14:textId="77777777" w:rsidR="00C023C4" w:rsidRPr="00C023C4" w:rsidRDefault="00C023C4" w:rsidP="00C023C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D93E57A" w14:textId="77777777" w:rsidR="00C023C4" w:rsidRPr="00C023C4" w:rsidRDefault="00C023C4" w:rsidP="00C023C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DD753C3" w14:textId="77777777" w:rsidR="00C023C4" w:rsidRPr="00C023C4" w:rsidRDefault="00C023C4" w:rsidP="00C023C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BA1EE69" w14:textId="77777777" w:rsidR="004778C7" w:rsidRPr="00C023C4" w:rsidRDefault="004778C7" w:rsidP="00C023C4">
      <w:pPr>
        <w:spacing w:after="0" w:line="240" w:lineRule="auto"/>
        <w:jc w:val="center"/>
        <w:rPr>
          <w:rFonts w:ascii="Roboto" w:hAnsi="Roboto"/>
        </w:rPr>
      </w:pPr>
    </w:p>
    <w:sectPr w:rsidR="004778C7" w:rsidRPr="00C023C4" w:rsidSect="0037644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A40F" w14:textId="77777777" w:rsidR="006F1FE2" w:rsidRDefault="006F1F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7A11260A" w:rsidR="004778C7" w:rsidRDefault="006F1FE2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8719" behindDoc="1" locked="0" layoutInCell="1" allowOverlap="1" wp14:anchorId="7EED545A" wp14:editId="55317111">
              <wp:simplePos x="0" y="0"/>
              <wp:positionH relativeFrom="column">
                <wp:posOffset>-929005</wp:posOffset>
              </wp:positionH>
              <wp:positionV relativeFrom="paragraph">
                <wp:posOffset>-688975</wp:posOffset>
              </wp:positionV>
              <wp:extent cx="7543165" cy="1412875"/>
              <wp:effectExtent l="0" t="0" r="635" b="0"/>
              <wp:wrapNone/>
              <wp:docPr id="554966501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165" cy="1412875"/>
                        <a:chOff x="0" y="0"/>
                        <a:chExt cx="7543165" cy="1412875"/>
                      </a:xfrm>
                    </wpg:grpSpPr>
                    <pic:pic xmlns:pic="http://schemas.openxmlformats.org/drawingml/2006/picture">
                      <pic:nvPicPr>
                        <pic:cNvPr id="1102237169" name="Obraz 4" descr="Obraz zawierający tekst, zrzut ekranu, Czcionka, wizytówka&#10;&#10;Zawartość wygenerowana przez sztuczną inteligencję może być niepoprawna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0758"/>
                        <a:stretch/>
                      </pic:blipFill>
                      <pic:spPr bwMode="auto">
                        <a:xfrm>
                          <a:off x="0" y="428625"/>
                          <a:ext cx="753364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74962746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525" y="0"/>
                          <a:ext cx="753364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3B198" w14:textId="77777777" w:rsidR="00B84965" w:rsidRPr="00EF2793" w:rsidRDefault="00B84965" w:rsidP="00B84965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EF2793">
                              <w:rPr>
                                <w:rFonts w:ascii="Roboto" w:hAnsi="Roboto"/>
                                <w:sz w:val="24"/>
                                <w:szCs w:val="24"/>
                                <w:vertAlign w:val="subscript"/>
                              </w:rPr>
                              <w:t xml:space="preserve">Mazowiecki Zarząd Dróg Wojewódzkich w Warszawie | ul. Kolejowa 5/7, 01-217 Warszawa </w:t>
                            </w:r>
                          </w:p>
                          <w:p w14:paraId="6140E1C5" w14:textId="77777777" w:rsidR="00B84965" w:rsidRPr="00EF2793" w:rsidRDefault="00B84965" w:rsidP="00B84965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EF2793">
                              <w:rPr>
                                <w:rFonts w:ascii="Roboto" w:hAnsi="Roboto"/>
                                <w:sz w:val="24"/>
                                <w:szCs w:val="24"/>
                                <w:vertAlign w:val="subscript"/>
                              </w:rPr>
                              <w:t>tel. (22) 244 90 00 do 12 | dyrekcja@mzdw.pl  |  www.mzdw.pl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ED545A" id="Grupa 22" o:spid="_x0000_s1026" style="position:absolute;margin-left:-73.15pt;margin-top:-54.25pt;width:593.95pt;height:111.25pt;z-index:-251637761" coordsize="75431,141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kjAAAAAFJnaHRsb25nAAAGd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I4QklNBAwAAAAABqAAAAABAAAAcQAA&#10;AKAAAAFUAADUgAAABoQAGAAB/9j/7QAMQWRvYmVfQ00AAf/uAA5BZG9iZQBkgAAAAAH/2wCEAAwI&#10;CAgJCAwJCQwRCwoLERUPDAwPFRgTExUTExgRDAwMDAwMEQwMDAwMDAwMDAwMDAwMDAwMDAwMDAwM&#10;DAwMDAwBDQsLDQ4NEA4OEBQODg4UFA4ODg4UEQwMDAwMEREMDAwMDAwRDAwMDAwMDAwMDAwMDAwM&#10;DAwMDAwMDAwMDAwMDP/AABEIAKAAcQ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CAQEBAQEBAgICAgICAgICAgICAgIDAwMDAwMD&#10;AwMDAwMDAwMBAQEBAQEBAgEBAgMCAgIDAwMDAwMDAwMDAwMDAwMDAwMDAwMDAwMDAwMDAwMDAwMD&#10;AwMDAwMDAwMDAwMDAwMDA//AABEICSMGdgMBEQACEQEDEQH/3QAEAM/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P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xLujbL1/8&#10;KTcWCfJl2jGOXL49q8yIQHj+zEnk1AkAjTcX9s/UQF/DDrq9Kiv7K9GR2XeFtvrWtJhDSvieE+ih&#10;4HVp00PrXp99vdFv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Obraz zawierający tekst, zrzut ekranu, Czcionka, wizytówka&#10;&#10;Zawartość wygenerowana przez sztuczną inteligencję może być niepoprawna." style="position:absolute;top:4286;width:75336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">
                <v:imagedata r:id="rId2" o:title="Obraz zawierający tekst, zrzut ekranu, Czcionka, wizytówka&#10;&#10;Zawartość wygenerowana przez sztuczną inteligencję może być niepoprawna" croptop="5947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5;width:75336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" filled="f" stroked="f">
                <v:textbox>
                  <w:txbxContent>
                    <w:p w14:paraId="1283B198" w14:textId="77777777" w:rsidR="00B84965" w:rsidRPr="00EF2793" w:rsidRDefault="00B84965" w:rsidP="00B84965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sz w:val="24"/>
                          <w:szCs w:val="24"/>
                          <w:vertAlign w:val="subscript"/>
                        </w:rPr>
                      </w:pPr>
                      <w:r w:rsidRPr="00EF2793">
                        <w:rPr>
                          <w:rFonts w:ascii="Roboto" w:hAnsi="Roboto"/>
                          <w:sz w:val="24"/>
                          <w:szCs w:val="24"/>
                          <w:vertAlign w:val="subscript"/>
                        </w:rPr>
                        <w:t xml:space="preserve">Mazowiecki Zarząd Dróg Wojewódzkich w Warszawie | ul. Kolejowa 5/7, 01-217 Warszawa </w:t>
                      </w:r>
                    </w:p>
                    <w:p w14:paraId="6140E1C5" w14:textId="77777777" w:rsidR="00B84965" w:rsidRPr="00EF2793" w:rsidRDefault="00B84965" w:rsidP="00B84965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sz w:val="24"/>
                          <w:szCs w:val="24"/>
                          <w:vertAlign w:val="subscript"/>
                        </w:rPr>
                      </w:pPr>
                      <w:r w:rsidRPr="00EF2793">
                        <w:rPr>
                          <w:rFonts w:ascii="Roboto" w:hAnsi="Roboto"/>
                          <w:sz w:val="24"/>
                          <w:szCs w:val="24"/>
                          <w:vertAlign w:val="subscript"/>
                        </w:rPr>
                        <w:t>tel. (22) 244 90 00 do 12 | dyrekcja@mzdw.pl  |  www.mzdw.pl</w:t>
                      </w:r>
                    </w:p>
                  </w:txbxContent>
                </v:textbox>
              </v:shape>
            </v:group>
          </w:pict>
        </mc:Fallback>
      </mc:AlternateContent>
    </w:r>
    <w:r w:rsidR="004C631F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41A46F44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0AA504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2575" behindDoc="1" locked="0" layoutInCell="1" allowOverlap="1" wp14:anchorId="535A97A4" wp14:editId="5C4D670E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3599" behindDoc="1" locked="0" layoutInCell="1" allowOverlap="1" wp14:anchorId="05508216" wp14:editId="4B67E2C9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Pole tekstowe 2" o:spid="_x0000_s1029" type="#_x0000_t202" style="position:absolute;margin-left:42.2pt;margin-top:3.6pt;width:509pt;height:37.6pt;z-index:-25164288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0527" behindDoc="1" locked="0" layoutInCell="1" allowOverlap="1" wp14:anchorId="7ED3EDD2" wp14:editId="59E2D52C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8.7pt;margin-top:-57pt;width:509pt;height:37.6pt;z-index:-2516459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7214" behindDoc="1" locked="0" layoutInCell="1" allowOverlap="1" wp14:anchorId="07DACD7B" wp14:editId="1C2B7492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224D" w14:textId="77777777" w:rsidR="006F1FE2" w:rsidRDefault="006F1F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7693017"/>
      <w:docPartObj>
        <w:docPartGallery w:val="Page Numbers (Top of Page)"/>
        <w:docPartUnique/>
      </w:docPartObj>
    </w:sdtPr>
    <w:sdtEndPr/>
    <w:sdtContent>
      <w:p w14:paraId="34FBAE40" w14:textId="0ABCF91A" w:rsidR="00C023C4" w:rsidRDefault="00C023C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4B350" w14:textId="77777777" w:rsidR="00C023C4" w:rsidRDefault="00C023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69503" behindDoc="1" locked="0" layoutInCell="1" allowOverlap="1" wp14:anchorId="3981EAC4" wp14:editId="4A23C900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D4566D"/>
    <w:multiLevelType w:val="hybridMultilevel"/>
    <w:tmpl w:val="FFFFFFFF"/>
    <w:lvl w:ilvl="0" w:tplc="462088B6">
      <w:start w:val="1"/>
      <w:numFmt w:val="lowerRoman"/>
      <w:lvlText w:val="(%1)"/>
      <w:lvlJc w:val="left"/>
      <w:pPr>
        <w:ind w:left="1080" w:hanging="720"/>
      </w:pPr>
      <w:rPr>
        <w:rFonts w:eastAsiaTheme="minorEastAs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6527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" w15:restartNumberingAfterBreak="0">
    <w:nsid w:val="121575F6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52FD"/>
    <w:multiLevelType w:val="hybridMultilevel"/>
    <w:tmpl w:val="FFFFFFFF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C451BA"/>
    <w:multiLevelType w:val="hybridMultilevel"/>
    <w:tmpl w:val="FFFFFFFF"/>
    <w:lvl w:ilvl="0" w:tplc="DBAC02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E884D0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sz w:val="18"/>
        <w:szCs w:val="18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/>
      </w:rPr>
    </w:lvl>
  </w:abstractNum>
  <w:abstractNum w:abstractNumId="11" w15:restartNumberingAfterBreak="0">
    <w:nsid w:val="3206551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bCs w:val="0"/>
        <w:i w:val="0"/>
        <w:sz w:val="18"/>
        <w:szCs w:val="18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/>
      </w:rPr>
    </w:lvl>
  </w:abstractNum>
  <w:abstractNum w:abstractNumId="12" w15:restartNumberingAfterBreak="0">
    <w:nsid w:val="333F3CA9"/>
    <w:multiLevelType w:val="hybridMultilevel"/>
    <w:tmpl w:val="FFFFFFFF"/>
    <w:lvl w:ilvl="0" w:tplc="242E56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B0D1100"/>
    <w:multiLevelType w:val="hybridMultilevel"/>
    <w:tmpl w:val="FFFFFFFF"/>
    <w:lvl w:ilvl="0" w:tplc="A7BAF6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EF4B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6FA3196"/>
    <w:multiLevelType w:val="hybridMultilevel"/>
    <w:tmpl w:val="FFFFFFFF"/>
    <w:lvl w:ilvl="0" w:tplc="93A48EC4">
      <w:start w:val="1"/>
      <w:numFmt w:val="lowerLetter"/>
      <w:lvlText w:val="%1)"/>
      <w:lvlJc w:val="left"/>
      <w:pPr>
        <w:ind w:left="1287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9451A2E"/>
    <w:multiLevelType w:val="hybridMultilevel"/>
    <w:tmpl w:val="FFFFFFFF"/>
    <w:lvl w:ilvl="0" w:tplc="0415001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0D01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62627F"/>
    <w:multiLevelType w:val="hybridMultilevel"/>
    <w:tmpl w:val="FFFFFFFF"/>
    <w:lvl w:ilvl="0" w:tplc="C6E615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C0286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195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666538"/>
    <w:multiLevelType w:val="hybridMultilevel"/>
    <w:tmpl w:val="FFFFFFFF"/>
    <w:lvl w:ilvl="0" w:tplc="3A2AE2F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B649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714A24A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E7200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7346D7"/>
    <w:multiLevelType w:val="hybridMultilevel"/>
    <w:tmpl w:val="FFFFFFFF"/>
    <w:lvl w:ilvl="0" w:tplc="EBB058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AD64C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981A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185DE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2" w15:restartNumberingAfterBreak="0">
    <w:nsid w:val="7BB22277"/>
    <w:multiLevelType w:val="hybridMultilevel"/>
    <w:tmpl w:val="FFFFFFFF"/>
    <w:lvl w:ilvl="0" w:tplc="C40ED174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3" w15:restartNumberingAfterBreak="0">
    <w:nsid w:val="7BE83B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2004411">
    <w:abstractNumId w:val="7"/>
  </w:num>
  <w:num w:numId="2" w16cid:durableId="1779712943">
    <w:abstractNumId w:val="28"/>
  </w:num>
  <w:num w:numId="3" w16cid:durableId="1352101180">
    <w:abstractNumId w:val="29"/>
  </w:num>
  <w:num w:numId="4" w16cid:durableId="661280757">
    <w:abstractNumId w:val="15"/>
  </w:num>
  <w:num w:numId="5" w16cid:durableId="637225180">
    <w:abstractNumId w:val="8"/>
  </w:num>
  <w:num w:numId="6" w16cid:durableId="1559050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9503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449421">
    <w:abstractNumId w:val="0"/>
  </w:num>
  <w:num w:numId="9" w16cid:durableId="469400444">
    <w:abstractNumId w:val="31"/>
  </w:num>
  <w:num w:numId="10" w16cid:durableId="274293273">
    <w:abstractNumId w:val="20"/>
  </w:num>
  <w:num w:numId="11" w16cid:durableId="628975253">
    <w:abstractNumId w:val="21"/>
  </w:num>
  <w:num w:numId="12" w16cid:durableId="840782189">
    <w:abstractNumId w:val="26"/>
  </w:num>
  <w:num w:numId="13" w16cid:durableId="16036824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938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2267727">
    <w:abstractNumId w:val="30"/>
  </w:num>
  <w:num w:numId="16" w16cid:durableId="351227776">
    <w:abstractNumId w:val="3"/>
  </w:num>
  <w:num w:numId="17" w16cid:durableId="700204574">
    <w:abstractNumId w:val="22"/>
  </w:num>
  <w:num w:numId="18" w16cid:durableId="421339408">
    <w:abstractNumId w:val="2"/>
  </w:num>
  <w:num w:numId="19" w16cid:durableId="1360350640">
    <w:abstractNumId w:val="24"/>
  </w:num>
  <w:num w:numId="20" w16cid:durableId="697312150">
    <w:abstractNumId w:val="4"/>
  </w:num>
  <w:num w:numId="21" w16cid:durableId="1929268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8038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3542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9671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5055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757391">
    <w:abstractNumId w:val="1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5587694">
    <w:abstractNumId w:val="11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709316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3845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61014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60913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17680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07609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327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14912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4400410">
    <w:abstractNumId w:val="23"/>
  </w:num>
  <w:num w:numId="37" w16cid:durableId="1177110423">
    <w:abstractNumId w:val="6"/>
  </w:num>
  <w:num w:numId="38" w16cid:durableId="1370379874">
    <w:abstractNumId w:val="11"/>
  </w:num>
  <w:num w:numId="39" w16cid:durableId="919023074">
    <w:abstractNumId w:val="10"/>
  </w:num>
  <w:num w:numId="40" w16cid:durableId="774908136">
    <w:abstractNumId w:val="25"/>
  </w:num>
  <w:num w:numId="41" w16cid:durableId="417101054">
    <w:abstractNumId w:val="32"/>
  </w:num>
  <w:num w:numId="42" w16cid:durableId="1752851172">
    <w:abstractNumId w:val="17"/>
  </w:num>
  <w:num w:numId="43" w16cid:durableId="1587113720">
    <w:abstractNumId w:val="14"/>
  </w:num>
  <w:num w:numId="44" w16cid:durableId="1851025283">
    <w:abstractNumId w:val="27"/>
  </w:num>
  <w:num w:numId="45" w16cid:durableId="140175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6B3F"/>
    <w:rsid w:val="0012212B"/>
    <w:rsid w:val="001250C1"/>
    <w:rsid w:val="00172A35"/>
    <w:rsid w:val="001D51A3"/>
    <w:rsid w:val="001D7088"/>
    <w:rsid w:val="001E30BB"/>
    <w:rsid w:val="002806FE"/>
    <w:rsid w:val="002939C9"/>
    <w:rsid w:val="002C75E0"/>
    <w:rsid w:val="003724E5"/>
    <w:rsid w:val="00376446"/>
    <w:rsid w:val="004114B7"/>
    <w:rsid w:val="004134DF"/>
    <w:rsid w:val="004778C7"/>
    <w:rsid w:val="004C631F"/>
    <w:rsid w:val="004E7D4C"/>
    <w:rsid w:val="00530C76"/>
    <w:rsid w:val="00571B24"/>
    <w:rsid w:val="00573391"/>
    <w:rsid w:val="005C4EA7"/>
    <w:rsid w:val="005C7655"/>
    <w:rsid w:val="005D35E4"/>
    <w:rsid w:val="00613501"/>
    <w:rsid w:val="00627BB7"/>
    <w:rsid w:val="006A0B8B"/>
    <w:rsid w:val="006A2BEA"/>
    <w:rsid w:val="006E673E"/>
    <w:rsid w:val="006F1FE2"/>
    <w:rsid w:val="00765445"/>
    <w:rsid w:val="007739B1"/>
    <w:rsid w:val="00791864"/>
    <w:rsid w:val="008845B1"/>
    <w:rsid w:val="008C1D52"/>
    <w:rsid w:val="008E1513"/>
    <w:rsid w:val="008F7C97"/>
    <w:rsid w:val="00940253"/>
    <w:rsid w:val="00952537"/>
    <w:rsid w:val="00980135"/>
    <w:rsid w:val="0099641A"/>
    <w:rsid w:val="009C1FD2"/>
    <w:rsid w:val="00A36835"/>
    <w:rsid w:val="00A90D4E"/>
    <w:rsid w:val="00A92392"/>
    <w:rsid w:val="00A9485B"/>
    <w:rsid w:val="00AA573A"/>
    <w:rsid w:val="00AB41EF"/>
    <w:rsid w:val="00AF44BA"/>
    <w:rsid w:val="00AF4829"/>
    <w:rsid w:val="00B67BFA"/>
    <w:rsid w:val="00B77436"/>
    <w:rsid w:val="00B84965"/>
    <w:rsid w:val="00BA60B2"/>
    <w:rsid w:val="00BC54A7"/>
    <w:rsid w:val="00BD6237"/>
    <w:rsid w:val="00C023C4"/>
    <w:rsid w:val="00C04398"/>
    <w:rsid w:val="00C17D53"/>
    <w:rsid w:val="00C5330D"/>
    <w:rsid w:val="00C94EED"/>
    <w:rsid w:val="00CA56C4"/>
    <w:rsid w:val="00CB7521"/>
    <w:rsid w:val="00D42DAF"/>
    <w:rsid w:val="00D44AB4"/>
    <w:rsid w:val="00D504C3"/>
    <w:rsid w:val="00D62EC3"/>
    <w:rsid w:val="00D70CBF"/>
    <w:rsid w:val="00DD7D25"/>
    <w:rsid w:val="00E0004F"/>
    <w:rsid w:val="00E36633"/>
    <w:rsid w:val="00E658E0"/>
    <w:rsid w:val="00EA6BA7"/>
    <w:rsid w:val="00EB36E6"/>
    <w:rsid w:val="00EC322D"/>
    <w:rsid w:val="00EE6B17"/>
    <w:rsid w:val="00EF2793"/>
    <w:rsid w:val="00F214DB"/>
    <w:rsid w:val="00F30502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,Na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7739B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7739B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7739B1"/>
    <w:pPr>
      <w:spacing w:after="0" w:line="240" w:lineRule="auto"/>
      <w:jc w:val="both"/>
    </w:pPr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7739B1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7739B1"/>
  </w:style>
  <w:style w:type="paragraph" w:styleId="Tekstpodstawowywcity">
    <w:name w:val="Body Text Indent"/>
    <w:basedOn w:val="Normalny"/>
    <w:link w:val="TekstpodstawowywcityZnak"/>
    <w:uiPriority w:val="99"/>
    <w:rsid w:val="007739B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739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3761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Wanda Osuch</cp:lastModifiedBy>
  <cp:revision>10</cp:revision>
  <cp:lastPrinted>2025-02-20T12:08:00Z</cp:lastPrinted>
  <dcterms:created xsi:type="dcterms:W3CDTF">2025-02-18T12:35:00Z</dcterms:created>
  <dcterms:modified xsi:type="dcterms:W3CDTF">2025-02-20T12:18:00Z</dcterms:modified>
</cp:coreProperties>
</file>