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CA83" w14:textId="77777777" w:rsidR="000D16BC" w:rsidRDefault="000D16BC" w:rsidP="000D16BC"/>
    <w:p w14:paraId="57F93AB1" w14:textId="77777777" w:rsidR="000D16BC" w:rsidRPr="00EC3FC0" w:rsidRDefault="000D16BC" w:rsidP="000D16BC">
      <w:pPr>
        <w:pStyle w:val="Tekstpodstawowywcity"/>
        <w:spacing w:after="0"/>
        <w:ind w:left="0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CZĘŚĆ II</w:t>
      </w:r>
    </w:p>
    <w:p w14:paraId="0F4D8420" w14:textId="77777777" w:rsidR="000D16BC" w:rsidRPr="00EC3FC0" w:rsidRDefault="000D16BC" w:rsidP="000D16BC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OFERTA</w:t>
      </w:r>
    </w:p>
    <w:p w14:paraId="2BD281B7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45C704E6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Nazwa Wykonawcy</w:t>
      </w:r>
    </w:p>
    <w:p w14:paraId="7F13C6F7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</w:t>
      </w:r>
    </w:p>
    <w:p w14:paraId="34C4E2A6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Adres Wykonawcy (wraz z kodem)</w:t>
      </w:r>
    </w:p>
    <w:p w14:paraId="0037C9F5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</w:p>
    <w:p w14:paraId="774B72B3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tel. ...................................</w:t>
      </w:r>
    </w:p>
    <w:p w14:paraId="247C2DCC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województwo ...................</w:t>
      </w:r>
    </w:p>
    <w:p w14:paraId="4AF5BB35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REGON  ..........................</w:t>
      </w:r>
    </w:p>
    <w:p w14:paraId="501BC0C3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NIP  .................................</w:t>
      </w:r>
    </w:p>
    <w:p w14:paraId="53BED0E1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</w:p>
    <w:p w14:paraId="5A6031FC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76A801E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Do:</w:t>
      </w:r>
    </w:p>
    <w:p w14:paraId="0BC1C423" w14:textId="77777777" w:rsidR="000D16BC" w:rsidRPr="00EC3FC0" w:rsidRDefault="000D16BC" w:rsidP="000D16BC">
      <w:pPr>
        <w:pStyle w:val="Tekstpodstawowywcity"/>
        <w:spacing w:after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238E1FE6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Dróg Wojewódzkich</w:t>
      </w:r>
    </w:p>
    <w:p w14:paraId="1E6A8257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w Warszawie</w:t>
      </w:r>
    </w:p>
    <w:p w14:paraId="7716F787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01-217 Warszawa</w:t>
      </w:r>
    </w:p>
    <w:p w14:paraId="4722F186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ul. Kolejowa 5/7</w:t>
      </w:r>
    </w:p>
    <w:p w14:paraId="229888B5" w14:textId="77777777" w:rsidR="000D16BC" w:rsidRPr="00EC3FC0" w:rsidRDefault="000D16BC" w:rsidP="000D16BC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50C1583A" w14:textId="77777777" w:rsidR="000D16BC" w:rsidRPr="00EC3FC0" w:rsidRDefault="000D16BC" w:rsidP="000D16BC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2462860F" w14:textId="77777777" w:rsidR="000D16BC" w:rsidRPr="00EC3FC0" w:rsidRDefault="000D16BC" w:rsidP="000D16BC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</w:p>
    <w:p w14:paraId="72BDB0E2" w14:textId="77777777" w:rsidR="000D16BC" w:rsidRPr="00EC3FC0" w:rsidRDefault="000D16BC" w:rsidP="000D16BC">
      <w:pPr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„Remont drogi wojewódzkiej nr 575 od km 75+600 do km 77+600” – nr postępowania 028/25</w:t>
      </w:r>
    </w:p>
    <w:p w14:paraId="7237BA38" w14:textId="77777777" w:rsidR="000D16BC" w:rsidRPr="00EC3FC0" w:rsidRDefault="000D16BC" w:rsidP="000D16BC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</w:p>
    <w:p w14:paraId="5EEFFABE" w14:textId="77777777" w:rsidR="000D16BC" w:rsidRPr="00EC3FC0" w:rsidRDefault="000D16BC" w:rsidP="000D16BC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I</w:t>
      </w:r>
      <w:r w:rsidRPr="00EC3FC0">
        <w:rPr>
          <w:rFonts w:ascii="Roboto" w:hAnsi="Roboto" w:cs="Arial"/>
        </w:rPr>
        <w:t xml:space="preserve">. Oferujemy wykonanie </w:t>
      </w:r>
      <w:r w:rsidRPr="00EC3FC0">
        <w:rPr>
          <w:rFonts w:ascii="Roboto" w:hAnsi="Roboto" w:cs="Arial"/>
          <w:b/>
        </w:rPr>
        <w:t>Zamówienia</w:t>
      </w:r>
      <w:r w:rsidRPr="00EC3FC0">
        <w:rPr>
          <w:rFonts w:ascii="Roboto" w:hAnsi="Roboto" w:cs="Arial"/>
        </w:rPr>
        <w:t xml:space="preserve"> za łączną cenę:                          </w:t>
      </w:r>
    </w:p>
    <w:p w14:paraId="3773235D" w14:textId="77777777" w:rsidR="000D16BC" w:rsidRPr="00EC3FC0" w:rsidRDefault="000D16BC" w:rsidP="000D16BC">
      <w:pPr>
        <w:pStyle w:val="Tekstpodstawowywcity"/>
        <w:spacing w:after="0"/>
        <w:jc w:val="both"/>
        <w:rPr>
          <w:rFonts w:ascii="Roboto" w:hAnsi="Roboto" w:cs="Arial"/>
        </w:rPr>
      </w:pPr>
    </w:p>
    <w:p w14:paraId="5720868B" w14:textId="77777777" w:rsidR="000D16BC" w:rsidRPr="00EC3FC0" w:rsidRDefault="000D16BC" w:rsidP="000D16BC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netto: </w:t>
      </w:r>
      <w:r w:rsidRPr="00EC3FC0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15D66195" w14:textId="77777777" w:rsidR="000D16BC" w:rsidRPr="00EC3FC0" w:rsidRDefault="000D16BC" w:rsidP="000D16BC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5C6A57DC" w14:textId="77777777" w:rsidR="000D16BC" w:rsidRPr="00EC3FC0" w:rsidRDefault="000D16BC" w:rsidP="000D16BC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brutto: </w:t>
      </w:r>
      <w:r w:rsidRPr="00EC3FC0"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76B97EBE" w14:textId="77777777" w:rsidR="000D16BC" w:rsidRPr="00EC3FC0" w:rsidRDefault="000D16BC" w:rsidP="000D16BC">
      <w:pPr>
        <w:pStyle w:val="Tekstpodstawowywcity"/>
        <w:numPr>
          <w:ilvl w:val="0"/>
          <w:numId w:val="21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Oferujemy rękojmię</w:t>
      </w:r>
      <w:r w:rsidRPr="00EC3FC0">
        <w:rPr>
          <w:rFonts w:ascii="Roboto" w:hAnsi="Roboto" w:cs="Arial"/>
        </w:rPr>
        <w:t xml:space="preserve"> na wykonaną robotę budowlaną na okres</w:t>
      </w:r>
      <w:r w:rsidRPr="00EC3FC0">
        <w:rPr>
          <w:rFonts w:ascii="Roboto" w:hAnsi="Roboto" w:cs="Arial"/>
          <w:b/>
          <w:bCs/>
        </w:rPr>
        <w:t>………………miesięcy.</w:t>
      </w:r>
    </w:p>
    <w:p w14:paraId="45402779" w14:textId="77777777" w:rsidR="000D16BC" w:rsidRPr="00EC3FC0" w:rsidRDefault="000D16BC" w:rsidP="000D16BC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49372EE3" w14:textId="77777777" w:rsidR="000D16BC" w:rsidRPr="00EC3FC0" w:rsidRDefault="000D16BC" w:rsidP="000D16BC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</w:t>
      </w:r>
      <w:r w:rsidRPr="00EC3FC0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lastRenderedPageBreak/>
        <w:t xml:space="preserve">na podstawie projektu organizacji ruchu, „na czas budowy” sporządzonego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i na koszt Wykonawcy</w:t>
      </w:r>
      <w:r>
        <w:rPr>
          <w:rFonts w:ascii="Roboto" w:hAnsi="Roboto" w:cs="Arial"/>
        </w:rPr>
        <w:t xml:space="preserve"> </w:t>
      </w:r>
      <w:r w:rsidRPr="00A80005">
        <w:rPr>
          <w:rFonts w:ascii="Roboto" w:hAnsi="Roboto" w:cs="Arial"/>
        </w:rPr>
        <w:t>oraz  wykonania aktualizacji stałej organizacji ruchu.</w:t>
      </w:r>
      <w:r w:rsidRPr="00EC3FC0">
        <w:rPr>
          <w:rFonts w:ascii="Roboto" w:hAnsi="Roboto" w:cs="Arial"/>
          <w:b/>
          <w:bCs/>
        </w:rPr>
        <w:t xml:space="preserve"> </w:t>
      </w:r>
    </w:p>
    <w:p w14:paraId="650EA3D0" w14:textId="77777777" w:rsidR="000D16BC" w:rsidRDefault="000D16BC" w:rsidP="000D16BC">
      <w:pPr>
        <w:jc w:val="both"/>
        <w:rPr>
          <w:rFonts w:ascii="Roboto" w:hAnsi="Roboto" w:cs="Arial"/>
          <w:b/>
          <w:iCs/>
        </w:rPr>
      </w:pPr>
    </w:p>
    <w:p w14:paraId="7DAF4B3C" w14:textId="77777777" w:rsidR="000D16BC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iCs/>
        </w:rPr>
        <w:t>Informujemy</w:t>
      </w:r>
      <w:r w:rsidRPr="00EC3FC0">
        <w:rPr>
          <w:rFonts w:ascii="Roboto" w:hAnsi="Roboto" w:cs="Arial"/>
          <w:iCs/>
        </w:rPr>
        <w:t>, że</w:t>
      </w:r>
      <w:r w:rsidRPr="00EC3FC0">
        <w:rPr>
          <w:rFonts w:ascii="Roboto" w:hAnsi="Roboto" w:cs="Arial"/>
          <w:i/>
          <w:iCs/>
        </w:rPr>
        <w:t>***</w:t>
      </w:r>
      <w:r w:rsidRPr="00EC3FC0">
        <w:rPr>
          <w:rFonts w:ascii="Roboto" w:hAnsi="Roboto" w:cs="Arial"/>
        </w:rPr>
        <w:t>:</w:t>
      </w:r>
    </w:p>
    <w:p w14:paraId="48E6337C" w14:textId="77777777" w:rsidR="000D16BC" w:rsidRPr="00EC3FC0" w:rsidRDefault="000D16BC" w:rsidP="000D16BC">
      <w:pPr>
        <w:ind w:left="142"/>
        <w:jc w:val="both"/>
        <w:rPr>
          <w:rFonts w:ascii="Roboto" w:hAnsi="Roboto" w:cs="Arial"/>
          <w:b/>
          <w:bCs/>
        </w:rPr>
      </w:pPr>
    </w:p>
    <w:p w14:paraId="4251EB19" w14:textId="77777777" w:rsidR="000D16BC" w:rsidRPr="00EC3FC0" w:rsidRDefault="000D16BC" w:rsidP="000D16BC">
      <w:pPr>
        <w:numPr>
          <w:ilvl w:val="0"/>
          <w:numId w:val="2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5BB4E9C2" w14:textId="77777777" w:rsidR="000D16BC" w:rsidRPr="00EC3FC0" w:rsidRDefault="000D16BC" w:rsidP="000D16BC">
      <w:pPr>
        <w:numPr>
          <w:ilvl w:val="0"/>
          <w:numId w:val="2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4678A2D9" w14:textId="77777777" w:rsidR="000D16BC" w:rsidRPr="00EC3FC0" w:rsidRDefault="000D16BC" w:rsidP="000D16BC">
      <w:pPr>
        <w:suppressAutoHyphens/>
        <w:ind w:left="720" w:right="23"/>
        <w:jc w:val="both"/>
        <w:rPr>
          <w:rFonts w:ascii="Roboto" w:hAnsi="Roboto" w:cs="Arial"/>
        </w:rPr>
      </w:pPr>
    </w:p>
    <w:p w14:paraId="1D0C43D6" w14:textId="77777777" w:rsidR="000D16BC" w:rsidRPr="00EC3FC0" w:rsidRDefault="000D16BC" w:rsidP="000D16BC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7A933CE2" w14:textId="77777777" w:rsidR="000D16BC" w:rsidRPr="00EC3FC0" w:rsidRDefault="000D16BC" w:rsidP="000D16BC">
      <w:pPr>
        <w:suppressAutoHyphens/>
        <w:ind w:left="284" w:right="23"/>
        <w:jc w:val="both"/>
        <w:rPr>
          <w:rFonts w:ascii="Roboto" w:hAnsi="Roboto" w:cs="Arial"/>
          <w:b/>
          <w:bCs/>
        </w:rPr>
      </w:pPr>
    </w:p>
    <w:p w14:paraId="7D93A9A0" w14:textId="77777777" w:rsidR="000D16BC" w:rsidRPr="00EC3FC0" w:rsidRDefault="000D16BC" w:rsidP="000D16BC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 w:rsidRPr="00EC3FC0">
        <w:rPr>
          <w:rFonts w:ascii="Roboto" w:hAnsi="Roboto" w:cs="Arial"/>
          <w:b/>
          <w:bCs/>
          <w:u w:val="single"/>
        </w:rPr>
        <w:t>4 miesiące od daty podpisania umowy.</w:t>
      </w:r>
    </w:p>
    <w:p w14:paraId="24DF6553" w14:textId="77777777" w:rsidR="000D16BC" w:rsidRPr="00EC3FC0" w:rsidRDefault="000D16BC" w:rsidP="000D16BC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293EE0EB" w14:textId="77777777" w:rsidR="000D16BC" w:rsidRPr="00EC3FC0" w:rsidRDefault="000D16BC" w:rsidP="000D16BC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zapoznaliśmy się ze specyfikacją warunków zamówienia i nie wnosimy do niej zastrzeżeń,</w:t>
      </w:r>
    </w:p>
    <w:p w14:paraId="6C4760F3" w14:textId="77777777" w:rsidR="000D16BC" w:rsidRPr="00EC3FC0" w:rsidRDefault="000D16BC" w:rsidP="000D16B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uzyskaliśmy konieczne informacje i wyjaśnienia do przygotowania oferty,</w:t>
      </w:r>
    </w:p>
    <w:p w14:paraId="095F325B" w14:textId="77777777" w:rsidR="000D16BC" w:rsidRPr="00EC3FC0" w:rsidRDefault="000D16BC" w:rsidP="000D16BC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241B8C13" w14:textId="77777777" w:rsidR="000D16BC" w:rsidRPr="00EC3FC0" w:rsidRDefault="000D16BC" w:rsidP="000D16B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 i zobowiązujemy się w przypadku przyznania nam zamówienia do zawarcia umowy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miejscu i terminie wyznaczonym przez Zamawiającego,</w:t>
      </w:r>
      <w:r w:rsidRPr="00EC3FC0">
        <w:rPr>
          <w:rFonts w:ascii="Roboto" w:hAnsi="Roboto" w:cs="Arial"/>
        </w:rPr>
        <w:tab/>
      </w:r>
    </w:p>
    <w:p w14:paraId="4FD98586" w14:textId="77777777" w:rsidR="000D16BC" w:rsidRPr="00EC3FC0" w:rsidRDefault="000D16BC" w:rsidP="000D16B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66E4509A" w14:textId="77777777" w:rsidR="000D16BC" w:rsidRPr="00EC3FC0" w:rsidRDefault="000D16BC" w:rsidP="000D16BC">
      <w:pPr>
        <w:pStyle w:val="Tekstpodstawowy"/>
        <w:numPr>
          <w:ilvl w:val="0"/>
          <w:numId w:val="20"/>
        </w:numPr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5FF50580" w14:textId="77777777" w:rsidR="000D16BC" w:rsidRPr="00EC3FC0" w:rsidRDefault="000D16BC" w:rsidP="000D16B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</w:rPr>
        <w:br/>
        <w:t xml:space="preserve">w wysokości </w:t>
      </w:r>
      <w:r w:rsidRPr="00EC3FC0">
        <w:rPr>
          <w:rFonts w:ascii="Roboto" w:hAnsi="Roboto" w:cs="Arial"/>
          <w:b/>
          <w:bCs/>
        </w:rPr>
        <w:t>5%</w:t>
      </w:r>
      <w:r w:rsidRPr="00EC3FC0">
        <w:rPr>
          <w:rFonts w:ascii="Roboto" w:hAnsi="Roboto" w:cs="Arial"/>
        </w:rPr>
        <w:t xml:space="preserve"> ceny całkowitej podanej w ofercie,</w:t>
      </w:r>
    </w:p>
    <w:p w14:paraId="55E0EC5F" w14:textId="77777777" w:rsidR="000D16BC" w:rsidRPr="00EC3FC0" w:rsidRDefault="000D16BC" w:rsidP="000D16BC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30D8CF6E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następujące roboty zamierzamy zlecić podwykonawcom:** (podać część zamówienia, liczbę </w:t>
      </w:r>
      <w:r w:rsidRPr="00EC3FC0">
        <w:rPr>
          <w:rFonts w:ascii="Roboto" w:hAnsi="Roboto" w:cs="Arial"/>
        </w:rPr>
        <w:br/>
        <w:t>i nazwę firm podwykonawców)</w:t>
      </w:r>
    </w:p>
    <w:p w14:paraId="089A7D6A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9CA05CE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lastRenderedPageBreak/>
        <w:t>2/.................................................................................................................................</w:t>
      </w:r>
    </w:p>
    <w:p w14:paraId="464D6F73" w14:textId="77777777" w:rsidR="000D16BC" w:rsidRPr="00EC3FC0" w:rsidRDefault="000D16BC" w:rsidP="000D16BC">
      <w:pPr>
        <w:pStyle w:val="Akapitzlist"/>
        <w:rPr>
          <w:rFonts w:ascii="Roboto" w:hAnsi="Roboto" w:cs="Arial"/>
          <w:b/>
          <w:bCs/>
          <w:u w:val="single"/>
        </w:rPr>
      </w:pPr>
      <w:r w:rsidRPr="00EC3FC0">
        <w:rPr>
          <w:rFonts w:ascii="Roboto" w:hAnsi="Roboto" w:cs="Arial"/>
          <w:b/>
          <w:i/>
        </w:rPr>
        <w:t xml:space="preserve">Zamawiający w oparciu o art. 121 ustawy Prawo zamówień publicznych, zastrzega  obowiązek osobistego wykonania przez Wykonawcę: </w:t>
      </w:r>
      <w:r w:rsidRPr="00EC3FC0">
        <w:rPr>
          <w:rFonts w:ascii="Roboto" w:hAnsi="Roboto" w:cs="Arial"/>
          <w:b/>
          <w:bCs/>
          <w:i/>
          <w:iCs/>
        </w:rPr>
        <w:t>robót</w:t>
      </w:r>
      <w:r>
        <w:rPr>
          <w:rFonts w:ascii="Roboto" w:hAnsi="Roboto" w:cs="Arial"/>
          <w:b/>
          <w:bCs/>
          <w:i/>
          <w:iCs/>
        </w:rPr>
        <w:t xml:space="preserve"> bitumicznych</w:t>
      </w:r>
      <w:r w:rsidRPr="00EC3FC0">
        <w:rPr>
          <w:rFonts w:ascii="Roboto" w:hAnsi="Roboto" w:cs="Arial"/>
          <w:b/>
          <w:bCs/>
          <w:i/>
          <w:iCs/>
        </w:rPr>
        <w:t xml:space="preserve"> zgodnych </w:t>
      </w:r>
      <w:r>
        <w:rPr>
          <w:rFonts w:ascii="Roboto" w:hAnsi="Roboto" w:cs="Arial"/>
          <w:b/>
          <w:bCs/>
          <w:i/>
          <w:iCs/>
        </w:rPr>
        <w:br/>
      </w:r>
      <w:r w:rsidRPr="00EC3FC0">
        <w:rPr>
          <w:rFonts w:ascii="Roboto" w:hAnsi="Roboto" w:cs="Arial"/>
          <w:b/>
          <w:bCs/>
          <w:i/>
          <w:iCs/>
        </w:rPr>
        <w:t>z przedmiarem robót pozycja: 3, 4 i 5</w:t>
      </w:r>
      <w:r w:rsidRPr="00EC3FC0">
        <w:rPr>
          <w:rFonts w:ascii="Roboto" w:hAnsi="Roboto" w:cs="Arial"/>
          <w:b/>
          <w:bCs/>
        </w:rPr>
        <w:t>.</w:t>
      </w:r>
    </w:p>
    <w:p w14:paraId="23B970C9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  <w:i/>
        </w:rPr>
      </w:pPr>
    </w:p>
    <w:p w14:paraId="1C2898FA" w14:textId="77777777" w:rsidR="000D16BC" w:rsidRDefault="000D16BC" w:rsidP="000D16BC">
      <w:pPr>
        <w:pStyle w:val="arimr"/>
        <w:widowControl/>
        <w:numPr>
          <w:ilvl w:val="0"/>
          <w:numId w:val="20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C3FC0">
        <w:rPr>
          <w:rFonts w:ascii="Roboto" w:hAnsi="Roboto" w:cs="Arial"/>
          <w:sz w:val="22"/>
          <w:szCs w:val="22"/>
        </w:rPr>
        <w:t>Nazwy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C3FC0">
        <w:rPr>
          <w:rFonts w:ascii="Roboto" w:hAnsi="Roboto" w:cs="Arial"/>
          <w:sz w:val="22"/>
          <w:szCs w:val="22"/>
        </w:rPr>
        <w:t>firmy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C3FC0">
        <w:rPr>
          <w:rFonts w:ascii="Roboto" w:hAnsi="Roboto" w:cs="Arial"/>
          <w:sz w:val="22"/>
          <w:szCs w:val="22"/>
        </w:rPr>
        <w:t>innych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podmiotów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zasoby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C3FC0">
        <w:rPr>
          <w:rFonts w:ascii="Roboto" w:hAnsi="Roboto" w:cs="Arial"/>
          <w:sz w:val="22"/>
          <w:szCs w:val="22"/>
        </w:rPr>
        <w:t>których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powołuje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się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na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zasadach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określonych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r w:rsidRPr="00EC3FC0">
        <w:rPr>
          <w:rFonts w:ascii="Roboto" w:hAnsi="Roboto" w:cs="Arial"/>
          <w:sz w:val="22"/>
          <w:szCs w:val="22"/>
        </w:rPr>
        <w:br/>
        <w:t xml:space="preserve">w art. 118 </w:t>
      </w:r>
      <w:proofErr w:type="spellStart"/>
      <w:r w:rsidRPr="00EC3FC0">
        <w:rPr>
          <w:rFonts w:ascii="Roboto" w:hAnsi="Roboto" w:cs="Arial"/>
          <w:sz w:val="22"/>
          <w:szCs w:val="22"/>
        </w:rPr>
        <w:t>ustawy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Pzp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C3FC0">
        <w:rPr>
          <w:rFonts w:ascii="Roboto" w:hAnsi="Roboto" w:cs="Arial"/>
          <w:sz w:val="22"/>
          <w:szCs w:val="22"/>
        </w:rPr>
        <w:t>celu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wykazania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spełnienia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warunków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C3FC0">
        <w:rPr>
          <w:rFonts w:ascii="Roboto" w:hAnsi="Roboto" w:cs="Arial"/>
          <w:sz w:val="22"/>
          <w:szCs w:val="22"/>
        </w:rPr>
        <w:t>udziału</w:t>
      </w:r>
      <w:proofErr w:type="spellEnd"/>
      <w:r w:rsidRPr="00EC3FC0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C3FC0">
        <w:rPr>
          <w:rFonts w:ascii="Roboto" w:hAnsi="Roboto" w:cs="Arial"/>
          <w:sz w:val="22"/>
          <w:szCs w:val="22"/>
        </w:rPr>
        <w:t>postępowaniu</w:t>
      </w:r>
      <w:proofErr w:type="spellEnd"/>
      <w:r w:rsidRPr="00EC3FC0">
        <w:rPr>
          <w:rFonts w:ascii="Roboto" w:hAnsi="Roboto" w:cs="Arial"/>
          <w:sz w:val="22"/>
          <w:szCs w:val="22"/>
        </w:rPr>
        <w:t>**</w:t>
      </w:r>
    </w:p>
    <w:p w14:paraId="5C816D02" w14:textId="77777777" w:rsidR="000D16BC" w:rsidRPr="00EC3FC0" w:rsidRDefault="000D16BC" w:rsidP="000D16BC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6C3FDCC9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905FCE9" w14:textId="77777777" w:rsidR="000D16BC" w:rsidRPr="00EC3FC0" w:rsidRDefault="000D16BC" w:rsidP="000D16BC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25C45415" w14:textId="77777777" w:rsidR="000D16BC" w:rsidRPr="00EC3FC0" w:rsidRDefault="000D16BC" w:rsidP="000D16BC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7DA7082" w14:textId="77777777" w:rsidR="000D16BC" w:rsidRPr="00EC3FC0" w:rsidRDefault="000D16BC" w:rsidP="000D16BC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121B24FD" w14:textId="77777777" w:rsidR="000D16BC" w:rsidRPr="00EC3FC0" w:rsidRDefault="000D16BC" w:rsidP="000D16BC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3666B7D5" w14:textId="77777777" w:rsidR="000D16BC" w:rsidRPr="00EC3FC0" w:rsidRDefault="000D16BC" w:rsidP="000D16BC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A72984" w14:textId="77777777" w:rsidR="000D16BC" w:rsidRPr="00EC3FC0" w:rsidRDefault="000D16BC" w:rsidP="000D16BC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30F07D34" w14:textId="77777777" w:rsidR="000D16BC" w:rsidRPr="00EC3FC0" w:rsidRDefault="000D16BC" w:rsidP="000D16BC">
      <w:pPr>
        <w:ind w:left="284" w:hanging="284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14FFFBF9" w14:textId="77777777" w:rsidR="000D16BC" w:rsidRPr="00EC3FC0" w:rsidRDefault="000D16BC" w:rsidP="000D16BC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3B724F42" w14:textId="77777777" w:rsidR="000D16BC" w:rsidRPr="00EC3FC0" w:rsidRDefault="000D16BC" w:rsidP="000D16BC">
      <w:pPr>
        <w:pStyle w:val="Akapitzlist"/>
        <w:numPr>
          <w:ilvl w:val="0"/>
          <w:numId w:val="23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2B575B9D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51625832" w14:textId="77777777" w:rsidR="000D16BC" w:rsidRPr="00EC3FC0" w:rsidRDefault="000D16BC" w:rsidP="000D16B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44DE5EEA" w14:textId="77777777" w:rsidR="000D16BC" w:rsidRPr="00EC3FC0" w:rsidRDefault="000D16BC" w:rsidP="000D16BC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21EC0E4D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  <w:bCs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  <w:bCs/>
        </w:rPr>
        <w:t xml:space="preserve">dużym przedsiębiorstwem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77ED6AE6" w14:textId="77777777" w:rsidR="000D16BC" w:rsidRPr="00EC3FC0" w:rsidRDefault="000D16BC" w:rsidP="000D16BC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jednoosobowa działalność gospodarcza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6A2AEBF8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fizyczna nieprowadząca działalności gospodarczej</w:t>
      </w:r>
      <w:r w:rsidRPr="00EC3FC0"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0BAB7106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</w:p>
    <w:p w14:paraId="4B1BA42F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</w:p>
    <w:p w14:paraId="7E7670F8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</w:p>
    <w:p w14:paraId="20D8C864" w14:textId="77777777" w:rsidR="000D16BC" w:rsidRPr="00EC3FC0" w:rsidRDefault="000D16BC" w:rsidP="000D16BC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378C6631" w14:textId="77777777" w:rsidR="000D16BC" w:rsidRPr="000B6D1B" w:rsidRDefault="000D16BC" w:rsidP="000D16BC">
      <w:pPr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203932AE" w14:textId="77777777" w:rsidR="000D16BC" w:rsidRPr="000B6D1B" w:rsidRDefault="000D16BC" w:rsidP="000D16BC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D59FE9F" w14:textId="77777777" w:rsidR="000D16BC" w:rsidRPr="000B6D1B" w:rsidRDefault="000D16BC" w:rsidP="000D16BC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108A098F" w14:textId="77777777" w:rsidR="000D16BC" w:rsidRPr="000B6D1B" w:rsidRDefault="000D16BC" w:rsidP="000D16BC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1A9D66BA" w14:textId="77777777" w:rsidR="000D16BC" w:rsidRPr="000B6D1B" w:rsidRDefault="000D16BC" w:rsidP="000D16BC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237AB4C1" w14:textId="77777777" w:rsidR="000D16BC" w:rsidRPr="000B6D1B" w:rsidRDefault="000D16BC" w:rsidP="000D16BC">
      <w:pPr>
        <w:pStyle w:val="Tekstprzypisudolnego"/>
        <w:jc w:val="both"/>
        <w:rPr>
          <w:rFonts w:ascii="Roboto" w:hAnsi="Roboto" w:cs="Arial"/>
          <w:b/>
        </w:rPr>
      </w:pPr>
    </w:p>
    <w:p w14:paraId="35751905" w14:textId="77777777" w:rsidR="000D16BC" w:rsidRDefault="000D16BC" w:rsidP="000D16BC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684DA48A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</w:rPr>
      </w:pPr>
    </w:p>
    <w:p w14:paraId="05AE262A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konta na które będą regulowane należności :</w:t>
      </w:r>
    </w:p>
    <w:p w14:paraId="04FADF8B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275E9982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7333EB09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29CCBE2B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2EA841E0" w14:textId="77777777" w:rsidR="000D16BC" w:rsidRPr="00EC3FC0" w:rsidRDefault="000D16BC" w:rsidP="000D16BC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07F40871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37F49744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3D5BD8BB" w14:textId="77777777" w:rsidR="000D16BC" w:rsidRPr="00EC3FC0" w:rsidRDefault="000D16BC" w:rsidP="000D16BC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Załączniki do oferty:</w:t>
      </w:r>
    </w:p>
    <w:p w14:paraId="07964D49" w14:textId="77777777" w:rsidR="000D16BC" w:rsidRPr="00622F8D" w:rsidRDefault="000D16BC" w:rsidP="000D16BC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2C1FAAB5" w14:textId="77777777" w:rsidR="000D16BC" w:rsidRPr="00622F8D" w:rsidRDefault="000D16BC" w:rsidP="000D16BC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55E4BCA4" w14:textId="77777777" w:rsidR="000D16BC" w:rsidRPr="00622F8D" w:rsidRDefault="000D16BC" w:rsidP="000D16BC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4325C615" w14:textId="77777777" w:rsidR="000D16BC" w:rsidRPr="00622F8D" w:rsidRDefault="000D16BC" w:rsidP="000D16BC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1B2CD9B0" w14:textId="77777777" w:rsidR="000D16BC" w:rsidRPr="00EC3FC0" w:rsidRDefault="000D16BC" w:rsidP="000D16BC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22A80869" w14:textId="77777777" w:rsidR="000D16BC" w:rsidRPr="00622F8D" w:rsidRDefault="000D16BC" w:rsidP="000D16BC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6AC8E969" w14:textId="77777777" w:rsidR="000D16BC" w:rsidRPr="00EC3FC0" w:rsidRDefault="000D16BC" w:rsidP="000D16BC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38AF5C41" w14:textId="77777777" w:rsidR="000D16BC" w:rsidRPr="00EC3FC0" w:rsidRDefault="000D16BC" w:rsidP="000D16BC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3A72EDE0" w14:textId="77777777" w:rsidR="000D16BC" w:rsidRDefault="000D16BC" w:rsidP="000D16BC">
      <w:pPr>
        <w:pStyle w:val="Tekstpodstawowywcity"/>
        <w:spacing w:after="0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............................., dn. ............................... </w:t>
      </w:r>
      <w:r>
        <w:rPr>
          <w:rFonts w:ascii="Roboto" w:hAnsi="Roboto" w:cs="Arial"/>
        </w:rPr>
        <w:t xml:space="preserve">               </w:t>
      </w:r>
      <w:r w:rsidRPr="00EC3FC0">
        <w:rPr>
          <w:rFonts w:ascii="Roboto" w:hAnsi="Roboto" w:cs="Arial"/>
        </w:rPr>
        <w:t xml:space="preserve">                                                                </w:t>
      </w:r>
      <w:r>
        <w:rPr>
          <w:rFonts w:ascii="Roboto" w:hAnsi="Roboto" w:cs="Arial"/>
        </w:rPr>
        <w:t xml:space="preserve">                                        </w:t>
      </w:r>
    </w:p>
    <w:p w14:paraId="661C700E" w14:textId="77777777" w:rsidR="000D16BC" w:rsidRDefault="000D16BC" w:rsidP="000D16BC">
      <w:pPr>
        <w:pStyle w:val="Tekstpodstawowywcity"/>
        <w:spacing w:after="0"/>
        <w:ind w:right="-2"/>
        <w:rPr>
          <w:rFonts w:ascii="Roboto" w:hAnsi="Roboto" w:cs="Arial"/>
        </w:rPr>
      </w:pPr>
    </w:p>
    <w:p w14:paraId="6C03C670" w14:textId="77777777" w:rsidR="000D16BC" w:rsidRDefault="000D16BC" w:rsidP="000D16BC">
      <w:pPr>
        <w:pStyle w:val="Tekstpodstawowywcity"/>
        <w:spacing w:after="0"/>
        <w:ind w:right="-2"/>
        <w:rPr>
          <w:rFonts w:ascii="Roboto" w:hAnsi="Roboto" w:cs="Arial"/>
        </w:rPr>
      </w:pPr>
    </w:p>
    <w:p w14:paraId="67E0B278" w14:textId="77777777" w:rsidR="000D16BC" w:rsidRPr="00EC3FC0" w:rsidRDefault="000D16BC" w:rsidP="000D16BC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  <w:r>
        <w:rPr>
          <w:rFonts w:ascii="Roboto" w:hAnsi="Roboto" w:cs="Arial"/>
        </w:rPr>
        <w:t>.....</w:t>
      </w:r>
    </w:p>
    <w:p w14:paraId="322B8222" w14:textId="77777777" w:rsidR="000D16BC" w:rsidRDefault="000D16BC" w:rsidP="000D16BC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</w:t>
      </w:r>
    </w:p>
    <w:p w14:paraId="56940E5C" w14:textId="5DBB5ADD" w:rsidR="000D16BC" w:rsidRPr="008A7497" w:rsidRDefault="000D16BC" w:rsidP="008A7497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(upełnomocnieni przedstawiciele Wykonawcy</w:t>
      </w:r>
      <w:r w:rsidR="008A7497">
        <w:rPr>
          <w:rFonts w:ascii="Roboto" w:hAnsi="Roboto" w:cs="Arial"/>
        </w:rPr>
        <w:t>)</w:t>
      </w:r>
    </w:p>
    <w:p w14:paraId="08F7B37F" w14:textId="77777777" w:rsidR="000D16BC" w:rsidRPr="00EC3FC0" w:rsidRDefault="000D16BC" w:rsidP="000D16BC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</w:t>
      </w:r>
      <w:r w:rsidRPr="00EC3FC0">
        <w:rPr>
          <w:rFonts w:ascii="Roboto" w:hAnsi="Roboto" w:cs="Arial"/>
          <w:b/>
        </w:rPr>
        <w:t xml:space="preserve">Załącznik nr 1 </w:t>
      </w:r>
    </w:p>
    <w:p w14:paraId="21ADBAF9" w14:textId="77777777" w:rsidR="000D16BC" w:rsidRPr="00EC3FC0" w:rsidRDefault="000D16BC" w:rsidP="000D16BC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20EA9FE7" w14:textId="77777777" w:rsidR="000D16BC" w:rsidRPr="00EC3FC0" w:rsidRDefault="000D16BC" w:rsidP="000D16BC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6405124B" w14:textId="77777777" w:rsidR="000D16BC" w:rsidRPr="00EC3FC0" w:rsidRDefault="000D16BC" w:rsidP="000D16BC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lastRenderedPageBreak/>
        <w:t>…………………………………………………………………………</w:t>
      </w:r>
    </w:p>
    <w:p w14:paraId="319BBBFC" w14:textId="77777777" w:rsidR="000D16BC" w:rsidRPr="00EC3FC0" w:rsidRDefault="000D16BC" w:rsidP="000D16BC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3E878C3D" w14:textId="77777777" w:rsidR="000D16BC" w:rsidRPr="00EC3FC0" w:rsidRDefault="000D16BC" w:rsidP="000D16BC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711BC3E5" w14:textId="77777777" w:rsidR="000D16BC" w:rsidRPr="00EC3FC0" w:rsidRDefault="000D16BC" w:rsidP="000D16BC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513709D2" w14:textId="77777777" w:rsidR="000D16BC" w:rsidRPr="00EC3FC0" w:rsidRDefault="000D16BC" w:rsidP="000D16BC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 reprezentacji)</w:t>
      </w:r>
    </w:p>
    <w:p w14:paraId="4780B134" w14:textId="77777777" w:rsidR="000D16BC" w:rsidRPr="00EC3FC0" w:rsidRDefault="000D16BC" w:rsidP="000D16BC">
      <w:pPr>
        <w:rPr>
          <w:rFonts w:ascii="Roboto" w:hAnsi="Roboto" w:cs="Arial"/>
        </w:rPr>
      </w:pPr>
    </w:p>
    <w:p w14:paraId="2F1AF1A8" w14:textId="77777777" w:rsidR="000D16BC" w:rsidRPr="00EC3FC0" w:rsidRDefault="000D16BC" w:rsidP="000D16BC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37B584BC" w14:textId="77777777" w:rsidR="000D16BC" w:rsidRPr="00EC3FC0" w:rsidRDefault="000D16BC" w:rsidP="000D16BC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49B1FDCF" w14:textId="77777777" w:rsidR="000D16BC" w:rsidRPr="00EC3FC0" w:rsidRDefault="000D16BC" w:rsidP="000D16BC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4C62BC0D" w14:textId="77777777" w:rsidR="000D16BC" w:rsidRPr="00EC3FC0" w:rsidRDefault="000D16BC" w:rsidP="000D16BC">
      <w:pPr>
        <w:pStyle w:val="Stopka"/>
        <w:ind w:right="-2"/>
        <w:jc w:val="both"/>
        <w:rPr>
          <w:rFonts w:ascii="Roboto" w:hAnsi="Roboto" w:cs="Arial"/>
        </w:rPr>
      </w:pPr>
    </w:p>
    <w:p w14:paraId="02D50E00" w14:textId="77777777" w:rsidR="000D16BC" w:rsidRPr="00EC3FC0" w:rsidRDefault="000D16BC" w:rsidP="000D16BC">
      <w:pPr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</w:p>
    <w:p w14:paraId="4286D038" w14:textId="77777777" w:rsidR="000D16BC" w:rsidRPr="00EC3FC0" w:rsidRDefault="000D16BC" w:rsidP="000D16BC">
      <w:pPr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  <w:b/>
          <w:bCs/>
          <w:color w:val="000000"/>
        </w:rPr>
        <w:t>„Remont drogi wojewódzkiej nr 575 od km 75+600 do km 77+600” – nr postępowania 028/25</w:t>
      </w:r>
    </w:p>
    <w:p w14:paraId="48EED35B" w14:textId="77777777" w:rsidR="000D16BC" w:rsidRPr="00EC3FC0" w:rsidRDefault="000D16BC" w:rsidP="000D16BC">
      <w:pPr>
        <w:rPr>
          <w:rFonts w:ascii="Roboto" w:hAnsi="Roboto" w:cs="Arial"/>
          <w:b/>
          <w:bCs/>
          <w:color w:val="000000"/>
        </w:rPr>
      </w:pPr>
    </w:p>
    <w:p w14:paraId="0D2F20D4" w14:textId="77777777" w:rsidR="000D16BC" w:rsidRPr="00EC3FC0" w:rsidRDefault="000D16BC" w:rsidP="000D16BC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640B2587" w14:textId="77777777" w:rsidR="000D16BC" w:rsidRPr="00EC3FC0" w:rsidRDefault="000D16BC" w:rsidP="000D16BC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1AAB94F2" w14:textId="77777777" w:rsidR="000D16BC" w:rsidRPr="00EC3FC0" w:rsidRDefault="000D16BC" w:rsidP="000D16BC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437DC6C7" w14:textId="77777777" w:rsidR="000D16BC" w:rsidRPr="00EC3FC0" w:rsidRDefault="000D16BC" w:rsidP="000D16BC">
      <w:pPr>
        <w:ind w:left="708"/>
        <w:jc w:val="both"/>
        <w:rPr>
          <w:rFonts w:ascii="Roboto" w:hAnsi="Roboto" w:cs="Arial"/>
        </w:rPr>
      </w:pPr>
    </w:p>
    <w:p w14:paraId="4B3FA958" w14:textId="77777777" w:rsidR="000D16BC" w:rsidRPr="00EC3FC0" w:rsidRDefault="000D16BC" w:rsidP="000D16BC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45061C5" w14:textId="77777777" w:rsidR="000D16BC" w:rsidRPr="00EC3FC0" w:rsidRDefault="000D16BC" w:rsidP="000D16BC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AC3A35F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3E5F676D" w14:textId="77777777" w:rsidR="000D16BC" w:rsidRPr="00EC3FC0" w:rsidRDefault="000D16BC" w:rsidP="000D16BC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</w:t>
      </w:r>
      <w:r w:rsidRPr="00EC3FC0">
        <w:rPr>
          <w:rFonts w:ascii="Roboto" w:hAnsi="Roboto" w:cs="Arial"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0F9A6F" w14:textId="77777777" w:rsidR="000D16BC" w:rsidRPr="00EC3FC0" w:rsidRDefault="000D16BC" w:rsidP="000D16BC">
      <w:pPr>
        <w:ind w:left="426"/>
        <w:jc w:val="both"/>
        <w:rPr>
          <w:rFonts w:ascii="Roboto" w:hAnsi="Roboto" w:cs="Arial"/>
        </w:rPr>
      </w:pPr>
    </w:p>
    <w:p w14:paraId="0AA48C5D" w14:textId="77777777" w:rsidR="000D16BC" w:rsidRDefault="000D16BC" w:rsidP="000D16BC">
      <w:pPr>
        <w:ind w:left="426"/>
        <w:jc w:val="both"/>
        <w:rPr>
          <w:rFonts w:ascii="Roboto" w:hAnsi="Roboto" w:cs="Arial"/>
        </w:rPr>
      </w:pPr>
    </w:p>
    <w:p w14:paraId="65A97EF6" w14:textId="77777777" w:rsidR="000D16BC" w:rsidRPr="00EC3FC0" w:rsidRDefault="000D16BC" w:rsidP="000D16BC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32787F88" w14:textId="77777777" w:rsidR="000D16BC" w:rsidRPr="00EC3FC0" w:rsidRDefault="000D16BC" w:rsidP="000D16BC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53C147EA" w14:textId="77777777" w:rsidR="000D16BC" w:rsidRPr="00EC3FC0" w:rsidRDefault="000D16BC" w:rsidP="000D16BC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38F0CF19" w14:textId="77777777" w:rsidR="000D16BC" w:rsidRPr="00EC3FC0" w:rsidRDefault="000D16BC" w:rsidP="000D16BC">
      <w:pPr>
        <w:rPr>
          <w:rFonts w:ascii="Roboto" w:hAnsi="Roboto" w:cs="Arial"/>
          <w:bCs/>
        </w:rPr>
      </w:pPr>
    </w:p>
    <w:p w14:paraId="0945CBED" w14:textId="77777777" w:rsidR="000D16BC" w:rsidRPr="00EC3FC0" w:rsidRDefault="000D16BC" w:rsidP="000D16BC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55ACEE68" w14:textId="77777777" w:rsidR="000D16BC" w:rsidRPr="00EC3FC0" w:rsidRDefault="000D16BC" w:rsidP="000D16BC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6642E52B" w14:textId="77777777" w:rsidR="000D16BC" w:rsidRPr="00EC3FC0" w:rsidRDefault="000D16BC" w:rsidP="000D16BC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F5E9736" w14:textId="77777777" w:rsidR="000D16BC" w:rsidRPr="00EC3FC0" w:rsidRDefault="000D16BC" w:rsidP="000D16BC">
      <w:pPr>
        <w:ind w:left="426" w:hanging="426"/>
        <w:jc w:val="both"/>
        <w:rPr>
          <w:rFonts w:ascii="Roboto" w:hAnsi="Roboto" w:cs="Arial"/>
        </w:rPr>
      </w:pPr>
    </w:p>
    <w:p w14:paraId="5ADBBE5E" w14:textId="77777777" w:rsidR="000D16BC" w:rsidRDefault="000D16BC" w:rsidP="000D16BC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3B230E7D" w14:textId="77777777" w:rsidR="000D16BC" w:rsidRPr="00EC3FC0" w:rsidRDefault="000D16BC" w:rsidP="000D16BC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4AEFB24B" w14:textId="77777777" w:rsidR="000D16BC" w:rsidRPr="00EC3FC0" w:rsidRDefault="000D16BC" w:rsidP="000D16BC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WYKONAWCY  DOTYCZĄCE PODWYKONAWCY/ÓW:</w:t>
      </w:r>
    </w:p>
    <w:p w14:paraId="6897BBC3" w14:textId="77777777" w:rsidR="000D16BC" w:rsidRPr="00EC3FC0" w:rsidRDefault="000D16BC" w:rsidP="000D16BC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200B23D9" w14:textId="77777777" w:rsidR="000D16BC" w:rsidRPr="00EC3FC0" w:rsidRDefault="000D16BC" w:rsidP="000D16BC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666B06E8" w14:textId="77777777" w:rsidR="000D16BC" w:rsidRPr="00EC3FC0" w:rsidRDefault="000D16BC" w:rsidP="000D16BC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2F4F2A2" w14:textId="77777777" w:rsidR="000D16BC" w:rsidRPr="00EC3FC0" w:rsidRDefault="000D16BC" w:rsidP="000D16BC">
      <w:pPr>
        <w:jc w:val="both"/>
        <w:rPr>
          <w:rFonts w:ascii="Roboto" w:hAnsi="Roboto" w:cs="Arial"/>
          <w:i/>
        </w:rPr>
      </w:pPr>
    </w:p>
    <w:p w14:paraId="7A0D1075" w14:textId="77777777" w:rsidR="000D16BC" w:rsidRPr="00EC3FC0" w:rsidRDefault="000D16BC" w:rsidP="000D16BC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23D5003" w14:textId="77777777" w:rsidR="000D16BC" w:rsidRPr="00EC3FC0" w:rsidRDefault="000D16BC" w:rsidP="000D16BC">
      <w:pPr>
        <w:jc w:val="both"/>
        <w:rPr>
          <w:rFonts w:ascii="Roboto" w:hAnsi="Roboto" w:cs="Arial"/>
          <w:i/>
        </w:rPr>
      </w:pPr>
    </w:p>
    <w:p w14:paraId="65337880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02A2B88C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378E7182" w14:textId="77777777" w:rsidR="000D16BC" w:rsidRDefault="000D16BC" w:rsidP="000D16BC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6EA546DE" w14:textId="77777777" w:rsidR="000D16BC" w:rsidRPr="00ED73EE" w:rsidRDefault="000D16BC" w:rsidP="000D16BC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559C9DCB" w14:textId="77777777" w:rsidR="000D16BC" w:rsidRPr="00EC3FC0" w:rsidRDefault="000D16BC" w:rsidP="000D16BC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745E6B5B" w14:textId="77777777" w:rsidR="000D16BC" w:rsidRPr="00EC3FC0" w:rsidRDefault="000D16BC" w:rsidP="000D16BC">
      <w:pPr>
        <w:numPr>
          <w:ilvl w:val="0"/>
          <w:numId w:val="22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65497080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4D6DD4D0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098A0223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0E80B2A3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7A51DA59" w14:textId="77777777" w:rsidR="000D16BC" w:rsidRPr="00EC3FC0" w:rsidRDefault="000D16BC" w:rsidP="000D16BC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31327EF2" w14:textId="77777777" w:rsidR="000D16BC" w:rsidRPr="00EC3FC0" w:rsidRDefault="000D16BC" w:rsidP="000D16BC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793CD211" w14:textId="77777777" w:rsidR="000D16BC" w:rsidRPr="00EC3FC0" w:rsidRDefault="000D16BC" w:rsidP="000D16BC">
      <w:pPr>
        <w:ind w:left="5664" w:firstLine="708"/>
        <w:jc w:val="both"/>
        <w:rPr>
          <w:rFonts w:ascii="Roboto" w:hAnsi="Roboto" w:cs="Arial"/>
          <w:i/>
        </w:rPr>
      </w:pPr>
    </w:p>
    <w:p w14:paraId="2D53D34F" w14:textId="77777777" w:rsidR="000D16BC" w:rsidRPr="00EC3FC0" w:rsidRDefault="000D16BC" w:rsidP="000D16BC">
      <w:pPr>
        <w:jc w:val="both"/>
        <w:rPr>
          <w:rFonts w:ascii="Roboto" w:hAnsi="Roboto" w:cs="Arial"/>
          <w:i/>
        </w:rPr>
      </w:pPr>
    </w:p>
    <w:p w14:paraId="03DE3E5E" w14:textId="77777777" w:rsidR="000D16BC" w:rsidRDefault="000D16BC" w:rsidP="000D16BC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000B4643" w14:textId="77777777" w:rsidR="000D16BC" w:rsidRPr="00EC3FC0" w:rsidRDefault="000D16BC" w:rsidP="000D16BC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4B932EF6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687D7D2A" w14:textId="77777777" w:rsidR="000D16BC" w:rsidRPr="00EC3FC0" w:rsidRDefault="000D16BC" w:rsidP="000D16BC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3137AE04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401BAFA9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012EC8EE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7ADF0077" w14:textId="77777777" w:rsidR="000D16BC" w:rsidRPr="00EC3FC0" w:rsidRDefault="000D16BC" w:rsidP="000D16BC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5821C34D" w14:textId="77777777" w:rsidR="000D16BC" w:rsidRPr="00EC3FC0" w:rsidRDefault="000D16BC" w:rsidP="000D16BC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224E3FE9" w14:textId="77777777" w:rsidR="000D16BC" w:rsidRPr="00EC3FC0" w:rsidRDefault="000D16BC" w:rsidP="000D16BC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2EF68671" w14:textId="77777777" w:rsidR="000D16BC" w:rsidRPr="00EC3FC0" w:rsidRDefault="000D16BC" w:rsidP="000D16BC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42906AC0" w14:textId="77777777" w:rsidR="000D16BC" w:rsidRDefault="000D16BC" w:rsidP="000D16BC">
      <w:pPr>
        <w:spacing w:after="0"/>
        <w:jc w:val="both"/>
        <w:rPr>
          <w:rFonts w:ascii="Roboto" w:hAnsi="Roboto" w:cs="Arial"/>
        </w:rPr>
      </w:pPr>
    </w:p>
    <w:p w14:paraId="395C2F74" w14:textId="77777777" w:rsidR="000D16BC" w:rsidRPr="00EC3FC0" w:rsidRDefault="000D16BC" w:rsidP="000D16BC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095379B" w14:textId="77777777" w:rsidR="000D16BC" w:rsidRDefault="000D16BC" w:rsidP="000D16BC">
      <w:pPr>
        <w:jc w:val="both"/>
        <w:rPr>
          <w:rFonts w:ascii="Roboto" w:hAnsi="Roboto" w:cs="Arial"/>
        </w:rPr>
      </w:pPr>
    </w:p>
    <w:p w14:paraId="1782ED35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4D2D110" w14:textId="77777777" w:rsidR="000D16BC" w:rsidRPr="00EC3FC0" w:rsidRDefault="000D16BC" w:rsidP="000D16BC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76AB1F3D" w14:textId="77777777" w:rsidR="000D16BC" w:rsidRPr="00EC3FC0" w:rsidRDefault="000D16BC" w:rsidP="000D16BC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1DDA4B7E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5A8EDCA4" w14:textId="77777777" w:rsidR="000D16BC" w:rsidRPr="00F57ED5" w:rsidRDefault="000D16BC" w:rsidP="000D16BC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35B35E70" w14:textId="77777777" w:rsidR="000D16BC" w:rsidRPr="00EC3FC0" w:rsidRDefault="000D16BC" w:rsidP="000D16BC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D3AC6E1" w14:textId="77777777" w:rsidR="000D16BC" w:rsidRPr="00EC3FC0" w:rsidRDefault="000D16BC" w:rsidP="000D16BC">
      <w:pPr>
        <w:spacing w:after="200"/>
        <w:rPr>
          <w:rFonts w:ascii="Roboto" w:hAnsi="Roboto" w:cs="Arial"/>
          <w:b/>
          <w:bCs/>
        </w:rPr>
      </w:pPr>
    </w:p>
    <w:p w14:paraId="12EC7790" w14:textId="77777777" w:rsidR="000D16BC" w:rsidRPr="00C37B8A" w:rsidRDefault="000D16BC" w:rsidP="000D16BC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14B39047" w14:textId="77777777" w:rsidR="000D16BC" w:rsidRPr="00EC3FC0" w:rsidRDefault="000D16BC" w:rsidP="000D16BC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47B2B9C7" w14:textId="77777777" w:rsidR="000D16BC" w:rsidRPr="00EC3FC0" w:rsidRDefault="000D16BC" w:rsidP="000D16BC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2E8DD3CC" w14:textId="77777777" w:rsidR="000D16BC" w:rsidRPr="00EC3FC0" w:rsidRDefault="000D16BC" w:rsidP="000D16BC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1202FE0C" w14:textId="77777777" w:rsidR="000D16BC" w:rsidRPr="00EC3FC0" w:rsidRDefault="000D16BC" w:rsidP="000D16BC">
      <w:pPr>
        <w:rPr>
          <w:rFonts w:ascii="Roboto" w:hAnsi="Roboto" w:cs="Arial"/>
          <w:b/>
        </w:rPr>
      </w:pPr>
    </w:p>
    <w:p w14:paraId="17D8CA09" w14:textId="77777777" w:rsidR="000D16BC" w:rsidRPr="00EC3FC0" w:rsidRDefault="000D16BC" w:rsidP="000D16BC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72CB6D2B" w14:textId="77777777" w:rsidR="000D16BC" w:rsidRPr="00EC3FC0" w:rsidRDefault="000D16BC" w:rsidP="000D16BC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012809C7" w14:textId="77777777" w:rsidR="000D16BC" w:rsidRPr="00EC3FC0" w:rsidRDefault="000D16BC" w:rsidP="000D16BC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780BD435" w14:textId="77777777" w:rsidR="000D16BC" w:rsidRPr="00EC3FC0" w:rsidRDefault="000D16BC" w:rsidP="000D16BC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78D8E8F1" w14:textId="77777777" w:rsidR="000D16BC" w:rsidRPr="00EC3FC0" w:rsidRDefault="000D16BC" w:rsidP="000D16BC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346D5C50" w14:textId="77777777" w:rsidR="000D16BC" w:rsidRPr="00EC3FC0" w:rsidRDefault="000D16BC" w:rsidP="000D16BC">
      <w:pPr>
        <w:rPr>
          <w:rFonts w:ascii="Roboto" w:hAnsi="Roboto" w:cs="Arial"/>
        </w:rPr>
      </w:pPr>
    </w:p>
    <w:p w14:paraId="627B3F27" w14:textId="77777777" w:rsidR="000D16BC" w:rsidRPr="00EC3FC0" w:rsidRDefault="000D16BC" w:rsidP="000D16BC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2D32B00F" w14:textId="77777777" w:rsidR="000D16BC" w:rsidRPr="00EC3FC0" w:rsidRDefault="000D16BC" w:rsidP="000D16BC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0C98F0B7" w14:textId="77777777" w:rsidR="000D16BC" w:rsidRPr="00EC3FC0" w:rsidRDefault="000D16BC" w:rsidP="000D16BC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625757F9" w14:textId="77777777" w:rsidR="000D16BC" w:rsidRPr="00EC3FC0" w:rsidRDefault="000D16BC" w:rsidP="000D16BC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4BD6CDD6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0AA3778B" w14:textId="77777777" w:rsidR="000D16BC" w:rsidRPr="00EC3FC0" w:rsidRDefault="000D16BC" w:rsidP="000D16BC">
      <w:pPr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>„Remont drogi wojewódzkiej nr 575 od km 75+600 do km 77+600” – nr postępowania 028/25</w:t>
      </w:r>
    </w:p>
    <w:p w14:paraId="3C2DB915" w14:textId="77777777" w:rsidR="000D16BC" w:rsidRPr="00EC3FC0" w:rsidRDefault="000D16BC" w:rsidP="000D16BC">
      <w:pPr>
        <w:rPr>
          <w:rFonts w:ascii="Roboto" w:hAnsi="Roboto" w:cs="Arial"/>
          <w:b/>
          <w:bCs/>
          <w:color w:val="000000"/>
        </w:rPr>
      </w:pPr>
    </w:p>
    <w:p w14:paraId="41222D33" w14:textId="77777777" w:rsidR="000D16BC" w:rsidRPr="00EC3FC0" w:rsidRDefault="000D16BC" w:rsidP="000D16BC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572CDDCF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6F4637B2" w14:textId="77777777" w:rsidR="000D16BC" w:rsidRPr="00EC3FC0" w:rsidRDefault="000D16BC" w:rsidP="000D16BC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3D39E46" w14:textId="77777777" w:rsidR="000D16BC" w:rsidRPr="00EC3FC0" w:rsidRDefault="000D16BC" w:rsidP="000D16BC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86BD1F4" w14:textId="77777777" w:rsidR="000D16BC" w:rsidRPr="00EC3FC0" w:rsidRDefault="000D16BC" w:rsidP="000D16BC">
      <w:pPr>
        <w:jc w:val="both"/>
        <w:rPr>
          <w:rFonts w:ascii="Roboto" w:hAnsi="Roboto" w:cs="Arial"/>
        </w:rPr>
      </w:pPr>
    </w:p>
    <w:p w14:paraId="7B622E1E" w14:textId="77777777" w:rsidR="000D16BC" w:rsidRPr="00EC3FC0" w:rsidRDefault="000D16BC" w:rsidP="000D16BC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009022BF" w14:textId="77777777" w:rsidR="000D16BC" w:rsidRPr="00EC3FC0" w:rsidRDefault="000D16BC" w:rsidP="000D16BC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491B7F4" w14:textId="77777777" w:rsidR="000D16BC" w:rsidRPr="00EC3FC0" w:rsidRDefault="000D16BC" w:rsidP="000D16BC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554AD8D1" w14:textId="77777777" w:rsidR="000D16BC" w:rsidRPr="00D5113B" w:rsidRDefault="000D16BC" w:rsidP="000D16BC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336CB2B7" w14:textId="77777777" w:rsidR="000D16BC" w:rsidRPr="00EC3FC0" w:rsidRDefault="000D16BC" w:rsidP="000D16BC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6C10DE1C" w14:textId="77777777" w:rsidR="000D16BC" w:rsidRPr="00EC3FC0" w:rsidRDefault="000D16BC" w:rsidP="000D16BC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5E25CAE3" w14:textId="77777777" w:rsidR="000D16BC" w:rsidRPr="00EC3FC0" w:rsidRDefault="000D16BC" w:rsidP="000D16BC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6AE543E6" w14:textId="77777777" w:rsidR="000D16BC" w:rsidRPr="00D153B0" w:rsidRDefault="000D16BC" w:rsidP="000D16BC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786ABBCC" w14:textId="77777777" w:rsidR="000D16BC" w:rsidRPr="00D5113B" w:rsidRDefault="000D16BC" w:rsidP="000D16BC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31B37B05" w14:textId="77777777" w:rsidR="000D16BC" w:rsidRPr="00EC3FC0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D8336AC" w14:textId="77777777" w:rsidR="000D16BC" w:rsidRDefault="000D16BC" w:rsidP="000D16BC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3DD545BE" w14:textId="77777777" w:rsidR="000D16BC" w:rsidRPr="00EC3FC0" w:rsidRDefault="000D16BC" w:rsidP="000D16BC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39E15B06" w14:textId="77777777" w:rsidR="000D16BC" w:rsidRPr="00C87A63" w:rsidRDefault="000D16BC" w:rsidP="000D16BC">
      <w:pPr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(podpis)</w:t>
      </w:r>
      <w:bookmarkStart w:id="0" w:name="_Hlk78974891"/>
      <w:r w:rsidRPr="00EC3FC0">
        <w:rPr>
          <w:rFonts w:ascii="Roboto" w:hAnsi="Roboto" w:cs="Arial"/>
        </w:rPr>
        <w:t xml:space="preserve">                                   </w:t>
      </w:r>
      <w:bookmarkEnd w:id="0"/>
    </w:p>
    <w:p w14:paraId="13681939" w14:textId="77777777" w:rsidR="000D16BC" w:rsidRPr="000D16BC" w:rsidRDefault="000D16BC" w:rsidP="000D16BC"/>
    <w:sectPr w:rsidR="000D16BC" w:rsidRPr="000D16BC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156DB638" w14:textId="77777777" w:rsidR="000D16BC" w:rsidRPr="00A82964" w:rsidRDefault="000D16BC" w:rsidP="000D16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CF44F4C" w14:textId="77777777" w:rsidR="000D16BC" w:rsidRPr="00A82964" w:rsidRDefault="000D16BC" w:rsidP="000D16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92DEFE" w14:textId="77777777" w:rsidR="000D16BC" w:rsidRPr="00A82964" w:rsidRDefault="000D16BC" w:rsidP="000D16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24817B96" w14:textId="77777777" w:rsidR="000D16BC" w:rsidRDefault="000D16BC" w:rsidP="000D16BC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66EDDA5" w14:textId="77777777" w:rsidR="000D16BC" w:rsidRPr="00D5113B" w:rsidRDefault="000D16BC" w:rsidP="000D16B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639C69A" w14:textId="77777777" w:rsidR="000D16BC" w:rsidRPr="00D5113B" w:rsidRDefault="000D16BC" w:rsidP="000D16B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4DC9B" w14:textId="77777777" w:rsidR="000D16BC" w:rsidRPr="00D5113B" w:rsidRDefault="000D16BC" w:rsidP="000D16B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41101E45" w14:textId="77777777" w:rsidR="000D16BC" w:rsidRPr="00D5113B" w:rsidRDefault="000D16BC" w:rsidP="000D16BC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660F7D" w14:textId="77777777" w:rsidR="000D16BC" w:rsidRDefault="000D16BC" w:rsidP="000D16BC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250C1"/>
    <w:rsid w:val="00172A35"/>
    <w:rsid w:val="00196F1D"/>
    <w:rsid w:val="001D7088"/>
    <w:rsid w:val="001E30BB"/>
    <w:rsid w:val="001F76CE"/>
    <w:rsid w:val="0023118F"/>
    <w:rsid w:val="00231570"/>
    <w:rsid w:val="00243E28"/>
    <w:rsid w:val="0026208E"/>
    <w:rsid w:val="00263DC2"/>
    <w:rsid w:val="002806FE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613501"/>
    <w:rsid w:val="006137E0"/>
    <w:rsid w:val="00650C0A"/>
    <w:rsid w:val="00655C29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A00A0F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7BA8"/>
    <w:rsid w:val="00B32DC2"/>
    <w:rsid w:val="00B63F86"/>
    <w:rsid w:val="00B84965"/>
    <w:rsid w:val="00BA2766"/>
    <w:rsid w:val="00BB199A"/>
    <w:rsid w:val="00BB5669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6BA7"/>
    <w:rsid w:val="00EB36E6"/>
    <w:rsid w:val="00EC322D"/>
    <w:rsid w:val="00EC3D0C"/>
    <w:rsid w:val="00EE1E3E"/>
    <w:rsid w:val="00EF2793"/>
    <w:rsid w:val="00EF5A5E"/>
    <w:rsid w:val="00F214DB"/>
    <w:rsid w:val="00F30502"/>
    <w:rsid w:val="00F47C1F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37</cp:revision>
  <cp:lastPrinted>2025-02-25T07:13:00Z</cp:lastPrinted>
  <dcterms:created xsi:type="dcterms:W3CDTF">2025-02-20T07:19:00Z</dcterms:created>
  <dcterms:modified xsi:type="dcterms:W3CDTF">2025-02-25T12:24:00Z</dcterms:modified>
</cp:coreProperties>
</file>