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4D17" w14:textId="77777777" w:rsidR="0090471F" w:rsidRDefault="0090471F" w:rsidP="00850056">
      <w:pPr>
        <w:rPr>
          <w:i/>
          <w:sz w:val="22"/>
          <w:szCs w:val="22"/>
        </w:rPr>
      </w:pPr>
    </w:p>
    <w:p w14:paraId="3CD93802" w14:textId="77777777" w:rsidR="004D7361" w:rsidRDefault="004D7361" w:rsidP="004D7361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ZAŁĄCZNIK </w:t>
      </w:r>
    </w:p>
    <w:p w14:paraId="74467798" w14:textId="77777777" w:rsidR="004D7361" w:rsidRDefault="004D7361" w:rsidP="004D7361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 Formularza Oferty</w:t>
      </w:r>
    </w:p>
    <w:p w14:paraId="4E66FE60" w14:textId="77777777" w:rsidR="004D7361" w:rsidRPr="0090471F" w:rsidRDefault="004D7361" w:rsidP="004D7361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245"/>
      </w:tblGrid>
      <w:tr w:rsidR="004D7361" w:rsidRPr="0090471F" w14:paraId="39E19E30" w14:textId="77777777" w:rsidTr="00F66CA9">
        <w:trPr>
          <w:trHeight w:val="1243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981F7" w14:textId="77777777" w:rsidR="004D7361" w:rsidRPr="0090471F" w:rsidRDefault="004D7361" w:rsidP="007B152A">
            <w:pPr>
              <w:jc w:val="both"/>
              <w:rPr>
                <w:b/>
                <w:i/>
              </w:rPr>
            </w:pPr>
          </w:p>
          <w:p w14:paraId="193BB973" w14:textId="77777777" w:rsidR="004D7361" w:rsidRPr="0090471F" w:rsidRDefault="004D7361" w:rsidP="007B152A">
            <w:pPr>
              <w:jc w:val="both"/>
              <w:rPr>
                <w:b/>
                <w:i/>
              </w:rPr>
            </w:pPr>
          </w:p>
          <w:p w14:paraId="234626A7" w14:textId="77777777" w:rsidR="004D7361" w:rsidRPr="0090471F" w:rsidRDefault="004D7361" w:rsidP="007B152A">
            <w:pPr>
              <w:jc w:val="both"/>
              <w:rPr>
                <w:b/>
                <w:i/>
              </w:rPr>
            </w:pPr>
          </w:p>
          <w:p w14:paraId="55459F25" w14:textId="77777777" w:rsidR="004D7361" w:rsidRPr="0090471F" w:rsidRDefault="004D7361" w:rsidP="007B152A">
            <w:pPr>
              <w:jc w:val="both"/>
              <w:rPr>
                <w:b/>
                <w:i/>
              </w:rPr>
            </w:pPr>
          </w:p>
          <w:p w14:paraId="6AF73D68" w14:textId="77777777" w:rsidR="004D7361" w:rsidRPr="0090471F" w:rsidRDefault="004D7361" w:rsidP="007B152A">
            <w:pPr>
              <w:jc w:val="both"/>
              <w:rPr>
                <w:b/>
                <w:i/>
              </w:rPr>
            </w:pPr>
          </w:p>
          <w:p w14:paraId="29FBBF5C" w14:textId="77777777" w:rsidR="004D7361" w:rsidRPr="0090471F" w:rsidRDefault="004D7361" w:rsidP="007B152A">
            <w:pPr>
              <w:jc w:val="center"/>
              <w:rPr>
                <w:b/>
                <w:i/>
              </w:rPr>
            </w:pPr>
            <w:r w:rsidRPr="0090471F">
              <w:rPr>
                <w:i/>
                <w:sz w:val="20"/>
                <w:szCs w:val="22"/>
              </w:rPr>
              <w:t>(pieczęć Wykonawcy/Wykonawców)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9E8FA93" w14:textId="77777777" w:rsidR="004D7361" w:rsidRPr="0090471F" w:rsidRDefault="004D7361" w:rsidP="007B152A">
            <w:pPr>
              <w:jc w:val="center"/>
              <w:rPr>
                <w:b/>
                <w:u w:val="single"/>
              </w:rPr>
            </w:pPr>
            <w:r w:rsidRPr="0090471F">
              <w:rPr>
                <w:b/>
                <w:bCs/>
                <w:spacing w:val="20"/>
                <w:sz w:val="22"/>
                <w:szCs w:val="22"/>
              </w:rPr>
              <w:t>FORMULARZ  CENOWY</w:t>
            </w:r>
          </w:p>
        </w:tc>
      </w:tr>
    </w:tbl>
    <w:p w14:paraId="1F7E678A" w14:textId="77777777" w:rsidR="004D7361" w:rsidRPr="0090471F" w:rsidRDefault="004D7361" w:rsidP="004D7361">
      <w:pPr>
        <w:tabs>
          <w:tab w:val="right" w:leader="dot" w:pos="9071"/>
        </w:tabs>
        <w:spacing w:line="480" w:lineRule="auto"/>
        <w:jc w:val="both"/>
        <w:rPr>
          <w:b/>
          <w:sz w:val="22"/>
          <w:szCs w:val="22"/>
        </w:rPr>
      </w:pPr>
    </w:p>
    <w:p w14:paraId="4F56D347" w14:textId="3F05ADF5" w:rsidR="004D7361" w:rsidRPr="00BB45C3" w:rsidRDefault="004D7361" w:rsidP="004D7361">
      <w:pPr>
        <w:pStyle w:val="Zwykytekst"/>
        <w:jc w:val="both"/>
        <w:rPr>
          <w:rFonts w:ascii="Times New Roman" w:hAnsi="Times New Roman"/>
          <w:b/>
          <w:iCs/>
          <w:sz w:val="24"/>
          <w:szCs w:val="24"/>
        </w:rPr>
      </w:pPr>
      <w:r w:rsidRPr="00BB45C3">
        <w:rPr>
          <w:rFonts w:ascii="Times New Roman" w:hAnsi="Times New Roman"/>
          <w:sz w:val="24"/>
          <w:szCs w:val="24"/>
        </w:rPr>
        <w:t xml:space="preserve">Składając ofertę </w:t>
      </w:r>
      <w:r w:rsidRPr="00BB45C3">
        <w:rPr>
          <w:rFonts w:ascii="Times New Roman" w:hAnsi="Times New Roman"/>
          <w:b/>
          <w:bCs/>
          <w:sz w:val="24"/>
          <w:szCs w:val="24"/>
        </w:rPr>
        <w:t xml:space="preserve">na wykonanie zamówienia o wartości nie przekraczającej </w:t>
      </w:r>
      <w:r w:rsidR="001B5798">
        <w:rPr>
          <w:rFonts w:ascii="Times New Roman" w:hAnsi="Times New Roman"/>
          <w:b/>
          <w:bCs/>
          <w:sz w:val="24"/>
          <w:szCs w:val="24"/>
        </w:rPr>
        <w:t>1</w:t>
      </w:r>
      <w:r w:rsidRPr="00BB45C3">
        <w:rPr>
          <w:rFonts w:ascii="Times New Roman" w:hAnsi="Times New Roman"/>
          <w:b/>
          <w:bCs/>
          <w:sz w:val="24"/>
          <w:szCs w:val="24"/>
        </w:rPr>
        <w:t xml:space="preserve">30 000 </w:t>
      </w:r>
      <w:r w:rsidR="001B5798">
        <w:rPr>
          <w:rFonts w:ascii="Times New Roman" w:hAnsi="Times New Roman"/>
          <w:b/>
          <w:bCs/>
          <w:sz w:val="24"/>
          <w:szCs w:val="24"/>
        </w:rPr>
        <w:t xml:space="preserve">zł </w:t>
      </w:r>
      <w:r w:rsidRPr="00BB45C3">
        <w:rPr>
          <w:rFonts w:ascii="Times New Roman" w:hAnsi="Times New Roman"/>
          <w:b/>
          <w:sz w:val="24"/>
          <w:szCs w:val="24"/>
        </w:rPr>
        <w:t>na:</w:t>
      </w:r>
      <w:r w:rsidRPr="00BB45C3">
        <w:rPr>
          <w:rFonts w:ascii="Times New Roman" w:hAnsi="Times New Roman"/>
          <w:sz w:val="24"/>
          <w:szCs w:val="24"/>
        </w:rPr>
        <w:t xml:space="preserve"> </w:t>
      </w:r>
      <w:r w:rsidRPr="00BB45C3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14:paraId="14C71AEC" w14:textId="391FBF17" w:rsidR="001B5798" w:rsidRPr="00863CD6" w:rsidRDefault="001B5798" w:rsidP="001B5798">
      <w:pPr>
        <w:pStyle w:val="Zwykytekst"/>
        <w:tabs>
          <w:tab w:val="left" w:leader="dot" w:pos="9072"/>
        </w:tabs>
        <w:spacing w:line="264" w:lineRule="auto"/>
        <w:jc w:val="both"/>
        <w:rPr>
          <w:rFonts w:ascii="Times New Roman" w:hAnsi="Times New Roman"/>
          <w:iCs/>
          <w:sz w:val="24"/>
          <w:szCs w:val="24"/>
        </w:rPr>
      </w:pPr>
      <w:r w:rsidRPr="00863CD6">
        <w:rPr>
          <w:rFonts w:ascii="Times New Roman" w:hAnsi="Times New Roman"/>
          <w:b/>
          <w:sz w:val="24"/>
          <w:szCs w:val="24"/>
        </w:rPr>
        <w:t xml:space="preserve">„Monitoring i obsługa fizyczna elektronicznego systemu alarmowego </w:t>
      </w:r>
      <w:r w:rsidRPr="00863CD6">
        <w:rPr>
          <w:rFonts w:ascii="Times New Roman" w:hAnsi="Times New Roman"/>
          <w:b/>
          <w:bCs/>
          <w:sz w:val="24"/>
          <w:szCs w:val="24"/>
        </w:rPr>
        <w:t>na terenie działania Rejonu Dróg Wojewódzkich w Pucku  w roku 202</w:t>
      </w:r>
      <w:r w:rsidR="007A4D41">
        <w:rPr>
          <w:rFonts w:ascii="Times New Roman" w:hAnsi="Times New Roman"/>
          <w:b/>
          <w:bCs/>
          <w:sz w:val="24"/>
          <w:szCs w:val="24"/>
        </w:rPr>
        <w:t>4</w:t>
      </w:r>
      <w:r w:rsidRPr="00863CD6">
        <w:rPr>
          <w:rFonts w:ascii="Times New Roman" w:hAnsi="Times New Roman"/>
          <w:b/>
          <w:spacing w:val="6"/>
          <w:sz w:val="24"/>
          <w:szCs w:val="24"/>
        </w:rPr>
        <w:t>”</w:t>
      </w:r>
    </w:p>
    <w:p w14:paraId="40E92FA1" w14:textId="77777777" w:rsidR="004D7361" w:rsidRPr="0090471F" w:rsidRDefault="004D7361" w:rsidP="004D7361">
      <w:pPr>
        <w:pStyle w:val="Zwykytekst"/>
        <w:spacing w:before="120" w:line="288" w:lineRule="auto"/>
        <w:jc w:val="both"/>
        <w:rPr>
          <w:rFonts w:ascii="Times New Roman" w:hAnsi="Times New Roman"/>
          <w:sz w:val="22"/>
          <w:szCs w:val="22"/>
        </w:rPr>
      </w:pPr>
      <w:r w:rsidRPr="0090471F">
        <w:rPr>
          <w:rFonts w:ascii="Times New Roman" w:hAnsi="Times New Roman"/>
          <w:sz w:val="22"/>
          <w:szCs w:val="22"/>
        </w:rPr>
        <w:t xml:space="preserve">poniżej przedstawiamy  formularz cenowy:       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851"/>
        <w:gridCol w:w="850"/>
        <w:gridCol w:w="1418"/>
        <w:gridCol w:w="1559"/>
      </w:tblGrid>
      <w:tr w:rsidR="00850056" w:rsidRPr="00850056" w14:paraId="30049BAB" w14:textId="77777777" w:rsidTr="008500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FCB1" w14:textId="77777777" w:rsidR="00850056" w:rsidRPr="00850056" w:rsidRDefault="00850056" w:rsidP="007B152A">
            <w:pPr>
              <w:jc w:val="center"/>
              <w:rPr>
                <w:b/>
              </w:rPr>
            </w:pPr>
          </w:p>
          <w:p w14:paraId="21EEFDE6" w14:textId="77777777" w:rsidR="00850056" w:rsidRPr="00850056" w:rsidRDefault="00850056" w:rsidP="007B152A">
            <w:pPr>
              <w:jc w:val="center"/>
            </w:pPr>
            <w:r w:rsidRPr="0085005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3419" w14:textId="77777777" w:rsidR="00850056" w:rsidRPr="00850056" w:rsidRDefault="00850056" w:rsidP="007B152A">
            <w:pPr>
              <w:jc w:val="center"/>
            </w:pPr>
          </w:p>
          <w:p w14:paraId="58CE913A" w14:textId="77777777" w:rsidR="00850056" w:rsidRPr="00850056" w:rsidRDefault="00850056" w:rsidP="007B152A">
            <w:pPr>
              <w:jc w:val="center"/>
              <w:rPr>
                <w:b/>
                <w:i/>
              </w:rPr>
            </w:pPr>
            <w:r w:rsidRPr="00850056">
              <w:rPr>
                <w:b/>
                <w:sz w:val="22"/>
                <w:szCs w:val="22"/>
              </w:rPr>
              <w:t>WYSZCZEGÓLNIENIE ELEMENTÓW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385D" w14:textId="77777777" w:rsidR="00850056" w:rsidRPr="00850056" w:rsidRDefault="00850056" w:rsidP="007B152A">
            <w:pPr>
              <w:pStyle w:val="Nagwek2"/>
              <w:spacing w:before="120"/>
              <w:jc w:val="center"/>
              <w:rPr>
                <w:rFonts w:ascii="Times New Roman" w:eastAsiaTheme="minorEastAsia" w:hAnsi="Times New Roman"/>
                <w:b w:val="0"/>
                <w:sz w:val="22"/>
                <w:szCs w:val="22"/>
              </w:rPr>
            </w:pPr>
          </w:p>
          <w:p w14:paraId="0ECCF68B" w14:textId="77777777" w:rsidR="00850056" w:rsidRPr="00850056" w:rsidRDefault="00850056" w:rsidP="007B152A">
            <w:pPr>
              <w:jc w:val="center"/>
              <w:rPr>
                <w:b/>
                <w:bCs/>
              </w:rPr>
            </w:pPr>
            <w:r w:rsidRPr="00850056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F328" w14:textId="77777777" w:rsidR="00850056" w:rsidRPr="00850056" w:rsidRDefault="00850056" w:rsidP="007B152A">
            <w:pPr>
              <w:pStyle w:val="Nagwek2"/>
              <w:spacing w:before="120"/>
              <w:jc w:val="center"/>
              <w:rPr>
                <w:rFonts w:ascii="Times New Roman" w:eastAsiaTheme="minorEastAsia" w:hAnsi="Times New Roman"/>
                <w:b w:val="0"/>
                <w:i w:val="0"/>
                <w:sz w:val="22"/>
                <w:szCs w:val="22"/>
              </w:rPr>
            </w:pPr>
          </w:p>
          <w:p w14:paraId="6CEF3C5D" w14:textId="77777777" w:rsidR="00850056" w:rsidRPr="00850056" w:rsidRDefault="00850056" w:rsidP="007B152A">
            <w:pPr>
              <w:pStyle w:val="Nagwek2"/>
              <w:spacing w:before="120"/>
              <w:jc w:val="center"/>
              <w:rPr>
                <w:rFonts w:ascii="Times New Roman" w:eastAsiaTheme="minorEastAsia" w:hAnsi="Times New Roman"/>
                <w:b w:val="0"/>
                <w:i w:val="0"/>
                <w:sz w:val="22"/>
                <w:szCs w:val="22"/>
              </w:rPr>
            </w:pPr>
            <w:r w:rsidRPr="00850056">
              <w:rPr>
                <w:rFonts w:ascii="Times New Roman" w:eastAsiaTheme="minorEastAsia" w:hAnsi="Times New Roman"/>
                <w:b w:val="0"/>
                <w:i w:val="0"/>
                <w:sz w:val="22"/>
                <w:szCs w:val="22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BF23" w14:textId="77777777" w:rsidR="00850056" w:rsidRPr="00850056" w:rsidRDefault="00850056" w:rsidP="007B152A">
            <w:pPr>
              <w:pStyle w:val="Nagwek2"/>
              <w:spacing w:before="120"/>
              <w:jc w:val="center"/>
              <w:rPr>
                <w:rFonts w:ascii="Times New Roman" w:eastAsiaTheme="minorEastAsia" w:hAnsi="Times New Roman"/>
                <w:b w:val="0"/>
                <w:i w:val="0"/>
                <w:sz w:val="22"/>
                <w:szCs w:val="22"/>
              </w:rPr>
            </w:pPr>
          </w:p>
          <w:p w14:paraId="5F106539" w14:textId="77777777" w:rsidR="00850056" w:rsidRPr="00850056" w:rsidRDefault="00850056" w:rsidP="007B152A">
            <w:pPr>
              <w:pStyle w:val="Nagwek2"/>
              <w:spacing w:before="120"/>
              <w:jc w:val="center"/>
              <w:rPr>
                <w:rFonts w:ascii="Times New Roman" w:eastAsiaTheme="minorEastAsia" w:hAnsi="Times New Roman"/>
                <w:b w:val="0"/>
                <w:i w:val="0"/>
                <w:sz w:val="22"/>
                <w:szCs w:val="22"/>
              </w:rPr>
            </w:pPr>
            <w:r w:rsidRPr="00850056">
              <w:rPr>
                <w:rFonts w:ascii="Times New Roman" w:eastAsiaTheme="minorEastAsia" w:hAnsi="Times New Roman"/>
                <w:b w:val="0"/>
                <w:i w:val="0"/>
                <w:sz w:val="22"/>
                <w:szCs w:val="22"/>
              </w:rPr>
              <w:t>Cena jednost.</w:t>
            </w:r>
          </w:p>
          <w:p w14:paraId="13082ECD" w14:textId="77777777" w:rsidR="00850056" w:rsidRPr="00850056" w:rsidRDefault="00850056" w:rsidP="007B152A">
            <w:pPr>
              <w:jc w:val="center"/>
              <w:rPr>
                <w:rFonts w:eastAsiaTheme="minorEastAsia"/>
              </w:rPr>
            </w:pPr>
            <w:r w:rsidRPr="00850056">
              <w:rPr>
                <w:rFonts w:eastAsiaTheme="minorEastAsia"/>
                <w:sz w:val="22"/>
                <w:szCs w:val="22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21F3" w14:textId="77777777" w:rsidR="00850056" w:rsidRPr="00850056" w:rsidRDefault="00850056" w:rsidP="00850056">
            <w:pPr>
              <w:pStyle w:val="Nagwek2"/>
              <w:spacing w:before="120"/>
              <w:jc w:val="center"/>
              <w:rPr>
                <w:rFonts w:ascii="Times New Roman" w:eastAsiaTheme="minorEastAsia" w:hAnsi="Times New Roman"/>
                <w:b w:val="0"/>
                <w:i w:val="0"/>
                <w:sz w:val="22"/>
                <w:szCs w:val="22"/>
              </w:rPr>
            </w:pPr>
          </w:p>
          <w:p w14:paraId="393B38F3" w14:textId="77777777" w:rsidR="00850056" w:rsidRPr="00850056" w:rsidRDefault="00850056" w:rsidP="00850056">
            <w:pPr>
              <w:pStyle w:val="Nagwek2"/>
              <w:spacing w:before="120"/>
              <w:jc w:val="center"/>
              <w:rPr>
                <w:rFonts w:ascii="Times New Roman" w:eastAsiaTheme="minorEastAsia" w:hAnsi="Times New Roman"/>
                <w:b w:val="0"/>
                <w:i w:val="0"/>
                <w:sz w:val="22"/>
                <w:szCs w:val="22"/>
              </w:rPr>
            </w:pPr>
            <w:r w:rsidRPr="00850056">
              <w:rPr>
                <w:rFonts w:ascii="Times New Roman" w:eastAsiaTheme="minorEastAsia" w:hAnsi="Times New Roman"/>
                <w:b w:val="0"/>
                <w:i w:val="0"/>
                <w:sz w:val="22"/>
                <w:szCs w:val="22"/>
              </w:rPr>
              <w:t>Wartość zł</w:t>
            </w:r>
          </w:p>
        </w:tc>
      </w:tr>
      <w:tr w:rsidR="00850056" w:rsidRPr="00850056" w14:paraId="57B8D0BC" w14:textId="77777777" w:rsidTr="008500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D4BD59" w14:textId="77777777" w:rsidR="00850056" w:rsidRPr="00850056" w:rsidRDefault="00850056" w:rsidP="007B152A">
            <w:pPr>
              <w:jc w:val="center"/>
            </w:pPr>
            <w:r w:rsidRPr="00850056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70CB15" w14:textId="77777777" w:rsidR="00850056" w:rsidRPr="00850056" w:rsidRDefault="00850056" w:rsidP="007B152A">
            <w:pPr>
              <w:jc w:val="center"/>
            </w:pPr>
            <w:r w:rsidRPr="00850056">
              <w:rPr>
                <w:sz w:val="22"/>
                <w:szCs w:val="22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2BD6F8" w14:textId="77777777" w:rsidR="00850056" w:rsidRPr="00850056" w:rsidRDefault="00850056" w:rsidP="007B152A">
            <w:pPr>
              <w:jc w:val="center"/>
            </w:pPr>
            <w:r w:rsidRPr="00850056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E2C920" w14:textId="77777777" w:rsidR="00850056" w:rsidRPr="00850056" w:rsidRDefault="00850056" w:rsidP="007B152A">
            <w:pPr>
              <w:jc w:val="center"/>
            </w:pPr>
            <w:r w:rsidRPr="00850056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4AB315" w14:textId="77777777" w:rsidR="00850056" w:rsidRPr="00850056" w:rsidRDefault="00850056" w:rsidP="007B152A">
            <w:pPr>
              <w:jc w:val="center"/>
            </w:pPr>
            <w:r w:rsidRPr="00850056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C4FA08" w14:textId="77777777" w:rsidR="00850056" w:rsidRPr="00850056" w:rsidRDefault="00850056" w:rsidP="007B152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850056" w:rsidRPr="00850056" w14:paraId="5ACB266D" w14:textId="77777777" w:rsidTr="00F66CA9">
        <w:trPr>
          <w:trHeight w:val="9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8F3E" w14:textId="77777777" w:rsidR="00850056" w:rsidRPr="00850056" w:rsidRDefault="00850056" w:rsidP="007B152A">
            <w:pPr>
              <w:spacing w:before="240" w:after="240"/>
              <w:jc w:val="center"/>
              <w:rPr>
                <w:b/>
              </w:rPr>
            </w:pPr>
            <w:r w:rsidRPr="0085005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1A4A" w14:textId="77777777" w:rsidR="00850056" w:rsidRPr="00850056" w:rsidRDefault="00850056" w:rsidP="00850056">
            <w:pPr>
              <w:spacing w:before="240" w:after="240"/>
              <w:ind w:left="360"/>
              <w:jc w:val="center"/>
              <w:rPr>
                <w:b/>
                <w:bCs/>
              </w:rPr>
            </w:pPr>
            <w:r w:rsidRPr="00850056">
              <w:rPr>
                <w:b/>
                <w:bCs/>
                <w:sz w:val="22"/>
                <w:szCs w:val="22"/>
              </w:rPr>
              <w:t>obsługa elektronicznego systemu alarmowego i monitoringu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376A" w14:textId="77777777" w:rsidR="00850056" w:rsidRPr="00850056" w:rsidRDefault="00850056" w:rsidP="007B152A">
            <w:pPr>
              <w:spacing w:before="240" w:after="240"/>
              <w:rPr>
                <w:b/>
                <w:i/>
              </w:rPr>
            </w:pPr>
            <w:r w:rsidRPr="00850056">
              <w:rPr>
                <w:b/>
                <w:i/>
                <w:sz w:val="22"/>
                <w:szCs w:val="22"/>
              </w:rPr>
              <w:t>m-c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8F1D" w14:textId="77777777" w:rsidR="007F5712" w:rsidRDefault="007F5712" w:rsidP="007F5712">
            <w:pPr>
              <w:spacing w:before="240" w:after="240"/>
              <w:jc w:val="center"/>
              <w:rPr>
                <w:b/>
                <w:i/>
              </w:rPr>
            </w:pPr>
          </w:p>
          <w:p w14:paraId="59359053" w14:textId="4FDF5480" w:rsidR="00850056" w:rsidRPr="00850056" w:rsidRDefault="00850056" w:rsidP="007F5712">
            <w:pPr>
              <w:spacing w:before="240" w:after="240"/>
              <w:jc w:val="center"/>
              <w:rPr>
                <w:b/>
                <w:i/>
              </w:rPr>
            </w:pPr>
            <w:r w:rsidRPr="00850056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9C03" w14:textId="77777777" w:rsidR="00850056" w:rsidRPr="00850056" w:rsidRDefault="00850056" w:rsidP="007B152A">
            <w:pPr>
              <w:spacing w:before="240" w:after="240"/>
              <w:jc w:val="right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1374" w14:textId="77777777" w:rsidR="00850056" w:rsidRPr="00850056" w:rsidRDefault="00850056" w:rsidP="007B152A">
            <w:pPr>
              <w:spacing w:before="240" w:after="240"/>
              <w:jc w:val="right"/>
              <w:rPr>
                <w:b/>
                <w:i/>
              </w:rPr>
            </w:pPr>
          </w:p>
        </w:tc>
      </w:tr>
      <w:tr w:rsidR="00850056" w:rsidRPr="00850056" w14:paraId="5DE40196" w14:textId="77777777" w:rsidTr="00F66CA9">
        <w:trPr>
          <w:trHeight w:val="8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02E8" w14:textId="77777777" w:rsidR="00850056" w:rsidRPr="00850056" w:rsidRDefault="00850056" w:rsidP="007B152A">
            <w:pPr>
              <w:spacing w:before="240" w:after="240"/>
              <w:jc w:val="center"/>
              <w:rPr>
                <w:b/>
              </w:rPr>
            </w:pPr>
            <w:r w:rsidRPr="0085005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59EB" w14:textId="77777777" w:rsidR="00850056" w:rsidRPr="00850056" w:rsidRDefault="00850056" w:rsidP="007B152A">
            <w:pPr>
              <w:spacing w:before="240" w:after="240"/>
              <w:ind w:left="360"/>
              <w:jc w:val="center"/>
              <w:rPr>
                <w:b/>
                <w:bCs/>
              </w:rPr>
            </w:pPr>
            <w:r w:rsidRPr="00850056">
              <w:rPr>
                <w:b/>
                <w:bCs/>
                <w:sz w:val="22"/>
                <w:szCs w:val="22"/>
              </w:rPr>
              <w:t>Ochrona fizyczna (przez cały okres obowiązywania Umowy)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6BD5" w14:textId="77777777" w:rsidR="00850056" w:rsidRPr="00850056" w:rsidRDefault="00850056" w:rsidP="007B152A">
            <w:pPr>
              <w:spacing w:before="240" w:after="240"/>
              <w:rPr>
                <w:b/>
                <w:i/>
              </w:rPr>
            </w:pPr>
            <w:r w:rsidRPr="00850056">
              <w:rPr>
                <w:b/>
                <w:i/>
                <w:sz w:val="22"/>
                <w:szCs w:val="22"/>
              </w:rPr>
              <w:t>godz.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B113" w14:textId="77777777" w:rsidR="00850056" w:rsidRPr="00850056" w:rsidRDefault="00850056" w:rsidP="00577B76">
            <w:pPr>
              <w:spacing w:before="240" w:after="240"/>
              <w:jc w:val="center"/>
              <w:rPr>
                <w:b/>
                <w:i/>
              </w:rPr>
            </w:pPr>
            <w:r w:rsidRPr="00850056">
              <w:rPr>
                <w:b/>
                <w:i/>
                <w:sz w:val="22"/>
                <w:szCs w:val="22"/>
              </w:rPr>
              <w:t>30*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784" w14:textId="77777777" w:rsidR="00850056" w:rsidRPr="00850056" w:rsidRDefault="00850056" w:rsidP="007B152A">
            <w:pPr>
              <w:spacing w:before="240" w:after="240"/>
              <w:jc w:val="right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73DF" w14:textId="77777777" w:rsidR="00850056" w:rsidRPr="00850056" w:rsidRDefault="00850056" w:rsidP="007B152A">
            <w:pPr>
              <w:spacing w:before="240" w:after="240"/>
              <w:jc w:val="right"/>
              <w:rPr>
                <w:b/>
                <w:i/>
              </w:rPr>
            </w:pPr>
          </w:p>
        </w:tc>
      </w:tr>
      <w:tr w:rsidR="00850056" w:rsidRPr="00850056" w14:paraId="0DBADB15" w14:textId="77777777" w:rsidTr="00850056">
        <w:trPr>
          <w:trHeight w:val="426"/>
        </w:trPr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AD97" w14:textId="77777777" w:rsidR="00850056" w:rsidRPr="00850056" w:rsidRDefault="00850056" w:rsidP="007B152A">
            <w:pPr>
              <w:spacing w:before="240" w:after="240"/>
              <w:jc w:val="right"/>
              <w:rPr>
                <w:b/>
                <w:i/>
              </w:rPr>
            </w:pPr>
            <w:r w:rsidRPr="00850056">
              <w:rPr>
                <w:b/>
                <w:i/>
                <w:sz w:val="22"/>
                <w:szCs w:val="22"/>
              </w:rPr>
              <w:t>Wartość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2205" w14:textId="77777777" w:rsidR="00850056" w:rsidRPr="00850056" w:rsidRDefault="00850056" w:rsidP="007B152A">
            <w:pPr>
              <w:spacing w:before="240" w:after="240"/>
              <w:jc w:val="right"/>
              <w:rPr>
                <w:b/>
                <w:i/>
              </w:rPr>
            </w:pPr>
          </w:p>
        </w:tc>
      </w:tr>
      <w:tr w:rsidR="00850056" w:rsidRPr="00850056" w14:paraId="2499B790" w14:textId="77777777" w:rsidTr="00850056">
        <w:trPr>
          <w:trHeight w:val="365"/>
        </w:trPr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701F" w14:textId="77777777" w:rsidR="00850056" w:rsidRPr="00850056" w:rsidRDefault="00850056" w:rsidP="007B152A">
            <w:pPr>
              <w:spacing w:before="240" w:after="240"/>
              <w:jc w:val="right"/>
              <w:rPr>
                <w:b/>
                <w:i/>
              </w:rPr>
            </w:pPr>
            <w:r w:rsidRPr="00850056">
              <w:rPr>
                <w:b/>
                <w:i/>
                <w:sz w:val="22"/>
                <w:szCs w:val="22"/>
              </w:rPr>
              <w:t>VAT 23%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4324" w14:textId="77777777" w:rsidR="00850056" w:rsidRPr="00850056" w:rsidRDefault="00850056" w:rsidP="007B152A">
            <w:pPr>
              <w:spacing w:before="240" w:after="240"/>
              <w:jc w:val="right"/>
              <w:rPr>
                <w:b/>
                <w:i/>
              </w:rPr>
            </w:pPr>
          </w:p>
        </w:tc>
      </w:tr>
      <w:tr w:rsidR="00850056" w:rsidRPr="00850056" w14:paraId="67D66C3B" w14:textId="77777777" w:rsidTr="00850056">
        <w:trPr>
          <w:trHeight w:val="604"/>
        </w:trPr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CFFA" w14:textId="77777777" w:rsidR="00850056" w:rsidRPr="00850056" w:rsidRDefault="00850056" w:rsidP="007B152A">
            <w:pPr>
              <w:spacing w:before="240" w:after="240"/>
              <w:jc w:val="right"/>
              <w:rPr>
                <w:b/>
                <w:i/>
              </w:rPr>
            </w:pPr>
            <w:r w:rsidRPr="00850056">
              <w:rPr>
                <w:b/>
                <w:i/>
                <w:sz w:val="22"/>
                <w:szCs w:val="22"/>
              </w:rPr>
              <w:t>Wartość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7A4B" w14:textId="77777777" w:rsidR="00850056" w:rsidRPr="00850056" w:rsidRDefault="00850056" w:rsidP="007B152A">
            <w:pPr>
              <w:spacing w:before="240" w:after="240"/>
              <w:jc w:val="right"/>
              <w:rPr>
                <w:b/>
                <w:i/>
              </w:rPr>
            </w:pPr>
          </w:p>
        </w:tc>
      </w:tr>
    </w:tbl>
    <w:p w14:paraId="2802FD3C" w14:textId="77777777" w:rsidR="00850056" w:rsidRDefault="00850056" w:rsidP="00850056">
      <w:pPr>
        <w:rPr>
          <w:sz w:val="22"/>
          <w:szCs w:val="22"/>
        </w:rPr>
      </w:pPr>
    </w:p>
    <w:p w14:paraId="15B9AC8F" w14:textId="77777777" w:rsidR="00F66CA9" w:rsidRDefault="00F66CA9" w:rsidP="00850056">
      <w:pPr>
        <w:rPr>
          <w:sz w:val="22"/>
          <w:szCs w:val="22"/>
        </w:rPr>
      </w:pPr>
      <w:r>
        <w:rPr>
          <w:sz w:val="22"/>
          <w:szCs w:val="22"/>
        </w:rPr>
        <w:t>Słownie złotych:………………………………………………………………………………………</w:t>
      </w:r>
    </w:p>
    <w:p w14:paraId="0F1DA18D" w14:textId="77777777" w:rsidR="00F66CA9" w:rsidRPr="00850056" w:rsidRDefault="00F66CA9" w:rsidP="00850056">
      <w:pPr>
        <w:rPr>
          <w:sz w:val="22"/>
          <w:szCs w:val="22"/>
        </w:rPr>
      </w:pPr>
    </w:p>
    <w:p w14:paraId="7ECB4927" w14:textId="4562EBEA" w:rsidR="004D7361" w:rsidRPr="003207E7" w:rsidRDefault="00970A3B" w:rsidP="00970A3B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*</w:t>
      </w:r>
      <w:r w:rsidR="004D7361">
        <w:rPr>
          <w:sz w:val="22"/>
          <w:szCs w:val="22"/>
        </w:rPr>
        <w:t>Ilość szacunkowa do wykorzystania według potrzeb</w:t>
      </w:r>
    </w:p>
    <w:p w14:paraId="57C26071" w14:textId="77777777" w:rsidR="004D7361" w:rsidRPr="0090471F" w:rsidRDefault="004D7361" w:rsidP="004D7361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56FAB1E1" w14:textId="77777777" w:rsidR="004D7361" w:rsidRPr="0090471F" w:rsidRDefault="004D7361" w:rsidP="004D7361">
      <w:pPr>
        <w:pStyle w:val="Zwykytekst"/>
        <w:rPr>
          <w:rFonts w:ascii="Times New Roman" w:hAnsi="Times New Roman"/>
          <w:sz w:val="22"/>
          <w:szCs w:val="22"/>
        </w:rPr>
      </w:pPr>
    </w:p>
    <w:p w14:paraId="6A86F4FB" w14:textId="77777777" w:rsidR="004D7361" w:rsidRPr="0090471F" w:rsidRDefault="004D7361" w:rsidP="004D7361">
      <w:pPr>
        <w:pStyle w:val="Zwykytekst"/>
        <w:rPr>
          <w:rFonts w:ascii="Times New Roman" w:hAnsi="Times New Roman"/>
          <w:sz w:val="22"/>
          <w:szCs w:val="22"/>
        </w:rPr>
      </w:pPr>
      <w:r w:rsidRPr="0090471F">
        <w:rPr>
          <w:rFonts w:ascii="Times New Roman" w:hAnsi="Times New Roman"/>
          <w:sz w:val="22"/>
          <w:szCs w:val="22"/>
        </w:rPr>
        <w:t xml:space="preserve">_________________ dnia __ __ 20____ roku </w:t>
      </w:r>
    </w:p>
    <w:p w14:paraId="56711EC5" w14:textId="77777777" w:rsidR="004D7361" w:rsidRPr="0090471F" w:rsidRDefault="004D7361" w:rsidP="004D7361">
      <w:pPr>
        <w:pStyle w:val="Zwykytekst"/>
        <w:ind w:firstLine="3960"/>
        <w:jc w:val="center"/>
        <w:rPr>
          <w:rFonts w:ascii="Times New Roman" w:hAnsi="Times New Roman"/>
          <w:i/>
          <w:sz w:val="22"/>
          <w:szCs w:val="22"/>
        </w:rPr>
      </w:pPr>
    </w:p>
    <w:p w14:paraId="4CB64063" w14:textId="16FB25E1" w:rsidR="004D7361" w:rsidRDefault="004D7361" w:rsidP="00F66CA9">
      <w:pPr>
        <w:pStyle w:val="Zwykytekst"/>
        <w:rPr>
          <w:rFonts w:ascii="Times New Roman" w:hAnsi="Times New Roman"/>
          <w:i/>
          <w:sz w:val="22"/>
          <w:szCs w:val="22"/>
        </w:rPr>
      </w:pPr>
    </w:p>
    <w:p w14:paraId="3BE8EA27" w14:textId="716BA398" w:rsidR="001B5798" w:rsidRDefault="001B5798" w:rsidP="00F66CA9">
      <w:pPr>
        <w:pStyle w:val="Zwykytekst"/>
        <w:rPr>
          <w:rFonts w:ascii="Times New Roman" w:hAnsi="Times New Roman"/>
          <w:i/>
          <w:sz w:val="22"/>
          <w:szCs w:val="22"/>
        </w:rPr>
      </w:pPr>
    </w:p>
    <w:p w14:paraId="496FFEB8" w14:textId="77777777" w:rsidR="001B5798" w:rsidRPr="0090471F" w:rsidRDefault="001B5798" w:rsidP="00F66CA9">
      <w:pPr>
        <w:pStyle w:val="Zwykytekst"/>
        <w:rPr>
          <w:rFonts w:ascii="Times New Roman" w:hAnsi="Times New Roman"/>
          <w:i/>
          <w:sz w:val="22"/>
          <w:szCs w:val="22"/>
        </w:rPr>
      </w:pPr>
    </w:p>
    <w:p w14:paraId="06D0E11F" w14:textId="77777777" w:rsidR="004D7361" w:rsidRPr="0090471F" w:rsidRDefault="004D7361" w:rsidP="004D7361">
      <w:pPr>
        <w:pStyle w:val="Zwykytekst"/>
        <w:ind w:firstLine="3960"/>
        <w:jc w:val="center"/>
        <w:rPr>
          <w:rFonts w:ascii="Times New Roman" w:hAnsi="Times New Roman"/>
          <w:i/>
          <w:sz w:val="22"/>
          <w:szCs w:val="22"/>
        </w:rPr>
      </w:pPr>
      <w:r w:rsidRPr="0090471F">
        <w:rPr>
          <w:rFonts w:ascii="Times New Roman" w:hAnsi="Times New Roman"/>
          <w:i/>
          <w:sz w:val="22"/>
          <w:szCs w:val="22"/>
        </w:rPr>
        <w:t>_____________________________________</w:t>
      </w:r>
    </w:p>
    <w:p w14:paraId="16591CDC" w14:textId="77777777" w:rsidR="004D7361" w:rsidRPr="0090471F" w:rsidRDefault="004D7361" w:rsidP="00850056">
      <w:pPr>
        <w:jc w:val="center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</w:t>
      </w:r>
      <w:r w:rsidRPr="0090471F">
        <w:rPr>
          <w:i/>
          <w:sz w:val="22"/>
          <w:szCs w:val="22"/>
        </w:rPr>
        <w:t>(podpis Wykonawcy/Pełnomocnika )</w:t>
      </w:r>
    </w:p>
    <w:sectPr w:rsidR="004D7361" w:rsidRPr="0090471F" w:rsidSect="00D30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12A4D"/>
    <w:multiLevelType w:val="hybridMultilevel"/>
    <w:tmpl w:val="1D083CAE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7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FB8"/>
    <w:rsid w:val="0000584E"/>
    <w:rsid w:val="0002156B"/>
    <w:rsid w:val="0003682B"/>
    <w:rsid w:val="00107D91"/>
    <w:rsid w:val="001B5798"/>
    <w:rsid w:val="002345A9"/>
    <w:rsid w:val="002D094A"/>
    <w:rsid w:val="003207E7"/>
    <w:rsid w:val="00323B52"/>
    <w:rsid w:val="00355C5B"/>
    <w:rsid w:val="004D7361"/>
    <w:rsid w:val="004E2BE8"/>
    <w:rsid w:val="00566A13"/>
    <w:rsid w:val="00577B76"/>
    <w:rsid w:val="005E20CD"/>
    <w:rsid w:val="006150D8"/>
    <w:rsid w:val="00687DE5"/>
    <w:rsid w:val="006A5750"/>
    <w:rsid w:val="006B4A14"/>
    <w:rsid w:val="00712415"/>
    <w:rsid w:val="007A4D41"/>
    <w:rsid w:val="007E2FB8"/>
    <w:rsid w:val="007F5712"/>
    <w:rsid w:val="007F7844"/>
    <w:rsid w:val="00850056"/>
    <w:rsid w:val="0085670C"/>
    <w:rsid w:val="00883C1D"/>
    <w:rsid w:val="00895EA8"/>
    <w:rsid w:val="008D43ED"/>
    <w:rsid w:val="0090471F"/>
    <w:rsid w:val="00916752"/>
    <w:rsid w:val="00970A3B"/>
    <w:rsid w:val="00BC0F6E"/>
    <w:rsid w:val="00C262AA"/>
    <w:rsid w:val="00CA365F"/>
    <w:rsid w:val="00D30C48"/>
    <w:rsid w:val="00DC4E9B"/>
    <w:rsid w:val="00E735FA"/>
    <w:rsid w:val="00ED3B35"/>
    <w:rsid w:val="00F0179B"/>
    <w:rsid w:val="00F26740"/>
    <w:rsid w:val="00F41C8C"/>
    <w:rsid w:val="00F66CA9"/>
    <w:rsid w:val="00FD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72E1"/>
  <w15:docId w15:val="{FA39D2A0-AB42-42D3-83D9-441E38BC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9047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7E2FB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E2FB8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0471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3207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3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36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6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rdw</dc:creator>
  <cp:keywords/>
  <dc:description/>
  <cp:lastModifiedBy>Katarzyna Jeka</cp:lastModifiedBy>
  <cp:revision>36</cp:revision>
  <cp:lastPrinted>2017-05-15T09:48:00Z</cp:lastPrinted>
  <dcterms:created xsi:type="dcterms:W3CDTF">2013-07-16T11:53:00Z</dcterms:created>
  <dcterms:modified xsi:type="dcterms:W3CDTF">2023-12-14T09:40:00Z</dcterms:modified>
</cp:coreProperties>
</file>